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4697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4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4" w:right="0" w:bottom="4" w:left="0" w:header="720" w:footer="720" w:gutter="0"/>
          <w:cols w:space="720" w:num="1" w:equalWidth="0"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666" w:lineRule="exact" w:before="0" w:after="0"/>
        <w:ind w:left="0" w:right="2352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60"/>
        </w:rPr>
        <w:t xml:space="preserve">Автоматизация </w:t>
      </w:r>
    </w:p>
    <w:p>
      <w:pPr>
        <w:autoSpaceDN w:val="0"/>
        <w:autoSpaceDE w:val="0"/>
        <w:widowControl/>
        <w:spacing w:line="754" w:lineRule="exact" w:before="0" w:after="0"/>
        <w:ind w:left="1296" w:right="1008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60"/>
        </w:rPr>
        <w:t xml:space="preserve">предприятия с помощью </w:t>
      </w:r>
      <w:r>
        <w:rPr>
          <w:rFonts w:ascii="Times New Roman,Bold" w:hAnsi="Times New Roman,Bold" w:eastAsia="Times New Roman,Bold"/>
          <w:b/>
          <w:i w:val="0"/>
          <w:color w:val="000000"/>
          <w:sz w:val="60"/>
        </w:rPr>
        <w:t xml:space="preserve">Python </w:t>
      </w:r>
    </w:p>
    <w:p>
      <w:pPr>
        <w:autoSpaceDN w:val="0"/>
        <w:autoSpaceDE w:val="0"/>
        <w:widowControl/>
        <w:spacing w:line="556" w:lineRule="exact" w:before="764" w:after="0"/>
        <w:ind w:left="1872" w:right="1728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00"/>
          <w:sz w:val="50"/>
        </w:rPr>
        <w:t xml:space="preserve">Автоматизируйте Excel, </w:t>
      </w:r>
      <w:r>
        <w:rPr>
          <w:rFonts w:ascii="Times New Roman,Italic" w:hAnsi="Times New Roman,Italic" w:eastAsia="Times New Roman,Italic"/>
          <w:b w:val="0"/>
          <w:i/>
          <w:color w:val="000000"/>
          <w:sz w:val="50"/>
        </w:rPr>
        <w:t xml:space="preserve">Интернет, документы, </w:t>
      </w:r>
    </w:p>
    <w:p>
      <w:pPr>
        <w:autoSpaceDN w:val="0"/>
        <w:autoSpaceDE w:val="0"/>
        <w:widowControl/>
        <w:spacing w:line="592" w:lineRule="exact" w:before="0" w:after="0"/>
        <w:ind w:left="1152" w:right="1008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00"/>
          <w:sz w:val="50"/>
        </w:rPr>
        <w:t xml:space="preserve">электронную почту и различные </w:t>
      </w:r>
      <w:r>
        <w:rPr>
          <w:rFonts w:ascii="Times New Roman,Italic" w:hAnsi="Times New Roman,Italic" w:eastAsia="Times New Roman,Italic"/>
          <w:b w:val="0"/>
          <w:i/>
          <w:color w:val="000000"/>
          <w:sz w:val="50"/>
        </w:rPr>
        <w:t xml:space="preserve">рабочие задачи с помощью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50"/>
        </w:rPr>
        <w:t xml:space="preserve">простых в написании сценариев </w:t>
      </w:r>
      <w:r>
        <w:rPr>
          <w:rFonts w:ascii="Times New Roman,Italic" w:hAnsi="Times New Roman,Italic" w:eastAsia="Times New Roman,Italic"/>
          <w:b w:val="0"/>
          <w:i/>
          <w:color w:val="000000"/>
          <w:sz w:val="50"/>
        </w:rPr>
        <w:t xml:space="preserve">Python </w:t>
      </w:r>
    </w:p>
    <w:p>
      <w:pPr>
        <w:autoSpaceDN w:val="0"/>
        <w:autoSpaceDE w:val="0"/>
        <w:widowControl/>
        <w:spacing w:line="582" w:lineRule="exact" w:before="1426" w:after="0"/>
        <w:ind w:left="0" w:right="330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42"/>
        </w:rPr>
        <w:t xml:space="preserve">Амбудж Агравал </w:t>
      </w:r>
    </w:p>
    <w:p>
      <w:pPr>
        <w:autoSpaceDN w:val="0"/>
        <w:autoSpaceDE w:val="0"/>
        <w:widowControl/>
        <w:spacing w:line="240" w:lineRule="auto" w:before="10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52500" cy="6578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57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1" w:lineRule="auto" w:before="6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hyperlink r:id="rId11" w:history="1">
          <w:r>
            <w:rPr>
              <w:rStyle w:val="Hyperlink"/>
            </w:rPr>
            <w:t>www.b</w:t>
          </w:r>
        </w:hyperlink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hyperlink r:id="rId11" w:history="1">
          <w:r>
            <w:rPr>
              <w:rStyle w:val="Hyperlink"/>
            </w:rPr>
            <w:t>p</w:t>
          </w:r>
        </w:hyperlink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hyperlink r:id="rId11" w:history="1">
          <w:r>
            <w:rPr>
              <w:rStyle w:val="Hyperlink"/>
            </w:rPr>
            <w:t>bonline.com</w:t>
          </w:r>
        </w:hyperlink>
      </w:r>
    </w:p>
    <w:p>
      <w:pPr>
        <w:sectPr>
          <w:pgSz w:w="12240" w:h="15840"/>
          <w:pgMar w:top="864" w:right="1440" w:bottom="1440" w:left="1440" w:header="720" w:footer="720" w:gutter="0"/>
          <w:cols w:space="720" w:num="1" w:equalWidth="0"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Copyright © 2022, BPB Online </w:t>
      </w:r>
    </w:p>
    <w:p>
      <w:pPr>
        <w:autoSpaceDN w:val="0"/>
        <w:autoSpaceDE w:val="0"/>
        <w:widowControl/>
        <w:spacing w:line="270" w:lineRule="exact" w:before="358" w:after="0"/>
        <w:ind w:left="0" w:right="0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Все права защищены.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Никакая часть этой книги не может быть воспроизведена, сохранена в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поисковой системе или передана в любой форме и любыми средствами без предварительного </w:t>
      </w:r>
    </w:p>
    <w:p>
      <w:pPr>
        <w:autoSpaceDN w:val="0"/>
        <w:autoSpaceDE w:val="0"/>
        <w:widowControl/>
        <w:spacing w:line="233" w:lineRule="auto" w:before="1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письменного разрешения издателя, за исключением кратких цитат, включенных в критические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статьи или обзоры. </w:t>
      </w:r>
    </w:p>
    <w:p>
      <w:pPr>
        <w:autoSpaceDN w:val="0"/>
        <w:autoSpaceDE w:val="0"/>
        <w:widowControl/>
        <w:spacing w:line="230" w:lineRule="auto" w:before="35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При подготовке этой книги были приложены все усилия для обеспечения точности </w:t>
      </w:r>
    </w:p>
    <w:p>
      <w:pPr>
        <w:autoSpaceDN w:val="0"/>
        <w:autoSpaceDE w:val="0"/>
        <w:widowControl/>
        <w:spacing w:line="230" w:lineRule="auto" w:before="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представленной информации. Однако информация, содержащаяся в этой книге, подается без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явно выраженных или подразумеваемых гарантий. Ни автор, ни BPB Online, ни ее дилеры и </w:t>
      </w:r>
    </w:p>
    <w:p>
      <w:pPr>
        <w:autoSpaceDN w:val="0"/>
        <w:tabs>
          <w:tab w:pos="2064" w:val="left"/>
          <w:tab w:pos="2536" w:val="left"/>
          <w:tab w:pos="3314" w:val="left"/>
          <w:tab w:pos="5130" w:val="left"/>
          <w:tab w:pos="5574" w:val="left"/>
          <w:tab w:pos="6450" w:val="left"/>
          <w:tab w:pos="7358" w:val="left"/>
          <w:tab w:pos="8908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распространители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не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несут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ответственности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за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любой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ущерб,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причиненный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или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предположительно вызванный прямо или косвенно этой книгой. </w:t>
      </w:r>
    </w:p>
    <w:p>
      <w:pPr>
        <w:autoSpaceDN w:val="0"/>
        <w:autoSpaceDE w:val="0"/>
        <w:widowControl/>
        <w:spacing w:line="278" w:lineRule="auto" w:before="3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BPB Online постарался предоставить информацию о товарных знаках обо всех компаниях и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продуктах, упомянутых в этой книге, с надлежащим использованием заглавных букв. Однако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BPB Online не может гарантировать точность этой информации. </w:t>
      </w:r>
    </w:p>
    <w:p>
      <w:pPr>
        <w:autoSpaceDN w:val="0"/>
        <w:autoSpaceDE w:val="0"/>
        <w:widowControl/>
        <w:spacing w:line="308" w:lineRule="exact" w:before="31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Менеджер группы продуктов: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Марианна Конор </w:t>
      </w:r>
    </w:p>
    <w:p>
      <w:pPr>
        <w:autoSpaceDN w:val="0"/>
        <w:autoSpaceDE w:val="0"/>
        <w:widowControl/>
        <w:spacing w:line="308" w:lineRule="exact" w:before="3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Менеджер по издательскому продукту: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Ева Браун </w:t>
      </w:r>
    </w:p>
    <w:p>
      <w:pPr>
        <w:autoSpaceDN w:val="0"/>
        <w:autoSpaceDE w:val="0"/>
        <w:widowControl/>
        <w:spacing w:line="308" w:lineRule="exact" w:before="3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Старший редактор: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Коннелл </w:t>
      </w:r>
    </w:p>
    <w:p>
      <w:pPr>
        <w:autoSpaceDN w:val="0"/>
        <w:autoSpaceDE w:val="0"/>
        <w:widowControl/>
        <w:spacing w:line="308" w:lineRule="exact" w:before="3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Редактор разработки контента: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Мелисса Монро </w:t>
      </w:r>
    </w:p>
    <w:p>
      <w:pPr>
        <w:autoSpaceDN w:val="0"/>
        <w:autoSpaceDE w:val="0"/>
        <w:widowControl/>
        <w:spacing w:line="308" w:lineRule="exact" w:before="3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Технический редактор: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Энн Стоукс </w:t>
      </w:r>
    </w:p>
    <w:p>
      <w:pPr>
        <w:autoSpaceDN w:val="0"/>
        <w:autoSpaceDE w:val="0"/>
        <w:widowControl/>
        <w:spacing w:line="308" w:lineRule="exact" w:before="5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Редактор копий: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Джо Остин </w:t>
      </w:r>
    </w:p>
    <w:p>
      <w:pPr>
        <w:autoSpaceDN w:val="0"/>
        <w:autoSpaceDE w:val="0"/>
        <w:widowControl/>
        <w:spacing w:line="308" w:lineRule="exact" w:before="3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Редактор языковой поддержки: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Джастин Болдуин </w:t>
      </w:r>
    </w:p>
    <w:p>
      <w:pPr>
        <w:autoSpaceDN w:val="0"/>
        <w:autoSpaceDE w:val="0"/>
        <w:widowControl/>
        <w:spacing w:line="308" w:lineRule="exact" w:before="3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Координатор проекта: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Тайлер Хоран </w:t>
      </w:r>
    </w:p>
    <w:p>
      <w:pPr>
        <w:autoSpaceDN w:val="0"/>
        <w:autoSpaceDE w:val="0"/>
        <w:widowControl/>
        <w:spacing w:line="308" w:lineRule="exact" w:before="3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Корректор: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Хлоя Стайлз </w:t>
      </w:r>
    </w:p>
    <w:p>
      <w:pPr>
        <w:autoSpaceDN w:val="0"/>
        <w:autoSpaceDE w:val="0"/>
        <w:widowControl/>
        <w:spacing w:line="308" w:lineRule="exact" w:before="3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Художник: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Малькольм Д'Соуза </w:t>
      </w:r>
    </w:p>
    <w:p>
      <w:pPr>
        <w:autoSpaceDN w:val="0"/>
        <w:autoSpaceDE w:val="0"/>
        <w:widowControl/>
        <w:spacing w:line="308" w:lineRule="exact" w:before="3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Координатор по маркетингу: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Кристен Крамер </w:t>
      </w:r>
    </w:p>
    <w:p>
      <w:pPr>
        <w:autoSpaceDN w:val="0"/>
        <w:autoSpaceDE w:val="0"/>
        <w:widowControl/>
        <w:spacing w:line="306" w:lineRule="exact" w:before="50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Впервые опубликовано: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август, 2022 год </w:t>
      </w:r>
    </w:p>
    <w:p>
      <w:pPr>
        <w:autoSpaceDN w:val="0"/>
        <w:autoSpaceDE w:val="0"/>
        <w:widowControl/>
        <w:spacing w:line="278" w:lineRule="auto" w:before="31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Опубликовано BPB Online </w:t>
      </w:r>
    </w:p>
    <w:p>
      <w:pPr>
        <w:autoSpaceDN w:val="0"/>
        <w:autoSpaceDE w:val="0"/>
        <w:widowControl/>
        <w:spacing w:line="278" w:lineRule="auto" w:before="5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WeWork, 119 Marylebone Road </w:t>
      </w:r>
    </w:p>
    <w:p>
      <w:pPr>
        <w:autoSpaceDN w:val="0"/>
        <w:autoSpaceDE w:val="0"/>
        <w:widowControl/>
        <w:spacing w:line="278" w:lineRule="auto" w:before="4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London NW1 5PU </w:t>
      </w:r>
    </w:p>
    <w:p>
      <w:pPr>
        <w:autoSpaceDN w:val="0"/>
        <w:autoSpaceDE w:val="0"/>
        <w:widowControl/>
        <w:spacing w:line="306" w:lineRule="exact" w:before="34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UK | UAE | IND IA | SINGAPORE </w:t>
      </w:r>
    </w:p>
    <w:p>
      <w:pPr>
        <w:autoSpaceDN w:val="0"/>
        <w:autoSpaceDE w:val="0"/>
        <w:widowControl/>
        <w:spacing w:line="281" w:lineRule="auto" w:before="30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ISBN 9 78 -9 3-55511-37 </w:t>
      </w:r>
    </w:p>
    <w:p>
      <w:pPr>
        <w:autoSpaceDN w:val="0"/>
        <w:autoSpaceDE w:val="0"/>
        <w:widowControl/>
        <w:spacing w:line="306" w:lineRule="exact" w:before="34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22"/>
          <w:u w:val="single"/>
        </w:rPr>
        <w:hyperlink r:id="rId11" w:history="1">
          <w:r>
            <w:rPr>
              <w:rStyle w:val="Hyperlink"/>
            </w:rPr>
            <w:t>www.b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2"/>
        </w:rPr>
        <w:hyperlink r:id="rId11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2"/>
          <w:u w:val="single"/>
        </w:rPr>
        <w:hyperlink r:id="rId11" w:history="1">
          <w:r>
            <w:rPr>
              <w:rStyle w:val="Hyperlink"/>
            </w:rPr>
            <w:t>bonline.com</w:t>
          </w:r>
        </w:hyperlink>
      </w:r>
    </w:p>
    <w:p>
      <w:pPr>
        <w:sectPr>
          <w:pgSz w:w="12240" w:h="15840"/>
          <w:pgMar w:top="878" w:right="1440" w:bottom="770" w:left="1440" w:header="720" w:footer="720" w:gutter="0"/>
          <w:cols w:space="720" w:num="1" w:equalWidth="0"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5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9360"/>
      </w:tblGrid>
      <w:tr>
        <w:trPr>
          <w:trHeight w:hRule="exact" w:val="2860"/>
        </w:trPr>
        <w:tc>
          <w:tcPr>
            <w:tcW w:type="dxa" w:w="9000"/>
            <w:tcBorders>
              <w:start w:sz="120.0" w:val="single" w:color="#DBDDDE"/>
              <w:top w:sz="120.0" w:val="single" w:color="#DBDDDE"/>
              <w:end w:sz="120.0" w:val="single" w:color="#DBDDDE"/>
              <w:bottom w:sz="120.0" w:val="single" w:color="#DBDDDE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0" w:lineRule="exact" w:before="564" w:after="0"/>
              <w:ind w:left="2160" w:right="2016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55"/>
              </w:rPr>
              <w:t xml:space="preserve">Посвящается </w:t>
            </w:r>
            <w:r>
              <w:br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 xml:space="preserve">моим любимым родителям: </w:t>
            </w:r>
            <w:r>
              <w:br/>
            </w:r>
            <w:r>
              <w:rPr>
                <w:rFonts w:ascii="Times New Roman,BoldItalic" w:hAnsi="Times New Roman,BoldItalic" w:eastAsia="Times New Roman,BoldItalic"/>
                <w:b/>
                <w:i/>
                <w:color w:val="000000"/>
                <w:sz w:val="30"/>
              </w:rPr>
              <w:t xml:space="preserve">Анил Агравал и Сародж Агравал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440" w:bottom="1440" w:left="1440" w:header="720" w:footer="720" w:gutter="0"/>
          <w:cols w:space="720" w:num="1" w:equalWidth="0"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2"/>
        <w:ind w:left="0" w:right="0"/>
      </w:pPr>
    </w:p>
    <w:p>
      <w:pPr>
        <w:autoSpaceDN w:val="0"/>
        <w:autoSpaceDE w:val="0"/>
        <w:widowControl/>
        <w:spacing w:line="760" w:lineRule="exact" w:before="0" w:after="0"/>
        <w:ind w:left="0" w:right="328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55"/>
        </w:rPr>
        <w:t xml:space="preserve">Об авторе </w:t>
      </w:r>
    </w:p>
    <w:p>
      <w:pPr>
        <w:autoSpaceDN w:val="0"/>
        <w:autoSpaceDE w:val="0"/>
        <w:widowControl/>
        <w:spacing w:line="346" w:lineRule="exact" w:before="398" w:after="0"/>
        <w:ind w:left="102" w:right="26" w:firstLine="0"/>
        <w:jc w:val="both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Амбудж Агравал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отраслевой эксперт в области искусственного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интеллекта и автоматизации предприятий. Он получил множество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наград за инновации от Citibank, Имперского колледжа Лондона,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Министерства юстиции Великобритании, Бристольского университета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других. Он также является одним из самых молодых получателей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«Визы за выдающиеся таланты в области цифровых технологий» от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правительства Великобритании за опыт в разработке компиляторов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машинном обучении. </w:t>
      </w:r>
    </w:p>
    <w:p>
      <w:pPr>
        <w:autoSpaceDN w:val="0"/>
        <w:autoSpaceDE w:val="0"/>
        <w:widowControl/>
        <w:spacing w:line="252" w:lineRule="auto" w:before="34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Он был одним из самых молодых спикеров на Money 2020 Europe,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Fin.Techsummit Europe, Future of Work Summit London и Automation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Summit Paris по теме «Автоматизация и будущее работы». </w:t>
      </w:r>
    </w:p>
    <w:p>
      <w:pPr>
        <w:sectPr>
          <w:pgSz w:w="12240" w:h="15840"/>
          <w:pgMar w:top="920" w:right="1440" w:bottom="1440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2"/>
        <w:ind w:left="0" w:right="0"/>
      </w:pPr>
    </w:p>
    <w:p>
      <w:pPr>
        <w:autoSpaceDN w:val="0"/>
        <w:autoSpaceDE w:val="0"/>
        <w:widowControl/>
        <w:spacing w:line="760" w:lineRule="exact" w:before="0" w:after="0"/>
        <w:ind w:left="0" w:right="289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55"/>
        </w:rPr>
        <w:t xml:space="preserve">О рецензенте </w:t>
      </w:r>
    </w:p>
    <w:p>
      <w:pPr>
        <w:autoSpaceDN w:val="0"/>
        <w:tabs>
          <w:tab w:pos="1754" w:val="left"/>
          <w:tab w:pos="2978" w:val="left"/>
          <w:tab w:pos="3640" w:val="left"/>
          <w:tab w:pos="5434" w:val="left"/>
          <w:tab w:pos="6932" w:val="left"/>
        </w:tabs>
        <w:autoSpaceDE w:val="0"/>
        <w:widowControl/>
        <w:spacing w:line="400" w:lineRule="exact" w:before="27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Аканкша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Синха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архитектор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команды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интеллектуальной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процессов с 8-летним опытом работы в области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и 15-летним опытом работы в различных должностях в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области разработки программного обеспечения в Cognizant. Она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активно участвует в цифровой трансформации клиентов посредством </w:t>
      </w:r>
    </w:p>
    <w:p>
      <w:pPr>
        <w:autoSpaceDN w:val="0"/>
        <w:autoSpaceDE w:val="0"/>
        <w:widowControl/>
        <w:spacing w:line="230" w:lineRule="auto" w:before="1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в областях цифрового маркетинга и технологий. Ее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область работы заключается в изучении потенциала автоматизации,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выявлении вариантов использования автоматизации, поиске решений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разработке комплекса ботов в рамках ее команды и в тесном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сотрудничестве с несколькими заинтересованными сторонами клиента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и, в конечном итоге, предоставлении своим клиентам набора решений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 автоматизации. </w:t>
      </w:r>
    </w:p>
    <w:p>
      <w:pPr>
        <w:autoSpaceDN w:val="0"/>
        <w:autoSpaceDE w:val="0"/>
        <w:widowControl/>
        <w:spacing w:line="278" w:lineRule="auto" w:before="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Она работала с такими клиентами, как Google, Twitter и Hartford Life.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Ее навыки включают Javascript, Google Apps Script, Google Cloud, веб-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разработку, Unix, NLP, Python, чат-боты, RPA с открытым исходным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кодом. RPA с открытым исходным кодом и НЛП — вот области ее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интересов, где она работала над несколькими прототипами. </w:t>
      </w:r>
    </w:p>
    <w:p>
      <w:pPr>
        <w:autoSpaceDN w:val="0"/>
        <w:autoSpaceDE w:val="0"/>
        <w:widowControl/>
        <w:spacing w:line="278" w:lineRule="auto" w:before="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Она была одним из основателей команды Tools &amp; Automation 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Cognizant для рабочих групп, работающих на технологических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гигантов. </w:t>
      </w:r>
    </w:p>
    <w:p>
      <w:pPr>
        <w:autoSpaceDN w:val="0"/>
        <w:tabs>
          <w:tab w:pos="1188" w:val="left"/>
          <w:tab w:pos="4410" w:val="left"/>
          <w:tab w:pos="6326" w:val="left"/>
          <w:tab w:pos="7784" w:val="left"/>
          <w:tab w:pos="9096" w:val="left"/>
        </w:tabs>
        <w:autoSpaceDE w:val="0"/>
        <w:widowControl/>
        <w:spacing w:line="281" w:lineRule="auto" w:before="3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Она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сертифицированный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сотрудник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Google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Cloud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сертифицированный Kore ИИ разработчик виртуального помощника. </w:t>
      </w:r>
    </w:p>
    <w:p>
      <w:pPr>
        <w:autoSpaceDN w:val="0"/>
        <w:autoSpaceDE w:val="0"/>
        <w:widowControl/>
        <w:spacing w:line="281" w:lineRule="auto" w:before="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Она имеет степень бакалавра в области E&amp;E Университета RTM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Nagpur и работает с Cognizant. </w:t>
      </w:r>
    </w:p>
    <w:p>
      <w:pPr>
        <w:sectPr>
          <w:pgSz w:w="12240" w:h="15840"/>
          <w:pgMar w:top="920" w:right="1438" w:bottom="1440" w:left="1440" w:header="720" w:footer="720" w:gutter="0"/>
          <w:cols w:space="720" w:num="1" w:equalWidth="0"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2"/>
        <w:ind w:left="0" w:right="0"/>
      </w:pPr>
    </w:p>
    <w:p>
      <w:pPr>
        <w:autoSpaceDN w:val="0"/>
        <w:autoSpaceDE w:val="0"/>
        <w:widowControl/>
        <w:spacing w:line="760" w:lineRule="exact" w:before="0" w:after="0"/>
        <w:ind w:left="20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55"/>
        </w:rPr>
        <w:t xml:space="preserve">Слова благодарности </w:t>
      </w:r>
    </w:p>
    <w:p>
      <w:pPr>
        <w:autoSpaceDN w:val="0"/>
        <w:autoSpaceDE w:val="0"/>
        <w:widowControl/>
        <w:spacing w:line="245" w:lineRule="auto" w:before="392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Прежде всего, я хотел бы поблагодарить своих родителей, которые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постоянно поощряли меня к написанию этой книги — я бы никогда не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закончил эту книгу без их поддержки. </w:t>
      </w:r>
    </w:p>
    <w:p>
      <w:pPr>
        <w:autoSpaceDN w:val="0"/>
        <w:autoSpaceDE w:val="0"/>
        <w:widowControl/>
        <w:spacing w:line="252" w:lineRule="auto" w:before="36" w:after="0"/>
        <w:ind w:left="102" w:right="3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я хотел бы поблагодарить мою семью и друзей, которые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оказывали мне постоянную поддержку во время написания этой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книги. </w:t>
      </w:r>
    </w:p>
    <w:p>
      <w:pPr>
        <w:autoSpaceDN w:val="0"/>
        <w:autoSpaceDE w:val="0"/>
        <w:widowControl/>
        <w:spacing w:line="252" w:lineRule="auto" w:before="36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 также благодарен команде BPB Publications, предоставившей мне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возможность опубликовать эту книгу, и за ценные отзывы 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протяжении всего процесса ее написания. </w:t>
      </w:r>
    </w:p>
    <w:p>
      <w:pPr>
        <w:sectPr>
          <w:pgSz w:w="12240" w:h="15840"/>
          <w:pgMar w:top="920" w:right="1440" w:bottom="1440" w:left="1440" w:header="720" w:footer="720" w:gutter="0"/>
          <w:cols w:space="720" w:num="1" w:equalWidth="0"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762" w:lineRule="exact" w:before="0" w:after="0"/>
        <w:ind w:left="0" w:right="291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55"/>
        </w:rPr>
        <w:t xml:space="preserve">Предисловие </w:t>
      </w:r>
    </w:p>
    <w:p>
      <w:pPr>
        <w:autoSpaceDN w:val="0"/>
        <w:autoSpaceDE w:val="0"/>
        <w:widowControl/>
        <w:spacing w:line="230" w:lineRule="auto" w:before="39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книге читатель знакомится с различными примерами кода для </w:t>
      </w:r>
    </w:p>
    <w:p>
      <w:pPr>
        <w:autoSpaceDN w:val="0"/>
        <w:tabs>
          <w:tab w:pos="2388" w:val="left"/>
          <w:tab w:pos="4828" w:val="left"/>
          <w:tab w:pos="6260" w:val="left"/>
          <w:tab w:pos="7408" w:val="left"/>
          <w:tab w:pos="8592" w:val="left"/>
        </w:tabs>
        <w:autoSpaceDE w:val="0"/>
        <w:widowControl/>
        <w:spacing w:line="230" w:lineRule="auto" w:before="1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повторяющихся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рабочих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здесь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представлены решения для общих задач автоматизации и решения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повторяющихся задач, с которыми приходится сталкиваться в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повседневной рабочей среде. Прочитав эту книгу, вы сможете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реализовать автоматизацию бизнес-процессов с помощью Python. Вы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также сможете определить наиболее распространенный бизнес-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 для автоматизации. </w:t>
      </w:r>
    </w:p>
    <w:p>
      <w:pPr>
        <w:autoSpaceDN w:val="0"/>
        <w:autoSpaceDE w:val="0"/>
        <w:widowControl/>
        <w:spacing w:line="233" w:lineRule="auto" w:before="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Эта книга предоставит вам знания о создании, чтении, изменении 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извлечении данных из документов Excel с помощью программ Python.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сможете извлекать данные с веб-сайтов, PDF-документов, а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отправлять и читать сообщения с помощью Gmail, Outlook 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WhatsApp. Эта книга поможет читателям реализовать автоматизацию, </w:t>
      </w:r>
    </w:p>
    <w:p>
      <w:pPr>
        <w:autoSpaceDN w:val="0"/>
        <w:tabs>
          <w:tab w:pos="1236" w:val="left"/>
          <w:tab w:pos="3872" w:val="left"/>
          <w:tab w:pos="4864" w:val="left"/>
          <w:tab w:pos="6326" w:val="left"/>
          <w:tab w:pos="7536" w:val="left"/>
          <w:tab w:pos="8042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автоматизировать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свою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скучную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работу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повысить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эффективность своих организаций на 500%. </w:t>
      </w:r>
    </w:p>
    <w:p>
      <w:pPr>
        <w:autoSpaceDN w:val="0"/>
        <w:autoSpaceDE w:val="0"/>
        <w:widowControl/>
        <w:spacing w:line="368" w:lineRule="exact" w:before="66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Эта книга разделена на 11 глав. Подробности перечислены ниже. </w:t>
      </w:r>
    </w:p>
    <w:p>
      <w:pPr>
        <w:autoSpaceDN w:val="0"/>
        <w:autoSpaceDE w:val="0"/>
        <w:widowControl/>
        <w:spacing w:line="418" w:lineRule="exact" w:before="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вы познакомитесь с этапами установки и настройкой среды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разработки для Python. Мы также рассмотрим установку пакетов 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 Python, необходимых для автоматизации сборки. </w:t>
      </w:r>
    </w:p>
    <w:p>
      <w:pPr>
        <w:autoSpaceDN w:val="0"/>
        <w:autoSpaceDE w:val="0"/>
        <w:widowControl/>
        <w:spacing w:line="418" w:lineRule="exact" w:before="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вы познакомитесь с этапами установки и настройкой среды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разработки для Python. Мы также рассмотрим установку пакетов 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 Python, необходимых для автоматизации сборки. </w:t>
      </w:r>
    </w:p>
    <w:p>
      <w:pPr>
        <w:autoSpaceDN w:val="0"/>
        <w:autoSpaceDE w:val="0"/>
        <w:widowControl/>
        <w:spacing w:line="420" w:lineRule="exact" w:before="5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обсудим образ мышления, необходимый для успешного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внедрения автоматизации в ваших организациях. Мы пройдем через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 определения приоритетов возможностей автоматизации. Мы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обсудим способы совместного использования разработанных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средств автоматизации с более широкой организацией после их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создания. </w:t>
      </w:r>
    </w:p>
    <w:p>
      <w:pPr>
        <w:autoSpaceDN w:val="0"/>
        <w:autoSpaceDE w:val="0"/>
        <w:widowControl/>
        <w:spacing w:line="420" w:lineRule="exact" w:before="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4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обсудим способы автоматизации рабочих процессов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Excel, включая создание, запись и обновление документов Excel. Мы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обсудим методы манипулирования данными в документах Excel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CSV. </w:t>
      </w:r>
    </w:p>
    <w:p>
      <w:pPr>
        <w:sectPr>
          <w:pgSz w:w="12240" w:h="15840"/>
          <w:pgMar w:top="850" w:right="1440" w:bottom="690" w:left="1440" w:header="720" w:footer="720" w:gutter="0"/>
          <w:cols w:space="720" w:num="1" w:equalWidth="0"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42" w:lineRule="exact" w:before="76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5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пройдем через процесс автоматизации для веб-сайтов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ве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 xml:space="preserve">б-задач.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рассмотрим, как загружать данные с веб-сайтов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автоматизировать извлечение данных с веб-сайтов путем анализа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HTML-документов. Мы также рассмотрим платформу Selenium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веб-действий, таких как щелчок мыши и действия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клавиатурой на разных веб-сайтах. </w:t>
      </w:r>
    </w:p>
    <w:p>
      <w:pPr>
        <w:autoSpaceDN w:val="0"/>
        <w:autoSpaceDE w:val="0"/>
        <w:widowControl/>
        <w:spacing w:line="336" w:lineRule="exact" w:before="118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6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рассмотрим различные средства автоматизации 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осн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ове фай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лов разных типов в Python. Мы обсудим некоторые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библиотеки Python, которые используются для автоматизации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различных типов файлов. Мы также рассмотрим способы извлечения </w:t>
      </w:r>
    </w:p>
    <w:p>
      <w:pPr>
        <w:autoSpaceDN w:val="0"/>
        <w:autoSpaceDE w:val="0"/>
        <w:widowControl/>
        <w:spacing w:line="259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данных из документов PDF и файловой структуры типа документов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Word. </w:t>
      </w:r>
    </w:p>
    <w:p>
      <w:pPr>
        <w:autoSpaceDN w:val="0"/>
        <w:autoSpaceDE w:val="0"/>
        <w:widowControl/>
        <w:spacing w:line="324" w:lineRule="exact" w:before="1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7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научимся автоматизировать задачи, связанные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эле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ктронной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почтой, с помощью Gmail, Outlook и других SMTP-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клиентов. Мы также рассмотрим автоматизацию текстовых сообщений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WhatsApp с использованием Twilio API. </w:t>
      </w:r>
    </w:p>
    <w:p>
      <w:pPr>
        <w:autoSpaceDN w:val="0"/>
        <w:autoSpaceDE w:val="0"/>
        <w:widowControl/>
        <w:spacing w:line="340" w:lineRule="exact" w:before="112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8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научимся автоматизировать графический интерфейс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по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льзовате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ля (GUI), управляя действиями клавиатуры и мыши. Мы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будем использовать библиотеку Python PyAutoGUI, которая работает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Windows, Mac и Linux и обеспечивает автоматизацию элементов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графического интерфейса в приложении. </w:t>
      </w:r>
    </w:p>
    <w:p>
      <w:pPr>
        <w:autoSpaceDN w:val="0"/>
        <w:autoSpaceDE w:val="0"/>
        <w:widowControl/>
        <w:spacing w:line="338" w:lineRule="exact" w:before="118" w:after="0"/>
        <w:ind w:left="102" w:right="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9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рассмотрим основы компьютерных изображений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би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блиотеку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Pillow Python для управления изображениями. Мы также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рассмотрим библиотеку Tesseract, которую можно использовать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извлечения текста из изображений и отсканированных документов. </w:t>
      </w:r>
    </w:p>
    <w:p>
      <w:pPr>
        <w:autoSpaceDN w:val="0"/>
        <w:autoSpaceDE w:val="0"/>
        <w:widowControl/>
        <w:spacing w:line="418" w:lineRule="exact" w:before="3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10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рассмотрим автоматизацию планирования с помощью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дат и таймеров. Мы также рассмотрим внешние приложения, которые </w:t>
      </w:r>
    </w:p>
    <w:p>
      <w:pPr>
        <w:autoSpaceDN w:val="0"/>
        <w:tabs>
          <w:tab w:pos="1224" w:val="left"/>
          <w:tab w:pos="2896" w:val="left"/>
          <w:tab w:pos="3754" w:val="left"/>
          <w:tab w:pos="5376" w:val="left"/>
          <w:tab w:pos="7720" w:val="left"/>
          <w:tab w:pos="8390" w:val="left"/>
        </w:tabs>
        <w:autoSpaceDE w:val="0"/>
        <w:widowControl/>
        <w:spacing w:line="245" w:lineRule="auto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могут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позволить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запускать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основе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определенных событий, таких как получение нового электронного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письма или запуск приложения. </w:t>
      </w:r>
    </w:p>
    <w:p>
      <w:pPr>
        <w:autoSpaceDN w:val="0"/>
        <w:autoSpaceDE w:val="0"/>
        <w:widowControl/>
        <w:spacing w:line="328" w:lineRule="exact" w:before="1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Главе 11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рассмотрим методы расширения ваших знаний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об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ласти нап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исания сценариев на Python и разработаем комплексную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сквозную автоматизацию процессов в соответствии с вашими </w:t>
      </w:r>
    </w:p>
    <w:p>
      <w:pPr>
        <w:autoSpaceDN w:val="0"/>
        <w:autoSpaceDE w:val="0"/>
        <w:widowControl/>
        <w:spacing w:line="230" w:lineRule="auto" w:before="1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требованиями. Мы научимся работать с внешними библиотеками и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внешний код для создания этих автоматизаций. Мы </w:t>
      </w:r>
    </w:p>
    <w:p>
      <w:pPr>
        <w:autoSpaceDN w:val="0"/>
        <w:autoSpaceDE w:val="0"/>
        <w:widowControl/>
        <w:spacing w:line="259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рассмотрим создание веб-сервисов Python и использование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машинного обучения для автоматизации. </w:t>
      </w:r>
    </w:p>
    <w:p>
      <w:pPr>
        <w:sectPr>
          <w:pgSz w:w="12240" w:h="15840"/>
          <w:pgMar w:top="658" w:right="1440" w:bottom="57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2"/>
        <w:ind w:left="0" w:right="0"/>
      </w:pPr>
    </w:p>
    <w:p>
      <w:pPr>
        <w:autoSpaceDN w:val="0"/>
        <w:autoSpaceDE w:val="0"/>
        <w:widowControl/>
        <w:spacing w:line="760" w:lineRule="exact" w:before="0" w:after="0"/>
        <w:ind w:left="22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55"/>
        </w:rPr>
        <w:t xml:space="preserve">Пакет кода и цветные изображения </w:t>
      </w:r>
    </w:p>
    <w:p>
      <w:pPr>
        <w:autoSpaceDN w:val="0"/>
        <w:autoSpaceDE w:val="0"/>
        <w:widowControl/>
        <w:spacing w:line="346" w:lineRule="exact" w:before="286" w:after="0"/>
        <w:ind w:left="432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Пожалуйста, перейдите по ссылке, чтобы загрузить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пакет кода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цветные изображения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книги: </w:t>
      </w:r>
    </w:p>
    <w:p>
      <w:pPr>
        <w:autoSpaceDN w:val="0"/>
        <w:autoSpaceDE w:val="0"/>
        <w:widowControl/>
        <w:spacing w:line="762" w:lineRule="exact" w:before="40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hyperlink r:id="rId12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hyperlink r:id="rId12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hyperlink r:id="rId12" w:history="1">
          <w:r>
            <w:rPr>
              <w:rStyle w:val="Hyperlink"/>
            </w:rPr>
            <w:t>s://rebrand.ly/de9f96</w:t>
          </w:r>
        </w:hyperlink>
      </w:r>
    </w:p>
    <w:p>
      <w:pPr>
        <w:autoSpaceDN w:val="0"/>
        <w:autoSpaceDE w:val="0"/>
        <w:widowControl/>
        <w:spacing w:line="344" w:lineRule="exact" w:before="40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13" w:history="1">
          <w:r>
            <w:rPr>
              <w:rStyle w:val="Hyperlink"/>
            </w:rPr>
            <w:t xml:space="preserve">Пакет кода для книги также размещен на GitHub по адресу </w:t>
          </w:r>
        </w:hyperlink>
      </w:r>
      <w:r>
        <w:br/>
      </w: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hyperlink r:id="rId13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FF"/>
          <w:sz w:val="30"/>
          <w:u w:val="single"/>
        </w:rPr>
        <w:hyperlink r:id="rId13" w:history="1">
          <w:r>
            <w:rPr>
              <w:rStyle w:val="Hyperlink"/>
            </w:rPr>
            <w:t>p</w:t>
          </w:r>
        </w:hyperlink>
      </w: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hyperlink r:id="rId13" w:history="1">
          <w:r>
            <w:rPr>
              <w:rStyle w:val="Hyperlink"/>
            </w:rPr>
            <w:t>s://github.com/bpbpublications/Enterprise-Automation-with-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FF"/>
          <w:sz w:val="30"/>
          <w:u w:val="single"/>
        </w:rPr>
        <w:t xml:space="preserve"> </w:t>
      </w:r>
      <w:r>
        <w:rPr>
          <w:u w:val="single" w:color="0000ec"/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hyperlink r:id="rId13" w:history="1">
          <w:r>
            <w:rPr>
              <w:rStyle w:val="Hyperlink"/>
            </w:rPr>
            <w:t>P</w:t>
          </w:r>
        </w:hyperlink>
      </w: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  <w:u w:val="single"/>
        </w:rPr>
        <w:hyperlink r:id="rId13" w:history="1">
          <w:r>
            <w:rPr>
              <w:rStyle w:val="Hyperlink"/>
            </w:rPr>
            <w:t>y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FF"/>
          <w:sz w:val="30"/>
          <w:u w:val="single"/>
        </w:rPr>
        <w:hyperlink r:id="rId13" w:history="1">
          <w:r>
            <w:rPr>
              <w:rStyle w:val="Hyperlink"/>
            </w:rPr>
            <w:t>th</w:t>
          </w:r>
        </w:hyperlink>
      </w:r>
      <w:r>
        <w:rPr>
          <w:u w:val="single" w:color="0000ec"/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hyperlink r:id="rId13" w:history="1">
          <w:r>
            <w:rPr>
              <w:rStyle w:val="Hyperlink"/>
            </w:rPr>
            <w:t>on</w:t>
          </w:r>
        </w:hyperlink>
      </w:r>
      <w:r>
        <w:rPr>
          <w:rFonts w:ascii="Times New Roman" w:hAnsi="Times New Roman" w:eastAsia="Times New Roman"/>
          <w:b w:val="0"/>
          <w:i w:val="0"/>
          <w:color w:val="0000FF"/>
          <w:sz w:val="30"/>
          <w:u w:val="single"/>
        </w:rPr>
        <w:hyperlink r:id="rId13" w:history="1">
          <w:r>
            <w:rPr>
              <w:rStyle w:val="Hyperlink"/>
            </w:rPr>
            <w:t>. В случае обновления кода он будет обновлен в существующем</w:t>
          </w:r>
        </w:hyperlink>
      </w:r>
      <w:r>
        <w:rPr>
          <w:rFonts w:ascii="Times New Roman" w:hAnsi="Times New Roman" w:eastAsia="Times New Roman"/>
          <w:b w:val="0"/>
          <w:i w:val="0"/>
          <w:color w:val="0000FF"/>
          <w:sz w:val="30"/>
        </w:rPr>
        <w:t xml:space="preserve">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FF"/>
          <w:sz w:val="30"/>
          <w:u w:val="single"/>
        </w:rPr>
        <w:hyperlink r:id="rId13" w:history="1">
          <w:r>
            <w:rPr>
              <w:rStyle w:val="Hyperlink"/>
            </w:rPr>
            <w:t>р</w:t>
          </w:r>
        </w:hyperlink>
      </w:r>
      <w:r>
        <w:rPr>
          <w:rFonts w:ascii="Times New Roman" w:hAnsi="Times New Roman" w:eastAsia="Times New Roman"/>
          <w:b w:val="0"/>
          <w:i w:val="0"/>
          <w:color w:val="0000FF"/>
          <w:sz w:val="30"/>
          <w:u w:val="single"/>
        </w:rPr>
        <w:hyperlink r:id="rId13" w:history="1">
          <w:r>
            <w:rPr>
              <w:rStyle w:val="Hyperlink"/>
            </w:rPr>
            <w:t>е</w:t>
          </w:r>
        </w:hyperlink>
      </w:r>
      <w:r>
        <w:rPr>
          <w:rFonts w:ascii="Times New Roman" w:hAnsi="Times New Roman" w:eastAsia="Times New Roman"/>
          <w:b w:val="0"/>
          <w:i w:val="0"/>
          <w:color w:val="0000FF"/>
          <w:sz w:val="30"/>
          <w:u w:val="single"/>
        </w:rPr>
        <w:hyperlink r:id="rId13" w:history="1">
          <w:r>
            <w:rPr>
              <w:rStyle w:val="Hyperlink"/>
            </w:rPr>
            <w:t>пози</w:t>
          </w:r>
        </w:hyperlink>
      </w:r>
      <w:r>
        <w:rPr>
          <w:rFonts w:ascii="Times New Roman" w:hAnsi="Times New Roman" w:eastAsia="Times New Roman"/>
          <w:b w:val="0"/>
          <w:i w:val="0"/>
          <w:color w:val="0000FF"/>
          <w:sz w:val="30"/>
          <w:u w:val="single"/>
        </w:rPr>
        <w:hyperlink r:id="rId13" w:history="1">
          <w:r>
            <w:rPr>
              <w:rStyle w:val="Hyperlink"/>
            </w:rPr>
            <w:t>тории GitHub</w:t>
          </w:r>
        </w:hyperlink>
      </w:r>
      <w:r>
        <w:rPr>
          <w:u w:val="single" w:color="0000ff"/>
          <w:rFonts w:ascii="Times New Roman" w:hAnsi="Times New Roman" w:eastAsia="Times New Roman"/>
          <w:b w:val="0"/>
          <w:i w:val="0"/>
          <w:color w:val="000000"/>
          <w:sz w:val="30"/>
        </w:rPr>
        <w:hyperlink r:id="rId13" w:history="1">
          <w:r>
            <w:rPr>
              <w:rStyle w:val="Hyperlink"/>
            </w:rPr>
            <w:t>.</w:t>
          </w:r>
        </w:hyperlink>
      </w:r>
      <w:r>
        <w:rPr>
          <w:u w:val="single" w:color="0000ff"/>
          <w:rFonts w:ascii="Times New Roman" w:hAnsi="Times New Roman" w:eastAsia="Times New Roman"/>
          <w:b w:val="0"/>
          <w:i w:val="0"/>
          <w:color w:val="000000"/>
          <w:sz w:val="30"/>
        </w:rPr>
        <w:t xml:space="preserve"> </w:t>
      </w:r>
    </w:p>
    <w:p>
      <w:pPr>
        <w:autoSpaceDN w:val="0"/>
        <w:autoSpaceDE w:val="0"/>
        <w:widowControl/>
        <w:spacing w:line="362" w:lineRule="exact" w:before="7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У нас есть пакеты ко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14" w:history="1">
          <w:r>
            <w:rPr>
              <w:rStyle w:val="Hyperlink"/>
            </w:rPr>
            <w:t>да из нашего богатого каталога книг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видео,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доступных по адресу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14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14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14" w:history="1">
          <w:r>
            <w:rPr>
              <w:rStyle w:val="Hyperlink"/>
            </w:rPr>
            <w:t>s://github.com/bpbpublications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14" w:history="1">
          <w:r>
            <w:rPr>
              <w:rStyle w:val="Hyperlink"/>
            </w:rPr>
            <w:t>.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Посетите их! </w:t>
      </w:r>
    </w:p>
    <w:p>
      <w:pPr>
        <w:autoSpaceDN w:val="0"/>
        <w:autoSpaceDE w:val="0"/>
        <w:widowControl/>
        <w:spacing w:line="762" w:lineRule="exact" w:before="382" w:after="0"/>
        <w:ind w:left="0" w:right="330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55"/>
        </w:rPr>
        <w:t xml:space="preserve">Опечатки </w:t>
      </w:r>
    </w:p>
    <w:p>
      <w:pPr>
        <w:autoSpaceDN w:val="0"/>
        <w:tabs>
          <w:tab w:pos="1388" w:val="left"/>
          <w:tab w:pos="2320" w:val="left"/>
          <w:tab w:pos="2834" w:val="left"/>
          <w:tab w:pos="3602" w:val="left"/>
          <w:tab w:pos="5150" w:val="left"/>
          <w:tab w:pos="6828" w:val="left"/>
          <w:tab w:pos="7816" w:val="left"/>
        </w:tabs>
        <w:autoSpaceDE w:val="0"/>
        <w:widowControl/>
        <w:spacing w:line="245" w:lineRule="auto" w:before="34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безмерно гордимся своей работой в BPB Publications и следуем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передовым методам, чтобы обеспечить точность нашего контента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наши подписчики получали удовольствие от чтения. Наши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читатели — это наши зеркала, и мы используем их вклад, чтобы найти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исправить человеческие ошибки, если таковые имеются и которые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могли произойти в процессе публикации. Чтобы мы могли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поддерживать  высокое качество, напишите нам по ниже следующему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адресу,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если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вас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возникли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трудности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из-за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каких-либо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15" w:history="1">
          <w:r>
            <w:rPr>
              <w:rStyle w:val="Hyperlink"/>
            </w:rPr>
            <w:t>непредвиденных ошибо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к: </w:t>
      </w:r>
    </w:p>
    <w:p>
      <w:pPr>
        <w:autoSpaceDN w:val="0"/>
        <w:autoSpaceDE w:val="0"/>
        <w:widowControl/>
        <w:spacing w:line="376" w:lineRule="exact" w:before="86" w:after="0"/>
        <w:ind w:left="102" w:right="0" w:firstLine="0"/>
        <w:jc w:val="left"/>
      </w:pP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hyperlink r:id="rId15" w:history="1">
          <w:r>
            <w:rPr>
              <w:rStyle w:val="Hyperlink"/>
            </w:rPr>
            <w:t>errata</w:t>
          </w:r>
        </w:hyperlink>
      </w:r>
      <w:r>
        <w:rPr>
          <w:u w:val="single" w:color="000000"/>
          <w:rFonts w:ascii="Times New Roman,Bold" w:hAnsi="Times New Roman,Bold" w:eastAsia="Times New Roman,Bold"/>
          <w:b/>
          <w:i w:val="0"/>
          <w:color w:val="0000FF"/>
          <w:sz w:val="30"/>
        </w:rPr>
        <w:hyperlink r:id="rId15" w:history="1">
          <w:r>
            <w:rPr>
              <w:rStyle w:val="Hyperlink"/>
            </w:rPr>
            <w:t>@</w:t>
          </w:r>
        </w:hyperlink>
      </w: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hyperlink r:id="rId15" w:history="1">
          <w:r>
            <w:rPr>
              <w:rStyle w:val="Hyperlink"/>
            </w:rPr>
            <w:t xml:space="preserve">bpbonline.com </w:t>
          </w:r>
        </w:hyperlink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Ваша поддержка, предложения и отзывы высоко ценятся в BPB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Publications. </w:t>
      </w:r>
    </w:p>
    <w:p>
      <w:pPr>
        <w:sectPr>
          <w:pgSz w:w="12240" w:h="15840"/>
          <w:pgMar w:top="920" w:right="1440" w:bottom="1330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939800</wp:posOffset>
            </wp:positionV>
            <wp:extent cx="5816600" cy="27559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755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6" w:lineRule="exact" w:before="54" w:after="0"/>
        <w:ind w:left="494" w:right="41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Знаете ли вы, что BPB предлагает электронные версии каждой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опубликованной книги с доступными файлами PDF и ePub? Вы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11" w:history="1">
          <w:r>
            <w:rPr>
              <w:rStyle w:val="Hyperlink"/>
            </w:rPr>
            <w:t>можете перейти н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 версию электронной книги на сайте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11" w:history="1">
          <w:r>
            <w:rPr>
              <w:rStyle w:val="Hyperlink"/>
            </w:rPr>
            <w:t xml:space="preserve">www.bpbonline.com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и, как покупатель печатной книги, вы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имеете право на скидку на копию электронной книги. Свяжитесь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нами по адресу: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16" w:history="1">
          <w:r>
            <w:rPr>
              <w:rStyle w:val="Hyperlink"/>
            </w:rPr>
            <w:t xml:space="preserve">business@ bpbonline.com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получения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более подр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11" w:history="1">
          <w:r>
            <w:rPr>
              <w:rStyle w:val="Hyperlink"/>
            </w:rPr>
            <w:t>обной инф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16" w:history="1">
          <w:r>
            <w:rPr>
              <w:rStyle w:val="Hyperlink"/>
            </w:rPr>
            <w:t xml:space="preserve">ормации. </w:t>
          </w:r>
        </w:hyperlink>
      </w:r>
    </w:p>
    <w:p>
      <w:pPr>
        <w:autoSpaceDN w:val="0"/>
        <w:autoSpaceDE w:val="0"/>
        <w:widowControl/>
        <w:spacing w:line="306" w:lineRule="exact" w:before="148" w:after="8"/>
        <w:ind w:left="432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сайте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11" w:history="1">
          <w:r>
            <w:rPr>
              <w:rStyle w:val="Hyperlink"/>
            </w:rPr>
            <w:t>www.bpbonline.com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можете прочитать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подборку бесплатных технических статей, подписаться на ряд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.0" w:type="dxa"/>
      </w:tblPr>
      <w:tblGrid>
        <w:gridCol w:w="1872"/>
        <w:gridCol w:w="1872"/>
        <w:gridCol w:w="1872"/>
        <w:gridCol w:w="1872"/>
        <w:gridCol w:w="1872"/>
      </w:tblGrid>
      <w:tr>
        <w:trPr>
          <w:trHeight w:hRule="exact" w:val="34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2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бесплатных 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информационных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бюллетеней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получать </w:t>
            </w:r>
          </w:p>
        </w:tc>
      </w:tr>
    </w:tbl>
    <w:p>
      <w:pPr>
        <w:autoSpaceDN w:val="0"/>
        <w:autoSpaceDE w:val="0"/>
        <w:widowControl/>
        <w:spacing w:line="245" w:lineRule="auto" w:before="8" w:after="0"/>
        <w:ind w:left="494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эксклюзивные скидки и предложения на книги и электронные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книги BPB. </w:t>
      </w:r>
    </w:p>
    <w:p>
      <w:pPr>
        <w:sectPr>
          <w:pgSz w:w="12240" w:h="15840"/>
          <w:pgMar w:top="692" w:right="1440" w:bottom="1440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9360"/>
      </w:tblGrid>
      <w:tr>
        <w:trPr>
          <w:trHeight w:hRule="exact" w:val="11040"/>
        </w:trPr>
        <w:tc>
          <w:tcPr>
            <w:tcW w:type="dxa" w:w="9032"/>
            <w:tcBorders>
              <w:start w:sz="96.0" w:val="single" w:color="#A4A6AA"/>
              <w:top w:sz="96.0" w:val="single" w:color="#A4A6AA"/>
              <w:end w:sz="96.0" w:val="single" w:color="#A4A6AA"/>
              <w:bottom w:sz="96.0" w:val="single" w:color="#A4A6AA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8" w:lineRule="exact" w:before="212" w:after="0"/>
              <w:ind w:left="0" w:right="3172" w:firstLine="0"/>
              <w:jc w:val="righ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42"/>
              </w:rPr>
              <w:t xml:space="preserve">Пиратство </w:t>
            </w:r>
          </w:p>
          <w:p>
            <w:pPr>
              <w:autoSpaceDN w:val="0"/>
              <w:autoSpaceDE w:val="0"/>
              <w:widowControl/>
              <w:spacing w:line="230" w:lineRule="auto" w:before="2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Если вы столкнетесь с незаконными копиями наших работ в </w:t>
            </w:r>
          </w:p>
          <w:p>
            <w:pPr>
              <w:autoSpaceDN w:val="0"/>
              <w:autoSpaceDE w:val="0"/>
              <w:widowControl/>
              <w:spacing w:line="230" w:lineRule="auto" w:before="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любой форме в Интернете, мы будем признательны, если вы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сообщите нам адрес местонахождения или название веб-сайта. </w:t>
            </w:r>
          </w:p>
          <w:p>
            <w:pPr>
              <w:autoSpaceDN w:val="0"/>
              <w:autoSpaceDE w:val="0"/>
              <w:widowControl/>
              <w:spacing w:line="418" w:lineRule="exact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Пожалуйста, пришлите нами на адрес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t>business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t xml:space="preserve">@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t>bpbonline.com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ссылку на материал. </w:t>
            </w:r>
          </w:p>
          <w:p>
            <w:pPr>
              <w:autoSpaceDN w:val="0"/>
              <w:autoSpaceDE w:val="0"/>
              <w:widowControl/>
              <w:spacing w:line="578" w:lineRule="exact" w:before="196" w:after="0"/>
              <w:ind w:left="1182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42"/>
              </w:rPr>
              <w:t xml:space="preserve">Если вы хотите стать автором </w:t>
            </w:r>
          </w:p>
          <w:p>
            <w:pPr>
              <w:autoSpaceDN w:val="0"/>
              <w:autoSpaceDE w:val="0"/>
              <w:widowControl/>
              <w:spacing w:line="230" w:lineRule="auto" w:before="2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Если есть тема, в которой у вас есть опыт, и вы заинтересованы </w:t>
            </w:r>
          </w:p>
          <w:p>
            <w:pPr>
              <w:autoSpaceDN w:val="0"/>
              <w:tabs>
                <w:tab w:pos="684" w:val="left"/>
                <w:tab w:pos="2374" w:val="left"/>
                <w:tab w:pos="3458" w:val="left"/>
                <w:tab w:pos="4098" w:val="left"/>
                <w:tab w:pos="5000" w:val="left"/>
                <w:tab w:pos="6564" w:val="left"/>
                <w:tab w:pos="8028" w:val="left"/>
              </w:tabs>
              <w:autoSpaceDE w:val="0"/>
              <w:widowControl/>
              <w:spacing w:line="278" w:lineRule="auto" w:before="0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написании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hyperlink r:id="rId11" w:history="1">
                <w:r>
                  <w:rPr>
                    <w:rStyle w:val="Hyperlink"/>
                  </w:rPr>
                  <w:t>книги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этой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тематике,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посетите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сайт </w:t>
            </w:r>
          </w:p>
          <w:p>
            <w:pPr>
              <w:autoSpaceDN w:val="0"/>
              <w:autoSpaceDE w:val="0"/>
              <w:widowControl/>
              <w:spacing w:line="418" w:lineRule="exact" w:before="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11" w:history="1">
                <w:r>
                  <w:rPr>
                    <w:rStyle w:val="Hyperlink"/>
                  </w:rPr>
                  <w:t>www.b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hyperlink r:id="rId11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11" w:history="1">
                <w:r>
                  <w:rPr>
                    <w:rStyle w:val="Hyperlink"/>
                  </w:rPr>
                  <w:t>bonline.com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EC"/>
                <w:sz w:val="30"/>
                <w:u w:val="single"/>
              </w:rPr>
              <w:hyperlink r:id="rId11" w:history="1">
                <w:r>
                  <w:rPr>
                    <w:rStyle w:val="Hyperlink"/>
                  </w:rPr>
                  <w:t>.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EC"/>
                <w:sz w:val="30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Мы работали с тысячами разработчиков и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технических специалистов, подобных вам, чтобы помочь им </w:t>
            </w:r>
          </w:p>
          <w:p>
            <w:pPr>
              <w:autoSpaceDN w:val="0"/>
              <w:tabs>
                <w:tab w:pos="2072" w:val="left"/>
                <w:tab w:pos="3428" w:val="left"/>
                <w:tab w:pos="4780" w:val="left"/>
                <w:tab w:pos="5332" w:val="left"/>
                <w:tab w:pos="6934" w:val="left"/>
              </w:tabs>
              <w:autoSpaceDE w:val="0"/>
              <w:widowControl/>
              <w:spacing w:line="230" w:lineRule="auto" w:before="12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поделиться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своими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идеями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мировым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техническим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сообществом. Вы можете подать общую заявку, либо заявку на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конкретную горячую тему, для которой мы приглашаем авторов,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либо вы можете представить свою собственную идею. </w:t>
            </w:r>
          </w:p>
          <w:p>
            <w:pPr>
              <w:autoSpaceDN w:val="0"/>
              <w:autoSpaceDE w:val="0"/>
              <w:widowControl/>
              <w:spacing w:line="578" w:lineRule="exact" w:before="178" w:after="0"/>
              <w:ind w:left="0" w:right="3418" w:firstLine="0"/>
              <w:jc w:val="righ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42"/>
              </w:rPr>
              <w:t xml:space="preserve">Отзывы </w:t>
            </w:r>
          </w:p>
          <w:p>
            <w:pPr>
              <w:autoSpaceDN w:val="0"/>
              <w:autoSpaceDE w:val="0"/>
              <w:widowControl/>
              <w:spacing w:line="230" w:lineRule="auto" w:before="2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Пожалуйста, оставьте отзыв. После того как вы прочитали и 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воспользовались этой книгой, почему бы не оставить отзыв на </w:t>
            </w:r>
          </w:p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сайте, где вы ее приобрели? После этого потенциальные </w:t>
            </w:r>
          </w:p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читатели смогут увидеть и использовать ваше непредвзятое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мнение для принятия решения о покупке. Мы в BPB сможем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понять, что вы думаете о наших продуктах, а наши авторы могут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видеть ваши отзывы об их книге. Спасибо! </w:t>
            </w:r>
          </w:p>
          <w:p>
            <w:pPr>
              <w:autoSpaceDN w:val="0"/>
              <w:autoSpaceDE w:val="0"/>
              <w:widowControl/>
              <w:spacing w:line="281" w:lineRule="auto" w:before="36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Для полу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hyperlink r:id="rId11" w:history="1">
                <w:r>
                  <w:rPr>
                    <w:rStyle w:val="Hyperlink"/>
                  </w:rPr>
                  <w:t>чения дополнительно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й информации о BPB, пожалуйста, </w:t>
            </w:r>
          </w:p>
          <w:p>
            <w:pPr>
              <w:autoSpaceDN w:val="0"/>
              <w:autoSpaceDE w:val="0"/>
              <w:widowControl/>
              <w:spacing w:line="418" w:lineRule="exact" w:before="0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посетите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11" w:history="1">
                <w:r>
                  <w:rPr>
                    <w:rStyle w:val="Hyperlink"/>
                  </w:rPr>
                  <w:t>www.b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hyperlink r:id="rId11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11" w:history="1">
                <w:r>
                  <w:rPr>
                    <w:rStyle w:val="Hyperlink"/>
                  </w:rPr>
                  <w:t>bonline.com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EC"/>
                <w:sz w:val="30"/>
                <w:u w:val="single"/>
              </w:rPr>
              <w:hyperlink r:id="rId11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922" w:right="1440" w:bottom="1348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2"/>
        <w:ind w:left="0" w:right="0"/>
      </w:pPr>
    </w:p>
    <w:p>
      <w:pPr>
        <w:autoSpaceDN w:val="0"/>
        <w:autoSpaceDE w:val="0"/>
        <w:widowControl/>
        <w:spacing w:line="760" w:lineRule="exact" w:before="0" w:after="0"/>
        <w:ind w:left="0" w:right="3012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55"/>
        </w:rPr>
        <w:t xml:space="preserve">Содержание </w:t>
      </w:r>
    </w:p>
    <w:p>
      <w:pPr>
        <w:autoSpaceDN w:val="0"/>
        <w:autoSpaceDE w:val="0"/>
        <w:widowControl/>
        <w:spacing w:line="334" w:lineRule="exact" w:before="436" w:after="0"/>
        <w:ind w:left="582" w:right="4320" w:hanging="48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1.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Настройка среды автоматизации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582" w:right="259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Цели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IУста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новка и начало работы с Mu для Python 3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Запуск Mu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Установка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сторонних пакетов с Mu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582" w:right="547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Заключение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Что можно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почитать еще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Вопросы</w:t>
      </w:r>
    </w:p>
    <w:p>
      <w:pPr>
        <w:autoSpaceDN w:val="0"/>
        <w:autoSpaceDE w:val="0"/>
        <w:widowControl/>
        <w:spacing w:line="334" w:lineRule="exact" w:before="416" w:after="0"/>
        <w:ind w:left="582" w:right="5760" w:hanging="48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2.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Fundamentals of P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t>y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thon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582" w:right="489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Цели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ение to P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>y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thon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Операторы пр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и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нят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ия решения</w:t>
      </w:r>
    </w:p>
    <w:p>
      <w:pPr>
        <w:autoSpaceDN w:val="0"/>
        <w:autoSpaceDE w:val="0"/>
        <w:widowControl/>
        <w:spacing w:line="366" w:lineRule="exact" w:before="0" w:after="0"/>
        <w:ind w:left="9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 xml:space="preserve">Оператор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>if</w:t>
      </w:r>
    </w:p>
    <w:p>
      <w:pPr>
        <w:autoSpaceDN w:val="0"/>
        <w:autoSpaceDE w:val="0"/>
        <w:widowControl/>
        <w:spacing w:line="368" w:lineRule="exact" w:before="0" w:after="0"/>
        <w:ind w:left="9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 xml:space="preserve">Оператор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>if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-else</w:t>
      </w:r>
    </w:p>
    <w:p>
      <w:pPr>
        <w:autoSpaceDN w:val="0"/>
        <w:autoSpaceDE w:val="0"/>
        <w:widowControl/>
        <w:spacing w:line="366" w:lineRule="exact" w:before="0" w:after="0"/>
        <w:ind w:left="9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 xml:space="preserve">Оператор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>if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-elif-else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Циклы/повторение</w:t>
      </w:r>
    </w:p>
    <w:p>
      <w:pPr>
        <w:autoSpaceDN w:val="0"/>
        <w:autoSpaceDE w:val="0"/>
        <w:widowControl/>
        <w:spacing w:line="366" w:lineRule="exact" w:before="0" w:after="0"/>
        <w:ind w:left="94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Цикл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f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or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366" w:lineRule="exact" w:before="0" w:after="0"/>
        <w:ind w:left="9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Циклы while</w:t>
      </w:r>
    </w:p>
    <w:p>
      <w:pPr>
        <w:autoSpaceDN w:val="0"/>
        <w:autoSpaceDE w:val="0"/>
        <w:widowControl/>
        <w:spacing w:line="366" w:lineRule="exact" w:before="0" w:after="0"/>
        <w:ind w:left="9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Оператор break</w:t>
      </w:r>
    </w:p>
    <w:p>
      <w:pPr>
        <w:autoSpaceDN w:val="0"/>
        <w:tabs>
          <w:tab w:pos="942" w:val="left"/>
        </w:tabs>
        <w:autoSpaceDE w:val="0"/>
        <w:widowControl/>
        <w:spacing w:line="346" w:lineRule="exact" w:before="22" w:after="0"/>
        <w:ind w:left="582" w:right="5904" w:firstLine="0"/>
        <w:jc w:val="left"/>
      </w:pPr>
      <w:r>
        <w:tab/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 xml:space="preserve">Оператор continue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руктур данных</w:t>
      </w:r>
    </w:p>
    <w:p>
      <w:pPr>
        <w:autoSpaceDN w:val="0"/>
        <w:autoSpaceDE w:val="0"/>
        <w:widowControl/>
        <w:spacing w:line="366" w:lineRule="exact" w:before="0" w:after="0"/>
        <w:ind w:left="9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Списики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332" w:lineRule="exact" w:before="0" w:after="0"/>
        <w:ind w:left="9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Кортежи</w:t>
      </w:r>
    </w:p>
    <w:p>
      <w:pPr>
        <w:autoSpaceDN w:val="0"/>
        <w:autoSpaceDE w:val="0"/>
        <w:widowControl/>
        <w:spacing w:line="332" w:lineRule="exact" w:before="16" w:after="0"/>
        <w:ind w:left="9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Словари</w:t>
      </w:r>
    </w:p>
    <w:p>
      <w:pPr>
        <w:autoSpaceDN w:val="0"/>
        <w:autoSpaceDE w:val="0"/>
        <w:widowControl/>
        <w:spacing w:line="332" w:lineRule="exact" w:before="10" w:after="0"/>
        <w:ind w:left="9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Наборы</w:t>
      </w:r>
    </w:p>
    <w:p>
      <w:pPr>
        <w:autoSpaceDN w:val="0"/>
        <w:tabs>
          <w:tab w:pos="586" w:val="left"/>
        </w:tabs>
        <w:autoSpaceDE w:val="0"/>
        <w:widowControl/>
        <w:spacing w:line="245" w:lineRule="auto" w:before="14" w:after="0"/>
        <w:ind w:left="548" w:right="460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Функции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Библиоте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ки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модули или пакеты</w:t>
      </w:r>
    </w:p>
    <w:p>
      <w:pPr>
        <w:sectPr>
          <w:pgSz w:w="12240" w:h="15840"/>
          <w:pgMar w:top="920" w:right="1440" w:bottom="890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Заключение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78" w:lineRule="auto" w:before="16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Что можно почитать еще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Вопросы</w:t>
      </w:r>
    </w:p>
    <w:p>
      <w:pPr>
        <w:autoSpaceDN w:val="0"/>
        <w:autoSpaceDE w:val="0"/>
        <w:widowControl/>
        <w:spacing w:line="332" w:lineRule="exact" w:before="418" w:after="0"/>
        <w:ind w:left="582" w:right="1728" w:hanging="48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3.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Automation Mindset – P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t>y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thon as a Tool for Automation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582" w:right="43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Цели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Мыш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ление в стиле автоматизации</w:t>
      </w:r>
    </w:p>
    <w:p>
      <w:pPr>
        <w:autoSpaceDN w:val="0"/>
        <w:autoSpaceDE w:val="0"/>
        <w:widowControl/>
        <w:spacing w:line="245" w:lineRule="auto" w:before="0" w:after="0"/>
        <w:ind w:left="582" w:right="40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Общие процессы для автоматизации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Идентификация бизнес-процессов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Заключение</w:t>
      </w:r>
    </w:p>
    <w:p>
      <w:pPr>
        <w:autoSpaceDN w:val="0"/>
        <w:autoSpaceDE w:val="0"/>
        <w:widowControl/>
        <w:spacing w:line="230" w:lineRule="auto" w:before="14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Что можно почитать еще</w:t>
      </w:r>
    </w:p>
    <w:p>
      <w:pPr>
        <w:autoSpaceDN w:val="0"/>
        <w:autoSpaceDE w:val="0"/>
        <w:widowControl/>
        <w:spacing w:line="233" w:lineRule="auto" w:before="12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Вопросы</w:t>
      </w:r>
    </w:p>
    <w:p>
      <w:pPr>
        <w:autoSpaceDN w:val="0"/>
        <w:autoSpaceDE w:val="0"/>
        <w:widowControl/>
        <w:spacing w:line="332" w:lineRule="exact" w:before="432" w:after="0"/>
        <w:ind w:left="582" w:right="4896" w:hanging="48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4.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Автоматизация задач в Excel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582" w:right="259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Цели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Уста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новка библиотеки для чтения/записи Excel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Создание документов Excel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Чтение документов Excel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Обновление книги Excel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Пример автоматизации н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 основе Excel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Автоматизация файлов CSV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Заключение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Further readi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n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g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Q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uestions</w:t>
      </w:r>
    </w:p>
    <w:p>
      <w:pPr>
        <w:autoSpaceDN w:val="0"/>
        <w:autoSpaceDE w:val="0"/>
        <w:widowControl/>
        <w:spacing w:line="334" w:lineRule="exact" w:before="394" w:after="0"/>
        <w:ind w:left="582" w:right="5328" w:hanging="48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5.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Автоматизация веб-задач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582" w:right="41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Цели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Загру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зка файлов из сети Интернет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 в HTML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CSS и JavaScri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pt</w:t>
      </w:r>
    </w:p>
    <w:p>
      <w:pPr>
        <w:autoSpaceDN w:val="0"/>
        <w:autoSpaceDE w:val="0"/>
        <w:widowControl/>
        <w:spacing w:line="368" w:lineRule="exact" w:before="0" w:after="0"/>
        <w:ind w:left="145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HTML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366" w:lineRule="exact" w:before="0" w:after="0"/>
        <w:ind w:left="145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CSS</w:t>
      </w:r>
    </w:p>
    <w:p>
      <w:pPr>
        <w:sectPr>
          <w:pgSz w:w="12240" w:h="15840"/>
          <w:pgMar w:top="694" w:right="1440" w:bottom="752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348" w:lineRule="exact" w:before="18" w:after="0"/>
        <w:ind w:left="582" w:right="3024" w:firstLine="868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 xml:space="preserve">JavaScript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Извлеч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ение данн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ых с веб-сайтов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Управление браузером с помощь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ю Selenium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582" w:right="547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Заключение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Что можно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почитать еще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Вопросы</w:t>
      </w:r>
    </w:p>
    <w:p>
      <w:pPr>
        <w:autoSpaceDN w:val="0"/>
        <w:autoSpaceDE w:val="0"/>
        <w:widowControl/>
        <w:spacing w:line="334" w:lineRule="exact" w:before="416" w:after="0"/>
        <w:ind w:left="582" w:right="4464" w:hanging="48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6.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Автоматизация файловых задач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Цели</w:t>
      </w:r>
    </w:p>
    <w:p>
      <w:pPr>
        <w:autoSpaceDN w:val="0"/>
        <w:autoSpaceDE w:val="0"/>
        <w:widowControl/>
        <w:spacing w:line="247" w:lineRule="auto" w:before="0" w:after="0"/>
        <w:ind w:left="582" w:right="37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Чтение и запись файлов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Автоматизация PDF-док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ументов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Автоматизация документов Wor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d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Преобразование PDF в документ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Word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Заключение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Что можно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почитать еще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Воросы</w:t>
      </w:r>
    </w:p>
    <w:p>
      <w:pPr>
        <w:autoSpaceDN w:val="0"/>
        <w:autoSpaceDE w:val="0"/>
        <w:widowControl/>
        <w:spacing w:line="332" w:lineRule="exact" w:before="432" w:after="0"/>
        <w:ind w:left="582" w:right="144" w:hanging="48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7.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Автоматизация электронной почты, мессенджеров и сообщений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Цели</w:t>
      </w:r>
    </w:p>
    <w:p>
      <w:pPr>
        <w:autoSpaceDN w:val="0"/>
        <w:autoSpaceDE w:val="0"/>
        <w:widowControl/>
        <w:spacing w:line="247" w:lineRule="auto" w:before="0" w:after="0"/>
        <w:ind w:left="582" w:right="7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Sim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>p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le Mail Transfer Protocol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Отп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авка писем с помощью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Gmail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Автоматизация электронной почт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ы Outlook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Автоматизация текстовых сообщений и соо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бщений WhatsApp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Заключение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Что можно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почитать еще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Вопросы</w:t>
      </w:r>
    </w:p>
    <w:p>
      <w:pPr>
        <w:autoSpaceDN w:val="0"/>
        <w:autoSpaceDE w:val="0"/>
        <w:widowControl/>
        <w:spacing w:line="334" w:lineRule="exact" w:before="416" w:after="0"/>
        <w:ind w:left="582" w:right="2880" w:hanging="48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8.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GUI — автоматизация клавиатуры и мыши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45" w:lineRule="auto" w:before="0" w:after="0"/>
        <w:ind w:left="582" w:right="460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Цели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ение в модуль P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>y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AutoGUI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Управление действиями мыши</w:t>
      </w:r>
    </w:p>
    <w:p>
      <w:pPr>
        <w:sectPr>
          <w:pgSz w:w="12240" w:h="15840"/>
          <w:pgMar w:top="708" w:right="1440" w:bottom="79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Управление действиями клавиатуры</w:t>
      </w:r>
    </w:p>
    <w:p>
      <w:pPr>
        <w:autoSpaceDN w:val="0"/>
        <w:autoSpaceDE w:val="0"/>
        <w:widowControl/>
        <w:spacing w:line="230" w:lineRule="auto" w:before="84" w:after="0"/>
        <w:ind w:left="5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Автоматизация с помощью скриншотов</w:t>
      </w:r>
    </w:p>
    <w:p>
      <w:pPr>
        <w:autoSpaceDN w:val="0"/>
        <w:autoSpaceDE w:val="0"/>
        <w:widowControl/>
        <w:spacing w:line="250" w:lineRule="auto" w:before="32" w:after="0"/>
        <w:ind w:left="582" w:right="547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Заключение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Что можно почитать еще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Вопросы</w:t>
      </w:r>
    </w:p>
    <w:p>
      <w:pPr>
        <w:autoSpaceDN w:val="0"/>
        <w:tabs>
          <w:tab w:pos="582" w:val="left"/>
          <w:tab w:pos="942" w:val="left"/>
        </w:tabs>
        <w:autoSpaceDE w:val="0"/>
        <w:widowControl/>
        <w:spacing w:line="338" w:lineRule="exact" w:before="410" w:after="0"/>
        <w:ind w:left="98" w:right="158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9.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Автоматизация на основе изображений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Цели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Основы компьютерного изображения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Pillow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для обработки изображений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Извле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ч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ение текста из изображений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с помощью OCR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Заключение</w:t>
      </w:r>
    </w:p>
    <w:p>
      <w:pPr>
        <w:autoSpaceDN w:val="0"/>
        <w:autoSpaceDE w:val="0"/>
        <w:widowControl/>
        <w:spacing w:line="245" w:lineRule="auto" w:before="16" w:after="0"/>
        <w:ind w:left="582" w:right="547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Что можно почитать еще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Вопросы</w:t>
      </w:r>
    </w:p>
    <w:p>
      <w:pPr>
        <w:autoSpaceDN w:val="0"/>
        <w:tabs>
          <w:tab w:pos="582" w:val="left"/>
          <w:tab w:pos="942" w:val="left"/>
        </w:tabs>
        <w:autoSpaceDE w:val="0"/>
        <w:widowControl/>
        <w:spacing w:line="340" w:lineRule="exact" w:before="422" w:after="0"/>
        <w:ind w:left="98" w:right="1296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10.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Создание автоматизации на основе времени и событий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Цели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Автоматизация планирования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Написание программ тайме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ра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Запуск программ из Python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Использование внешних инструментов для триггеров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Зак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лючение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Что можно почитать еще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Вопросы</w:t>
      </w:r>
    </w:p>
    <w:p>
      <w:pPr>
        <w:autoSpaceDN w:val="0"/>
        <w:autoSpaceDE w:val="0"/>
        <w:widowControl/>
        <w:spacing w:line="338" w:lineRule="exact" w:before="412" w:after="0"/>
        <w:ind w:left="582" w:right="1440" w:hanging="48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>11.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t xml:space="preserve">Создание сложных автоматизаций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Введение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Структур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а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Цели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Созд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ание API с помощью Python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Объединение нескольких сценариев автоматизации</w:t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 xml:space="preserve"> Поиск решений в сети Интернет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Использование машинного обучения для автоматизации</w:t>
      </w:r>
    </w:p>
    <w:p>
      <w:pPr>
        <w:sectPr>
          <w:pgSz w:w="12240" w:h="15840"/>
          <w:pgMar w:top="716" w:right="1440" w:bottom="726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582" w:right="547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Заключение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Что можно почитать еще</w:t>
      </w:r>
      <w:r>
        <w:rPr>
          <w:rFonts w:ascii="Times New Roman" w:hAnsi="Times New Roman" w:eastAsia="Times New Roman"/>
          <w:b w:val="0"/>
          <w:i w:val="0"/>
          <w:color w:val="0000EC"/>
          <w:sz w:val="30"/>
        </w:rPr>
        <w:t xml:space="preserve"> </w:t>
      </w:r>
      <w:r>
        <w:br/>
      </w:r>
      <w:r>
        <w:rPr>
          <w:rFonts w:ascii="Times New Roman" w:hAnsi="Times New Roman" w:eastAsia="Times New Roman"/>
          <w:b w:val="0"/>
          <w:i w:val="0"/>
          <w:color w:val="0000EC"/>
          <w:sz w:val="30"/>
          <w:u w:val="single"/>
        </w:rPr>
        <w:t>Вопросы</w:t>
      </w:r>
    </w:p>
    <w:p>
      <w:pPr>
        <w:sectPr>
          <w:pgSz w:w="12240" w:h="15840"/>
          <w:pgMar w:top="694" w:right="1440" w:bottom="1440" w:left="1440" w:header="720" w:footer="720" w:gutter="0"/>
          <w:cols w:space="720" w:num="1" w:equalWidth="0"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8"/>
        <w:ind w:left="0" w:right="0"/>
      </w:pPr>
    </w:p>
    <w:p>
      <w:pPr>
        <w:autoSpaceDN w:val="0"/>
        <w:tabs>
          <w:tab w:pos="7016" w:val="left"/>
        </w:tabs>
        <w:autoSpaceDE w:val="0"/>
        <w:widowControl/>
        <w:spacing w:line="544" w:lineRule="exact" w:before="190" w:after="0"/>
        <w:ind w:left="1478" w:right="0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EC"/>
          <w:sz w:val="53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3"/>
          <w:u w:val="single"/>
        </w:rPr>
        <w:t xml:space="preserve">1 </w:t>
      </w:r>
      <w:r>
        <w:rPr>
          <w:rFonts w:ascii="Times New Roman,Bold" w:hAnsi="Times New Roman,Bold" w:eastAsia="Times New Roman,Bold"/>
          <w:b/>
          <w:i w:val="0"/>
          <w:color w:val="0000EC"/>
          <w:sz w:val="53"/>
          <w:u w:val="single"/>
        </w:rPr>
        <w:t>Настройка среды автоматизации</w:t>
      </w:r>
    </w:p>
    <w:p>
      <w:pPr>
        <w:autoSpaceDN w:val="0"/>
        <w:autoSpaceDE w:val="0"/>
        <w:widowControl/>
        <w:spacing w:line="372" w:lineRule="exact" w:before="342" w:after="0"/>
        <w:ind w:left="96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 xml:space="preserve">Введние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этой главе вы познакомитесь с этапами установки и настройкой среды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разработки для Python. Мы также рассмотрим установку пакетов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библиотек Python, необходимых для автоматизации сборки. </w:t>
      </w:r>
    </w:p>
    <w:p>
      <w:pPr>
        <w:autoSpaceDN w:val="0"/>
        <w:autoSpaceDE w:val="0"/>
        <w:widowControl/>
        <w:spacing w:line="434" w:lineRule="exact" w:before="386" w:after="0"/>
        <w:ind w:left="96" w:right="3456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 xml:space="preserve">Структура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этой главе мы рассмотрим следующие темы: </w:t>
      </w:r>
    </w:p>
    <w:p>
      <w:pPr>
        <w:autoSpaceDN w:val="0"/>
        <w:autoSpaceDE w:val="0"/>
        <w:widowControl/>
        <w:spacing w:line="259" w:lineRule="auto" w:before="154" w:after="0"/>
        <w:ind w:left="70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9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Установка и запуск Mu для Python 3 </w:t>
      </w:r>
    </w:p>
    <w:p>
      <w:pPr>
        <w:autoSpaceDN w:val="0"/>
        <w:autoSpaceDE w:val="0"/>
        <w:widowControl/>
        <w:spacing w:line="262" w:lineRule="auto" w:before="146" w:after="0"/>
        <w:ind w:left="70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9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Установка в Mu пакетов сторонних разработчиков </w:t>
      </w:r>
    </w:p>
    <w:p>
      <w:pPr>
        <w:autoSpaceDN w:val="0"/>
        <w:autoSpaceDE w:val="0"/>
        <w:widowControl/>
        <w:spacing w:line="372" w:lineRule="exact" w:before="448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 xml:space="preserve">Цели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Изучив эту главу, вы сможете настроить среду автоматизации на своем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компьютере. Вы также получите представление о среде разработки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Python и сможете запускать Python на своем компьютере. </w:t>
      </w:r>
    </w:p>
    <w:p>
      <w:pPr>
        <w:autoSpaceDN w:val="0"/>
        <w:autoSpaceDE w:val="0"/>
        <w:widowControl/>
        <w:spacing w:line="338" w:lineRule="exact" w:before="534" w:after="0"/>
        <w:ind w:left="96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 xml:space="preserve">Установка и начало работы с Mu для Python 3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Mu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— это простой редактор Python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hyperlink r:id="rId18" w:history="1">
          <w:r>
            <w:rPr>
              <w:rStyle w:val="Hyperlink"/>
            </w:rPr>
            <w:t>для начинающих программистов.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Скачайте установщик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Mu installer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 </w:t>
      </w:r>
      <w:r>
        <w:rPr>
          <w:rFonts w:ascii="Times New Roman,Bold" w:hAnsi="Times New Roman,Bold" w:eastAsia="Times New Roman,Bold"/>
          <w:b/>
          <w:i w:val="0"/>
          <w:color w:val="0000EC"/>
          <w:sz w:val="29"/>
          <w:u w:val="single"/>
        </w:rPr>
        <w:hyperlink r:id="rId18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9"/>
        </w:rPr>
        <w:hyperlink r:id="rId18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9"/>
          <w:u w:val="single"/>
        </w:rPr>
        <w:hyperlink r:id="rId18" w:history="1">
          <w:r>
            <w:rPr>
              <w:rStyle w:val="Hyperlink"/>
            </w:rPr>
            <w:t>s://codewith.mu/en/download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hyperlink r:id="rId18" w:history="1">
          <w:r>
            <w:rPr>
              <w:rStyle w:val="Hyperlink"/>
            </w:rPr>
            <w:t>.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Найдите установщик, который вы то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hyperlink r:id="rId18" w:history="1">
          <w:r>
            <w:rPr>
              <w:rStyle w:val="Hyperlink"/>
            </w:rPr>
            <w:t>льк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hyperlink r:id="rId18" w:history="1">
          <w:r>
            <w:rPr>
              <w:rStyle w:val="Hyperlink"/>
            </w:rPr>
            <w:t>о</w:t>
          </w:r>
        </w:hyperlink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hyperlink r:id="rId18" w:history="1">
          <w:r>
            <w:rPr>
              <w:rStyle w:val="Hyperlink"/>
            </w:rPr>
            <w:t xml:space="preserve"> что скачали (возможно, он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находится в папке «Загрузки»). Дважды щелкните на установщике,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запустить его. Если вы получаете какие-либо предупреждения во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время установки, примите эти предупреждения и запустите программу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установки. После успешного завершения установки нажмите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Finish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закрыть программу установки. </w:t>
      </w:r>
    </w:p>
    <w:p>
      <w:pPr>
        <w:sectPr>
          <w:pgSz w:w="12240" w:h="15840"/>
          <w:pgMar w:top="850" w:right="1318" w:bottom="1440" w:left="1440" w:header="720" w:footer="720" w:gutter="0"/>
          <w:cols w:space="720" w:num="1" w:equalWidth="0"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38" w:lineRule="exact" w:before="230" w:after="0"/>
        <w:ind w:left="94" w:right="144" w:firstLine="2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 xml:space="preserve">Запуск Mu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можете запустить Mu, щелкнув значок в меню «Пуск» или набрав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Mu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поле поиска. Первый запуск займет немного времени, при этом он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установит и загрузит все необходимые модули. После запуска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Mu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редактор кода будет выглядеть так, как показано на этом рисунке: </w:t>
      </w:r>
    </w:p>
    <w:p>
      <w:pPr>
        <w:autoSpaceDN w:val="0"/>
        <w:autoSpaceDE w:val="0"/>
        <w:widowControl/>
        <w:spacing w:line="240" w:lineRule="auto" w:before="1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51662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16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4" w:lineRule="exact" w:before="90" w:after="0"/>
        <w:ind w:left="94" w:right="144" w:firstLine="3274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1.1: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Редактор кода Mu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Панель с кнопками в Mu содержит кнопки создания и запуска кода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Python, а также справочные инструкции: </w:t>
      </w:r>
    </w:p>
    <w:p>
      <w:pPr>
        <w:autoSpaceDN w:val="0"/>
        <w:autoSpaceDE w:val="0"/>
        <w:widowControl/>
        <w:spacing w:line="240" w:lineRule="auto" w:before="1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53593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35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26" w:after="0"/>
        <w:ind w:left="2234" w:right="0" w:firstLine="0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1.2: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Панель инструментов редактора кода Mu</w:t>
      </w:r>
    </w:p>
    <w:p>
      <w:pPr>
        <w:autoSpaceDN w:val="0"/>
        <w:autoSpaceDE w:val="0"/>
        <w:widowControl/>
        <w:spacing w:line="245" w:lineRule="auto" w:before="178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Ниже приведены описания кнопок, которые помогут вам начать работу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Mu: </w:t>
      </w:r>
    </w:p>
    <w:p>
      <w:pPr>
        <w:autoSpaceDN w:val="0"/>
        <w:tabs>
          <w:tab w:pos="1062" w:val="left"/>
        </w:tabs>
        <w:autoSpaceDE w:val="0"/>
        <w:widowControl/>
        <w:spacing w:line="259" w:lineRule="auto" w:before="140" w:after="0"/>
        <w:ind w:left="702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3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Кнопка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Mode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используется для изменения режимов Mu. В этой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книге мы будем использовать режим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Python 3 Mode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:</w:t>
      </w:r>
    </w:p>
    <w:p>
      <w:pPr>
        <w:sectPr>
          <w:pgSz w:w="12240" w:h="15840"/>
          <w:pgMar w:top="656" w:right="1256" w:bottom="1216" w:left="1440" w:header="720" w:footer="720" w:gutter="0"/>
          <w:cols w:space="720" w:num="1" w:equalWidth="0"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7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04840" cy="40665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4066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316" w:after="0"/>
        <w:ind w:left="0" w:right="2860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1.3: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Окно изменения режима Mu</w:t>
      </w:r>
    </w:p>
    <w:p>
      <w:pPr>
        <w:autoSpaceDN w:val="0"/>
        <w:tabs>
          <w:tab w:pos="1062" w:val="left"/>
        </w:tabs>
        <w:autoSpaceDE w:val="0"/>
        <w:widowControl/>
        <w:spacing w:line="257" w:lineRule="auto" w:before="122" w:after="0"/>
        <w:ind w:left="702" w:right="86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Courier New" w:hAnsi="Courier New" w:eastAsia="Courier New"/>
          <w:b/>
          <w:i w:val="0"/>
          <w:color w:val="000000"/>
          <w:sz w:val="23"/>
        </w:rPr>
        <w:t>New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3"/>
        </w:rPr>
        <w:t>Load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Save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позволяют взаимодействовать с файлами на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жестком диске вашего компьютера: </w:t>
      </w:r>
    </w:p>
    <w:p>
      <w:pPr>
        <w:autoSpaceDN w:val="0"/>
        <w:autoSpaceDE w:val="0"/>
        <w:widowControl/>
        <w:spacing w:line="276" w:lineRule="auto" w:before="110" w:after="0"/>
        <w:ind w:left="1114" w:right="0" w:firstLine="0"/>
        <w:jc w:val="left"/>
      </w:pPr>
      <w:r>
        <w:rPr>
          <w:rFonts w:ascii="Trebuchet MS" w:hAnsi="Trebuchet MS" w:eastAsia="Trebuchet MS"/>
          <w:b w:val="0"/>
          <w:i w:val="0"/>
          <w:color w:val="000000"/>
          <w:sz w:val="29"/>
        </w:rPr>
        <w:t>◦</w:t>
      </w:r>
      <w:r>
        <w:rPr>
          <w:rFonts w:ascii="Courier New" w:hAnsi="Courier New" w:eastAsia="Courier New"/>
          <w:b/>
          <w:i w:val="0"/>
          <w:color w:val="000000"/>
          <w:sz w:val="23"/>
        </w:rPr>
        <w:t>New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создает новый пустой файл. </w:t>
      </w:r>
    </w:p>
    <w:p>
      <w:pPr>
        <w:autoSpaceDN w:val="0"/>
        <w:autoSpaceDE w:val="0"/>
        <w:widowControl/>
        <w:spacing w:line="276" w:lineRule="auto" w:before="32" w:after="0"/>
        <w:ind w:left="1114" w:right="0" w:firstLine="0"/>
        <w:jc w:val="left"/>
      </w:pPr>
      <w:r>
        <w:rPr>
          <w:rFonts w:ascii="Trebuchet MS" w:hAnsi="Trebuchet MS" w:eastAsia="Trebuchet MS"/>
          <w:b w:val="0"/>
          <w:i w:val="0"/>
          <w:color w:val="000000"/>
          <w:sz w:val="29"/>
        </w:rPr>
        <w:t>◦</w:t>
      </w:r>
      <w:r>
        <w:rPr>
          <w:rFonts w:ascii="Courier New" w:hAnsi="Courier New" w:eastAsia="Courier New"/>
          <w:b/>
          <w:i w:val="0"/>
          <w:color w:val="000000"/>
          <w:sz w:val="23"/>
        </w:rPr>
        <w:t>Load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открывает окно выбора файл для загрузки в Mu. </w:t>
      </w:r>
    </w:p>
    <w:p>
      <w:pPr>
        <w:autoSpaceDN w:val="0"/>
        <w:tabs>
          <w:tab w:pos="1400" w:val="left"/>
        </w:tabs>
        <w:autoSpaceDE w:val="0"/>
        <w:widowControl/>
        <w:spacing w:line="254" w:lineRule="auto" w:before="18" w:after="0"/>
        <w:ind w:left="1114" w:right="720" w:firstLine="0"/>
        <w:jc w:val="left"/>
      </w:pPr>
      <w:r>
        <w:rPr>
          <w:rFonts w:ascii="Trebuchet MS" w:hAnsi="Trebuchet MS" w:eastAsia="Trebuchet MS"/>
          <w:b w:val="0"/>
          <w:i w:val="0"/>
          <w:color w:val="000000"/>
          <w:sz w:val="29"/>
        </w:rPr>
        <w:t>◦</w:t>
      </w:r>
      <w:r>
        <w:rPr>
          <w:rFonts w:ascii="Courier New" w:hAnsi="Courier New" w:eastAsia="Courier New"/>
          <w:b/>
          <w:i w:val="0"/>
          <w:color w:val="000000"/>
          <w:sz w:val="23"/>
        </w:rPr>
        <w:t>Save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сохраняет файл на жестком диске вашего компьютера.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Если у файла нет имени, вам будет предложено указать его. </w:t>
      </w:r>
    </w:p>
    <w:p>
      <w:pPr>
        <w:autoSpaceDN w:val="0"/>
        <w:autoSpaceDE w:val="0"/>
        <w:widowControl/>
        <w:spacing w:line="250" w:lineRule="auto" w:before="124" w:after="0"/>
        <w:ind w:left="1062" w:right="432" w:hanging="36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Кнопка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Run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запускает текущий скрипт. Когда код выполняется,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кнопка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Run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превращается в кнопку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Stop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>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Нажмите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Stop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чтобы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принудительно завершить выполнение кода без ошибок. </w:t>
      </w:r>
    </w:p>
    <w:p>
      <w:pPr>
        <w:autoSpaceDN w:val="0"/>
        <w:tabs>
          <w:tab w:pos="1062" w:val="left"/>
        </w:tabs>
        <w:autoSpaceDE w:val="0"/>
        <w:widowControl/>
        <w:spacing w:line="257" w:lineRule="auto" w:before="36" w:after="0"/>
        <w:ind w:left="702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Кнопка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Debug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запускает визуальный отладчик Mu, позволяющий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отлаживать программы Python. </w:t>
      </w:r>
    </w:p>
    <w:p>
      <w:pPr>
        <w:autoSpaceDN w:val="0"/>
        <w:tabs>
          <w:tab w:pos="1062" w:val="left"/>
        </w:tabs>
        <w:autoSpaceDE w:val="0"/>
        <w:widowControl/>
        <w:spacing w:line="259" w:lineRule="auto" w:before="34" w:after="0"/>
        <w:ind w:left="702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Кнопка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REPL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создает новую панель, а код, который вы вводите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здесь, оценивается Python построчно. </w:t>
      </w:r>
    </w:p>
    <w:p>
      <w:pPr>
        <w:autoSpaceDN w:val="0"/>
        <w:autoSpaceDE w:val="0"/>
        <w:widowControl/>
        <w:spacing w:line="352" w:lineRule="exact" w:before="168" w:after="0"/>
        <w:ind w:left="96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hyperlink r:id="rId22" w:history="1">
          <w:r>
            <w:rPr>
              <w:rStyle w:val="Hyperlink"/>
            </w:rPr>
            <w:t>Вы можете узнать больше о редакто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ре Mu на странице учебника по Mu - </w:t>
      </w:r>
      <w:r>
        <w:rPr>
          <w:rFonts w:ascii="Times New Roman,Bold" w:hAnsi="Times New Roman,Bold" w:eastAsia="Times New Roman,Bold"/>
          <w:b/>
          <w:i w:val="0"/>
          <w:color w:val="0000EC"/>
          <w:sz w:val="29"/>
          <w:u w:val="single"/>
        </w:rPr>
        <w:hyperlink r:id="rId22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9"/>
        </w:rPr>
        <w:hyperlink r:id="rId22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9"/>
          <w:u w:val="single"/>
        </w:rPr>
        <w:hyperlink r:id="rId22" w:history="1">
          <w:r>
            <w:rPr>
              <w:rStyle w:val="Hyperlink"/>
            </w:rPr>
            <w:t>s://codewith.mu/en/tutorials/1.1/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hyperlink r:id="rId22" w:history="1">
          <w:r>
            <w:rPr>
              <w:rStyle w:val="Hyperlink"/>
            </w:rPr>
            <w:t>.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</w:t>
      </w:r>
    </w:p>
    <w:p>
      <w:pPr>
        <w:sectPr>
          <w:pgSz w:w="12240" w:h="15840"/>
          <w:pgMar w:top="720" w:right="1030" w:bottom="688" w:left="1440" w:header="720" w:footer="720" w:gutter="0"/>
          <w:cols w:space="720" w:num="1" w:equalWidth="0"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Если вы опытный программист, вы также можете использовать другие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инструменты редактирования кода Python, такие как PyCharm, VS Code, </w:t>
      </w:r>
    </w:p>
    <w:p>
      <w:pPr>
        <w:autoSpaceDN w:val="0"/>
        <w:autoSpaceDE w:val="0"/>
        <w:widowControl/>
        <w:spacing w:line="245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блокнот Jupyter или любой другой инструмент редактора кода, который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вам подходит. </w:t>
      </w:r>
    </w:p>
    <w:p>
      <w:pPr>
        <w:autoSpaceDN w:val="0"/>
        <w:autoSpaceDE w:val="0"/>
        <w:widowControl/>
        <w:spacing w:line="422" w:lineRule="exact" w:before="446" w:after="0"/>
        <w:ind w:left="96" w:right="2592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 xml:space="preserve">Установка в Mu пакетов сторонних </w:t>
      </w: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разработчиков</w:t>
      </w:r>
    </w:p>
    <w:p>
      <w:pPr>
        <w:autoSpaceDN w:val="0"/>
        <w:autoSpaceDE w:val="0"/>
        <w:widowControl/>
        <w:spacing w:line="230" w:lineRule="auto" w:before="106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этой книге мы будем использовать множество сторонних пакетов для </w:t>
      </w:r>
    </w:p>
    <w:p>
      <w:pPr>
        <w:autoSpaceDN w:val="0"/>
        <w:tabs>
          <w:tab w:pos="1916" w:val="left"/>
          <w:tab w:pos="3094" w:val="left"/>
          <w:tab w:pos="4728" w:val="left"/>
          <w:tab w:pos="7010" w:val="left"/>
          <w:tab w:pos="8310" w:val="left"/>
        </w:tabs>
        <w:autoSpaceDE w:val="0"/>
        <w:widowControl/>
        <w:spacing w:line="344" w:lineRule="exact" w:before="0" w:after="0"/>
        <w:ind w:left="96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завершения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наших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сценариев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автоматизации.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Пакеты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(иногда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называемые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библиотеками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или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модулями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) — это многократно </w:t>
      </w:r>
    </w:p>
    <w:p>
      <w:pPr>
        <w:autoSpaceDN w:val="0"/>
        <w:autoSpaceDE w:val="0"/>
        <w:widowControl/>
        <w:spacing w:line="230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используемый код, который вы можете загружать, устанавливать и </w:t>
      </w:r>
    </w:p>
    <w:p>
      <w:pPr>
        <w:autoSpaceDN w:val="0"/>
        <w:autoSpaceDE w:val="0"/>
        <w:widowControl/>
        <w:spacing w:line="230" w:lineRule="auto" w:before="12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использовать в своих программах. Они экспоненциально сокращают </w:t>
      </w:r>
    </w:p>
    <w:p>
      <w:pPr>
        <w:autoSpaceDN w:val="0"/>
        <w:autoSpaceDE w:val="0"/>
        <w:widowControl/>
        <w:spacing w:line="245" w:lineRule="auto" w:before="12" w:after="0"/>
        <w:ind w:left="96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время разработки, поскольку вам не нужно переписывать код для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достижения такой же функциональности в вашем проекте. </w:t>
      </w:r>
    </w:p>
    <w:p>
      <w:pPr>
        <w:autoSpaceDN w:val="0"/>
        <w:autoSpaceDE w:val="0"/>
        <w:widowControl/>
        <w:spacing w:line="278" w:lineRule="auto" w:before="28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Одним из главных преимуществ Python является то, что у него есть </w:t>
      </w:r>
    </w:p>
    <w:p>
      <w:pPr>
        <w:autoSpaceDN w:val="0"/>
        <w:autoSpaceDE w:val="0"/>
        <w:widowControl/>
        <w:spacing w:line="336" w:lineRule="exact" w:before="0" w:after="0"/>
        <w:ind w:left="96" w:right="21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огромная коллекция пакетов, которые позволят добиться желаемой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функциональности в ваших программах. Mu поставляется с собственным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установщиком пакетов, который скачает код из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Python Package Index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pypi.org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установит его, чтобы вы могли использовать его в своих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проектах Mu. </w:t>
      </w:r>
    </w:p>
    <w:p>
      <w:pPr>
        <w:autoSpaceDN w:val="0"/>
        <w:autoSpaceDE w:val="0"/>
        <w:widowControl/>
        <w:spacing w:line="245" w:lineRule="auto" w:before="92" w:after="0"/>
        <w:ind w:left="9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установить пакет Mu, щелкните шестеренку администрирования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Mu в правом нижнем углу страницы. Это кнопка-изображение </w:t>
      </w:r>
    </w:p>
    <w:p>
      <w:pPr>
        <w:autoSpaceDN w:val="0"/>
        <w:autoSpaceDE w:val="0"/>
        <w:widowControl/>
        <w:spacing w:line="245" w:lineRule="auto" w:before="0" w:after="0"/>
        <w:ind w:left="9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настройки, которая используется для установки пакетов Python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изменения настроек редактора кода: </w:t>
      </w:r>
    </w:p>
    <w:p>
      <w:pPr>
        <w:autoSpaceDN w:val="0"/>
        <w:autoSpaceDE w:val="0"/>
        <w:widowControl/>
        <w:spacing w:line="240" w:lineRule="auto" w:before="110" w:after="0"/>
        <w:ind w:left="20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75660" cy="234569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345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2" w:lineRule="exact" w:before="246" w:after="0"/>
        <w:ind w:left="0" w:right="2612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1.4: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Кнопка настройки редактора кода Mu</w:t>
      </w:r>
    </w:p>
    <w:p>
      <w:pPr>
        <w:sectPr>
          <w:pgSz w:w="12240" w:h="15840"/>
          <w:pgMar w:top="724" w:right="1246" w:bottom="744" w:left="1440" w:header="720" w:footer="720" w:gutter="0"/>
          <w:cols w:space="720" w:num="1" w:equalWidth="0"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Выберите вкладку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Third Party Packages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на следующем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скриншоте: </w:t>
      </w:r>
    </w:p>
    <w:p>
      <w:pPr>
        <w:autoSpaceDN w:val="0"/>
        <w:autoSpaceDE w:val="0"/>
        <w:widowControl/>
        <w:spacing w:line="240" w:lineRule="auto" w:before="110" w:after="0"/>
        <w:ind w:left="3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4049" cy="41808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418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56" w:after="0"/>
        <w:ind w:left="0" w:right="2860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1.5: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Вкладка установки пактов в Mu </w:t>
      </w:r>
    </w:p>
    <w:p>
      <w:pPr>
        <w:autoSpaceDN w:val="0"/>
        <w:autoSpaceDE w:val="0"/>
        <w:widowControl/>
        <w:spacing w:line="257" w:lineRule="auto" w:before="122" w:after="0"/>
        <w:ind w:left="96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Введите имя пакета, который вы хотите установить, и нажмите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>OK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Пакет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будет загружен и установлен. </w:t>
      </w:r>
    </w:p>
    <w:p>
      <w:pPr>
        <w:autoSpaceDN w:val="0"/>
        <w:autoSpaceDE w:val="0"/>
        <w:widowControl/>
        <w:spacing w:line="230" w:lineRule="auto" w:before="9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Опытные пользователи также могут устанавливать сторонние пакеты с </w:t>
      </w: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помощью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pip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- установщика пакетов для Python. </w:t>
      </w:r>
    </w:p>
    <w:p>
      <w:pPr>
        <w:autoSpaceDN w:val="0"/>
        <w:autoSpaceDE w:val="0"/>
        <w:widowControl/>
        <w:spacing w:line="454" w:lineRule="exact" w:before="370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Заключение</w:t>
      </w:r>
    </w:p>
    <w:p>
      <w:pPr>
        <w:autoSpaceDN w:val="0"/>
        <w:autoSpaceDE w:val="0"/>
        <w:widowControl/>
        <w:spacing w:line="252" w:lineRule="auto" w:before="44" w:after="0"/>
        <w:ind w:left="96" w:right="21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этой главе мы обсудили шаги по настройке среды разработки Python.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следующей главе мы рассмотрим основы Python, чтобы помочь вам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автоматизировать повседневные корпоративные задачи. </w:t>
      </w:r>
    </w:p>
    <w:p>
      <w:pPr>
        <w:autoSpaceDN w:val="0"/>
        <w:autoSpaceDE w:val="0"/>
        <w:widowControl/>
        <w:spacing w:line="454" w:lineRule="exact" w:before="380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Что можно почитать еще</w:t>
      </w:r>
    </w:p>
    <w:p>
      <w:pPr>
        <w:autoSpaceDN w:val="0"/>
        <w:autoSpaceDE w:val="0"/>
        <w:widowControl/>
        <w:spacing w:line="230" w:lineRule="auto" w:before="96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Интернете доступно множество инструментов и ресурсов для </w:t>
      </w:r>
    </w:p>
    <w:p>
      <w:pPr>
        <w:autoSpaceDN w:val="0"/>
        <w:autoSpaceDE w:val="0"/>
        <w:widowControl/>
        <w:spacing w:line="230" w:lineRule="auto" w:before="1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редактирования кода, с помощью которых можно начать разработку на </w:t>
      </w:r>
    </w:p>
    <w:p>
      <w:pPr>
        <w:sectPr>
          <w:pgSz w:w="12240" w:h="15840"/>
          <w:pgMar w:top="702" w:right="1248" w:bottom="692" w:left="1440" w:header="720" w:footer="720" w:gutter="0"/>
          <w:cols w:space="720" w:num="1" w:equalWidth="0"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259" w:lineRule="auto" w:before="0" w:after="41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Python. Некоторые, наиболее популярные из них, а также их учебные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пособия приведены в следующей таблице: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.00000000000011" w:type="dxa"/>
      </w:tblPr>
      <w:tblGrid>
        <w:gridCol w:w="4689"/>
        <w:gridCol w:w="4689"/>
      </w:tblGrid>
      <w:tr>
        <w:trPr>
          <w:trHeight w:hRule="exact" w:val="348"/>
        </w:trPr>
        <w:tc>
          <w:tcPr>
            <w:tcW w:type="dxa" w:w="4276"/>
            <w:tcBorders>
              <w:start w:sz="5.600000000000023" w:val="single" w:color="#383838"/>
              <w:top w:sz="5.600000000000023" w:val="single" w:color="#929292"/>
              <w:end w:sz="5.600000000000364" w:val="single" w:color="#929292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0" w:after="0"/>
              <w:ind w:left="0" w:right="0" w:firstLine="0"/>
              <w:jc w:val="center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>Наименование ресурса</w:t>
            </w:r>
          </w:p>
        </w:tc>
        <w:tc>
          <w:tcPr>
            <w:tcW w:type="dxa" w:w="4870"/>
            <w:tcBorders>
              <w:start w:sz="5.600000000000364" w:val="single" w:color="#929292"/>
              <w:top w:sz="5.600000000000023" w:val="single" w:color="#929292"/>
              <w:end w:sz="6.400000000000546" w:val="single" w:color="#383838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0" w:after="0"/>
              <w:ind w:left="0" w:right="2280" w:firstLine="0"/>
              <w:jc w:val="righ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>Ссылка</w:t>
            </w:r>
          </w:p>
        </w:tc>
      </w:tr>
      <w:tr>
        <w:trPr>
          <w:trHeight w:hRule="exact" w:val="432"/>
        </w:trPr>
        <w:tc>
          <w:tcPr>
            <w:tcW w:type="dxa" w:w="4276"/>
            <w:tcBorders>
              <w:start w:sz="5.600000000000023" w:val="single" w:color="#383838"/>
              <w:top w:sz="5.599999999999909" w:val="single" w:color="#929292"/>
              <w:end w:sz="5.600000000000364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6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Написание кода в Mu</w:t>
            </w:r>
          </w:p>
        </w:tc>
        <w:tc>
          <w:tcPr>
            <w:tcW w:type="dxa" w:w="4870"/>
            <w:tcBorders>
              <w:start w:sz="5.600000000000364" w:val="single" w:color="#929292"/>
              <w:top w:sz="5.599999999999909" w:val="single" w:color="#929292"/>
              <w:end w:sz="6.400000000000546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4" w:after="0"/>
              <w:ind w:left="90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5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5" w:history="1">
                <w:r>
                  <w:rPr>
                    <w:rStyle w:val="Hyperlink"/>
                  </w:rPr>
                  <w:t>s://codewith.mu/en/</w:t>
                </w:r>
              </w:hyperlink>
            </w:r>
          </w:p>
        </w:tc>
      </w:tr>
      <w:tr>
        <w:trPr>
          <w:trHeight w:hRule="exact" w:val="432"/>
        </w:trPr>
        <w:tc>
          <w:tcPr>
            <w:tcW w:type="dxa" w:w="4276"/>
            <w:tcBorders>
              <w:start w:sz="5.600000000000023" w:val="single" w:color="#383838"/>
              <w:top w:sz="5.599999999999909" w:val="single" w:color="#929292"/>
              <w:end w:sz="5.600000000000364" w:val="single" w:color="#929292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6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Anaconda для Python</w:t>
            </w:r>
          </w:p>
        </w:tc>
        <w:tc>
          <w:tcPr>
            <w:tcW w:type="dxa" w:w="4870"/>
            <w:tcBorders>
              <w:start w:sz="5.600000000000364" w:val="single" w:color="#929292"/>
              <w:top w:sz="5.599999999999909" w:val="single" w:color="#929292"/>
              <w:end w:sz="6.400000000000546" w:val="single" w:color="#383838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4" w:after="0"/>
              <w:ind w:left="90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6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6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6" w:history="1">
                <w:r>
                  <w:rPr>
                    <w:rStyle w:val="Hyperlink"/>
                  </w:rPr>
                  <w:t>s://www.anaconda.com/products/individual</w:t>
                </w:r>
              </w:hyperlink>
            </w:r>
          </w:p>
        </w:tc>
      </w:tr>
      <w:tr>
        <w:trPr>
          <w:trHeight w:hRule="exact" w:val="434"/>
        </w:trPr>
        <w:tc>
          <w:tcPr>
            <w:tcW w:type="dxa" w:w="4276"/>
            <w:tcBorders>
              <w:start w:sz="5.600000000000023" w:val="single" w:color="#383838"/>
              <w:top w:sz="5.600000000000136" w:val="single" w:color="#929292"/>
              <w:end w:sz="5.600000000000364" w:val="single" w:color="#929292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6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Блокноты Jupyter для Python</w:t>
            </w:r>
          </w:p>
        </w:tc>
        <w:tc>
          <w:tcPr>
            <w:tcW w:type="dxa" w:w="4870"/>
            <w:tcBorders>
              <w:start w:sz="5.600000000000364" w:val="single" w:color="#929292"/>
              <w:top w:sz="5.600000000000136" w:val="single" w:color="#929292"/>
              <w:end w:sz="6.400000000000546" w:val="single" w:color="#383838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4" w:after="0"/>
              <w:ind w:left="90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7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7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7" w:history="1">
                <w:r>
                  <w:rPr>
                    <w:rStyle w:val="Hyperlink"/>
                  </w:rPr>
                  <w:t>s://jupyter.org/</w:t>
                </w:r>
              </w:hyperlink>
            </w:r>
          </w:p>
        </w:tc>
      </w:tr>
      <w:tr>
        <w:trPr>
          <w:trHeight w:hRule="exact" w:val="680"/>
        </w:trPr>
        <w:tc>
          <w:tcPr>
            <w:tcW w:type="dxa" w:w="4276"/>
            <w:tcBorders>
              <w:start w:sz="5.600000000000023" w:val="single" w:color="#383838"/>
              <w:top w:sz="5.600000000000136" w:val="single" w:color="#929292"/>
              <w:end w:sz="5.600000000000364" w:val="single" w:color="#929292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50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VS Code для Python </w:t>
            </w:r>
          </w:p>
        </w:tc>
        <w:tc>
          <w:tcPr>
            <w:tcW w:type="dxa" w:w="4870"/>
            <w:tcBorders>
              <w:start w:sz="5.600000000000364" w:val="single" w:color="#929292"/>
              <w:top w:sz="5.600000000000136" w:val="single" w:color="#929292"/>
              <w:end w:sz="6.400000000000546" w:val="single" w:color="#383838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0" w:after="0"/>
              <w:ind w:left="90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8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>p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t>s://code.visualstudio.com/docs/languages/pyth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8" w:history="1">
                <w:r>
                  <w:rPr>
                    <w:rStyle w:val="Hyperlink"/>
                  </w:rPr>
                  <w:t>on</w:t>
                </w:r>
              </w:hyperlink>
            </w:r>
          </w:p>
        </w:tc>
      </w:tr>
      <w:tr>
        <w:trPr>
          <w:trHeight w:hRule="exact" w:val="430"/>
        </w:trPr>
        <w:tc>
          <w:tcPr>
            <w:tcW w:type="dxa" w:w="4276"/>
            <w:tcBorders>
              <w:start w:sz="5.600000000000023" w:val="single" w:color="#383838"/>
              <w:top w:sz="5.600000000000136" w:val="single" w:color="#929292"/>
              <w:end w:sz="5.600000000000364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6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PyCharm Python IDE</w:t>
            </w:r>
          </w:p>
        </w:tc>
        <w:tc>
          <w:tcPr>
            <w:tcW w:type="dxa" w:w="4870"/>
            <w:tcBorders>
              <w:start w:sz="5.600000000000364" w:val="single" w:color="#929292"/>
              <w:top w:sz="5.600000000000136" w:val="single" w:color="#929292"/>
              <w:end w:sz="6.400000000000546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4" w:after="0"/>
              <w:ind w:left="90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9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9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9" w:history="1">
                <w:r>
                  <w:rPr>
                    <w:rStyle w:val="Hyperlink"/>
                  </w:rPr>
                  <w:t>s://www.jetbrains.com/pycharm/</w:t>
                </w:r>
              </w:hyperlink>
            </w:r>
          </w:p>
        </w:tc>
      </w:tr>
      <w:tr>
        <w:trPr>
          <w:trHeight w:hRule="exact" w:val="436"/>
        </w:trPr>
        <w:tc>
          <w:tcPr>
            <w:tcW w:type="dxa" w:w="4276"/>
            <w:tcBorders>
              <w:start w:sz="5.600000000000023" w:val="single" w:color="#383838"/>
              <w:top w:sz="5.599999999999909" w:val="single" w:color="#929292"/>
              <w:end w:sz="5.600000000000364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84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Код с учебниками Mu</w:t>
            </w:r>
          </w:p>
        </w:tc>
        <w:tc>
          <w:tcPr>
            <w:tcW w:type="dxa" w:w="4870"/>
            <w:tcBorders>
              <w:start w:sz="5.600000000000364" w:val="single" w:color="#929292"/>
              <w:top w:sz="5.599999999999909" w:val="single" w:color="#929292"/>
              <w:end w:sz="6.400000000000546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6" w:after="0"/>
              <w:ind w:left="90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0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30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0" w:history="1">
                <w:r>
                  <w:rPr>
                    <w:rStyle w:val="Hyperlink"/>
                  </w:rPr>
                  <w:t>s://codewith.mu/en/tutorials/</w:t>
                </w:r>
              </w:hyperlink>
            </w:r>
          </w:p>
        </w:tc>
      </w:tr>
      <w:tr>
        <w:trPr>
          <w:trHeight w:hRule="exact" w:val="676"/>
        </w:trPr>
        <w:tc>
          <w:tcPr>
            <w:tcW w:type="dxa" w:w="4276"/>
            <w:tcBorders>
              <w:start w:sz="5.600000000000023" w:val="single" w:color="#383838"/>
              <w:top w:sz="5.599999999999909" w:val="single" w:color="#929292"/>
              <w:end w:sz="5.600000000000364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6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Руководство редактора кода Python</w:t>
            </w:r>
          </w:p>
        </w:tc>
        <w:tc>
          <w:tcPr>
            <w:tcW w:type="dxa" w:w="4870"/>
            <w:tcBorders>
              <w:start w:sz="5.600000000000364" w:val="single" w:color="#929292"/>
              <w:top w:sz="5.599999999999909" w:val="single" w:color="#929292"/>
              <w:end w:sz="6.400000000000546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4" w:after="0"/>
              <w:ind w:left="90" w:right="288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1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31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1" w:history="1">
                <w:r>
                  <w:rPr>
                    <w:rStyle w:val="Hyperlink"/>
                  </w:rPr>
                  <w:t>s://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t>realpython.com/python-ides-code-editors-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1" w:history="1">
                <w:r>
                  <w:rPr>
                    <w:rStyle w:val="Hyperlink"/>
                  </w:rPr>
                  <w:t>g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1" w:history="1">
                <w:r>
                  <w:rPr>
                    <w:rStyle w:val="Hyperlink"/>
                  </w:rPr>
                  <w:t>u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1" w:history="1">
                <w:r>
                  <w:rPr>
                    <w:rStyle w:val="Hyperlink"/>
                  </w:rPr>
                  <w:t>id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1" w:history="1">
                <w:r>
                  <w:rPr>
                    <w:rStyle w:val="Hyperlink"/>
                  </w:rPr>
                  <w:t>e/</w:t>
                </w:r>
              </w:hyperlink>
            </w:r>
          </w:p>
        </w:tc>
      </w:tr>
      <w:tr>
        <w:trPr>
          <w:trHeight w:hRule="exact" w:val="678"/>
        </w:trPr>
        <w:tc>
          <w:tcPr>
            <w:tcW w:type="dxa" w:w="4276"/>
            <w:tcBorders>
              <w:start w:sz="5.600000000000023" w:val="single" w:color="#383838"/>
              <w:top w:sz="5.600000000000364" w:val="single" w:color="#929292"/>
              <w:end w:sz="5.600000000000364" w:val="single" w:color="#929292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6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Лучшие редакторы-разработчики Python </w:t>
            </w:r>
          </w:p>
        </w:tc>
        <w:tc>
          <w:tcPr>
            <w:tcW w:type="dxa" w:w="4870"/>
            <w:tcBorders>
              <w:start w:sz="5.600000000000364" w:val="single" w:color="#929292"/>
              <w:top w:sz="5.600000000000364" w:val="single" w:color="#929292"/>
              <w:end w:sz="6.400000000000546" w:val="single" w:color="#383838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94" w:after="0"/>
              <w:ind w:left="90" w:right="43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3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2" w:history="1">
                <w:r>
                  <w:rPr>
                    <w:rStyle w:val="Hyperlink"/>
                  </w:rPr>
                  <w:t>s://www.simplile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t>arn.com/tutorials/python-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2" w:history="1">
                <w:r>
                  <w:rPr>
                    <w:rStyle w:val="Hyperlink"/>
                  </w:rPr>
                  <w:t>tut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2" w:history="1">
                <w:r>
                  <w:rPr>
                    <w:rStyle w:val="Hyperlink"/>
                  </w:rPr>
                  <w:t>o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2" w:history="1">
                <w:r>
                  <w:rPr>
                    <w:rStyle w:val="Hyperlink"/>
                  </w:rPr>
                  <w:t>rial/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32" w:history="1">
                <w:r>
                  <w:rPr>
                    <w:rStyle w:val="Hyperlink"/>
                  </w:rPr>
                  <w:t>ython-ide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74" w:lineRule="exact" w:before="72" w:after="0"/>
        <w:ind w:left="182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>Таблица1.1: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Инструменты редактирования кода Python для разработки на Python </w:t>
      </w:r>
    </w:p>
    <w:p>
      <w:pPr>
        <w:autoSpaceDN w:val="0"/>
        <w:autoSpaceDE w:val="0"/>
        <w:widowControl/>
        <w:spacing w:line="456" w:lineRule="exact" w:before="198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0"/>
          <w:u w:val="single"/>
        </w:rPr>
        <w:t>Вопросы</w:t>
      </w:r>
    </w:p>
    <w:p>
      <w:pPr>
        <w:autoSpaceDN w:val="0"/>
        <w:autoSpaceDE w:val="0"/>
        <w:widowControl/>
        <w:spacing w:line="278" w:lineRule="auto" w:before="44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Какие существуют различные редакторы разработки Python? </w:t>
      </w:r>
    </w:p>
    <w:p>
      <w:pPr>
        <w:autoSpaceDN w:val="0"/>
        <w:autoSpaceDE w:val="0"/>
        <w:widowControl/>
        <w:spacing w:line="278" w:lineRule="auto" w:before="18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Каковы преимущества использования Mu для Python? </w:t>
      </w:r>
    </w:p>
    <w:p>
      <w:pPr>
        <w:autoSpaceDN w:val="0"/>
        <w:autoSpaceDE w:val="0"/>
        <w:widowControl/>
        <w:spacing w:line="278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можно установить дополнительные библиотеки с помощью Mu? </w:t>
      </w:r>
    </w:p>
    <w:p>
      <w:pPr>
        <w:sectPr>
          <w:pgSz w:w="12240" w:h="15840"/>
          <w:pgMar w:top="698" w:right="1422" w:bottom="1440" w:left="1440" w:header="720" w:footer="720" w:gutter="0"/>
          <w:cols w:space="720" w:num="1" w:equalWidth="0"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762" w:lineRule="exact" w:before="0" w:after="0"/>
        <w:ind w:left="0" w:right="22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2</w:t>
      </w:r>
    </w:p>
    <w:p>
      <w:pPr>
        <w:autoSpaceDN w:val="0"/>
        <w:autoSpaceDE w:val="0"/>
        <w:widowControl/>
        <w:spacing w:line="760" w:lineRule="exact" w:before="62" w:after="0"/>
        <w:ind w:left="0" w:right="2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Основы P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>y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thon</w:t>
      </w:r>
    </w:p>
    <w:p>
      <w:pPr>
        <w:autoSpaceDN w:val="0"/>
        <w:autoSpaceDE w:val="0"/>
        <w:widowControl/>
        <w:spacing w:line="466" w:lineRule="exact" w:before="41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Введение</w:t>
      </w:r>
    </w:p>
    <w:p>
      <w:pPr>
        <w:autoSpaceDN w:val="0"/>
        <w:autoSpaceDE w:val="0"/>
        <w:widowControl/>
        <w:spacing w:line="278" w:lineRule="auto" w:before="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познакомим вас с языком программирования Python.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рассмотрим основы Python, включая операторы принятия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решений, функции и структуры данных. Мы также рассмотрим, как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импортировать и использовать внешние библиотеки для достижения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желаемых целей. </w:t>
      </w:r>
    </w:p>
    <w:p>
      <w:pPr>
        <w:autoSpaceDN w:val="0"/>
        <w:autoSpaceDE w:val="0"/>
        <w:widowControl/>
        <w:spacing w:line="464" w:lineRule="exact" w:before="39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5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следующие темы: </w:t>
      </w:r>
    </w:p>
    <w:p>
      <w:pPr>
        <w:autoSpaceDN w:val="0"/>
        <w:autoSpaceDE w:val="0"/>
        <w:widowControl/>
        <w:spacing w:line="278" w:lineRule="auto" w:before="126" w:after="0"/>
        <w:ind w:left="40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Введние в Python </w:t>
      </w:r>
    </w:p>
    <w:p>
      <w:pPr>
        <w:autoSpaceDN w:val="0"/>
        <w:autoSpaceDE w:val="0"/>
        <w:widowControl/>
        <w:spacing w:line="278" w:lineRule="auto" w:before="30" w:after="0"/>
        <w:ind w:left="40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Операторы принятия решений </w:t>
      </w:r>
    </w:p>
    <w:p>
      <w:pPr>
        <w:autoSpaceDN w:val="0"/>
        <w:autoSpaceDE w:val="0"/>
        <w:widowControl/>
        <w:spacing w:line="278" w:lineRule="auto" w:before="32" w:after="0"/>
        <w:ind w:left="40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Структуры данных </w:t>
      </w:r>
    </w:p>
    <w:p>
      <w:pPr>
        <w:autoSpaceDN w:val="0"/>
        <w:autoSpaceDE w:val="0"/>
        <w:widowControl/>
        <w:spacing w:line="278" w:lineRule="auto" w:before="32" w:after="0"/>
        <w:ind w:left="40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Циклы/функции повторения </w:t>
      </w:r>
    </w:p>
    <w:p>
      <w:pPr>
        <w:autoSpaceDN w:val="0"/>
        <w:autoSpaceDE w:val="0"/>
        <w:widowControl/>
        <w:spacing w:line="278" w:lineRule="auto" w:before="30" w:after="0"/>
        <w:ind w:left="40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Библиотеки, модули или пакеты </w:t>
      </w:r>
    </w:p>
    <w:p>
      <w:pPr>
        <w:autoSpaceDN w:val="0"/>
        <w:autoSpaceDE w:val="0"/>
        <w:widowControl/>
        <w:spacing w:line="466" w:lineRule="exact" w:before="47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Цели</w:t>
      </w:r>
    </w:p>
    <w:p>
      <w:pPr>
        <w:autoSpaceDN w:val="0"/>
        <w:autoSpaceDE w:val="0"/>
        <w:widowControl/>
        <w:spacing w:line="230" w:lineRule="auto" w:before="9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Изучив эту главу, вы сможете писать базовые программы на языке </w:t>
      </w:r>
    </w:p>
    <w:p>
      <w:pPr>
        <w:autoSpaceDN w:val="0"/>
        <w:tabs>
          <w:tab w:pos="2904" w:val="left"/>
          <w:tab w:pos="4196" w:val="left"/>
          <w:tab w:pos="4958" w:val="left"/>
          <w:tab w:pos="6508" w:val="left"/>
          <w:tab w:pos="7740" w:val="left"/>
          <w:tab w:pos="8244" w:val="left"/>
        </w:tabs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программирования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получите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знания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области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программирования, чтобы приступить к созданию программ на Python.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будете иметь представление о языке сценариев Python,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синтаксисе и структурах данных. </w:t>
      </w:r>
    </w:p>
    <w:p>
      <w:pPr>
        <w:autoSpaceDN w:val="0"/>
        <w:autoSpaceDE w:val="0"/>
        <w:widowControl/>
        <w:spacing w:line="582" w:lineRule="exact" w:before="31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Введние в P</w:t>
      </w:r>
      <w:r>
        <w:rPr>
          <w:rFonts w:ascii="Times New Roman,Bold" w:hAnsi="Times New Roman,Bold" w:eastAsia="Times New Roman,Bold"/>
          <w:b/>
          <w:i w:val="0"/>
          <w:color w:val="0000EC"/>
          <w:sz w:val="42"/>
        </w:rPr>
        <w:t>y</w:t>
      </w: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thon</w:t>
      </w:r>
    </w:p>
    <w:p>
      <w:pPr>
        <w:autoSpaceDN w:val="0"/>
        <w:autoSpaceDE w:val="0"/>
        <w:widowControl/>
        <w:spacing w:line="281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— это язык программирования общего назначения, созданный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основе языка программирования C. Python также является </w:t>
      </w:r>
    </w:p>
    <w:p>
      <w:pPr>
        <w:autoSpaceDN w:val="0"/>
        <w:autoSpaceDE w:val="0"/>
        <w:widowControl/>
        <w:spacing w:line="230" w:lineRule="auto" w:before="0" w:after="6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интерпретируемым языком и может использоваться в интерактивном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1581"/>
        <w:gridCol w:w="1581"/>
        <w:gridCol w:w="1581"/>
        <w:gridCol w:w="1581"/>
        <w:gridCol w:w="1581"/>
        <w:gridCol w:w="1581"/>
      </w:tblGrid>
      <w:tr>
        <w:trPr>
          <w:trHeight w:hRule="exact" w:val="346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режиме 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(аналогично 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использованию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его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27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качестве </w:t>
            </w:r>
          </w:p>
        </w:tc>
      </w:tr>
    </w:tbl>
    <w:p>
      <w:pPr>
        <w:autoSpaceDN w:val="0"/>
        <w:autoSpaceDE w:val="0"/>
        <w:widowControl/>
        <w:spacing w:line="332" w:lineRule="exact" w:before="6" w:after="0"/>
        <w:ind w:left="0" w:right="0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усовершенствованного калькулятора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выполняющего одну команду за </w:t>
      </w:r>
    </w:p>
    <w:p>
      <w:pPr>
        <w:sectPr>
          <w:pgSz w:w="12240" w:h="15840"/>
          <w:pgMar w:top="850" w:right="1316" w:bottom="432" w:left="1440" w:header="720" w:footer="720" w:gutter="0"/>
          <w:cols w:space="720" w:num="1" w:equalWidth="0"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раз). Режим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Scripting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Python позволит вам выполнять ряд команд 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сохраненном текстовом файле, обычно с расширением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.py 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имени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вашего файла. </w:t>
      </w:r>
    </w:p>
    <w:p>
      <w:pPr>
        <w:autoSpaceDN w:val="0"/>
        <w:autoSpaceDE w:val="0"/>
        <w:widowControl/>
        <w:spacing w:line="278" w:lineRule="auto" w:before="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Python можно делать практически все, и это один из самых простых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языков для начинающих. Python широко используется во всем мире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создания систем автоматизации, моделей машинного обучения, </w:t>
      </w:r>
    </w:p>
    <w:p>
      <w:pPr>
        <w:autoSpaceDN w:val="0"/>
        <w:tabs>
          <w:tab w:pos="1436" w:val="left"/>
          <w:tab w:pos="2742" w:val="left"/>
          <w:tab w:pos="3250" w:val="left"/>
          <w:tab w:pos="5630" w:val="left"/>
          <w:tab w:pos="6354" w:val="left"/>
          <w:tab w:pos="7514" w:val="left"/>
          <w:tab w:pos="8800" w:val="left"/>
        </w:tabs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анализа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веб-разработки.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Он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помочь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вам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автоматизировать повседневные рабочие задачи, создавать веб-</w:t>
      </w: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приложения, выполнять анализ данных и создавать модели машинного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обучения. </w:t>
      </w:r>
    </w:p>
    <w:p>
      <w:pPr>
        <w:autoSpaceDN w:val="0"/>
        <w:autoSpaceDE w:val="0"/>
        <w:widowControl/>
        <w:spacing w:line="400" w:lineRule="exact" w:before="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книге мы используем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Python version 3.8.5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 этом код должен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работать в будущем для версий Python с небольшими обновлениями.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начать с простой программы на Python, откройте редактор Mu,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print(‘Hello World’)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сохраните файл и нажмите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Run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Вы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увидите сообщение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Hello World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появившееся в окне консоли, как это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следующем рисунке: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41579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57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46" w:after="0"/>
        <w:ind w:left="0" w:right="321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Программа Hello World </w:t>
      </w:r>
    </w:p>
    <w:p>
      <w:pPr>
        <w:autoSpaceDN w:val="0"/>
        <w:autoSpaceDE w:val="0"/>
        <w:widowControl/>
        <w:spacing w:line="278" w:lineRule="auto" w:before="12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Python вы можете легко присваивать значения переменным. Ниже </w:t>
      </w:r>
    </w:p>
    <w:p>
      <w:pPr>
        <w:sectPr>
          <w:pgSz w:w="12240" w:h="15840"/>
          <w:pgMar w:top="662" w:right="1290" w:bottom="522" w:left="1440" w:header="720" w:footer="720" w:gutter="0"/>
          <w:cols w:space="720" w:num="1" w:equalWidth="0"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приведены некоторые примеры значений различных типов данных, </w:t>
      </w:r>
    </w:p>
    <w:p>
      <w:pPr>
        <w:autoSpaceDN w:val="0"/>
        <w:tabs>
          <w:tab w:pos="2132" w:val="left"/>
          <w:tab w:pos="4146" w:val="left"/>
          <w:tab w:pos="4678" w:val="left"/>
          <w:tab w:pos="5862" w:val="left"/>
          <w:tab w:pos="7694" w:val="left"/>
          <w:tab w:pos="8328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присвоенных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переменным.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соглашение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именах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переменных, функций, классов и структуры кода соответствует </w:t>
      </w:r>
    </w:p>
    <w:p>
      <w:pPr>
        <w:autoSpaceDN w:val="0"/>
        <w:autoSpaceDE w:val="0"/>
        <w:widowControl/>
        <w:spacing w:line="402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руководству по стилю PEP 8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Переменные являются чувствительными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 регистру, как показано в следующих примерах: </w:t>
      </w:r>
    </w:p>
    <w:p>
      <w:pPr>
        <w:autoSpaceDN w:val="0"/>
        <w:tabs>
          <w:tab w:pos="5742" w:val="left"/>
        </w:tabs>
        <w:autoSpaceDE w:val="0"/>
        <w:widowControl/>
        <w:spacing w:line="366" w:lineRule="exact" w:before="162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my_string = “ Hello World”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#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Пример строки </w:t>
      </w:r>
    </w:p>
    <w:p>
      <w:pPr>
        <w:autoSpaceDN w:val="0"/>
        <w:autoSpaceDE w:val="0"/>
        <w:widowControl/>
        <w:spacing w:line="366" w:lineRule="exact" w:before="68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my_number = 12 3 2 13 12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# Пример целых чисел </w:t>
      </w:r>
    </w:p>
    <w:p>
      <w:pPr>
        <w:autoSpaceDN w:val="0"/>
        <w:autoSpaceDE w:val="0"/>
        <w:widowControl/>
        <w:spacing w:line="368" w:lineRule="exact" w:before="70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my_float = 3.1415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# Пример числа с плавающей точкой </w:t>
      </w:r>
    </w:p>
    <w:p>
      <w:pPr>
        <w:autoSpaceDN w:val="0"/>
        <w:autoSpaceDE w:val="0"/>
        <w:widowControl/>
        <w:spacing w:line="278" w:lineRule="auto" w:before="12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Здесь мы присвоили данные перменным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my_string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my_number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</w:p>
    <w:p>
      <w:pPr>
        <w:autoSpaceDN w:val="0"/>
        <w:tabs>
          <w:tab w:pos="1660" w:val="left"/>
          <w:tab w:pos="3292" w:val="left"/>
          <w:tab w:pos="4786" w:val="left"/>
          <w:tab w:pos="6966" w:val="left"/>
          <w:tab w:pos="7592" w:val="left"/>
          <w:tab w:pos="8394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my_float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присваивания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=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можем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эти присвоенные значения, набрав их в интерпретаторе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Python. </w:t>
      </w:r>
    </w:p>
    <w:p>
      <w:pPr>
        <w:autoSpaceDN w:val="0"/>
        <w:tabs>
          <w:tab w:pos="1320" w:val="left"/>
          <w:tab w:pos="2438" w:val="left"/>
          <w:tab w:pos="4612" w:val="left"/>
          <w:tab w:pos="7088" w:val="left"/>
          <w:tab w:pos="8816" w:val="left"/>
        </w:tabs>
        <w:autoSpaceDE w:val="0"/>
        <w:widowControl/>
        <w:spacing w:line="278" w:lineRule="auto" w:before="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поддерживает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арифметические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выполнения математических операций, таких как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+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-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/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*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%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На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следующем рисунке мы видим некоторые примеры математических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операций, выполняемых в Python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: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79475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94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2" w:after="0"/>
        <w:ind w:left="0" w:right="259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Математические операции в Python </w:t>
      </w:r>
    </w:p>
    <w:p>
      <w:pPr>
        <w:autoSpaceDN w:val="0"/>
        <w:autoSpaceDE w:val="0"/>
        <w:widowControl/>
        <w:spacing w:line="230" w:lineRule="auto" w:before="16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также можем использовать операторы сравнения и логические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операторы: </w:t>
      </w:r>
      <w:r>
        <w:rPr>
          <w:rFonts w:ascii="Courier New" w:hAnsi="Courier New" w:eastAsia="Courier New"/>
          <w:b/>
          <w:i w:val="0"/>
          <w:color w:val="000000"/>
          <w:sz w:val="24"/>
        </w:rPr>
        <w:t>&lt;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&gt;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==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!=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&lt;=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&gt;=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а также операторы сравнения, такие как </w:t>
      </w:r>
    </w:p>
    <w:p>
      <w:pPr>
        <w:sectPr>
          <w:pgSz w:w="12240" w:h="15840"/>
          <w:pgMar w:top="682" w:right="1290" w:bottom="432" w:left="1440" w:header="720" w:footer="720" w:gutter="0"/>
          <w:cols w:space="720" w:num="1" w:equalWidth="0"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</w:p>
    <w:p>
      <w:pPr>
        <w:autoSpaceDN w:val="0"/>
        <w:autoSpaceDE w:val="0"/>
        <w:widowControl/>
        <w:spacing w:line="322" w:lineRule="exact" w:before="96" w:after="0"/>
        <w:ind w:left="102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AND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OR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NOT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Тип данных, возвращаемый ими, называется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логическим или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Булевым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значением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(см.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): </w:t>
      </w:r>
    </w:p>
    <w:p>
      <w:pPr>
        <w:autoSpaceDN w:val="0"/>
        <w:autoSpaceDE w:val="0"/>
        <w:widowControl/>
        <w:spacing w:line="240" w:lineRule="auto" w:before="2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7973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9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78" w:after="0"/>
        <w:ind w:left="0" w:right="3006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Булевы операторы в Python </w:t>
      </w:r>
    </w:p>
    <w:p>
      <w:pPr>
        <w:autoSpaceDN w:val="0"/>
        <w:autoSpaceDE w:val="0"/>
        <w:widowControl/>
        <w:spacing w:line="464" w:lineRule="exact" w:before="38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Операторы принятия решения</w:t>
      </w:r>
    </w:p>
    <w:p>
      <w:pPr>
        <w:autoSpaceDN w:val="0"/>
        <w:autoSpaceDE w:val="0"/>
        <w:widowControl/>
        <w:spacing w:line="356" w:lineRule="exact" w:before="78" w:after="0"/>
        <w:ind w:left="102" w:right="17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Операторы принятия решений определяют направление потока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выполнения программы. В Python операторы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if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else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elif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используются для принятия решений. В Python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отступы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используются </w:t>
      </w:r>
    </w:p>
    <w:p>
      <w:pPr>
        <w:autoSpaceDN w:val="0"/>
        <w:autoSpaceDE w:val="0"/>
        <w:widowControl/>
        <w:spacing w:line="346" w:lineRule="exact" w:before="0" w:after="0"/>
        <w:ind w:left="102" w:right="17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вместо скобок для обозначения блока кода, очень важно использовать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согласованные отступы в коде Python. Обычно мы используем четыре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пробела на уровень отступа в Python в соответствии с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руководством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по стилю PEP 8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582" w:lineRule="exact" w:before="31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Оператор if</w:t>
      </w:r>
    </w:p>
    <w:p>
      <w:pPr>
        <w:autoSpaceDN w:val="0"/>
        <w:autoSpaceDE w:val="0"/>
        <w:widowControl/>
        <w:spacing w:line="257" w:lineRule="auto" w:before="4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if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используется для принятия решения о том, следует ли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выполнять определенный блок кода или нет. </w:t>
      </w:r>
    </w:p>
    <w:p>
      <w:pPr>
        <w:sectPr>
          <w:pgSz w:w="12240" w:h="15840"/>
          <w:pgMar w:top="656" w:right="1290" w:bottom="1108" w:left="1440" w:header="720" w:footer="720" w:gutter="0"/>
          <w:cols w:space="720" w:num="1" w:equalWidth="0"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416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Синтаксис: </w:t>
      </w:r>
    </w:p>
    <w:p>
      <w:pPr>
        <w:autoSpaceDN w:val="0"/>
        <w:autoSpaceDE w:val="0"/>
        <w:widowControl/>
        <w:spacing w:line="240" w:lineRule="auto" w:before="40" w:after="0"/>
        <w:ind w:left="19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if (condition): </w:t>
      </w:r>
    </w:p>
    <w:p>
      <w:pPr>
        <w:autoSpaceDN w:val="0"/>
        <w:autoSpaceDE w:val="0"/>
        <w:widowControl/>
        <w:spacing w:line="240" w:lineRule="auto" w:before="154" w:after="0"/>
        <w:ind w:left="374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# Statements to execute if true </w:t>
      </w:r>
    </w:p>
    <w:p>
      <w:pPr>
        <w:autoSpaceDN w:val="0"/>
        <w:autoSpaceDE w:val="0"/>
        <w:widowControl/>
        <w:spacing w:line="352" w:lineRule="exact" w:before="88" w:after="0"/>
        <w:ind w:left="102" w:right="16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2.4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видим использование оператора if для проверки того,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бол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 xml:space="preserve">ьше ли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переменная числа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100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нет. В случае, когда значение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переменной равно </w:t>
      </w:r>
      <w:r>
        <w:rPr>
          <w:rFonts w:ascii="Courier New" w:hAnsi="Courier New" w:eastAsia="Courier New"/>
          <w:b/>
          <w:i w:val="0"/>
          <w:color w:val="000000"/>
          <w:sz w:val="24"/>
        </w:rPr>
        <w:t>1000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выполняется оператор вывода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print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выводит на экране сообщение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1000 is greater than 100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7998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99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36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Оператор If</w:t>
      </w:r>
    </w:p>
    <w:p>
      <w:pPr>
        <w:sectPr>
          <w:pgSz w:w="12240" w:h="15840"/>
          <w:pgMar w:top="664" w:right="1290" w:bottom="1440" w:left="1440" w:header="720" w:footer="720" w:gutter="0"/>
          <w:cols w:space="720" w:num="1" w:equalWidth="0"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372" w:lineRule="exact" w:before="208" w:after="0"/>
        <w:ind w:left="102" w:right="7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 xml:space="preserve">if-else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else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позволяет выполнять код, когда условие оператора if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ложно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416" w:lineRule="exact" w:before="22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Синтаксис: </w:t>
      </w:r>
    </w:p>
    <w:p>
      <w:pPr>
        <w:autoSpaceDN w:val="0"/>
        <w:autoSpaceDE w:val="0"/>
        <w:widowControl/>
        <w:spacing w:line="286" w:lineRule="exact" w:before="52" w:after="0"/>
        <w:ind w:left="19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if (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условие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): </w:t>
      </w:r>
    </w:p>
    <w:p>
      <w:pPr>
        <w:autoSpaceDN w:val="0"/>
        <w:autoSpaceDE w:val="0"/>
        <w:widowControl/>
        <w:spacing w:line="286" w:lineRule="exact" w:before="166" w:after="0"/>
        <w:ind w:left="374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 #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Выполняет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этот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блок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если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условие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истинно</w:t>
      </w:r>
    </w:p>
    <w:p>
      <w:pPr>
        <w:autoSpaceDN w:val="0"/>
        <w:autoSpaceDE w:val="0"/>
        <w:widowControl/>
        <w:spacing w:line="240" w:lineRule="auto" w:before="92" w:after="0"/>
        <w:ind w:left="19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else: </w:t>
      </w:r>
    </w:p>
    <w:p>
      <w:pPr>
        <w:autoSpaceDN w:val="0"/>
        <w:autoSpaceDE w:val="0"/>
        <w:widowControl/>
        <w:spacing w:line="286" w:lineRule="exact" w:before="66" w:after="0"/>
        <w:ind w:left="374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#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Выполняет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этот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блок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если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условие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ложно</w:t>
      </w:r>
    </w:p>
    <w:p>
      <w:pPr>
        <w:autoSpaceDN w:val="0"/>
        <w:autoSpaceDE w:val="0"/>
        <w:widowControl/>
        <w:spacing w:line="350" w:lineRule="exact" w:before="9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2.5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значение переменной равно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10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поэтому оператор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print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оператор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else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выводят на экран сообщение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10 is less than 100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:</w:t>
      </w:r>
    </w:p>
    <w:p>
      <w:pPr>
        <w:autoSpaceDN w:val="0"/>
        <w:autoSpaceDE w:val="0"/>
        <w:widowControl/>
        <w:spacing w:line="240" w:lineRule="auto" w:before="106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8023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02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3602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Программа If - else </w:t>
      </w:r>
    </w:p>
    <w:p>
      <w:pPr>
        <w:autoSpaceDN w:val="0"/>
        <w:autoSpaceDE w:val="0"/>
        <w:widowControl/>
        <w:spacing w:line="582" w:lineRule="exact" w:before="32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if-elif-else</w:t>
      </w:r>
    </w:p>
    <w:p>
      <w:pPr>
        <w:sectPr>
          <w:pgSz w:w="12240" w:h="15840"/>
          <w:pgMar w:top="696" w:right="1090" w:bottom="1336" w:left="1440" w:header="720" w:footer="720" w:gutter="0"/>
          <w:cols w:space="720" w:num="1" w:equalWidth="0"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tabs>
          <w:tab w:pos="3068" w:val="left"/>
        </w:tabs>
        <w:autoSpaceDE w:val="0"/>
        <w:widowControl/>
        <w:spacing w:line="346" w:lineRule="exact" w:before="54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Здесь программист может выбрать один из нескольких вариантов.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Операторы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if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выполняются сверху вниз. Как только одно из условий,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управляющих </w:t>
      </w:r>
      <w:r>
        <w:rPr>
          <w:rFonts w:ascii="Courier New" w:hAnsi="Courier New" w:eastAsia="Courier New"/>
          <w:b/>
          <w:i w:val="0"/>
          <w:color w:val="000000"/>
          <w:sz w:val="24"/>
        </w:rPr>
        <w:t>if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становится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истинным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выполняется оператор,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связанный с этим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if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а остальная часть последовательности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игнорируется. Если ни одно из условий не является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истинным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то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таком случае будет выполнен последний оператор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>else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416" w:lineRule="exact" w:before="22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Синтаксис: </w:t>
      </w:r>
    </w:p>
    <w:p>
      <w:pPr>
        <w:autoSpaceDN w:val="0"/>
        <w:autoSpaceDE w:val="0"/>
        <w:widowControl/>
        <w:spacing w:line="286" w:lineRule="exact" w:before="52" w:after="0"/>
        <w:ind w:left="19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if (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условие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): </w:t>
      </w:r>
    </w:p>
    <w:p>
      <w:pPr>
        <w:autoSpaceDN w:val="0"/>
        <w:autoSpaceDE w:val="0"/>
        <w:widowControl/>
        <w:spacing w:line="266" w:lineRule="exact" w:before="82" w:after="0"/>
        <w:ind w:left="37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оператор</w:t>
      </w:r>
    </w:p>
    <w:p>
      <w:pPr>
        <w:autoSpaceDN w:val="0"/>
        <w:autoSpaceDE w:val="0"/>
        <w:widowControl/>
        <w:spacing w:line="286" w:lineRule="exact" w:before="88" w:after="0"/>
        <w:ind w:left="19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elif (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условие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): </w:t>
      </w:r>
    </w:p>
    <w:p>
      <w:pPr>
        <w:autoSpaceDN w:val="0"/>
        <w:autoSpaceDE w:val="0"/>
        <w:widowControl/>
        <w:spacing w:line="266" w:lineRule="exact" w:before="80" w:after="0"/>
        <w:ind w:left="37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оператор</w:t>
      </w:r>
    </w:p>
    <w:p>
      <w:pPr>
        <w:autoSpaceDN w:val="0"/>
        <w:autoSpaceDE w:val="0"/>
        <w:widowControl/>
        <w:spacing w:line="240" w:lineRule="auto" w:before="94" w:after="0"/>
        <w:ind w:left="19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54" w:after="0"/>
        <w:ind w:left="19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72" w:after="0"/>
        <w:ind w:left="19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else: </w:t>
      </w:r>
    </w:p>
    <w:p>
      <w:pPr>
        <w:autoSpaceDN w:val="0"/>
        <w:autoSpaceDE w:val="0"/>
        <w:widowControl/>
        <w:spacing w:line="264" w:lineRule="exact" w:before="84" w:after="0"/>
        <w:ind w:left="37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оператор</w:t>
      </w:r>
    </w:p>
    <w:p>
      <w:pPr>
        <w:autoSpaceDN w:val="0"/>
        <w:tabs>
          <w:tab w:pos="7902" w:val="left"/>
        </w:tabs>
        <w:autoSpaceDE w:val="0"/>
        <w:widowControl/>
        <w:spacing w:line="350" w:lineRule="exact" w:before="43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2.6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значение переменной равно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10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поэтому выполняются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опер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 xml:space="preserve">аторы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print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elif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выводя на экран сообщение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10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is greater </w:t>
      </w:r>
      <w:r>
        <w:rPr>
          <w:rFonts w:ascii="Courier New" w:hAnsi="Courier New" w:eastAsia="Courier New"/>
          <w:b/>
          <w:i w:val="0"/>
          <w:color w:val="000000"/>
          <w:sz w:val="24"/>
        </w:rPr>
        <w:t>than 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2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89600" cy="332867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328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3264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Программа If - elif - else </w:t>
      </w:r>
    </w:p>
    <w:p>
      <w:pPr>
        <w:sectPr>
          <w:pgSz w:w="12240" w:h="15840"/>
          <w:pgMar w:top="704" w:right="1174" w:bottom="768" w:left="1440" w:header="720" w:footer="720" w:gutter="0"/>
          <w:cols w:space="720" w:num="1" w:equalWidth="0"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464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Циклы/повторение</w:t>
      </w:r>
    </w:p>
    <w:p>
      <w:pPr>
        <w:autoSpaceDN w:val="0"/>
        <w:autoSpaceDE w:val="0"/>
        <w:widowControl/>
        <w:spacing w:line="418" w:lineRule="exact" w:before="5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Python есть два типа циклов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for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while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582" w:lineRule="exact" w:before="29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Цикл for</w:t>
      </w:r>
    </w:p>
    <w:p>
      <w:pPr>
        <w:autoSpaceDN w:val="0"/>
        <w:tabs>
          <w:tab w:pos="6450" w:val="left"/>
        </w:tabs>
        <w:autoSpaceDE w:val="0"/>
        <w:widowControl/>
        <w:spacing w:line="254" w:lineRule="auto" w:before="4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Циклы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for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перебирают заданную последовательность. Мы можем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в Python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range()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выполнения фрагмента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кода заданное количество раз. Функция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range()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перебирает </w:t>
      </w:r>
    </w:p>
    <w:p>
      <w:pPr>
        <w:autoSpaceDN w:val="0"/>
        <w:autoSpaceDE w:val="0"/>
        <w:widowControl/>
        <w:spacing w:line="245" w:lineRule="auto" w:before="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последовательность чисел, начиная с 0 по умолчанию, увеличиваясь 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1 (по умолчанию) и заканчивая указанным числом. </w:t>
      </w:r>
    </w:p>
    <w:p>
      <w:pPr>
        <w:autoSpaceDN w:val="0"/>
        <w:autoSpaceDE w:val="0"/>
        <w:widowControl/>
        <w:spacing w:line="346" w:lineRule="exact" w:before="118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2.7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видим, как выполняется простой цикл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for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выв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одит на э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кран числа от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 </w:t>
      </w:r>
      <w:r>
        <w:rPr>
          <w:rFonts w:ascii="Courier New" w:hAnsi="Courier New" w:eastAsia="Courier New"/>
          <w:b/>
          <w:i w:val="0"/>
          <w:color w:val="000000"/>
          <w:sz w:val="24"/>
        </w:rPr>
        <w:t>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используя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range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7922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92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3284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Простой цикл for в Python </w:t>
      </w:r>
    </w:p>
    <w:p>
      <w:pPr>
        <w:autoSpaceDN w:val="0"/>
        <w:autoSpaceDE w:val="0"/>
        <w:widowControl/>
        <w:spacing w:line="580" w:lineRule="exact" w:before="32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Циклы while</w:t>
      </w:r>
    </w:p>
    <w:p>
      <w:pPr>
        <w:sectPr>
          <w:pgSz w:w="12240" w:h="15840"/>
          <w:pgMar w:top="730" w:right="1090" w:bottom="1250" w:left="1440" w:header="720" w:footer="720" w:gutter="0"/>
          <w:cols w:space="720" w:num="1" w:equalWidth="0"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Циклы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while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аналогичны циклам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for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они повторяются до тех пор,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 выполняется определенное логическое условие. </w:t>
      </w:r>
    </w:p>
    <w:p>
      <w:pPr>
        <w:autoSpaceDN w:val="0"/>
        <w:tabs>
          <w:tab w:pos="3596" w:val="left"/>
          <w:tab w:pos="5420" w:val="left"/>
        </w:tabs>
        <w:autoSpaceDE w:val="0"/>
        <w:widowControl/>
        <w:spacing w:line="344" w:lineRule="exact" w:before="94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2.8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видим выполнение цикла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while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начальным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знач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 xml:space="preserve">ением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переменной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i,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равным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конечным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условием,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указывающим, что цикл должен выполняться до тех пор, пока значение </w:t>
      </w:r>
    </w:p>
    <w:p>
      <w:pPr>
        <w:autoSpaceDN w:val="0"/>
        <w:autoSpaceDE w:val="0"/>
        <w:widowControl/>
        <w:spacing w:line="252" w:lineRule="auto" w:before="0" w:after="0"/>
        <w:ind w:left="102" w:right="38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 станет меньше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4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Внутри цикла мы увеличиваем переменную на 1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 каждой итерации. Этот цикл завершается, как только значение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переменной достигает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>4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7973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9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400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2.8: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Цикл While </w:t>
      </w:r>
    </w:p>
    <w:p>
      <w:pPr>
        <w:autoSpaceDN w:val="0"/>
        <w:autoSpaceDE w:val="0"/>
        <w:widowControl/>
        <w:spacing w:line="582" w:lineRule="exact" w:before="32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Оператор break</w:t>
      </w:r>
    </w:p>
    <w:p>
      <w:pPr>
        <w:autoSpaceDN w:val="0"/>
        <w:autoSpaceDE w:val="0"/>
        <w:widowControl/>
        <w:spacing w:line="252" w:lineRule="auto" w:before="6" w:after="0"/>
        <w:ind w:left="102" w:right="37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break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используется для выхода из цикла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for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цикла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while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С помощью оператора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break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можем остановить цикл до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того, как он пройдет через все итерации. </w:t>
      </w:r>
    </w:p>
    <w:p>
      <w:pPr>
        <w:autoSpaceDN w:val="0"/>
        <w:autoSpaceDE w:val="0"/>
        <w:widowControl/>
        <w:spacing w:line="346" w:lineRule="exact" w:before="94" w:after="0"/>
        <w:ind w:left="102" w:right="38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2.9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оператор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break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используется для выхода из цикла, когда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зна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чение п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еременной равно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2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Этот цикл завершается после печати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значений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1,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происходит выход из цикла, как только значение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достигает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2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48" w:right="1090" w:bottom="686" w:left="1440" w:header="720" w:footer="720" w:gutter="0"/>
          <w:cols w:space="720" w:num="1" w:equalWidth="0"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81254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1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375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2.9: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Оператор Break </w:t>
      </w:r>
    </w:p>
    <w:p>
      <w:pPr>
        <w:autoSpaceDN w:val="0"/>
        <w:autoSpaceDE w:val="0"/>
        <w:widowControl/>
        <w:spacing w:line="582" w:lineRule="exact" w:before="32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Оператор continue</w:t>
      </w:r>
    </w:p>
    <w:p>
      <w:pPr>
        <w:autoSpaceDN w:val="0"/>
        <w:autoSpaceDE w:val="0"/>
        <w:widowControl/>
        <w:spacing w:line="257" w:lineRule="auto" w:before="4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помощью оператора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continue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пропускаем текущую итерацию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цикла и продолжаем следующую итерацию цикла. </w:t>
      </w:r>
    </w:p>
    <w:p>
      <w:pPr>
        <w:autoSpaceDN w:val="0"/>
        <w:autoSpaceDE w:val="0"/>
        <w:widowControl/>
        <w:spacing w:line="346" w:lineRule="exact" w:before="98" w:after="0"/>
        <w:ind w:left="102" w:right="3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2.10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оператор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continue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используется для пропуска печати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пер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 xml:space="preserve">еменной,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когда значение переменной равно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2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Таким образом,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печатаются значения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а когда значение переменной равно </w:t>
      </w:r>
      <w:r>
        <w:rPr>
          <w:rFonts w:ascii="Courier New" w:hAnsi="Courier New" w:eastAsia="Courier New"/>
          <w:b/>
          <w:i w:val="0"/>
          <w:color w:val="000000"/>
          <w:sz w:val="24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print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пропускается с помощью оператора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continue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78841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88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360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2.10: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Оператор Continue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580" w:lineRule="exact" w:before="0" w:after="0"/>
        <w:ind w:left="102" w:right="0" w:firstLine="0"/>
        <w:jc w:val="left"/>
      </w:pPr>
      <w:r>
        <w:rPr>
          <w:u w:val="single" w:color="000000"/>
          <w:rFonts w:ascii="Times New Roman,Bold" w:hAnsi="Times New Roman,Bold" w:eastAsia="Times New Roman,Bold"/>
          <w:b/>
          <w:i w:val="0"/>
          <w:color w:val="0000FF"/>
          <w:sz w:val="42"/>
        </w:rPr>
        <w:t>Сруктура данных</w:t>
      </w:r>
      <w:r>
        <w:rPr>
          <w:rFonts w:ascii="Times New Roman,Bold" w:hAnsi="Times New Roman,Bold" w:eastAsia="Times New Roman,Bold"/>
          <w:b/>
          <w:i w:val="0"/>
          <w:color w:val="0000FF"/>
          <w:sz w:val="42"/>
        </w:rPr>
        <w:t xml:space="preserve"> </w:t>
      </w:r>
    </w:p>
    <w:p>
      <w:pPr>
        <w:autoSpaceDN w:val="0"/>
        <w:autoSpaceDE w:val="0"/>
        <w:widowControl/>
        <w:spacing w:line="358" w:lineRule="exact" w:before="20" w:after="0"/>
        <w:ind w:left="102" w:right="21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Данные играют очень важную роль в текущей рабочей среде.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Структуры данных в Python позволяют вам хранить данные, извлекать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их и легко выполнять над ними операции.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Списки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,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 кортежи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,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 словари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и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 наборы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это четыре основных типа структур данных в Python. </w:t>
      </w:r>
    </w:p>
    <w:p>
      <w:pPr>
        <w:autoSpaceDN w:val="0"/>
        <w:autoSpaceDE w:val="0"/>
        <w:widowControl/>
        <w:spacing w:line="466" w:lineRule="exact" w:before="35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Списки</w:t>
      </w:r>
    </w:p>
    <w:p>
      <w:pPr>
        <w:autoSpaceDN w:val="0"/>
        <w:autoSpaceDE w:val="0"/>
        <w:widowControl/>
        <w:spacing w:line="348" w:lineRule="exact" w:before="82" w:after="0"/>
        <w:ind w:left="102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Списки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содержат упорядоченную последовательность элементов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Python. К каждому элементу можно получить доступ благодаря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индексу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В Python индексы начинаются с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вместо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поэтому первый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элемент списка нумеруется как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а последний элемент для списка с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элементами пронумерован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n - 1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Существует также отрицательное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индексирование, которое начинается с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-1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что позволяет вам получить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доступ к элементам от последнего к первому. </w:t>
      </w:r>
    </w:p>
    <w:p>
      <w:pPr>
        <w:autoSpaceDN w:val="0"/>
        <w:autoSpaceDE w:val="0"/>
        <w:widowControl/>
        <w:spacing w:line="326" w:lineRule="exact" w:before="13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Списки создаются путем помещения в скобки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[ ]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значений, разделенных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запятыми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sectPr>
          <w:pgSz w:w="12240" w:h="15840"/>
          <w:pgMar w:top="696" w:right="1244" w:bottom="1440" w:left="1440" w:header="720" w:footer="720" w:gutter="0"/>
          <w:cols w:space="720" w:num="1" w:equalWidth="0"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следующем рисунке мы видим несколько примеров создания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изменения списка в Python: </w:t>
      </w:r>
    </w:p>
    <w:p>
      <w:pPr>
        <w:autoSpaceDN w:val="0"/>
        <w:autoSpaceDE w:val="0"/>
        <w:widowControl/>
        <w:spacing w:line="240" w:lineRule="auto" w:before="108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80237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02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371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Списки в Python </w:t>
      </w:r>
    </w:p>
    <w:p>
      <w:pPr>
        <w:autoSpaceDN w:val="0"/>
        <w:autoSpaceDE w:val="0"/>
        <w:widowControl/>
        <w:spacing w:line="288" w:lineRule="auto" w:before="12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Цикл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 xml:space="preserve">for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можно использовать для доступа к элементам списка по одному.</w:t>
      </w:r>
    </w:p>
    <w:p>
      <w:pPr>
        <w:sectPr>
          <w:pgSz w:w="12240" w:h="15840"/>
          <w:pgMar w:top="722" w:right="1090" w:bottom="1440" w:left="1440" w:header="720" w:footer="720" w:gutter="0"/>
          <w:cols w:space="720" w:num="1" w:equalWidth="0"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340" w:lineRule="exact" w:before="60" w:after="0"/>
        <w:ind w:left="102" w:right="36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2.12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цикл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for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используется для перебора каждого элемента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списка и последующей печати элементов этого списка с помощью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print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81889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1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335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Цикл For со списками </w:t>
      </w:r>
    </w:p>
    <w:p>
      <w:pPr>
        <w:autoSpaceDN w:val="0"/>
        <w:autoSpaceDE w:val="0"/>
        <w:widowControl/>
        <w:spacing w:line="464" w:lineRule="exact" w:before="38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Кортежи</w:t>
      </w:r>
    </w:p>
    <w:p>
      <w:pPr>
        <w:sectPr>
          <w:pgSz w:w="12240" w:h="15840"/>
          <w:pgMar w:top="700" w:right="1090" w:bottom="1440" w:left="1440" w:header="720" w:footer="720" w:gutter="0"/>
          <w:cols w:space="720" w:num="1" w:equalWidth="0"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8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Кортеж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похож на список и представляет собой упорядоченную </w:t>
      </w:r>
    </w:p>
    <w:p>
      <w:pPr>
        <w:autoSpaceDN w:val="0"/>
        <w:autoSpaceDE w:val="0"/>
        <w:widowControl/>
        <w:spacing w:line="40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последовательность элементов. Однако кортежи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неизменяемы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(их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нельзя изменить после создания). </w:t>
      </w:r>
    </w:p>
    <w:p>
      <w:pPr>
        <w:autoSpaceDN w:val="0"/>
        <w:tabs>
          <w:tab w:pos="1564" w:val="left"/>
          <w:tab w:pos="3204" w:val="left"/>
          <w:tab w:pos="4298" w:val="left"/>
          <w:tab w:pos="6082" w:val="left"/>
          <w:tab w:pos="7662" w:val="left"/>
        </w:tabs>
        <w:autoSpaceDE w:val="0"/>
        <w:widowControl/>
        <w:spacing w:line="332" w:lineRule="exact" w:before="7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Кортежи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создаются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путем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помещения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значений,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разделенных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запятыми, в круглые скобки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( ). В кортеже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нет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метода добавления,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поскольку его нельзя изменить после создания. </w:t>
      </w:r>
    </w:p>
    <w:p>
      <w:pPr>
        <w:sectPr>
          <w:pgSz w:w="12240" w:h="15840"/>
          <w:pgMar w:top="770" w:right="1368" w:bottom="1440" w:left="1440" w:header="720" w:footer="720" w:gutter="0"/>
          <w:cols w:space="720" w:num="1" w:equalWidth="0"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320" w:lineRule="exact" w:before="10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следующем рисунке создается кортеж, и цикл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for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используется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перебора каждого элемента этого кортежа, а затем для их печати: </w:t>
      </w:r>
    </w:p>
    <w:p>
      <w:pPr>
        <w:autoSpaceDN w:val="0"/>
        <w:autoSpaceDE w:val="0"/>
        <w:widowControl/>
        <w:spacing w:line="240" w:lineRule="auto" w:before="106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7820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82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3626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Кортеж в Python </w:t>
      </w:r>
    </w:p>
    <w:p>
      <w:pPr>
        <w:autoSpaceDN w:val="0"/>
        <w:autoSpaceDE w:val="0"/>
        <w:widowControl/>
        <w:spacing w:line="466" w:lineRule="exact" w:before="38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Словари</w:t>
      </w:r>
    </w:p>
    <w:p>
      <w:pPr>
        <w:sectPr>
          <w:pgSz w:w="12240" w:h="15840"/>
          <w:pgMar w:top="696" w:right="1090" w:bottom="1440" w:left="1440" w:header="720" w:footer="720" w:gutter="0"/>
          <w:cols w:space="720" w:num="1" w:equalWidth="0"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6"/>
        <w:ind w:left="0" w:right="0"/>
      </w:pPr>
    </w:p>
    <w:p>
      <w:pPr>
        <w:autoSpaceDN w:val="0"/>
        <w:autoSpaceDE w:val="0"/>
        <w:widowControl/>
        <w:spacing w:line="344" w:lineRule="exact" w:before="5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Словарь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это структура данных, в которой хранятся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пары ключ-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значение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Простым аналогом словаря может быть телефонный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справочник, где номера телефонов являются ключами, а имена —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значениями. Вы можете получить доступ к имени по номеру телефона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словаря. </w:t>
      </w:r>
    </w:p>
    <w:p>
      <w:pPr>
        <w:autoSpaceDN w:val="0"/>
        <w:autoSpaceDE w:val="0"/>
        <w:widowControl/>
        <w:spacing w:line="252" w:lineRule="auto" w:before="4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Словари создаются путем помещения разделенных запятыми пар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key: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value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фигурные скобки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{ }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Словари работают аналогично спискам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(но вы индексируете их с помощью ключей). </w:t>
      </w:r>
    </w:p>
    <w:p>
      <w:pPr>
        <w:sectPr>
          <w:pgSz w:w="12240" w:h="15840"/>
          <w:pgMar w:top="744" w:right="1366" w:bottom="1440" w:left="1440" w:header="720" w:footer="720" w:gutter="0"/>
          <w:cols w:space="720" w:num="1" w:equalWidth="0"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1047750</wp:posOffset>
            </wp:positionH>
            <wp:positionV relativeFrom="page">
              <wp:posOffset>1428750</wp:posOffset>
            </wp:positionV>
            <wp:extent cx="6019800" cy="3814389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143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1663700</wp:posOffset>
            </wp:positionV>
            <wp:extent cx="152400" cy="1524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1676400</wp:posOffset>
            </wp:positionV>
            <wp:extent cx="88900" cy="1270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1676400</wp:posOffset>
            </wp:positionV>
            <wp:extent cx="152400" cy="1397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1663700</wp:posOffset>
            </wp:positionV>
            <wp:extent cx="152400" cy="1524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1663700</wp:posOffset>
            </wp:positionV>
            <wp:extent cx="139700" cy="1524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1663700</wp:posOffset>
            </wp:positionV>
            <wp:extent cx="152400" cy="1524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1663700</wp:posOffset>
            </wp:positionV>
            <wp:extent cx="152400" cy="1524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1663700</wp:posOffset>
            </wp:positionV>
            <wp:extent cx="190500" cy="1524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1689100</wp:posOffset>
            </wp:positionV>
            <wp:extent cx="177800" cy="1143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1663700</wp:posOffset>
            </wp:positionV>
            <wp:extent cx="165100" cy="165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1689100</wp:posOffset>
            </wp:positionV>
            <wp:extent cx="114300" cy="1143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1663700</wp:posOffset>
            </wp:positionV>
            <wp:extent cx="165100" cy="1524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1663700</wp:posOffset>
            </wp:positionV>
            <wp:extent cx="152400" cy="1524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1676400</wp:posOffset>
            </wp:positionV>
            <wp:extent cx="139700" cy="1397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следующем рисунке мы видим несколько примеров создания,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доступа и изменения словаря в Python: </w:t>
      </w:r>
    </w:p>
    <w:p>
      <w:pPr>
        <w:autoSpaceDN w:val="0"/>
        <w:autoSpaceDE w:val="0"/>
        <w:widowControl/>
        <w:spacing w:line="286" w:lineRule="exact" w:before="6344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Словари в Python </w:t>
      </w:r>
    </w:p>
    <w:p>
      <w:pPr>
        <w:autoSpaceDN w:val="0"/>
        <w:autoSpaceDE w:val="0"/>
        <w:widowControl/>
        <w:spacing w:line="257" w:lineRule="auto" w:before="13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Цикл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for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можно использовать для доступа к элементам словаря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следующих методов: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44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items()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Цикл по парам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key: value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словаре.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4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values()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Перебор значений в словаре.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4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keys()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Перебор ключей в словаре. </w:t>
      </w:r>
    </w:p>
    <w:p>
      <w:pPr>
        <w:sectPr>
          <w:pgSz w:w="12240" w:h="15840"/>
          <w:pgMar w:top="722" w:right="1374" w:bottom="1440" w:left="1440" w:header="720" w:footer="720" w:gutter="0"/>
          <w:cols w:space="720" w:num="1" w:equalWidth="0"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346" w:lineRule="exact" w:before="54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2.15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видим пример перебора словаря с использованием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клю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чей слова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ря, значений или того и другого: </w:t>
      </w:r>
    </w:p>
    <w:p>
      <w:pPr>
        <w:autoSpaceDN w:val="0"/>
        <w:autoSpaceDE w:val="0"/>
        <w:widowControl/>
        <w:spacing w:line="240" w:lineRule="auto" w:before="108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8303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30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2" w:after="0"/>
        <w:ind w:left="0" w:right="353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Для циклов со словарем </w:t>
      </w:r>
    </w:p>
    <w:p>
      <w:pPr>
        <w:autoSpaceDN w:val="0"/>
        <w:autoSpaceDE w:val="0"/>
        <w:widowControl/>
        <w:spacing w:line="466" w:lineRule="exact" w:before="38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Наборы</w:t>
      </w:r>
    </w:p>
    <w:p>
      <w:pPr>
        <w:sectPr>
          <w:pgSz w:w="12240" w:h="15840"/>
          <w:pgMar w:top="698" w:right="1090" w:bottom="1440" w:left="1440" w:header="720" w:footer="720" w:gutter="0"/>
          <w:cols w:space="720" w:num="1" w:equalWidth="0"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6"/>
        <w:ind w:left="0" w:right="0"/>
      </w:pP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Наборы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это наборы неупорядоченных элементов, которые </w:t>
      </w:r>
    </w:p>
    <w:p>
      <w:pPr>
        <w:autoSpaceDN w:val="0"/>
        <w:tabs>
          <w:tab w:pos="1954" w:val="left"/>
          <w:tab w:pos="2870" w:val="left"/>
          <w:tab w:pos="4438" w:val="left"/>
          <w:tab w:pos="5684" w:val="left"/>
          <w:tab w:pos="7592" w:val="left"/>
          <w:tab w:pos="9200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уникальны.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Они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содержат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только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уникальные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значения,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повторяющиеся значения автоматически удаляются из набора. </w:t>
      </w:r>
    </w:p>
    <w:p>
      <w:pPr>
        <w:autoSpaceDN w:val="0"/>
        <w:autoSpaceDE w:val="0"/>
        <w:widowControl/>
        <w:spacing w:line="230" w:lineRule="auto" w:before="8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Наборы создаются путем помещения значений, разделенных запятыми,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фигурные скобки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{ }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sectPr>
          <w:pgSz w:w="12240" w:h="15840"/>
          <w:pgMar w:top="744" w:right="1372" w:bottom="1440" w:left="1440" w:header="720" w:footer="720" w:gutter="0"/>
          <w:cols w:space="720" w:num="1" w:equalWidth="0"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следующем рисунке мы видим пример создания и перебора набора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Python. Обратите внимание, что повторяющиеся элементы опущены в </w:t>
      </w:r>
    </w:p>
    <w:p>
      <w:pPr>
        <w:autoSpaceDN w:val="0"/>
        <w:autoSpaceDE w:val="0"/>
        <w:widowControl/>
        <w:spacing w:line="245" w:lineRule="auto" w:before="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наборе, и уникальный набор списка элементов печатается, когда мы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прокручиваем этот набор: </w:t>
      </w:r>
    </w:p>
    <w:p>
      <w:pPr>
        <w:autoSpaceDN w:val="0"/>
        <w:autoSpaceDE w:val="0"/>
        <w:widowControl/>
        <w:spacing w:line="240" w:lineRule="auto" w:before="11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81381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13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363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Наборы в Python </w:t>
      </w:r>
    </w:p>
    <w:p>
      <w:pPr>
        <w:autoSpaceDN w:val="0"/>
        <w:autoSpaceDE w:val="0"/>
        <w:widowControl/>
        <w:spacing w:line="466" w:lineRule="exact" w:before="38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Функции</w:t>
      </w:r>
    </w:p>
    <w:p>
      <w:pPr>
        <w:sectPr>
          <w:pgSz w:w="12240" w:h="15840"/>
          <w:pgMar w:top="724" w:right="1090" w:bottom="1440" w:left="1440" w:header="720" w:footer="720" w:gutter="0"/>
          <w:cols w:space="720" w:num="1" w:equalWidth="0"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6"/>
        <w:ind w:left="0" w:right="0"/>
      </w:pP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Функции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используются для разделения кода на блоки, что позволяет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повторно использовать код с течением времени. Это делает программу </w:t>
      </w:r>
    </w:p>
    <w:p>
      <w:pPr>
        <w:autoSpaceDN w:val="0"/>
        <w:autoSpaceDE w:val="0"/>
        <w:widowControl/>
        <w:spacing w:line="245" w:lineRule="auto" w:before="14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более понятной и позволяет вам использовать код в разных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программах. </w:t>
      </w:r>
    </w:p>
    <w:p>
      <w:pPr>
        <w:autoSpaceDN w:val="0"/>
        <w:autoSpaceDE w:val="0"/>
        <w:widowControl/>
        <w:spacing w:line="252" w:lineRule="auto" w:before="42" w:after="0"/>
        <w:ind w:left="102" w:right="37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в Python определяются с помощью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def keyword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за которым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следует имя функции. Функции вызываются по их имени с передачей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соответствующих аргументов в определении функции. </w:t>
      </w:r>
    </w:p>
    <w:p>
      <w:pPr>
        <w:autoSpaceDN w:val="0"/>
        <w:autoSpaceDE w:val="0"/>
        <w:widowControl/>
        <w:spacing w:line="400" w:lineRule="exact" w:before="21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Пример синтаксиса выглядит следующим образом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66" w:after="0"/>
        <w:ind w:left="19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def func_name(arguments): </w:t>
      </w:r>
    </w:p>
    <w:p>
      <w:pPr>
        <w:autoSpaceDN w:val="0"/>
        <w:autoSpaceDE w:val="0"/>
        <w:widowControl/>
        <w:spacing w:line="240" w:lineRule="auto" w:before="76" w:after="0"/>
        <w:ind w:left="374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func_operation </w:t>
      </w:r>
    </w:p>
    <w:p>
      <w:pPr>
        <w:autoSpaceDN w:val="0"/>
        <w:autoSpaceDE w:val="0"/>
        <w:widowControl/>
        <w:spacing w:line="245" w:lineRule="auto" w:before="86" w:after="0"/>
        <w:ind w:left="102" w:right="3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следующем рисунке мы видим пример создания простой функции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сложения двух чисел в Python. Функция вызывается внутри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print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двумя числами, которые мы хотим добавить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качестве аргумента внутри функции: </w:t>
      </w:r>
    </w:p>
    <w:p>
      <w:pPr>
        <w:autoSpaceDN w:val="0"/>
        <w:autoSpaceDE w:val="0"/>
        <w:widowControl/>
        <w:spacing w:line="240" w:lineRule="auto" w:before="108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79095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90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228" w:after="0"/>
        <w:ind w:left="2422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Простая функция сложения в Python </w:t>
      </w:r>
    </w:p>
    <w:p>
      <w:pPr>
        <w:sectPr>
          <w:pgSz w:w="12240" w:h="15840"/>
          <w:pgMar w:top="744" w:right="1090" w:bottom="1212" w:left="1440" w:header="720" w:footer="720" w:gutter="0"/>
          <w:cols w:space="720" w:num="1" w:equalWidth="0"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580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Библиотеки</w:t>
      </w:r>
      <w:r>
        <w:rPr>
          <w:rFonts w:ascii="Times New Roman,Bold" w:hAnsi="Times New Roman,Bold" w:eastAsia="Times New Roman,Bold"/>
          <w:b/>
          <w:i w:val="0"/>
          <w:color w:val="0000EC"/>
          <w:sz w:val="42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модули или пакеты</w:t>
      </w:r>
    </w:p>
    <w:p>
      <w:pPr>
        <w:autoSpaceDN w:val="0"/>
        <w:autoSpaceDE w:val="0"/>
        <w:widowControl/>
        <w:spacing w:line="259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Библиотека или модуль Python — это файл, содержащий многократно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используемые определения и операторы. Библиотеки Python — </w:t>
      </w:r>
    </w:p>
    <w:p>
      <w:pPr>
        <w:autoSpaceDN w:val="0"/>
        <w:autoSpaceDE w:val="0"/>
        <w:widowControl/>
        <w:spacing w:line="352" w:lineRule="exact" w:before="0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лучший способ поделиться кодом между приложениями. Существуют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тысячи библиотек Python, созданных и поддерживае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67" w:history="1">
          <w:r>
            <w:rPr>
              <w:rStyle w:val="Hyperlink"/>
            </w:rPr>
            <w:t>мых различными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сообществами и компаниями.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Python Package Index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67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67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67" w:history="1">
          <w:r>
            <w:rPr>
              <w:rStyle w:val="Hyperlink"/>
            </w:rPr>
            <w:t>s://pypi.org/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</w:t>
      </w:r>
    </w:p>
    <w:p>
      <w:pPr>
        <w:autoSpaceDN w:val="0"/>
        <w:autoSpaceDE w:val="0"/>
        <w:widowControl/>
        <w:spacing w:line="245" w:lineRule="auto" w:before="0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содержит обширную коллекцию повторно используемых репозиториев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программного обеспечения для языка программирования Python.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этой книге мы будем часто использовать библиотеки Python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создания необходимых программ автоматизации работы. </w:t>
      </w:r>
    </w:p>
    <w:p>
      <w:pPr>
        <w:autoSpaceDN w:val="0"/>
        <w:autoSpaceDE w:val="0"/>
        <w:widowControl/>
        <w:spacing w:line="418" w:lineRule="exact" w:before="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Модули можно добавлять с помощью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Mu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(установка сторонних </w:t>
      </w:r>
    </w:p>
    <w:p>
      <w:pPr>
        <w:autoSpaceDN w:val="0"/>
        <w:tabs>
          <w:tab w:pos="1468" w:val="left"/>
          <w:tab w:pos="1972" w:val="left"/>
          <w:tab w:pos="3588" w:val="left"/>
          <w:tab w:pos="4480" w:val="left"/>
          <w:tab w:pos="5322" w:val="left"/>
          <w:tab w:pos="7364" w:val="left"/>
          <w:tab w:pos="8242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пакетов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Mu)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установщика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pip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Модули </w:t>
      </w:r>
    </w:p>
    <w:p>
      <w:pPr>
        <w:autoSpaceDN w:val="0"/>
        <w:autoSpaceDE w:val="0"/>
        <w:widowControl/>
        <w:spacing w:line="259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импортируются с использованием ключевого слова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import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за которым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следует имя модуля. </w:t>
      </w:r>
    </w:p>
    <w:p>
      <w:pPr>
        <w:autoSpaceDN w:val="0"/>
        <w:autoSpaceDE w:val="0"/>
        <w:widowControl/>
        <w:spacing w:line="259" w:lineRule="auto" w:before="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следующем рисунке мы импортируем библиотеку Python с именем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math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После импорта этой библиотеки мы можем использовать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функции, доступные в библиотеке. Определения функций и пример </w:t>
      </w:r>
    </w:p>
    <w:p>
      <w:pPr>
        <w:autoSpaceDN w:val="0"/>
        <w:autoSpaceDE w:val="0"/>
        <w:widowControl/>
        <w:spacing w:line="356" w:lineRule="exact" w:before="0" w:after="0"/>
        <w:ind w:left="102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использования функции для библиотеки можно найти в документации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библиотеки, которая в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68" w:history="1">
          <w:r>
            <w:rPr>
              <w:rStyle w:val="Hyperlink"/>
            </w:rPr>
            <w:t xml:space="preserve"> данном случае является документацие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math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 Python 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68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68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68" w:history="1">
          <w:r>
            <w:rPr>
              <w:rStyle w:val="Hyperlink"/>
            </w:rPr>
            <w:t>s://docs.python.org/3/library/math.html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): </w:t>
      </w:r>
    </w:p>
    <w:p>
      <w:pPr>
        <w:sectPr>
          <w:pgSz w:w="12240" w:h="15840"/>
          <w:pgMar w:top="696" w:right="1440" w:bottom="1440" w:left="1440" w:header="720" w:footer="720" w:gutter="0"/>
          <w:cols w:space="720" w:num="1" w:equalWidth="0"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802379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02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504" w:val="left"/>
        </w:tabs>
        <w:autoSpaceDE w:val="0"/>
        <w:widowControl/>
        <w:spacing w:line="244" w:lineRule="exact" w:before="270" w:after="0"/>
        <w:ind w:left="2172" w:right="1152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2.18: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Импорт и использование математической библиотеки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Python </w:t>
      </w:r>
    </w:p>
    <w:p>
      <w:pPr>
        <w:autoSpaceDN w:val="0"/>
        <w:autoSpaceDE w:val="0"/>
        <w:widowControl/>
        <w:spacing w:line="464" w:lineRule="exact" w:before="14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Заключение</w:t>
      </w:r>
    </w:p>
    <w:p>
      <w:pPr>
        <w:autoSpaceDN w:val="0"/>
        <w:autoSpaceDE w:val="0"/>
        <w:widowControl/>
        <w:spacing w:line="278" w:lineRule="auto" w:before="5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обсудили основы языка программирования Python с </w:t>
      </w:r>
    </w:p>
    <w:p>
      <w:pPr>
        <w:autoSpaceDN w:val="0"/>
        <w:autoSpaceDE w:val="0"/>
        <w:widowControl/>
        <w:spacing w:line="245" w:lineRule="auto" w:before="0" w:after="0"/>
        <w:ind w:left="102" w:right="3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примерами операторов принятия решений, структур данных, циклов,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функций и библиотек Python. Мы также рассмотрели синтаксис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Python, чтобы помочь вам получить базовые знания в области </w:t>
      </w:r>
    </w:p>
    <w:p>
      <w:pPr>
        <w:autoSpaceDN w:val="0"/>
        <w:autoSpaceDE w:val="0"/>
        <w:widowControl/>
        <w:spacing w:line="245" w:lineRule="auto" w:before="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программирования, необходимые для создания и редактирования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работы. </w:t>
      </w:r>
    </w:p>
    <w:p>
      <w:pPr>
        <w:autoSpaceDN w:val="0"/>
        <w:autoSpaceDE w:val="0"/>
        <w:widowControl/>
        <w:spacing w:line="281" w:lineRule="auto" w:before="3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следующей главе мы обсудим мышление в стиле автоматизации, </w:t>
      </w:r>
    </w:p>
    <w:p>
      <w:pPr>
        <w:autoSpaceDN w:val="0"/>
        <w:autoSpaceDE w:val="0"/>
        <w:widowControl/>
        <w:spacing w:line="245" w:lineRule="auto" w:before="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необходимое для определения и автоматизации ваших повседневных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задач. Мы также обсудим, как Python можно использовать в качестве </w:t>
      </w:r>
    </w:p>
    <w:p>
      <w:pPr>
        <w:autoSpaceDN w:val="0"/>
        <w:autoSpaceDE w:val="0"/>
        <w:widowControl/>
        <w:spacing w:line="245" w:lineRule="auto" w:before="0" w:after="0"/>
        <w:ind w:left="102" w:right="37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инструмента для автоматизации зданий, и обсудим некоторые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реальные сценарии, в которых Python используется для автоматизации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работы. </w:t>
      </w:r>
    </w:p>
    <w:p>
      <w:pPr>
        <w:autoSpaceDN w:val="0"/>
        <w:autoSpaceDE w:val="0"/>
        <w:widowControl/>
        <w:spacing w:line="466" w:lineRule="exact" w:before="37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Что можно почитать еще</w:t>
      </w:r>
    </w:p>
    <w:p>
      <w:pPr>
        <w:autoSpaceDN w:val="0"/>
        <w:autoSpaceDE w:val="0"/>
        <w:widowControl/>
        <w:spacing w:line="278" w:lineRule="auto" w:before="5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Интернете доступно множество онлайн-руководств и ресурсов по </w:t>
      </w:r>
    </w:p>
    <w:p>
      <w:pPr>
        <w:sectPr>
          <w:pgSz w:w="12240" w:h="15840"/>
          <w:pgMar w:top="720" w:right="1090" w:bottom="710" w:left="1440" w:header="720" w:footer="720" w:gutter="0"/>
          <w:cols w:space="720" w:num="1" w:equalWidth="0"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52" w:lineRule="auto" w:before="0" w:after="198"/>
        <w:ind w:left="102" w:right="3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Python, с которых можно начать изучение языка программирования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Python. Некоторые популярные учебные пособия приведены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следующей таблице: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4680"/>
        <w:gridCol w:w="4680"/>
      </w:tblGrid>
      <w:tr>
        <w:trPr>
          <w:trHeight w:hRule="exact" w:val="450"/>
        </w:trPr>
        <w:tc>
          <w:tcPr>
            <w:tcW w:type="dxa" w:w="4350"/>
            <w:tcBorders>
              <w:start w:sz="8.0" w:val="single" w:color="#383838"/>
              <w:top w:sz="5.600000000000136" w:val="single" w:color="#383838"/>
              <w:end w:sz="8.0" w:val="single" w:color="#929292"/>
              <w:bottom w:sz="16.799999999999955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0" w:right="892" w:firstLine="0"/>
              <w:jc w:val="righ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Наименование ресурса </w:t>
            </w:r>
          </w:p>
        </w:tc>
        <w:tc>
          <w:tcPr>
            <w:tcW w:type="dxa" w:w="4786"/>
            <w:tcBorders>
              <w:start w:sz="8.0" w:val="single" w:color="#929292"/>
              <w:top w:sz="5.600000000000136" w:val="single" w:color="#383838"/>
              <w:end w:sz="8.0" w:val="single" w:color="#383838"/>
              <w:bottom w:sz="16.799999999999955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Ссылка </w:t>
            </w:r>
          </w:p>
        </w:tc>
      </w:tr>
      <w:tr>
        <w:trPr>
          <w:trHeight w:hRule="exact" w:val="458"/>
        </w:trPr>
        <w:tc>
          <w:tcPr>
            <w:tcW w:type="dxa" w:w="4350"/>
            <w:tcBorders>
              <w:start w:sz="5.600000000000023" w:val="single" w:color="#383838"/>
              <w:top w:sz="16.799999999999955" w:val="single" w:color="#929292"/>
              <w:end w:sz="5.600000000000364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2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Официальное руководство по Python </w:t>
            </w:r>
          </w:p>
        </w:tc>
        <w:tc>
          <w:tcPr>
            <w:tcW w:type="dxa" w:w="4786"/>
            <w:tcBorders>
              <w:start w:sz="5.600000000000364" w:val="single" w:color="#929292"/>
              <w:top w:sz="16.799999999999955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48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0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70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0" w:history="1">
                <w:r>
                  <w:rPr>
                    <w:rStyle w:val="Hyperlink"/>
                  </w:rPr>
                  <w:t>s://docs.python.org/3/tutorial/index.html</w:t>
                </w:r>
              </w:hyperlink>
            </w:r>
          </w:p>
        </w:tc>
      </w:tr>
      <w:tr>
        <w:trPr>
          <w:trHeight w:hRule="exact" w:val="702"/>
        </w:trPr>
        <w:tc>
          <w:tcPr>
            <w:tcW w:type="dxa" w:w="4350"/>
            <w:tcBorders>
              <w:start w:sz="5.600000000000023" w:val="single" w:color="#383838"/>
              <w:top w:sz="5.599999999999909" w:val="single" w:color="#929292"/>
              <w:end w:sz="5.600000000000364" w:val="single" w:color="#929292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4" w:after="0"/>
              <w:ind w:left="92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Структуры данных, которые вам нужы для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изучения Python </w:t>
            </w:r>
          </w:p>
        </w:tc>
        <w:tc>
          <w:tcPr>
            <w:tcW w:type="dxa" w:w="4786"/>
            <w:tcBorders>
              <w:start w:sz="5.600000000000364" w:val="single" w:color="#929292"/>
              <w:top w:sz="5.599999999999909" w:val="single" w:color="#929292"/>
              <w:end w:sz="5.599999999999454" w:val="single" w:color="#383838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92" w:right="1296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1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71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1" w:history="1">
                <w:r>
                  <w:rPr>
                    <w:rStyle w:val="Hyperlink"/>
                  </w:rPr>
                  <w:t>s://www.edureka.co/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blog/data-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1" w:history="1">
                <w:r>
                  <w:rPr>
                    <w:rStyle w:val="Hyperlink"/>
                  </w:rPr>
                  <w:t>Ст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1" w:history="1">
                <w:r>
                  <w:rPr>
                    <w:rStyle w:val="Hyperlink"/>
                  </w:rPr>
                  <w:t>р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1" w:history="1">
                <w:r>
                  <w:rPr>
                    <w:rStyle w:val="Hyperlink"/>
                  </w:rPr>
                  <w:t>уктураs-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1" w:history="1">
                <w:r>
                  <w:rPr>
                    <w:rStyle w:val="Hyperlink"/>
                  </w:rPr>
                  <w:t>in-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1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1" w:history="1">
                <w:r>
                  <w:rPr>
                    <w:rStyle w:val="Hyperlink"/>
                  </w:rPr>
                  <w:t>ython/</w:t>
                </w:r>
              </w:hyperlink>
            </w:r>
          </w:p>
        </w:tc>
      </w:tr>
      <w:tr>
        <w:trPr>
          <w:trHeight w:hRule="exact" w:val="454"/>
        </w:trPr>
        <w:tc>
          <w:tcPr>
            <w:tcW w:type="dxa" w:w="4350"/>
            <w:tcBorders>
              <w:start w:sz="5.600000000000023" w:val="single" w:color="#383838"/>
              <w:top w:sz="5.600000000000136" w:val="single" w:color="#929292"/>
              <w:end w:sz="5.600000000000364" w:val="single" w:color="#929292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50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Реальные учебники по Python </w:t>
            </w:r>
          </w:p>
        </w:tc>
        <w:tc>
          <w:tcPr>
            <w:tcW w:type="dxa" w:w="4786"/>
            <w:tcBorders>
              <w:start w:sz="5.600000000000364" w:val="single" w:color="#929292"/>
              <w:top w:sz="5.600000000000136" w:val="single" w:color="#929292"/>
              <w:end w:sz="5.599999999999454" w:val="single" w:color="#383838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8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7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2" w:history="1">
                <w:r>
                  <w:rPr>
                    <w:rStyle w:val="Hyperlink"/>
                  </w:rPr>
                  <w:t>s://realpython.com/</w:t>
                </w:r>
              </w:hyperlink>
            </w:r>
          </w:p>
        </w:tc>
      </w:tr>
      <w:tr>
        <w:trPr>
          <w:trHeight w:hRule="exact" w:val="448"/>
        </w:trPr>
        <w:tc>
          <w:tcPr>
            <w:tcW w:type="dxa" w:w="4350"/>
            <w:tcBorders>
              <w:start w:sz="5.600000000000023" w:val="single" w:color="#383838"/>
              <w:top w:sz="5.600000000000136" w:val="single" w:color="#929292"/>
              <w:end w:sz="5.600000000000364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6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Учебник w3schools по Python </w:t>
            </w:r>
          </w:p>
        </w:tc>
        <w:tc>
          <w:tcPr>
            <w:tcW w:type="dxa" w:w="4786"/>
            <w:tcBorders>
              <w:start w:sz="5.600000000000364" w:val="single" w:color="#929292"/>
              <w:top w:sz="5.600000000000136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3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73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3" w:history="1">
                <w:r>
                  <w:rPr>
                    <w:rStyle w:val="Hyperlink"/>
                  </w:rPr>
                  <w:t>s://www.w3schools.com/python/default.asp</w:t>
                </w:r>
              </w:hyperlink>
            </w:r>
          </w:p>
        </w:tc>
      </w:tr>
      <w:tr>
        <w:trPr>
          <w:trHeight w:hRule="exact" w:val="704"/>
        </w:trPr>
        <w:tc>
          <w:tcPr>
            <w:tcW w:type="dxa" w:w="4350"/>
            <w:tcBorders>
              <w:start w:sz="5.600000000000023" w:val="single" w:color="#383838"/>
              <w:top w:sz="5.599999999999909" w:val="single" w:color="#929292"/>
              <w:end w:sz="5.600000000000364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6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Учебное пособие по Python </w:t>
            </w:r>
          </w:p>
        </w:tc>
        <w:tc>
          <w:tcPr>
            <w:tcW w:type="dxa" w:w="4786"/>
            <w:tcBorders>
              <w:start w:sz="5.600000000000364" w:val="single" w:color="#929292"/>
              <w:top w:sz="5.599999999999909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6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4" w:history="1">
                <w:r>
                  <w:rPr>
                    <w:rStyle w:val="Hyperlink"/>
                  </w:rPr>
                  <w:t>ht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t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>p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s://www.tutorialspoint.com/python/index.ht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4" w:history="1">
                <w:r>
                  <w:rPr>
                    <w:rStyle w:val="Hyperlink"/>
                  </w:rPr>
                  <w:t>m</w:t>
                </w:r>
              </w:hyperlink>
            </w:r>
          </w:p>
        </w:tc>
      </w:tr>
      <w:tr>
        <w:trPr>
          <w:trHeight w:hRule="exact" w:val="706"/>
        </w:trPr>
        <w:tc>
          <w:tcPr>
            <w:tcW w:type="dxa" w:w="4350"/>
            <w:tcBorders>
              <w:start w:sz="5.600000000000023" w:val="single" w:color="#383838"/>
              <w:top w:sz="5.600000000000364" w:val="single" w:color="#929292"/>
              <w:end w:sz="5.600000000000364" w:val="single" w:color="#929292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92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Краткое введение в программирование на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Python </w:t>
            </w:r>
          </w:p>
        </w:tc>
        <w:tc>
          <w:tcPr>
            <w:tcW w:type="dxa" w:w="4786"/>
            <w:tcBorders>
              <w:start w:sz="5.600000000000364" w:val="single" w:color="#929292"/>
              <w:top w:sz="5.600000000000364" w:val="single" w:color="#929292"/>
              <w:end w:sz="5.599999999999454" w:val="single" w:color="#383838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00" w:after="0"/>
              <w:ind w:left="92" w:right="576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5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7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5" w:history="1">
                <w:r>
                  <w:rPr>
                    <w:rStyle w:val="Hyperlink"/>
                  </w:rPr>
                  <w:t>s://datacarpentry.org/python-eco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logy-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5" w:history="1">
                <w:r>
                  <w:rPr>
                    <w:rStyle w:val="Hyperlink"/>
                  </w:rPr>
                  <w:t>les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5" w:history="1">
                <w:r>
                  <w:rPr>
                    <w:rStyle w:val="Hyperlink"/>
                  </w:rPr>
                  <w:t>so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5" w:history="1">
                <w:r>
                  <w:rPr>
                    <w:rStyle w:val="Hyperlink"/>
                  </w:rPr>
                  <w:t>n/01-short-Введение-to-P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5" w:history="1">
                <w:r>
                  <w:rPr>
                    <w:rStyle w:val="Hyperlink"/>
                  </w:rPr>
                  <w:t>y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75" w:history="1">
                <w:r>
                  <w:rPr>
                    <w:rStyle w:val="Hyperlink"/>
                  </w:rPr>
                  <w:t>thon/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86" w:lineRule="exact" w:before="146" w:after="0"/>
        <w:ind w:left="0" w:right="2324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Таблица 2.1: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Учебники для изучения Python </w:t>
      </w:r>
    </w:p>
    <w:p>
      <w:pPr>
        <w:autoSpaceDN w:val="0"/>
        <w:autoSpaceDE w:val="0"/>
        <w:widowControl/>
        <w:spacing w:line="466" w:lineRule="exact" w:before="37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Вопросы</w:t>
      </w:r>
    </w:p>
    <w:p>
      <w:pPr>
        <w:autoSpaceDN w:val="0"/>
        <w:autoSpaceDE w:val="0"/>
        <w:widowControl/>
        <w:spacing w:line="418" w:lineRule="exact" w:before="142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работает цикл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while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 Python? </w:t>
      </w:r>
    </w:p>
    <w:p>
      <w:pPr>
        <w:autoSpaceDN w:val="0"/>
        <w:autoSpaceDE w:val="0"/>
        <w:widowControl/>
        <w:spacing w:line="278" w:lineRule="auto" w:before="16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Какие существуют разные структуры данных в Python? </w:t>
      </w:r>
    </w:p>
    <w:p>
      <w:pPr>
        <w:autoSpaceDN w:val="0"/>
        <w:autoSpaceDE w:val="0"/>
        <w:widowControl/>
        <w:spacing w:line="398" w:lineRule="exact" w:before="58" w:after="0"/>
        <w:ind w:left="434" w:right="40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остановить цикл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for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 Python?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 такое пакет в Python? </w:t>
      </w:r>
    </w:p>
    <w:p>
      <w:pPr>
        <w:sectPr>
          <w:pgSz w:w="12240" w:h="15840"/>
          <w:pgMar w:top="728" w:right="1440" w:bottom="1440" w:left="1440" w:header="720" w:footer="720" w:gutter="0"/>
          <w:cols w:space="720" w:num="1" w:equalWidth="0"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760" w:lineRule="exact" w:before="0" w:after="0"/>
        <w:ind w:left="0" w:right="16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3</w:t>
      </w:r>
    </w:p>
    <w:p>
      <w:pPr>
        <w:autoSpaceDN w:val="0"/>
        <w:autoSpaceDE w:val="0"/>
        <w:widowControl/>
        <w:spacing w:line="702" w:lineRule="exact" w:before="56" w:after="0"/>
        <w:ind w:left="5850" w:right="0" w:hanging="5324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Мышление в стиле автоматизации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 xml:space="preserve"> 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— Python как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 xml:space="preserve"> </w:t>
      </w:r>
    </w:p>
    <w:p>
      <w:pPr>
        <w:autoSpaceDN w:val="0"/>
        <w:autoSpaceDE w:val="0"/>
        <w:widowControl/>
        <w:spacing w:line="762" w:lineRule="exact" w:before="62" w:after="0"/>
        <w:ind w:left="0" w:right="2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инструмент автоматизации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 xml:space="preserve"> </w:t>
      </w:r>
    </w:p>
    <w:p>
      <w:pPr>
        <w:autoSpaceDN w:val="0"/>
        <w:autoSpaceDE w:val="0"/>
        <w:widowControl/>
        <w:spacing w:line="466" w:lineRule="exact" w:before="41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Введение</w:t>
      </w:r>
    </w:p>
    <w:p>
      <w:pPr>
        <w:autoSpaceDN w:val="0"/>
        <w:autoSpaceDE w:val="0"/>
        <w:widowControl/>
        <w:spacing w:line="245" w:lineRule="auto" w:before="100" w:after="6"/>
        <w:ind w:left="102" w:right="8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обсудим образ мышления, необходимый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успешного внедрения автоматизации в вашей организации. Мы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пройдем через процесс определения приоритетов возможностей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1571"/>
        <w:gridCol w:w="1571"/>
        <w:gridCol w:w="1571"/>
        <w:gridCol w:w="1571"/>
        <w:gridCol w:w="1571"/>
        <w:gridCol w:w="1571"/>
      </w:tblGrid>
      <w:tr>
        <w:trPr>
          <w:trHeight w:hRule="exact" w:val="348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автоматизации.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Мы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также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обсудим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способы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8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совместного </w:t>
            </w:r>
          </w:p>
        </w:tc>
      </w:tr>
    </w:tbl>
    <w:p>
      <w:pPr>
        <w:autoSpaceDN w:val="0"/>
        <w:autoSpaceDE w:val="0"/>
        <w:widowControl/>
        <w:spacing w:line="245" w:lineRule="auto" w:before="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использования разработанных средств автоматизации с более широкой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организацией после их создания. </w:t>
      </w:r>
    </w:p>
    <w:p>
      <w:pPr>
        <w:autoSpaceDN w:val="0"/>
        <w:autoSpaceDE w:val="0"/>
        <w:widowControl/>
        <w:spacing w:line="464" w:lineRule="exact" w:before="39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5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следующие темы: </w:t>
      </w:r>
    </w:p>
    <w:p>
      <w:pPr>
        <w:autoSpaceDN w:val="0"/>
        <w:autoSpaceDE w:val="0"/>
        <w:widowControl/>
        <w:spacing w:line="278" w:lineRule="auto" w:before="126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Стиль мышления для автоматизации </w:t>
      </w:r>
    </w:p>
    <w:p>
      <w:pPr>
        <w:autoSpaceDN w:val="0"/>
        <w:autoSpaceDE w:val="0"/>
        <w:widowControl/>
        <w:spacing w:line="278" w:lineRule="auto" w:before="36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Общие процессы для автоматизации </w:t>
      </w:r>
    </w:p>
    <w:p>
      <w:pPr>
        <w:autoSpaceDN w:val="0"/>
        <w:autoSpaceDE w:val="0"/>
        <w:widowControl/>
        <w:spacing w:line="278" w:lineRule="auto" w:before="36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Идентификация бизнес-процессов </w:t>
      </w:r>
    </w:p>
    <w:p>
      <w:pPr>
        <w:autoSpaceDN w:val="0"/>
        <w:autoSpaceDE w:val="0"/>
        <w:widowControl/>
        <w:spacing w:line="464" w:lineRule="exact" w:before="38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Цели</w:t>
      </w:r>
    </w:p>
    <w:p>
      <w:pPr>
        <w:autoSpaceDN w:val="0"/>
        <w:autoSpaceDE w:val="0"/>
        <w:widowControl/>
        <w:spacing w:line="245" w:lineRule="auto" w:before="98" w:after="0"/>
        <w:ind w:left="102" w:right="8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Изучив эту главу, вы сможете определить возможности автоматизации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вашей организации. У вас также будет правильное мышление, чтобы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решить, когда внедрять автоматизацию, а когда искать другие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решения для оптимизации вашего рабочего процесса. </w:t>
      </w:r>
    </w:p>
    <w:p>
      <w:pPr>
        <w:autoSpaceDN w:val="0"/>
        <w:autoSpaceDE w:val="0"/>
        <w:widowControl/>
        <w:spacing w:line="354" w:lineRule="exact" w:before="53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 xml:space="preserve">Стиль мышления для автоматизации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Мышление в стиле автоматизации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включает в себя способ работы,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 котором мы ищем постоянное улучшение существующих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процессов и находим их в возможности автоматизации. Это способ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переосмыслить весь процесс выполнения задачи или всего рабочего </w:t>
      </w:r>
    </w:p>
    <w:p>
      <w:pPr>
        <w:sectPr>
          <w:pgSz w:w="12240" w:h="15840"/>
          <w:pgMar w:top="890" w:right="1376" w:bottom="308" w:left="1440" w:header="720" w:footer="720" w:gutter="0"/>
          <w:cols w:space="720" w:num="1" w:equalWidth="0"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процесса и найти возможность сделать его более эффективным. Вы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должны быть готовы к изменениям и искать инструменты и решения,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которые помогут процессу выполняться более эффективно. </w:t>
      </w:r>
    </w:p>
    <w:p>
      <w:pPr>
        <w:autoSpaceDN w:val="0"/>
        <w:autoSpaceDE w:val="0"/>
        <w:widowControl/>
        <w:spacing w:line="230" w:lineRule="auto" w:before="8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обсудим некоторые распространенные </w:t>
      </w:r>
    </w:p>
    <w:p>
      <w:pPr>
        <w:autoSpaceDN w:val="0"/>
        <w:autoSpaceDE w:val="0"/>
        <w:widowControl/>
        <w:spacing w:line="230" w:lineRule="auto" w:before="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процессы и задачи, которые можно легко автоматизировать с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Python. </w:t>
      </w:r>
    </w:p>
    <w:p>
      <w:pPr>
        <w:autoSpaceDN w:val="0"/>
        <w:autoSpaceDE w:val="0"/>
        <w:widowControl/>
        <w:spacing w:line="466" w:lineRule="exact" w:before="38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Общие процессы для автоматизации</w:t>
      </w:r>
    </w:p>
    <w:p>
      <w:pPr>
        <w:autoSpaceDN w:val="0"/>
        <w:autoSpaceDE w:val="0"/>
        <w:widowControl/>
        <w:spacing w:line="278" w:lineRule="auto" w:before="5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Лучший стартовый процесс для автоматизации — это тот, который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часто повторяется по своей природе и занимает значительное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количество времени вашей общей рабочей нагрузки. </w:t>
      </w:r>
    </w:p>
    <w:p>
      <w:pPr>
        <w:autoSpaceDN w:val="0"/>
        <w:autoSpaceDE w:val="0"/>
        <w:widowControl/>
        <w:spacing w:line="230" w:lineRule="auto" w:before="8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Наиболее распространенные возможности автоматизации относятся к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следующим трем подмножествам категорий: </w:t>
      </w:r>
    </w:p>
    <w:p>
      <w:pPr>
        <w:autoSpaceDN w:val="0"/>
        <w:autoSpaceDE w:val="0"/>
        <w:widowControl/>
        <w:spacing w:line="400" w:lineRule="exact" w:before="124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1.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Ввод данных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Процесс ввода данных включает в себя задачи, </w:t>
      </w:r>
    </w:p>
    <w:p>
      <w:pPr>
        <w:autoSpaceDN w:val="0"/>
        <w:autoSpaceDE w:val="0"/>
        <w:widowControl/>
        <w:spacing w:line="233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требующие ввода данных из одного приложения в другое. Эти </w:t>
      </w:r>
    </w:p>
    <w:p>
      <w:pPr>
        <w:autoSpaceDN w:val="0"/>
        <w:tabs>
          <w:tab w:pos="2020" w:val="left"/>
          <w:tab w:pos="4180" w:val="left"/>
          <w:tab w:pos="5742" w:val="left"/>
          <w:tab w:pos="6334" w:val="left"/>
          <w:tab w:pos="7510" w:val="left"/>
          <w:tab w:pos="8562" w:val="left"/>
        </w:tabs>
        <w:autoSpaceDE w:val="0"/>
        <w:widowControl/>
        <w:spacing w:line="230" w:lineRule="auto" w:before="1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выполняются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вручную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могут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быть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легко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автоматизированы с помощью Python. Основными кандидатами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автоматизацию ввода данных являются: </w:t>
      </w:r>
    </w:p>
    <w:p>
      <w:pPr>
        <w:autoSpaceDN w:val="0"/>
        <w:autoSpaceDE w:val="0"/>
        <w:widowControl/>
        <w:spacing w:line="400" w:lineRule="exact" w:before="110" w:after="0"/>
        <w:ind w:left="105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Заполнение форм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любая задача, требующая повторного </w:t>
      </w:r>
    </w:p>
    <w:p>
      <w:pPr>
        <w:autoSpaceDN w:val="0"/>
        <w:autoSpaceDE w:val="0"/>
        <w:widowControl/>
        <w:spacing w:line="230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заполнения форм для одного или нескольких источников </w:t>
      </w:r>
    </w:p>
    <w:p>
      <w:pPr>
        <w:autoSpaceDN w:val="0"/>
        <w:autoSpaceDE w:val="0"/>
        <w:widowControl/>
        <w:spacing w:line="278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данных. </w:t>
      </w:r>
    </w:p>
    <w:p>
      <w:pPr>
        <w:autoSpaceDN w:val="0"/>
        <w:autoSpaceDE w:val="0"/>
        <w:widowControl/>
        <w:spacing w:line="400" w:lineRule="exact" w:before="36" w:after="0"/>
        <w:ind w:left="10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Отправка похожих электронных писем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задачи, в которых </w:t>
      </w:r>
    </w:p>
    <w:p>
      <w:pPr>
        <w:autoSpaceDN w:val="0"/>
        <w:autoSpaceDE w:val="0"/>
        <w:widowControl/>
        <w:spacing w:line="230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вам нужно отправлять массовые электронные письма или </w:t>
      </w:r>
    </w:p>
    <w:p>
      <w:pPr>
        <w:autoSpaceDN w:val="0"/>
        <w:autoSpaceDE w:val="0"/>
        <w:widowControl/>
        <w:spacing w:line="278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похожие электронные письма большому количеству людей. </w:t>
      </w:r>
    </w:p>
    <w:p>
      <w:pPr>
        <w:autoSpaceDN w:val="0"/>
        <w:autoSpaceDE w:val="0"/>
        <w:widowControl/>
        <w:spacing w:line="400" w:lineRule="exact" w:before="20" w:after="0"/>
        <w:ind w:left="105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c.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Копирование данных между двумя системами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любая </w:t>
      </w:r>
    </w:p>
    <w:p>
      <w:pPr>
        <w:autoSpaceDN w:val="0"/>
        <w:tabs>
          <w:tab w:pos="2732" w:val="left"/>
          <w:tab w:pos="4670" w:val="left"/>
          <w:tab w:pos="6970" w:val="left"/>
          <w:tab w:pos="8426" w:val="left"/>
        </w:tabs>
        <w:autoSpaceDE w:val="0"/>
        <w:widowControl/>
        <w:spacing w:line="230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задача,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требующая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дублирования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между </w:t>
      </w:r>
    </w:p>
    <w:p>
      <w:pPr>
        <w:autoSpaceDN w:val="0"/>
        <w:autoSpaceDE w:val="0"/>
        <w:widowControl/>
        <w:spacing w:line="278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несколькими системами. </w:t>
      </w:r>
    </w:p>
    <w:p>
      <w:pPr>
        <w:autoSpaceDN w:val="0"/>
        <w:autoSpaceDE w:val="0"/>
        <w:widowControl/>
        <w:spacing w:line="418" w:lineRule="exact" w:before="20" w:after="0"/>
        <w:ind w:left="10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d.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Обслуживание систем ERP и CRM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Задачи, связанные с </w:t>
      </w:r>
    </w:p>
    <w:p>
      <w:pPr>
        <w:autoSpaceDN w:val="0"/>
        <w:autoSpaceDE w:val="0"/>
        <w:widowControl/>
        <w:spacing w:line="278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вводом данных в системы ERP и CRM. </w:t>
      </w:r>
    </w:p>
    <w:p>
      <w:pPr>
        <w:autoSpaceDN w:val="0"/>
        <w:autoSpaceDE w:val="0"/>
        <w:widowControl/>
        <w:spacing w:line="400" w:lineRule="exact" w:before="20" w:after="0"/>
        <w:ind w:left="105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e.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Обновление устаревших систем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задачи, связанные с </w:t>
      </w:r>
    </w:p>
    <w:p>
      <w:pPr>
        <w:autoSpaceDN w:val="0"/>
        <w:autoSpaceDE w:val="0"/>
        <w:widowControl/>
        <w:spacing w:line="230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работой с устаревшими системами и обновлением данных в </w:t>
      </w:r>
    </w:p>
    <w:p>
      <w:pPr>
        <w:autoSpaceDN w:val="0"/>
        <w:autoSpaceDE w:val="0"/>
        <w:widowControl/>
        <w:spacing w:line="278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этих системах. </w:t>
      </w:r>
    </w:p>
    <w:p>
      <w:pPr>
        <w:autoSpaceDN w:val="0"/>
        <w:autoSpaceDE w:val="0"/>
        <w:widowControl/>
        <w:spacing w:line="400" w:lineRule="exact" w:before="34" w:after="0"/>
        <w:ind w:left="108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f.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Ввод данных во внутренние системы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любая задача, </w:t>
      </w:r>
    </w:p>
    <w:p>
      <w:pPr>
        <w:autoSpaceDN w:val="0"/>
        <w:autoSpaceDE w:val="0"/>
        <w:widowControl/>
        <w:spacing w:line="278" w:lineRule="auto" w:before="0" w:after="0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связанная с работой и обслуживанием собственных систем. </w:t>
      </w:r>
    </w:p>
    <w:p>
      <w:pPr>
        <w:autoSpaceDN w:val="0"/>
        <w:autoSpaceDE w:val="0"/>
        <w:widowControl/>
        <w:spacing w:line="400" w:lineRule="exact" w:before="108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2.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Извлечение данных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Процессы извлечения данных включают в </w:t>
      </w:r>
    </w:p>
    <w:p>
      <w:pPr>
        <w:autoSpaceDN w:val="0"/>
        <w:autoSpaceDE w:val="0"/>
        <w:widowControl/>
        <w:spacing w:line="230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себя работу, при которой вам необходимо извлекать данные из </w:t>
      </w:r>
    </w:p>
    <w:p>
      <w:pPr>
        <w:sectPr>
          <w:pgSz w:w="12240" w:h="15840"/>
          <w:pgMar w:top="698" w:right="1440" w:bottom="310" w:left="1440" w:header="720" w:footer="720" w:gutter="0"/>
          <w:cols w:space="720" w:num="1" w:equalWidth="0"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050" w:val="left"/>
          <w:tab w:pos="1338" w:val="left"/>
        </w:tabs>
        <w:autoSpaceDE w:val="0"/>
        <w:widowControl/>
        <w:spacing w:line="354" w:lineRule="exact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файлов разных форматов для использования другими группами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приложениями. Эти задачи можно легко автоматизировать,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экономя много времени при выполнении повседневных рабочих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задач. Почти каждая работа включает в себя некоторые задачи по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извлечению данных из разных файлов. Основными кандидатами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автоматизацию извлечения данных являются: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Извлечение сведений о клиенте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задачи, связанные 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извлечением сведений о клиенте из электронных писем,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документов и других систем. </w:t>
      </w:r>
    </w:p>
    <w:p>
      <w:pPr>
        <w:autoSpaceDN w:val="0"/>
        <w:autoSpaceDE w:val="0"/>
        <w:widowControl/>
        <w:spacing w:line="336" w:lineRule="exact" w:before="100" w:after="0"/>
        <w:ind w:left="1338" w:right="30" w:hanging="30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Преобразование данных PDF в лист Excel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задачи,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связанные с извлечением данных из документов PDF путем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преобразования их в формат Excel. </w:t>
      </w:r>
    </w:p>
    <w:p>
      <w:pPr>
        <w:autoSpaceDN w:val="0"/>
        <w:autoSpaceDE w:val="0"/>
        <w:widowControl/>
        <w:spacing w:line="344" w:lineRule="exact" w:before="90" w:after="0"/>
        <w:ind w:left="1338" w:right="28" w:hanging="288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c.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Извлечение данных из отчетов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задачи, связанные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извлечением данных из внешних и внутренних отчетов,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таких как финансовые отчеты, пресс-релизы, юридические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отчеты и корпоративные отчеты. </w:t>
      </w:r>
    </w:p>
    <w:p>
      <w:pPr>
        <w:autoSpaceDN w:val="0"/>
        <w:autoSpaceDE w:val="0"/>
        <w:widowControl/>
        <w:spacing w:line="344" w:lineRule="exact" w:before="76" w:after="0"/>
        <w:ind w:left="1338" w:right="0" w:hanging="304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d.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Извлечение данных из изображений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задачи, связанные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извлечением данных из отсканированных или онлайн-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изображений. </w:t>
      </w:r>
    </w:p>
    <w:p>
      <w:pPr>
        <w:autoSpaceDN w:val="0"/>
        <w:autoSpaceDE w:val="0"/>
        <w:widowControl/>
        <w:spacing w:line="344" w:lineRule="exact" w:before="166" w:after="0"/>
        <w:ind w:left="742" w:right="28" w:hanging="308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3.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Сбор данных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Процессы сбора данных включают в себя работу,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 которой вам необходимо собирать данные из нескольких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источников, таких как веб-сайты, файлы и приложения. Эти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задачи обычно включают сбор, очистку и сопоставление данных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 нескольких источников, а также их некоторый анализ.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Основными кандидатами на автоматизацию сбора данных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являются: </w:t>
      </w:r>
    </w:p>
    <w:p>
      <w:pPr>
        <w:autoSpaceDN w:val="0"/>
        <w:autoSpaceDE w:val="0"/>
        <w:widowControl/>
        <w:spacing w:line="336" w:lineRule="exact" w:before="208" w:after="0"/>
        <w:ind w:left="1338" w:right="32" w:hanging="288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Сбор цен по акциям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задачи, связанные со сбором данных 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ценах по акциям с веб-сайтов фондовых бирж и других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систем рыночных данных. </w:t>
      </w:r>
    </w:p>
    <w:p>
      <w:pPr>
        <w:autoSpaceDN w:val="0"/>
        <w:tabs>
          <w:tab w:pos="1338" w:val="left"/>
          <w:tab w:pos="3372" w:val="left"/>
          <w:tab w:pos="5952" w:val="left"/>
          <w:tab w:pos="8338" w:val="left"/>
        </w:tabs>
        <w:autoSpaceDE w:val="0"/>
        <w:widowControl/>
        <w:spacing w:line="346" w:lineRule="exact" w:before="72" w:after="0"/>
        <w:ind w:left="10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Проведение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маркетинговых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исследований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задачи,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связанные со сбором определенных фрагментов информации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сайтов социальных сетей, сайтов конкурентов или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документов СМИ. </w:t>
      </w:r>
    </w:p>
    <w:p>
      <w:pPr>
        <w:autoSpaceDN w:val="0"/>
        <w:tabs>
          <w:tab w:pos="1338" w:val="left"/>
        </w:tabs>
        <w:autoSpaceDE w:val="0"/>
        <w:widowControl/>
        <w:spacing w:line="328" w:lineRule="exact" w:before="110" w:after="8"/>
        <w:ind w:left="105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c.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Сбор данных веб-сайта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любая задача, связанная со сбором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данных для любого веб-сайта в Интернете.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4680"/>
        <w:gridCol w:w="4680"/>
      </w:tblGrid>
      <w:tr>
        <w:trPr>
          <w:trHeight w:hRule="exact" w:val="734"/>
        </w:trPr>
        <w:tc>
          <w:tcPr>
            <w:tcW w:type="dxa" w:w="8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62" w:val="left"/>
                <w:tab w:pos="5526" w:val="left"/>
                <w:tab w:pos="6876" w:val="left"/>
              </w:tabs>
              <w:autoSpaceDE w:val="0"/>
              <w:widowControl/>
              <w:spacing w:line="408" w:lineRule="exact" w:before="0" w:after="0"/>
              <w:ind w:left="5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d.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Извлечение </w:t>
            </w:r>
            <w:r>
              <w:tab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онлайн-отчетов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задачи,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связанные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83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извлечением данных из онлайн-отчетов на основе HTML.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8" w:after="0"/>
              <w:ind w:left="0" w:right="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2" w:right="1440" w:bottom="372" w:left="1440" w:header="720" w:footer="720" w:gutter="0"/>
          <w:cols w:space="720" w:num="1" w:equalWidth="0"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Существуют также инструменты обнаружения процессов и анализа </w:t>
      </w:r>
    </w:p>
    <w:p>
      <w:pPr>
        <w:autoSpaceDN w:val="0"/>
        <w:autoSpaceDE w:val="0"/>
        <w:widowControl/>
        <w:spacing w:line="252" w:lineRule="auto" w:before="0" w:after="0"/>
        <w:ind w:left="102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процессов, которые могут помочь вам найти процессы, которые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следует поставить в приоритет и автоматизировать. Мы обсудим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некоторые из этих инструментов в следующем разделе. </w:t>
      </w:r>
    </w:p>
    <w:p>
      <w:pPr>
        <w:autoSpaceDN w:val="0"/>
        <w:autoSpaceDE w:val="0"/>
        <w:widowControl/>
        <w:spacing w:line="582" w:lineRule="exact" w:before="31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Идентификация бизнес-процессов</w:t>
      </w:r>
    </w:p>
    <w:p>
      <w:pPr>
        <w:autoSpaceDN w:val="0"/>
        <w:autoSpaceDE w:val="0"/>
        <w:widowControl/>
        <w:spacing w:line="338" w:lineRule="exact" w:before="8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Идентификация бизнес-процессов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распространенный способ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определения процессов. Идентификация бизнес-процессов включает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методы и способы ручного или автоматического построения бизнес-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процессов организации и их вариантов.</w:t>
      </w:r>
    </w:p>
    <w:p>
      <w:pPr>
        <w:autoSpaceDN w:val="0"/>
        <w:autoSpaceDE w:val="0"/>
        <w:widowControl/>
        <w:spacing w:line="230" w:lineRule="auto" w:before="6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Процессы также могут быть идентифицированы с помощью </w:t>
      </w:r>
    </w:p>
    <w:p>
      <w:pPr>
        <w:autoSpaceDN w:val="0"/>
        <w:autoSpaceDE w:val="0"/>
        <w:widowControl/>
        <w:spacing w:line="245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документирования процесса или временного анализа деятельности,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осуществляемой в организации. После определения процессов и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перечисления шагов, вовлеченных в процесс, используйте следующий </w:t>
      </w:r>
    </w:p>
    <w:p>
      <w:pPr>
        <w:autoSpaceDN w:val="0"/>
        <w:autoSpaceDE w:val="0"/>
        <w:widowControl/>
        <w:spacing w:line="245" w:lineRule="auto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контрольный список в качестве руководства для выбора лучших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кандидатов для автоматизации: </w:t>
      </w:r>
    </w:p>
    <w:p>
      <w:pPr>
        <w:autoSpaceDN w:val="0"/>
        <w:autoSpaceDE w:val="0"/>
        <w:widowControl/>
        <w:spacing w:line="278" w:lineRule="auto" w:before="126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Требуется более пары часов ручного времени для выполнения. </w:t>
      </w:r>
    </w:p>
    <w:p>
      <w:pPr>
        <w:autoSpaceDN w:val="0"/>
        <w:autoSpaceDE w:val="0"/>
        <w:widowControl/>
        <w:spacing w:line="278" w:lineRule="auto" w:before="38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Процессы, которые имеют определенные шаги/правила. </w:t>
      </w:r>
    </w:p>
    <w:p>
      <w:pPr>
        <w:autoSpaceDN w:val="0"/>
        <w:autoSpaceDE w:val="0"/>
        <w:widowControl/>
        <w:spacing w:line="278" w:lineRule="auto" w:before="32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Процессы, которые повторяются. </w:t>
      </w:r>
    </w:p>
    <w:p>
      <w:pPr>
        <w:autoSpaceDN w:val="0"/>
        <w:autoSpaceDE w:val="0"/>
        <w:widowControl/>
        <w:spacing w:line="278" w:lineRule="auto" w:before="20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Процессы выполняются часто, не реже одного раза в месяц. </w:t>
      </w:r>
    </w:p>
    <w:p>
      <w:pPr>
        <w:autoSpaceDN w:val="0"/>
        <w:autoSpaceDE w:val="0"/>
        <w:widowControl/>
        <w:spacing w:line="278" w:lineRule="auto" w:before="22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Имеют несколько шагов, связанных с выполнением процесса. </w:t>
      </w:r>
    </w:p>
    <w:p>
      <w:pPr>
        <w:autoSpaceDN w:val="0"/>
        <w:tabs>
          <w:tab w:pos="1062" w:val="left"/>
        </w:tabs>
        <w:autoSpaceDE w:val="0"/>
        <w:widowControl/>
        <w:spacing w:line="259" w:lineRule="auto" w:before="34" w:after="0"/>
        <w:ind w:left="7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 включает в себя несколько файлов данных, таких как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Excel, текстовый файл, PDF-файлы. </w:t>
      </w:r>
    </w:p>
    <w:p>
      <w:pPr>
        <w:autoSpaceDN w:val="0"/>
        <w:autoSpaceDE w:val="0"/>
        <w:widowControl/>
        <w:spacing w:line="278" w:lineRule="auto" w:before="0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Работа связана с обслуживанием унаследованных систем. </w:t>
      </w:r>
    </w:p>
    <w:p>
      <w:pPr>
        <w:autoSpaceDN w:val="0"/>
        <w:autoSpaceDE w:val="0"/>
        <w:widowControl/>
        <w:spacing w:line="281" w:lineRule="auto" w:before="34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Требуется высокая точность выполнения задачи. </w:t>
      </w:r>
    </w:p>
    <w:p>
      <w:pPr>
        <w:autoSpaceDN w:val="0"/>
        <w:autoSpaceDE w:val="0"/>
        <w:widowControl/>
        <w:spacing w:line="278" w:lineRule="auto" w:before="34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 требует высокого уровня документирования. </w:t>
      </w:r>
    </w:p>
    <w:p>
      <w:pPr>
        <w:autoSpaceDN w:val="0"/>
        <w:tabs>
          <w:tab w:pos="1062" w:val="left"/>
        </w:tabs>
        <w:autoSpaceDE w:val="0"/>
        <w:widowControl/>
        <w:spacing w:line="259" w:lineRule="auto" w:before="20" w:after="0"/>
        <w:ind w:left="7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Процесс сопряжен с высоким риском человеческой ошибки из-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 сложности или количества этапов. </w:t>
      </w:r>
    </w:p>
    <w:p>
      <w:pPr>
        <w:autoSpaceDN w:val="0"/>
        <w:tabs>
          <w:tab w:pos="1062" w:val="left"/>
        </w:tabs>
        <w:autoSpaceDE w:val="0"/>
        <w:widowControl/>
        <w:spacing w:line="245" w:lineRule="auto" w:before="82" w:after="0"/>
        <w:ind w:left="702" w:right="7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Процесс, требующий больших затрат времени, ресурсов 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других нематериальных активов. </w:t>
      </w:r>
    </w:p>
    <w:p>
      <w:pPr>
        <w:autoSpaceDN w:val="0"/>
        <w:autoSpaceDE w:val="0"/>
        <w:widowControl/>
        <w:spacing w:line="278" w:lineRule="auto" w:before="36" w:after="0"/>
        <w:ind w:left="7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 можно легко автоматизировать. </w:t>
      </w:r>
    </w:p>
    <w:p>
      <w:pPr>
        <w:autoSpaceDN w:val="0"/>
        <w:autoSpaceDE w:val="0"/>
        <w:widowControl/>
        <w:spacing w:line="245" w:lineRule="auto" w:before="17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следующем рисунке показан временной анализ выполненной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работы по определению наиболее подходящих приложений для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автоматизации. Дальнейший анализ может быть выполнен на основе </w:t>
      </w:r>
    </w:p>
    <w:p>
      <w:pPr>
        <w:autoSpaceDN w:val="0"/>
        <w:autoSpaceDE w:val="0"/>
        <w:widowControl/>
        <w:spacing w:line="259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интервью с пользователями, с целью определения окончательного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процесса автоматизации. </w:t>
      </w:r>
    </w:p>
    <w:p>
      <w:pPr>
        <w:sectPr>
          <w:pgSz w:w="12240" w:h="15840"/>
          <w:pgMar w:top="722" w:right="1440" w:bottom="194" w:left="1440" w:header="720" w:footer="720" w:gutter="0"/>
          <w:cols w:space="720" w:num="1" w:equalWidth="0"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p>
      <w:pPr>
        <w:autoSpaceDN w:val="0"/>
        <w:autoSpaceDE w:val="0"/>
        <w:widowControl/>
        <w:spacing w:line="368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3.1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временной анализ в различных приложениях, </w:t>
      </w:r>
    </w:p>
    <w:p>
      <w:pPr>
        <w:autoSpaceDN w:val="0"/>
        <w:tabs>
          <w:tab w:pos="1560" w:val="left"/>
          <w:tab w:pos="3096" w:val="left"/>
          <w:tab w:pos="4922" w:val="left"/>
          <w:tab w:pos="6462" w:val="left"/>
          <w:tab w:pos="8328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помогает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определить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наиболее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трудоемкие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задачи,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выполняемые пользователем: </w:t>
      </w:r>
    </w:p>
    <w:p>
      <w:pPr>
        <w:autoSpaceDN w:val="0"/>
        <w:autoSpaceDE w:val="0"/>
        <w:widowControl/>
        <w:spacing w:line="240" w:lineRule="auto" w:before="426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298069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980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286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3.1: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Время, проведенное в приложениях </w:t>
      </w:r>
    </w:p>
    <w:p>
      <w:pPr>
        <w:sectPr>
          <w:pgSz w:w="12240" w:h="15840"/>
          <w:pgMar w:top="714" w:right="1090" w:bottom="1440" w:left="1440" w:header="720" w:footer="720" w:gutter="0"/>
          <w:cols w:space="720" w:num="1" w:equalWidth="0"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2"/>
        <w:ind w:left="0" w:right="0"/>
      </w:pPr>
    </w:p>
    <w:p>
      <w:pPr>
        <w:autoSpaceDN w:val="0"/>
        <w:autoSpaceDE w:val="0"/>
        <w:widowControl/>
        <w:spacing w:line="346" w:lineRule="exact" w:before="20" w:after="0"/>
        <w:ind w:left="102" w:right="164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3.2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карту различных процессов, выполняемых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пользователем, частоту этих процессов и время, затрачиваемое 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выполнение этих процессов: </w:t>
      </w:r>
    </w:p>
    <w:p>
      <w:pPr>
        <w:autoSpaceDN w:val="0"/>
        <w:autoSpaceDE w:val="0"/>
        <w:widowControl/>
        <w:spacing w:line="240" w:lineRule="auto" w:before="518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86450" cy="52578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25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297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3.2: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Карта процесса применения </w:t>
      </w:r>
    </w:p>
    <w:p>
      <w:pPr>
        <w:autoSpaceDN w:val="0"/>
        <w:autoSpaceDE w:val="0"/>
        <w:widowControl/>
        <w:spacing w:line="340" w:lineRule="exact" w:before="188" w:after="0"/>
        <w:ind w:left="102" w:right="162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3.3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временной анализ приложения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explorer.exe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показывает место, где пользователь проводит больше всего времени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этом приложении. Мы можем провести этот анализ на основе времени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нескольких групп и всей организации: </w:t>
      </w:r>
    </w:p>
    <w:p>
      <w:pPr>
        <w:sectPr>
          <w:pgSz w:w="12240" w:h="15840"/>
          <w:pgMar w:top="714" w:right="1300" w:bottom="1248" w:left="1440" w:header="720" w:footer="720" w:gutter="0"/>
          <w:cols w:space="720" w:num="1" w:equalWidth="0"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26365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636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2952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3.3: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Время, проведенное в explorer.exe </w:t>
      </w:r>
    </w:p>
    <w:p>
      <w:pPr>
        <w:autoSpaceDN w:val="0"/>
        <w:autoSpaceDE w:val="0"/>
        <w:widowControl/>
        <w:spacing w:line="230" w:lineRule="auto" w:before="17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Существует также программное обеспечение для анализа процессов и </w:t>
      </w:r>
    </w:p>
    <w:p>
      <w:pPr>
        <w:autoSpaceDN w:val="0"/>
        <w:autoSpaceDE w:val="0"/>
        <w:widowControl/>
        <w:spacing w:line="230" w:lineRule="auto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обнаружения процессов, которое создает карты процессов на основе </w:t>
      </w:r>
    </w:p>
    <w:p>
      <w:pPr>
        <w:autoSpaceDN w:val="0"/>
        <w:autoSpaceDE w:val="0"/>
        <w:widowControl/>
        <w:spacing w:line="230" w:lineRule="auto" w:before="14" w:after="4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записанных шагов, документации и существующих организационных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1387"/>
        <w:gridCol w:w="1387"/>
        <w:gridCol w:w="1387"/>
        <w:gridCol w:w="1387"/>
        <w:gridCol w:w="1387"/>
        <w:gridCol w:w="1387"/>
        <w:gridCol w:w="1387"/>
      </w:tblGrid>
      <w:tr>
        <w:trPr>
          <w:trHeight w:hRule="exact" w:val="34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методов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работы.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Любые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данные,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состоящие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уникального </w:t>
            </w:r>
          </w:p>
        </w:tc>
      </w:tr>
    </w:tbl>
    <w:p>
      <w:pPr>
        <w:autoSpaceDN w:val="0"/>
        <w:autoSpaceDE w:val="0"/>
        <w:widowControl/>
        <w:spacing w:line="230" w:lineRule="auto" w:before="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идентификатора (полезно для группировки задач, принадлежащих к </w:t>
      </w:r>
    </w:p>
    <w:p>
      <w:pPr>
        <w:autoSpaceDN w:val="0"/>
        <w:autoSpaceDE w:val="0"/>
        <w:widowControl/>
        <w:spacing w:line="230" w:lineRule="auto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одной задаче), имени действия (описание выполняемых задач) и метки </w:t>
      </w:r>
    </w:p>
    <w:p>
      <w:pPr>
        <w:autoSpaceDN w:val="0"/>
        <w:tabs>
          <w:tab w:pos="1486" w:val="left"/>
          <w:tab w:pos="2656" w:val="left"/>
          <w:tab w:pos="4530" w:val="left"/>
          <w:tab w:pos="5870" w:val="left"/>
          <w:tab w:pos="7706" w:val="left"/>
        </w:tabs>
        <w:autoSpaceDE w:val="0"/>
        <w:widowControl/>
        <w:spacing w:line="332" w:lineRule="exact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времени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(время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выполнения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задачи),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называются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журналами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событий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. Журна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79" w:history="1">
          <w:r>
            <w:rPr>
              <w:rStyle w:val="Hyperlink"/>
            </w:rPr>
            <w:t xml:space="preserve">лы событий используются для обнаружения базовой </w:t>
          </w:r>
        </w:hyperlink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79" w:history="1">
          <w:r>
            <w:rPr>
              <w:rStyle w:val="Hyperlink"/>
            </w:rPr>
            <w:t>модели процесса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79" w:history="1">
          <w:r>
            <w:rPr>
              <w:rStyle w:val="Hyperlink"/>
            </w:rPr>
            <w:t xml:space="preserve">. 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hyperlink r:id="rId79" w:history="1">
          <w:r>
            <w:rPr>
              <w:rStyle w:val="Hyperlink"/>
            </w:rPr>
            <w:t xml:space="preserve">PM4Py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79" w:history="1">
          <w:r>
            <w:rPr>
              <w:rStyle w:val="Hyperlink"/>
            </w:rPr>
            <w:t>(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79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79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79" w:history="1">
          <w:r>
            <w:rPr>
              <w:rStyle w:val="Hyperlink"/>
            </w:rPr>
            <w:t>s://github.com/pm4py/pm4py-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t xml:space="preserve">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79" w:history="1">
          <w:r>
            <w:rPr>
              <w:rStyle w:val="Hyperlink"/>
            </w:rPr>
            <w:t>core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79" w:history="1">
          <w:r>
            <w:rPr>
              <w:rStyle w:val="Hyperlink"/>
            </w:rPr>
            <w:t xml:space="preserve">) — </w:t>
          </w:r>
        </w:hyperlink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79" w:history="1">
          <w:r>
            <w:rPr>
              <w:rStyle w:val="Hyperlink"/>
            </w:rPr>
            <w:t>это пакет интел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79" w:history="1">
          <w:r>
            <w:rPr>
              <w:rStyle w:val="Hyperlink"/>
            </w:rPr>
            <w:t>лектуального анализа процессов для Pyt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79" w:history="1">
          <w:r>
            <w:rPr>
              <w:rStyle w:val="Hyperlink"/>
            </w:rPr>
            <w:t xml:space="preserve">hon, который </w:t>
          </w:r>
        </w:hyperlink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79" w:history="1">
          <w:r>
            <w:rPr>
              <w:rStyle w:val="Hyperlink"/>
            </w:rPr>
            <w:t>широко используется для обнаружения бизнес-процессов.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</w:t>
      </w:r>
    </w:p>
    <w:p>
      <w:pPr>
        <w:autoSpaceDN w:val="0"/>
        <w:autoSpaceDE w:val="0"/>
        <w:widowControl/>
        <w:spacing w:line="466" w:lineRule="exact" w:before="39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Заключение</w:t>
      </w:r>
    </w:p>
    <w:p>
      <w:pPr>
        <w:autoSpaceDN w:val="0"/>
        <w:autoSpaceDE w:val="0"/>
        <w:widowControl/>
        <w:spacing w:line="281" w:lineRule="auto" w:before="4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обсудили важность подхода к автоматизации в целях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успешного повышения качества работы. Мы рассмотрели список </w:t>
      </w:r>
    </w:p>
    <w:p>
      <w:pPr>
        <w:autoSpaceDN w:val="0"/>
        <w:tabs>
          <w:tab w:pos="1846" w:val="left"/>
          <w:tab w:pos="4808" w:val="left"/>
          <w:tab w:pos="6766" w:val="left"/>
          <w:tab w:pos="8402" w:val="left"/>
        </w:tabs>
        <w:autoSpaceDE w:val="0"/>
        <w:widowControl/>
        <w:spacing w:line="230" w:lineRule="auto" w:before="1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наиболее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распространенных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процессов,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можно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автоматизировать с помощью Python. Мы также рассмотрели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различные инструменты и методы, которые помогут нам определить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наиболее вероятных кандидатов на автоматизацию. </w:t>
      </w:r>
    </w:p>
    <w:p>
      <w:pPr>
        <w:autoSpaceDN w:val="0"/>
        <w:autoSpaceDE w:val="0"/>
        <w:widowControl/>
        <w:spacing w:line="278" w:lineRule="auto" w:before="3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следующей главе мы рассмотрим различные способы реализации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с помощью файлов данных и электронных таблиц на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основе Excel. Мы обсудим модули Python, которые помогут с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автоматизацией наборов данных на основе Excel, и различные </w:t>
      </w:r>
    </w:p>
    <w:p>
      <w:pPr>
        <w:sectPr>
          <w:pgSz w:w="12240" w:h="15840"/>
          <w:pgMar w:top="690" w:right="1090" w:bottom="660" w:left="1440" w:header="720" w:footer="720" w:gutter="0"/>
          <w:cols w:space="720" w:num="1" w:equalWidth="0"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примеры автоматизации, которые можно выполнить для этих типов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файлов. </w:t>
      </w:r>
    </w:p>
    <w:p>
      <w:pPr>
        <w:autoSpaceDN w:val="0"/>
        <w:autoSpaceDE w:val="0"/>
        <w:widowControl/>
        <w:spacing w:line="582" w:lineRule="exact" w:before="43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Что можно почитать еще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Существует несколько хороших инструментов, которые можно </w:t>
      </w:r>
    </w:p>
    <w:p>
      <w:pPr>
        <w:autoSpaceDN w:val="0"/>
        <w:autoSpaceDE w:val="0"/>
        <w:widowControl/>
        <w:spacing w:line="245" w:lineRule="auto" w:before="0" w:after="18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для обнаружения и анализа процессов, чтобы найти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возможность улучшения процессов в организации.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4680"/>
        <w:gridCol w:w="4680"/>
      </w:tblGrid>
      <w:tr>
        <w:trPr>
          <w:trHeight w:hRule="exact" w:val="450"/>
        </w:trPr>
        <w:tc>
          <w:tcPr>
            <w:tcW w:type="dxa" w:w="4576"/>
            <w:tcBorders>
              <w:start w:sz="5.600000000000023" w:val="single" w:color="#383838"/>
              <w:top w:sz="5.599999999999909" w:val="single" w:color="#383838"/>
              <w:end w:sz="5.599999999999909" w:val="single" w:color="#929292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Наименование ресурса </w:t>
            </w:r>
          </w:p>
        </w:tc>
        <w:tc>
          <w:tcPr>
            <w:tcW w:type="dxa" w:w="4560"/>
            <w:tcBorders>
              <w:start w:sz="5.599999999999909" w:val="single" w:color="#929292"/>
              <w:top w:sz="5.599999999999909" w:val="single" w:color="#383838"/>
              <w:end w:sz="5.599999999999454" w:val="single" w:color="#383838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Ссылка </w:t>
            </w:r>
          </w:p>
        </w:tc>
      </w:tr>
      <w:tr>
        <w:trPr>
          <w:trHeight w:hRule="exact" w:val="706"/>
        </w:trPr>
        <w:tc>
          <w:tcPr>
            <w:tcW w:type="dxa" w:w="4576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Обнаружение процессов в 2021: что это такое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и как это работает </w:t>
            </w:r>
          </w:p>
        </w:tc>
        <w:tc>
          <w:tcPr>
            <w:tcW w:type="dxa" w:w="4560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00" w:after="0"/>
              <w:ind w:left="92" w:right="576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0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80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0" w:history="1">
                <w:r>
                  <w:rPr>
                    <w:rStyle w:val="Hyperlink"/>
                  </w:rPr>
                  <w:t>s://res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earch.aimultiple.com/process-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0" w:history="1">
                <w:r>
                  <w:rPr>
                    <w:rStyle w:val="Hyperlink"/>
                  </w:rPr>
                  <w:t>dis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0" w:history="1">
                <w:r>
                  <w:rPr>
                    <w:rStyle w:val="Hyperlink"/>
                  </w:rPr>
                  <w:t>c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0" w:history="1">
                <w:r>
                  <w:rPr>
                    <w:rStyle w:val="Hyperlink"/>
                  </w:rPr>
                  <w:t>over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0" w:history="1">
                <w:r>
                  <w:rPr>
                    <w:rStyle w:val="Hyperlink"/>
                  </w:rPr>
                  <w:t>y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0" w:history="1">
                <w:r>
                  <w:rPr>
                    <w:rStyle w:val="Hyperlink"/>
                  </w:rPr>
                  <w:t>/</w:t>
                </w:r>
              </w:hyperlink>
            </w:r>
          </w:p>
        </w:tc>
      </w:tr>
      <w:tr>
        <w:trPr>
          <w:trHeight w:hRule="exact" w:val="448"/>
        </w:trPr>
        <w:tc>
          <w:tcPr>
            <w:tcW w:type="dxa" w:w="4576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PM4Py — майнинг процессов для Python </w:t>
            </w:r>
          </w:p>
        </w:tc>
        <w:tc>
          <w:tcPr>
            <w:tcW w:type="dxa" w:w="4560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0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1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81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1" w:history="1">
                <w:r>
                  <w:rPr>
                    <w:rStyle w:val="Hyperlink"/>
                  </w:rPr>
                  <w:t>s://pm4py.fit.fraunhofer.de/</w:t>
                </w:r>
              </w:hyperlink>
            </w:r>
          </w:p>
        </w:tc>
      </w:tr>
      <w:tr>
        <w:trPr>
          <w:trHeight w:hRule="exact" w:val="704"/>
        </w:trPr>
        <w:tc>
          <w:tcPr>
            <w:tcW w:type="dxa" w:w="4576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8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Введение в майнинг процессов </w:t>
            </w:r>
          </w:p>
        </w:tc>
        <w:tc>
          <w:tcPr>
            <w:tcW w:type="dxa" w:w="4560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8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8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2" w:history="1">
                <w:r>
                  <w:rPr>
                    <w:rStyle w:val="Hyperlink"/>
                  </w:rPr>
                  <w:t>s://towardsdatascience.co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m/Введение-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to-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2" w:history="1">
                <w:r>
                  <w:rPr>
                    <w:rStyle w:val="Hyperlink"/>
                  </w:rPr>
                  <w:t>r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2" w:history="1">
                <w:r>
                  <w:rPr>
                    <w:rStyle w:val="Hyperlink"/>
                  </w:rPr>
                  <w:t>oc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2" w:history="1">
                <w:r>
                  <w:rPr>
                    <w:rStyle w:val="Hyperlink"/>
                  </w:rPr>
                  <w:t>ess-mining-5f4ce985b7e5</w:t>
                </w:r>
              </w:hyperlink>
            </w:r>
          </w:p>
        </w:tc>
      </w:tr>
      <w:tr>
        <w:trPr>
          <w:trHeight w:hRule="exact" w:val="452"/>
        </w:trPr>
        <w:tc>
          <w:tcPr>
            <w:tcW w:type="dxa" w:w="4576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6.400000000000091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6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Процесс майнинга Celonis </w:t>
            </w:r>
          </w:p>
        </w:tc>
        <w:tc>
          <w:tcPr>
            <w:tcW w:type="dxa" w:w="4560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6.400000000000091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3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83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83" w:history="1">
                <w:r>
                  <w:rPr>
                    <w:rStyle w:val="Hyperlink"/>
                  </w:rPr>
                  <w:t>s://www.celonis.com/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86" w:lineRule="exact" w:before="17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Таблица 3.1: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Ресурсы по обнаружению и анализу процессов </w:t>
      </w:r>
    </w:p>
    <w:p>
      <w:pPr>
        <w:autoSpaceDN w:val="0"/>
        <w:autoSpaceDE w:val="0"/>
        <w:widowControl/>
        <w:spacing w:line="466" w:lineRule="exact" w:before="36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Вопросы</w:t>
      </w:r>
    </w:p>
    <w:p>
      <w:pPr>
        <w:autoSpaceDN w:val="0"/>
        <w:autoSpaceDE w:val="0"/>
        <w:widowControl/>
        <w:spacing w:line="278" w:lineRule="auto" w:before="142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 такое инструмент обнаружения процессов? </w:t>
      </w:r>
    </w:p>
    <w:p>
      <w:pPr>
        <w:autoSpaceDN w:val="0"/>
        <w:autoSpaceDE w:val="0"/>
        <w:widowControl/>
        <w:spacing w:line="278" w:lineRule="auto" w:before="36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6.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Какие процессы не стоит автоматизировать? </w:t>
      </w:r>
    </w:p>
    <w:p>
      <w:pPr>
        <w:autoSpaceDN w:val="0"/>
        <w:autoSpaceDE w:val="0"/>
        <w:widowControl/>
        <w:spacing w:line="278" w:lineRule="auto" w:before="16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7.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находите возможности автоматизации в организации? </w:t>
      </w:r>
    </w:p>
    <w:p>
      <w:pPr>
        <w:autoSpaceDN w:val="0"/>
        <w:autoSpaceDE w:val="0"/>
        <w:widowControl/>
        <w:spacing w:line="278" w:lineRule="auto" w:before="38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8.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Какой образ мышления необходим для внедрения автоматизации? </w:t>
      </w:r>
    </w:p>
    <w:p>
      <w:pPr>
        <w:sectPr>
          <w:pgSz w:w="12240" w:h="15840"/>
          <w:pgMar w:top="692" w:right="1440" w:bottom="1440" w:left="1440" w:header="720" w:footer="720" w:gutter="0"/>
          <w:cols w:space="720" w:num="1" w:equalWidth="0"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8"/>
        <w:ind w:left="0" w:right="0"/>
      </w:pPr>
    </w:p>
    <w:p>
      <w:pPr>
        <w:autoSpaceDN w:val="0"/>
        <w:autoSpaceDE w:val="0"/>
        <w:widowControl/>
        <w:spacing w:line="734" w:lineRule="exact" w:before="0" w:after="0"/>
        <w:ind w:left="0" w:right="8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3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3"/>
          <w:u w:val="single"/>
        </w:rPr>
        <w:t>4</w:t>
      </w:r>
    </w:p>
    <w:p>
      <w:pPr>
        <w:autoSpaceDN w:val="0"/>
        <w:autoSpaceDE w:val="0"/>
        <w:widowControl/>
        <w:spacing w:line="734" w:lineRule="exact" w:before="58" w:after="0"/>
        <w:ind w:left="226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53"/>
          <w:u w:val="single"/>
        </w:rPr>
        <w:t>Автоматизация задач в Excel</w:t>
      </w:r>
    </w:p>
    <w:p>
      <w:pPr>
        <w:autoSpaceDN w:val="0"/>
        <w:autoSpaceDE w:val="0"/>
        <w:widowControl/>
        <w:spacing w:line="456" w:lineRule="exact" w:before="422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Введение</w:t>
      </w:r>
    </w:p>
    <w:p>
      <w:pPr>
        <w:autoSpaceDN w:val="0"/>
        <w:autoSpaceDE w:val="0"/>
        <w:widowControl/>
        <w:spacing w:line="245" w:lineRule="auto" w:before="106" w:after="0"/>
        <w:ind w:left="96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этой главе мы обсудим способы автоматизации рабочих процессов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Excel, включая создание, запись и обновление документов Excel. Мы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также обсудим методы манипулирования данными в документах Excel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CSV. </w:t>
      </w:r>
    </w:p>
    <w:p>
      <w:pPr>
        <w:autoSpaceDN w:val="0"/>
        <w:autoSpaceDE w:val="0"/>
        <w:widowControl/>
        <w:spacing w:line="454" w:lineRule="exact" w:before="364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48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этой главе мы рассмотрим следующие темы: </w:t>
      </w:r>
    </w:p>
    <w:p>
      <w:pPr>
        <w:autoSpaceDN w:val="0"/>
        <w:tabs>
          <w:tab w:pos="816" w:val="left"/>
        </w:tabs>
        <w:autoSpaceDE w:val="0"/>
        <w:widowControl/>
        <w:spacing w:line="278" w:lineRule="auto" w:before="130" w:after="0"/>
        <w:ind w:left="4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Установка библиотеки для чтения/записи Excel </w:t>
      </w:r>
    </w:p>
    <w:p>
      <w:pPr>
        <w:autoSpaceDN w:val="0"/>
        <w:autoSpaceDE w:val="0"/>
        <w:widowControl/>
        <w:spacing w:line="278" w:lineRule="auto" w:before="120" w:after="0"/>
        <w:ind w:left="4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Создание документов Excel </w:t>
      </w:r>
    </w:p>
    <w:p>
      <w:pPr>
        <w:autoSpaceDN w:val="0"/>
        <w:autoSpaceDE w:val="0"/>
        <w:widowControl/>
        <w:spacing w:line="278" w:lineRule="auto" w:before="34" w:after="0"/>
        <w:ind w:left="4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Чтение документов Excel </w:t>
      </w:r>
    </w:p>
    <w:p>
      <w:pPr>
        <w:autoSpaceDN w:val="0"/>
        <w:autoSpaceDE w:val="0"/>
        <w:widowControl/>
        <w:spacing w:line="278" w:lineRule="auto" w:before="30" w:after="0"/>
        <w:ind w:left="4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Обновление книги Excel </w:t>
      </w:r>
    </w:p>
    <w:p>
      <w:pPr>
        <w:autoSpaceDN w:val="0"/>
        <w:autoSpaceDE w:val="0"/>
        <w:widowControl/>
        <w:spacing w:line="278" w:lineRule="auto" w:before="32" w:after="0"/>
        <w:ind w:left="4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Пример автоматизации на основе Excel </w:t>
      </w:r>
    </w:p>
    <w:p>
      <w:pPr>
        <w:autoSpaceDN w:val="0"/>
        <w:autoSpaceDE w:val="0"/>
        <w:widowControl/>
        <w:spacing w:line="278" w:lineRule="auto" w:before="32" w:after="0"/>
        <w:ind w:left="4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Автоматизация на основе файлов CSV </w:t>
      </w:r>
    </w:p>
    <w:p>
      <w:pPr>
        <w:autoSpaceDN w:val="0"/>
        <w:autoSpaceDE w:val="0"/>
        <w:widowControl/>
        <w:spacing w:line="454" w:lineRule="exact" w:before="372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Цели</w:t>
      </w:r>
    </w:p>
    <w:p>
      <w:pPr>
        <w:autoSpaceDN w:val="0"/>
        <w:autoSpaceDE w:val="0"/>
        <w:widowControl/>
        <w:spacing w:line="245" w:lineRule="auto" w:before="46" w:after="0"/>
        <w:ind w:left="96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Изучив эту главу, вы получите знания и понимание библиотеки Python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работы с файлами Excel. Вы также познакомитесь с фрагментами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кода для автоматизации задач в Excel, таких как чтение, запись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обновление книги Excel. Вы увидите несколько распространенных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примеров задач для Excel, которые можно автоматизировать с помощью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Python. </w:t>
      </w:r>
    </w:p>
    <w:p>
      <w:pPr>
        <w:autoSpaceDN w:val="0"/>
        <w:autoSpaceDE w:val="0"/>
        <w:widowControl/>
        <w:spacing w:line="568" w:lineRule="exact" w:before="314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Установка библиотеки для чтения/записи в Excel</w:t>
      </w:r>
    </w:p>
    <w:p>
      <w:pPr>
        <w:autoSpaceDN w:val="0"/>
        <w:autoSpaceDE w:val="0"/>
        <w:widowControl/>
        <w:spacing w:line="247" w:lineRule="auto" w:before="0" w:after="0"/>
        <w:ind w:left="96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Мы будем использовать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openpyxl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(самую популярную библиотеку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Python для чтения/записи файлов Excel) для автоматизации задач на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основе Excel. Это позволяет вам производить чтение, запись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обновление книги очень простым способом: </w:t>
      </w:r>
    </w:p>
    <w:p>
      <w:pPr>
        <w:sectPr>
          <w:pgSz w:w="12240" w:h="15840"/>
          <w:pgMar w:top="920" w:right="1440" w:bottom="510" w:left="1440" w:header="720" w:footer="720" w:gutter="0"/>
          <w:cols w:space="720" w:num="1" w:equalWidth="0"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738" w:right="168" w:hanging="292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установить </w:t>
      </w:r>
      <w:r>
        <w:rPr>
          <w:rFonts w:ascii="Courier New" w:hAnsi="Courier New" w:eastAsia="Courier New"/>
          <w:b/>
          <w:i w:val="0"/>
          <w:color w:val="000000"/>
          <w:sz w:val="23"/>
        </w:rPr>
        <w:t>openpyxl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используйте диспетчер пакетов </w:t>
      </w:r>
      <w:r>
        <w:rPr>
          <w:rFonts w:ascii="Courier New" w:hAnsi="Courier New" w:eastAsia="Courier New"/>
          <w:b/>
          <w:i w:val="0"/>
          <w:color w:val="000000"/>
          <w:sz w:val="23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Введите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openpyxl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нажмите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>OK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на следующем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рисунке. В этой книге мы используем версию </w:t>
      </w:r>
      <w:r>
        <w:rPr>
          <w:rFonts w:ascii="Courier New" w:hAnsi="Courier New" w:eastAsia="Courier New"/>
          <w:b/>
          <w:i w:val="0"/>
          <w:color w:val="000000"/>
          <w:sz w:val="23"/>
        </w:rPr>
        <w:t>3 .0 .9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поэтому,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импортировать ту же версию, введите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openpyxl==3 .0 .9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диспетчере пакетов. Более поздние версии также должны работать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примерами в этой главе: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82524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25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30" w:after="0"/>
        <w:ind w:left="0" w:right="3270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Опция настроек Mu</w:t>
      </w:r>
    </w:p>
    <w:p>
      <w:pPr>
        <w:autoSpaceDN w:val="0"/>
        <w:autoSpaceDE w:val="0"/>
        <w:widowControl/>
        <w:spacing w:line="330" w:lineRule="exact" w:before="166" w:after="0"/>
        <w:ind w:left="738" w:right="144" w:hanging="29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После нажатия на кнопку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OK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увидите сообщение о том, что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пакет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openpyxl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устанавливается на компьютер,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8"/>
          <w:u w:val="single"/>
        </w:rPr>
        <w:t xml:space="preserve">Рис.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4.2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96" w:right="1290" w:bottom="1440" w:left="1440" w:header="720" w:footer="720" w:gutter="0"/>
          <w:cols w:space="720" w:num="1" w:equalWidth="0"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7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79984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99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32" w:after="0"/>
        <w:ind w:left="0" w:right="3326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4.2: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Openpyxl устанавливается в Mu</w:t>
      </w:r>
    </w:p>
    <w:p>
      <w:pPr>
        <w:autoSpaceDN w:val="0"/>
        <w:tabs>
          <w:tab w:pos="1500" w:val="left"/>
          <w:tab w:pos="2792" w:val="left"/>
          <w:tab w:pos="4438" w:val="left"/>
          <w:tab w:pos="6500" w:val="left"/>
          <w:tab w:pos="8140" w:val="left"/>
        </w:tabs>
        <w:autoSpaceDE w:val="0"/>
        <w:widowControl/>
        <w:spacing w:line="278" w:lineRule="auto" w:before="12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можете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проверить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правильность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установки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openpyxl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</w:t>
      </w:r>
    </w:p>
    <w:p>
      <w:pPr>
        <w:autoSpaceDN w:val="0"/>
        <w:autoSpaceDE w:val="0"/>
        <w:widowControl/>
        <w:spacing w:line="278" w:lineRule="auto" w:before="0" w:after="0"/>
        <w:ind w:left="7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импортировав библиотеку и распечатав версию библиотеки, </w:t>
      </w:r>
    </w:p>
    <w:p>
      <w:pPr>
        <w:autoSpaceDN w:val="0"/>
        <w:autoSpaceDE w:val="0"/>
        <w:widowControl/>
        <w:spacing w:line="388" w:lineRule="exact" w:before="0" w:after="0"/>
        <w:ind w:left="7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используя свойство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  <w:u w:val="single"/>
        </w:rPr>
        <w:t xml:space="preserve"> </w:t>
      </w:r>
      <w:r>
        <w:rPr>
          <w:rFonts w:ascii="Courier New" w:hAnsi="Courier New" w:eastAsia="Courier New"/>
          <w:b/>
          <w:i w:val="0"/>
          <w:color w:val="000000"/>
          <w:sz w:val="23"/>
        </w:rPr>
        <w:t>version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4.3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720" w:right="536" w:bottom="1440" w:left="1440" w:header="720" w:footer="720" w:gutter="0"/>
          <w:cols w:space="720" w:num="1" w:equalWidth="0"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38327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3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30" w:after="0"/>
        <w:ind w:left="0" w:right="2522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4.3: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Имортирование модуля Openpyxl</w:t>
      </w:r>
    </w:p>
    <w:p>
      <w:pPr>
        <w:sectPr>
          <w:pgSz w:w="12240" w:h="15840"/>
          <w:pgMar w:top="720" w:right="1290" w:bottom="1440" w:left="1440" w:header="720" w:footer="720" w:gutter="0"/>
          <w:cols w:space="720" w:num="1" w:equalWidth="0"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568" w:lineRule="exact" w:before="0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Создание документов Excel</w:t>
      </w:r>
    </w:p>
    <w:p>
      <w:pPr>
        <w:autoSpaceDN w:val="0"/>
        <w:autoSpaceDE w:val="0"/>
        <w:widowControl/>
        <w:spacing w:line="259" w:lineRule="auto" w:before="0" w:after="0"/>
        <w:ind w:left="96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этом разделе мы рассмотрим пример создания новой книги Excel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записи некоторых данных в книгу. </w:t>
      </w:r>
    </w:p>
    <w:p>
      <w:pPr>
        <w:autoSpaceDN w:val="0"/>
        <w:autoSpaceDE w:val="0"/>
        <w:widowControl/>
        <w:spacing w:line="336" w:lineRule="exact" w:before="10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Мы можем создать новую книгу, используя 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Workbook()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из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библиотеки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openpyxl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Мы можем добавить некоторые данные в книгу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Excel, открыв активный рабочий лист и выбрав строку и столбец по их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именам. Чтобы получить доступ к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строке 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столбцу 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используйте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A1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качестве индекса, где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A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представляет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столбец 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а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1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представляет </w:t>
      </w:r>
    </w:p>
    <w:p>
      <w:pPr>
        <w:autoSpaceDN w:val="0"/>
        <w:autoSpaceDE w:val="0"/>
        <w:widowControl/>
        <w:spacing w:line="320" w:lineRule="exact" w:before="0" w:after="0"/>
        <w:ind w:left="0" w:right="0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строку 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это показано на следующем рисунке. Место, где можно </w:t>
      </w:r>
    </w:p>
    <w:p>
      <w:pPr>
        <w:autoSpaceDN w:val="0"/>
        <w:autoSpaceDE w:val="0"/>
        <w:widowControl/>
        <w:spacing w:line="245" w:lineRule="auto" w:before="10" w:after="0"/>
        <w:ind w:left="9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сохранить файл книги, находится в той же папке, где по умолчанию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находится скрипт: </w:t>
      </w:r>
    </w:p>
    <w:p>
      <w:pPr>
        <w:autoSpaceDN w:val="0"/>
        <w:autoSpaceDE w:val="0"/>
        <w:widowControl/>
        <w:spacing w:line="240" w:lineRule="auto" w:before="11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30707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07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6" w:after="0"/>
        <w:ind w:left="0" w:right="3120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4.4: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Создание новой книги Excel</w:t>
      </w:r>
    </w:p>
    <w:p>
      <w:pPr>
        <w:autoSpaceDN w:val="0"/>
        <w:autoSpaceDE w:val="0"/>
        <w:widowControl/>
        <w:spacing w:line="259" w:lineRule="auto" w:before="128" w:after="0"/>
        <w:ind w:left="96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только вы сохраните новую книгу Excel, вы сможете получить к ней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доступ из проводника и открыть ее из приложения Excel: </w:t>
      </w:r>
    </w:p>
    <w:p>
      <w:pPr>
        <w:sectPr>
          <w:pgSz w:w="12240" w:h="15840"/>
          <w:pgMar w:top="694" w:right="1290" w:bottom="1440" w:left="1440" w:header="720" w:footer="720" w:gutter="0"/>
          <w:cols w:space="720" w:num="1" w:equalWidth="0"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183007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830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10" w:val="left"/>
          <w:tab w:pos="4464" w:val="left"/>
        </w:tabs>
        <w:autoSpaceDE w:val="0"/>
        <w:widowControl/>
        <w:spacing w:line="350" w:lineRule="exact" w:before="168" w:after="0"/>
        <w:ind w:left="94" w:right="432" w:firstLine="0"/>
        <w:jc w:val="left"/>
      </w:pPr>
      <w:r>
        <w:tab/>
      </w: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4.5: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Новая рабочая книга Excel сохраняется в папке </w:t>
      </w:r>
      <w:r>
        <w:br/>
      </w:r>
      <w:r>
        <w:tab/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кода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После открытия файла в приложении Excel вы можете увидеть данные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Hello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World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а дата выполнения программы будет добавлена на рабочий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лист, как показано на следующем рисунке: </w:t>
      </w:r>
    </w:p>
    <w:p>
      <w:pPr>
        <w:autoSpaceDN w:val="0"/>
        <w:autoSpaceDE w:val="0"/>
        <w:widowControl/>
        <w:spacing w:line="240" w:lineRule="auto" w:before="104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243712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437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2" w:lineRule="exact" w:before="244" w:after="0"/>
        <w:ind w:left="2304" w:right="0" w:firstLine="0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4.6: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Данные добавляются в новую книгу Excel</w:t>
      </w:r>
    </w:p>
    <w:p>
      <w:pPr>
        <w:autoSpaceDN w:val="0"/>
        <w:autoSpaceDE w:val="0"/>
        <w:widowControl/>
        <w:spacing w:line="354" w:lineRule="exact" w:before="516" w:after="0"/>
        <w:ind w:left="96" w:right="432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 xml:space="preserve">Чтение документов Excel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можете читать и просматривать данные, используя библиотеку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Python </w:t>
      </w:r>
      <w:r>
        <w:rPr>
          <w:rFonts w:ascii="Courier New" w:hAnsi="Courier New" w:eastAsia="Courier New"/>
          <w:b/>
          <w:i w:val="0"/>
          <w:color w:val="000000"/>
          <w:sz w:val="23"/>
        </w:rPr>
        <w:t>openpyxl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Существует несколько различных способов перебора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данных в зависимости от ваших потребностей. </w:t>
      </w:r>
    </w:p>
    <w:p>
      <w:pPr>
        <w:autoSpaceDN w:val="0"/>
        <w:autoSpaceDE w:val="0"/>
        <w:widowControl/>
        <w:spacing w:line="334" w:lineRule="exact" w:before="62" w:after="0"/>
        <w:ind w:left="96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можете нарезать данные с помощью комбинации столбцов и строк.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Чтобы получить доступ к значению ячейки, используйте метод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.value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Например, вы можете получить доступ к данным в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строке 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 xml:space="preserve">столбце 1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 помощью определителя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A1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или с помощью функции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.cell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с номером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строки и столбца в качестве аргумента, как это показано на следующем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рисунке: </w:t>
      </w:r>
    </w:p>
    <w:p>
      <w:pPr>
        <w:sectPr>
          <w:pgSz w:w="12240" w:h="15840"/>
          <w:pgMar w:top="680" w:right="910" w:bottom="612" w:left="1440" w:header="720" w:footer="720" w:gutter="0"/>
          <w:cols w:space="720" w:num="1" w:equalWidth="0"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8046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80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4" w:lineRule="exact" w:before="146" w:after="0"/>
        <w:ind w:left="96" w:right="432" w:firstLine="2372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4.7: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Доступ к значениям ячеек книги Excel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также можете перебрать всю строку или столбцы, используя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функцию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range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формате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 xml:space="preserve">Строка или Столбец 1: Строка или Столбец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чтобы получить ячейки на пересечении столбцов и строк, как это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показано на следующем рисунке: </w:t>
      </w:r>
    </w:p>
    <w:p>
      <w:pPr>
        <w:sectPr>
          <w:pgSz w:w="12240" w:h="15840"/>
          <w:pgMar w:top="842" w:right="910" w:bottom="1440" w:left="1440" w:header="720" w:footer="720" w:gutter="0"/>
          <w:cols w:space="720" w:num="1" w:equalWidth="0"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66776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7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4" w:after="0"/>
        <w:ind w:left="0" w:right="3240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4.8: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Печать кортежей ячеек</w:t>
      </w:r>
    </w:p>
    <w:p>
      <w:pPr>
        <w:autoSpaceDN w:val="0"/>
        <w:tabs>
          <w:tab w:pos="1902" w:val="left"/>
          <w:tab w:pos="2948" w:val="left"/>
          <w:tab w:pos="4532" w:val="left"/>
          <w:tab w:pos="5982" w:val="left"/>
          <w:tab w:pos="8130" w:val="left"/>
        </w:tabs>
        <w:autoSpaceDE w:val="0"/>
        <w:widowControl/>
        <w:spacing w:line="230" w:lineRule="auto" w:before="54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Существует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также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несколько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способов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использования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обычных </w:t>
      </w: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генераторов Python для обработки данных. Основными методами,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которые вы можете использовать для достижения этой цели, являются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.iter_rows()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.iter_cols()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Эти функции принимают аргументы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min_row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номера начальной строки,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max_row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номера конечной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строки,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min_col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номера начального столбца 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max_col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номера </w:t>
      </w:r>
    </w:p>
    <w:p>
      <w:pPr>
        <w:autoSpaceDN w:val="0"/>
        <w:autoSpaceDE w:val="0"/>
        <w:widowControl/>
        <w:spacing w:line="388" w:lineRule="exact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конечного столбца. На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t xml:space="preserve">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4.9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вы можете увидеть пример, в котором мы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перебираем строки и столбцы таблицы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test_workbook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 помощью </w:t>
      </w:r>
    </w:p>
    <w:p>
      <w:pPr>
        <w:autoSpaceDN w:val="0"/>
        <w:autoSpaceDE w:val="0"/>
        <w:widowControl/>
        <w:spacing w:line="400" w:lineRule="exact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функций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.iter_rows()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.iter_cols()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67157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71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0" w:lineRule="exact" w:before="134" w:after="0"/>
        <w:ind w:left="96" w:right="144" w:firstLine="2174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4.9: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Перебор строк и столбцов на листе Excel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4.10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вы можете увидеть пример, в котором мы перебираем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стро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t xml:space="preserve">ки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test_workbook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 помощью функции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.iter_rows()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обращаемся к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значению с помощью другого цикла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for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функции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.value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Это полезно,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если вам нужно манипулировать или читать определенные строки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книге: 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6649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66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6" w:after="0"/>
        <w:ind w:left="218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4.10: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Перебор по отдельной строке и ее значению </w:t>
      </w:r>
    </w:p>
    <w:p>
      <w:pPr>
        <w:autoSpaceDN w:val="0"/>
        <w:autoSpaceDE w:val="0"/>
        <w:widowControl/>
        <w:spacing w:line="366" w:lineRule="exact" w:before="450" w:after="0"/>
        <w:ind w:left="96" w:right="432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 xml:space="preserve">Обновление книги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этом разделе мы рассмотрим способы обновления существующей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книги Excel, а также добавления или удаления новых данных в книгу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Excel. </w:t>
      </w:r>
    </w:p>
    <w:p>
      <w:pPr>
        <w:autoSpaceDN w:val="0"/>
        <w:autoSpaceDE w:val="0"/>
        <w:widowControl/>
        <w:spacing w:line="340" w:lineRule="exact" w:before="72" w:after="0"/>
        <w:ind w:left="96" w:right="56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обновить, добавить или удалить данные в существующей ячейке,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используйте определитель ячеек (например,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A1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) и при необходимости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установите для него новое значение.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4.11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мы видим пример,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котором мы добавляем новые данные в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test_workbook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печатаем данные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 помощью функции 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iter_rows()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720" w:right="910" w:bottom="1440" w:left="1440" w:header="720" w:footer="720" w:gutter="0"/>
          <w:cols w:space="720" w:num="1" w:equalWidth="0"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5379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53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4" w:after="0"/>
        <w:ind w:left="233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4.11: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>Обновление книги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 Excel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 новыми данными </w:t>
      </w:r>
    </w:p>
    <w:p>
      <w:pPr>
        <w:autoSpaceDN w:val="0"/>
        <w:autoSpaceDE w:val="0"/>
        <w:widowControl/>
        <w:spacing w:line="278" w:lineRule="auto" w:before="114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также можете добавлять или удалять листы книги Excel с помощью </w:t>
      </w:r>
    </w:p>
    <w:p>
      <w:pPr>
        <w:autoSpaceDN w:val="0"/>
        <w:autoSpaceDE w:val="0"/>
        <w:widowControl/>
        <w:spacing w:line="400" w:lineRule="exact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библиотеки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openpyxl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Чтобы добавить новый рабочий лист, используйте </w:t>
      </w:r>
    </w:p>
    <w:p>
      <w:pPr>
        <w:autoSpaceDN w:val="0"/>
        <w:autoSpaceDE w:val="0"/>
        <w:widowControl/>
        <w:spacing w:line="400" w:lineRule="exact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функцию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create_sheet(лист_наименование)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чтобы скопировать рабочий </w:t>
      </w:r>
    </w:p>
    <w:p>
      <w:pPr>
        <w:autoSpaceDN w:val="0"/>
        <w:autoSpaceDE w:val="0"/>
        <w:widowControl/>
        <w:spacing w:line="400" w:lineRule="exact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лист, используйте функцию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copy_worksheet(лист_наименование)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а </w:t>
      </w:r>
    </w:p>
    <w:p>
      <w:pPr>
        <w:autoSpaceDN w:val="0"/>
        <w:tabs>
          <w:tab w:pos="1476" w:val="left"/>
          <w:tab w:pos="3074" w:val="left"/>
          <w:tab w:pos="4720" w:val="left"/>
          <w:tab w:pos="5964" w:val="left"/>
          <w:tab w:pos="8114" w:val="left"/>
        </w:tabs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удалить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рабочий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лист,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используйте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функцию </w:t>
      </w:r>
    </w:p>
    <w:p>
      <w:pPr>
        <w:autoSpaceDN w:val="0"/>
        <w:autoSpaceDE w:val="0"/>
        <w:widowControl/>
        <w:spacing w:line="400" w:lineRule="exact" w:before="0" w:after="0"/>
        <w:ind w:left="9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remove(лист_наименование)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это показано на следующем рисунке: </w:t>
      </w:r>
    </w:p>
    <w:p>
      <w:pPr>
        <w:sectPr>
          <w:pgSz w:w="12240" w:h="15840"/>
          <w:pgMar w:top="720" w:right="910" w:bottom="1440" w:left="1440" w:header="720" w:footer="720" w:gutter="0"/>
          <w:cols w:space="720" w:num="1" w:equalWidth="0"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2207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220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4" w:after="0"/>
        <w:ind w:left="0" w:right="2922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4.12: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Добавление новых книг в Excel</w:t>
      </w:r>
    </w:p>
    <w:p>
      <w:pPr>
        <w:sectPr>
          <w:pgSz w:w="12240" w:h="15840"/>
          <w:pgMar w:top="720" w:right="1290" w:bottom="1440" w:left="1440" w:header="720" w:footer="720" w:gutter="0"/>
          <w:cols w:space="720" w:num="1" w:equalWidth="0"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568" w:lineRule="exact" w:before="0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Пример автоматизации на основе Excel</w:t>
      </w:r>
    </w:p>
    <w:p>
      <w:pPr>
        <w:autoSpaceDN w:val="0"/>
        <w:autoSpaceDE w:val="0"/>
        <w:widowControl/>
        <w:spacing w:line="252" w:lineRule="auto" w:before="0" w:after="0"/>
        <w:ind w:left="96" w:right="16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этом разделе мы рассмотрим простой пример автоматизации Excel, где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вам нужно переместить некоторые данные из одного файла Excel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другой файл Excel. </w:t>
      </w:r>
    </w:p>
    <w:p>
      <w:pPr>
        <w:autoSpaceDN w:val="0"/>
        <w:autoSpaceDE w:val="0"/>
        <w:widowControl/>
        <w:spacing w:line="336" w:lineRule="exact" w:before="96" w:after="0"/>
        <w:ind w:left="94" w:right="16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4.13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мы можем увидеть пример, где мы хотим скопировать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столбцы 1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t xml:space="preserve"> и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из одной книги Excel в другую. Для этого мы можем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добавить количество строк исходной книги, используя метод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max_row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(количество столбцов в книге можно найти аналогичным образом,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используя метод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max_column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). Затем мы перебираем все строки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необходимые столбцы, используя функцию цикла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for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получая значения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 исходной книги, сохраняя их в переменной, а затем сохраняя их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целевой книге для того же номера строки и столбца. Затем мы сохраняем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получившийся файл с помощью функции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.save()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autoSpaceDN w:val="0"/>
        <w:autoSpaceDE w:val="0"/>
        <w:widowControl/>
        <w:spacing w:line="240" w:lineRule="auto" w:before="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332479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32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2" w:lineRule="exact" w:before="246" w:after="0"/>
        <w:ind w:left="2158" w:right="0" w:firstLine="0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4.13: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Копирование столбцов 1 и 2 в другую книгу</w:t>
      </w:r>
    </w:p>
    <w:p>
      <w:pPr>
        <w:autoSpaceDN w:val="0"/>
        <w:autoSpaceDE w:val="0"/>
        <w:widowControl/>
        <w:spacing w:line="332" w:lineRule="exact" w:before="184" w:after="0"/>
        <w:ind w:left="96" w:right="1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Предыдущая автоматизация процесса будет работать, когда существуют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исходная и целевая книги, 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4.14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отображает данные исходной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книги: </w:t>
      </w:r>
    </w:p>
    <w:p>
      <w:pPr>
        <w:sectPr>
          <w:pgSz w:w="12240" w:h="15840"/>
          <w:pgMar w:top="694" w:right="1290" w:bottom="1340" w:left="1440" w:header="720" w:footer="720" w:gutter="0"/>
          <w:cols w:space="720" w:num="1" w:equalWidth="0"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38190" cy="368554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68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0" w:lineRule="exact" w:before="130" w:after="0"/>
        <w:ind w:left="94" w:right="144" w:firstLine="2194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4.14: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Исходная книга Excel с примерами данных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4.15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отображает данные книги назначения со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столбцами 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t>скопиров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анными из исходной книги при запуске автоматизации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копирования данных: </w:t>
      </w:r>
    </w:p>
    <w:p>
      <w:pPr>
        <w:autoSpaceDN w:val="0"/>
        <w:autoSpaceDE w:val="0"/>
        <w:widowControl/>
        <w:spacing w:line="240" w:lineRule="auto" w:before="104" w:after="0"/>
        <w:ind w:left="9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10760" cy="31623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316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6" w:after="0"/>
        <w:ind w:left="82" w:right="0" w:firstLine="0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4.15: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Целевая рабочая книга со столбцами 1 и 2, скопированными из исходной рабочей книги</w:t>
      </w:r>
    </w:p>
    <w:p>
      <w:pPr>
        <w:sectPr>
          <w:pgSz w:w="12240" w:h="15840"/>
          <w:pgMar w:top="720" w:right="1196" w:bottom="650" w:left="1440" w:header="720" w:footer="720" w:gutter="0"/>
          <w:cols w:space="720" w:num="1" w:equalWidth="0"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568" w:lineRule="exact" w:before="0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Автоматизация файлов CSV</w:t>
      </w:r>
    </w:p>
    <w:p>
      <w:pPr>
        <w:autoSpaceDN w:val="0"/>
        <w:autoSpaceDE w:val="0"/>
        <w:widowControl/>
        <w:spacing w:line="346" w:lineRule="exact" w:before="42" w:after="0"/>
        <w:ind w:left="0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Python также есть библиотеки и функции для работы с CSV-файлами.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Файл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CSV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представляет собой файл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Comma Separated Values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(значения, </w:t>
      </w:r>
    </w:p>
    <w:p>
      <w:pPr>
        <w:autoSpaceDN w:val="0"/>
        <w:autoSpaceDE w:val="0"/>
        <w:widowControl/>
        <w:spacing w:line="230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разделенных запятыми), который содержит список данных, в котором </w:t>
      </w:r>
    </w:p>
    <w:p>
      <w:pPr>
        <w:autoSpaceDN w:val="0"/>
        <w:autoSpaceDE w:val="0"/>
        <w:widowControl/>
        <w:spacing w:line="259" w:lineRule="auto" w:before="0" w:after="0"/>
        <w:ind w:left="96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различные элементы разделены запятой. Эти файлы часто используются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обмена данными между различными приложениями. </w:t>
      </w:r>
    </w:p>
    <w:p>
      <w:pPr>
        <w:autoSpaceDN w:val="0"/>
        <w:autoSpaceDE w:val="0"/>
        <w:widowControl/>
        <w:spacing w:line="334" w:lineRule="exact" w:before="94" w:after="0"/>
        <w:ind w:left="94" w:right="16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Python имеет встроенный модуль CSV, который можно импортировать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помощью команды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import CSV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 Этот модуль предоставляет функции для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чтения, записи и обновления файлов CSV.  Как показано на 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4.16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мы можем использовать модуль CSV для чтения CSV-файла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test_file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t xml:space="preserve"> CSV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 помощью функции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reader()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для обновления файла новыми данными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помощью функции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writer()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Обратите внимание, что Python также имеет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функции ввода-вывода в файл, а мы можем открыть файл с помощью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open()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это показано на следующем рисунке. Аргумент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a+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open()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находящейся в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строке 10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используется для обозначения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того, что мы хотим открыть файл, чтобы добавить в него новые данные: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96748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67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6" w:after="0"/>
        <w:ind w:left="1094" w:right="0" w:firstLine="0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4.16: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Использование чтения и записи CSV для управления файлами CSV</w:t>
      </w:r>
    </w:p>
    <w:p>
      <w:pPr>
        <w:autoSpaceDN w:val="0"/>
        <w:autoSpaceDE w:val="0"/>
        <w:widowControl/>
        <w:spacing w:line="342" w:lineRule="exact" w:before="176" w:after="0"/>
        <w:ind w:left="96" w:right="172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4.17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отображает файл CSV до выполнения программы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csv_automation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94" w:right="1290" w:bottom="502" w:left="1440" w:header="720" w:footer="720" w:gutter="0"/>
          <w:cols w:space="720" w:num="1" w:equalWidth="0"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6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10660" cy="212344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123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2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4.17: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CSV-файл перед обновлением </w:t>
      </w:r>
    </w:p>
    <w:p>
      <w:pPr>
        <w:autoSpaceDN w:val="0"/>
        <w:autoSpaceDE w:val="0"/>
        <w:widowControl/>
        <w:spacing w:line="346" w:lineRule="exact" w:before="154" w:after="0"/>
        <w:ind w:left="0" w:right="1152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4.18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отображает файл CSV после выполнения программы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>csv_automation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добавляющей новые данные в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строку номер 3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autoSpaceDN w:val="0"/>
        <w:autoSpaceDE w:val="0"/>
        <w:widowControl/>
        <w:spacing w:line="240" w:lineRule="auto" w:before="98" w:after="0"/>
        <w:ind w:left="16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33190" cy="2667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2" w:after="0"/>
        <w:ind w:left="0" w:right="0" w:firstLine="0"/>
        <w:jc w:val="center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4.18: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Openpyxl устанавливается в Mu</w:t>
      </w:r>
    </w:p>
    <w:p>
      <w:pPr>
        <w:autoSpaceDN w:val="0"/>
        <w:autoSpaceDE w:val="0"/>
        <w:widowControl/>
        <w:spacing w:line="230" w:lineRule="auto" w:before="17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также можете создавать новые файлы CSV, управлять данными </w:t>
      </w:r>
    </w:p>
    <w:p>
      <w:pPr>
        <w:autoSpaceDN w:val="0"/>
        <w:autoSpaceDE w:val="0"/>
        <w:widowControl/>
        <w:spacing w:line="245" w:lineRule="auto" w:before="12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внутри файла CSV и преобразовывать файл CSV в формат JSON или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объект Python с помощью библиотеки CSV. </w:t>
      </w:r>
    </w:p>
    <w:p>
      <w:pPr>
        <w:autoSpaceDN w:val="0"/>
        <w:autoSpaceDE w:val="0"/>
        <w:widowControl/>
        <w:spacing w:line="454" w:lineRule="exact" w:before="364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Заключение</w:t>
      </w:r>
    </w:p>
    <w:p>
      <w:pPr>
        <w:autoSpaceDN w:val="0"/>
        <w:autoSpaceDE w:val="0"/>
        <w:widowControl/>
        <w:spacing w:line="334" w:lineRule="exact" w:before="100" w:after="0"/>
        <w:ind w:left="96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этой главе мы рассмотрели основные методы Excel для управления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автоматизации задач на основе Excel. Мы рассмотрели различные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способы использования библиотеки </w:t>
      </w:r>
      <w:r>
        <w:rPr>
          <w:rFonts w:ascii="Times New Roman,BoldItalic" w:hAnsi="Times New Roman,BoldItalic" w:eastAsia="Times New Roman,BoldItalic"/>
          <w:b/>
          <w:i/>
          <w:color w:val="000000"/>
          <w:sz w:val="29"/>
        </w:rPr>
        <w:t xml:space="preserve">openpyxl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чтения, записи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обновления файлов Excel. Мы также изучили модуль CSV в Python для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чтения, записи и обновления файлов CSV. </w:t>
      </w:r>
    </w:p>
    <w:p>
      <w:pPr>
        <w:sectPr>
          <w:pgSz w:w="12240" w:h="15840"/>
          <w:pgMar w:top="720" w:right="1440" w:bottom="556" w:left="1440" w:header="720" w:footer="720" w:gutter="0"/>
          <w:cols w:space="720" w:num="1" w:equalWidth="0"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96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следующей главе мы рассмотрим различные методы реализации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автоматизации на различных онлайн-сайтах. Мы обсудим модули Python,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которые помогут с автоматизацией наборов данных на основе веб-</w:t>
      </w:r>
    </w:p>
    <w:p>
      <w:pPr>
        <w:autoSpaceDN w:val="0"/>
        <w:autoSpaceDE w:val="0"/>
        <w:widowControl/>
        <w:spacing w:line="245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сайтов, и различные примеры автоматизации, которые можно выполнять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разных типов веб-сайтов. </w:t>
      </w:r>
    </w:p>
    <w:p>
      <w:pPr>
        <w:autoSpaceDN w:val="0"/>
        <w:autoSpaceDE w:val="0"/>
        <w:widowControl/>
        <w:spacing w:line="454" w:lineRule="exact" w:before="364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Что можно почитать еще</w:t>
      </w:r>
    </w:p>
    <w:p>
      <w:pPr>
        <w:autoSpaceDN w:val="0"/>
        <w:autoSpaceDE w:val="0"/>
        <w:widowControl/>
        <w:spacing w:line="278" w:lineRule="auto" w:before="6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Существует множество онлайн-ресурсов, которые помогут вам узнать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больше об автоматизации Excel и CSV с помощью Python. В следующей </w:t>
      </w:r>
    </w:p>
    <w:p>
      <w:pPr>
        <w:autoSpaceDN w:val="0"/>
        <w:autoSpaceDE w:val="0"/>
        <w:widowControl/>
        <w:spacing w:line="245" w:lineRule="auto" w:before="12" w:after="166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таблице перечислены некоторые из лучших ресурсов для дальнейшего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вашего обучения библиотекам Excel и CSV в Python: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.00000000000011" w:type="dxa"/>
      </w:tblPr>
      <w:tblGrid>
        <w:gridCol w:w="4680"/>
        <w:gridCol w:w="4680"/>
      </w:tblGrid>
      <w:tr>
        <w:trPr>
          <w:trHeight w:hRule="exact" w:val="434"/>
        </w:trPr>
        <w:tc>
          <w:tcPr>
            <w:tcW w:type="dxa" w:w="4572"/>
            <w:tcBorders>
              <w:start w:sz="5.600000000000023" w:val="single" w:color="#383838"/>
              <w:top w:sz="5.600000000000364" w:val="single" w:color="#383838"/>
              <w:end w:sz="5.599999999999909" w:val="single" w:color="#929292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6" w:after="0"/>
              <w:ind w:left="0" w:right="0" w:firstLine="0"/>
              <w:jc w:val="center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>Наименование ресурса</w:t>
            </w:r>
          </w:p>
        </w:tc>
        <w:tc>
          <w:tcPr>
            <w:tcW w:type="dxa" w:w="4574"/>
            <w:tcBorders>
              <w:start w:sz="5.599999999999909" w:val="single" w:color="#929292"/>
              <w:top w:sz="5.600000000000364" w:val="single" w:color="#383838"/>
              <w:end w:sz="6.400000000000546" w:val="single" w:color="#383838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6" w:after="0"/>
              <w:ind w:left="0" w:right="0" w:firstLine="0"/>
              <w:jc w:val="center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>Ссылка</w:t>
            </w:r>
          </w:p>
        </w:tc>
      </w:tr>
      <w:tr>
        <w:trPr>
          <w:trHeight w:hRule="exact" w:val="676"/>
        </w:trPr>
        <w:tc>
          <w:tcPr>
            <w:tcW w:type="dxa" w:w="4572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6.400000000000091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54" w:after="0"/>
              <w:ind w:left="90" w:right="432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17"/>
              </w:rPr>
              <w:t xml:space="preserve">openpyxl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- Ресурсы по библиотекам CSV 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Excel в Python </w:t>
            </w:r>
          </w:p>
        </w:tc>
        <w:tc>
          <w:tcPr>
            <w:tcW w:type="dxa" w:w="4574"/>
            <w:tcBorders>
              <w:start w:sz="5.599999999999909" w:val="single" w:color="#929292"/>
              <w:top w:sz="5.599999999999909" w:val="single" w:color="#929292"/>
              <w:end w:sz="6.400000000000546" w:val="single" w:color="#383838"/>
              <w:bottom w:sz="6.400000000000091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4" w:after="0"/>
              <w:ind w:left="94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10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2" w:history="1">
                <w:r>
                  <w:rPr>
                    <w:rStyle w:val="Hyperlink"/>
                  </w:rPr>
                  <w:t>s://openpyxl.readthedocs.io/en/stable/</w:t>
                </w:r>
              </w:hyperlink>
            </w:r>
          </w:p>
        </w:tc>
      </w:tr>
      <w:tr>
        <w:trPr>
          <w:trHeight w:hRule="exact" w:val="678"/>
        </w:trPr>
        <w:tc>
          <w:tcPr>
            <w:tcW w:type="dxa" w:w="4572"/>
            <w:tcBorders>
              <w:start w:sz="5.600000000000023" w:val="single" w:color="#383838"/>
              <w:top w:sz="6.400000000000091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6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Руководство по электронным таблицам Excel в</w:t>
            </w: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 </w:t>
            </w: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Python с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17"/>
              </w:rPr>
              <w:t xml:space="preserve">openpyxl </w:t>
            </w:r>
          </w:p>
        </w:tc>
        <w:tc>
          <w:tcPr>
            <w:tcW w:type="dxa" w:w="4574"/>
            <w:tcBorders>
              <w:start w:sz="5.599999999999909" w:val="single" w:color="#929292"/>
              <w:top w:sz="6.400000000000091" w:val="single" w:color="#929292"/>
              <w:end w:sz="6.400000000000546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8" w:after="0"/>
              <w:ind w:left="94" w:right="86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3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103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3" w:history="1">
                <w:r>
                  <w:rPr>
                    <w:rStyle w:val="Hyperlink"/>
                  </w:rPr>
                  <w:t>s://realpython.com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t>/openpyxl-excel-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3" w:history="1">
                <w:r>
                  <w:rPr>
                    <w:rStyle w:val="Hyperlink"/>
                  </w:rPr>
                  <w:t>s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3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3" w:history="1">
                <w:r>
                  <w:rPr>
                    <w:rStyle w:val="Hyperlink"/>
                  </w:rPr>
                  <w:t>re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3" w:history="1">
                <w:r>
                  <w:rPr>
                    <w:rStyle w:val="Hyperlink"/>
                  </w:rPr>
                  <w:t>adsheets-python/</w:t>
                </w:r>
              </w:hyperlink>
            </w:r>
          </w:p>
        </w:tc>
      </w:tr>
      <w:tr>
        <w:trPr>
          <w:trHeight w:hRule="exact" w:val="432"/>
        </w:trPr>
        <w:tc>
          <w:tcPr>
            <w:tcW w:type="dxa" w:w="4572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4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Чтение и запись файла CSV</w:t>
            </w:r>
          </w:p>
        </w:tc>
        <w:tc>
          <w:tcPr>
            <w:tcW w:type="dxa" w:w="4574"/>
            <w:tcBorders>
              <w:start w:sz="5.599999999999909" w:val="single" w:color="#929292"/>
              <w:top w:sz="5.599999999999909" w:val="single" w:color="#929292"/>
              <w:end w:sz="6.400000000000546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2" w:after="0"/>
              <w:ind w:left="94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4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104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4" w:history="1">
                <w:r>
                  <w:rPr>
                    <w:rStyle w:val="Hyperlink"/>
                  </w:rPr>
                  <w:t>s://docs.python.org/3/library/csv.html</w:t>
                </w:r>
              </w:hyperlink>
            </w:r>
          </w:p>
        </w:tc>
      </w:tr>
      <w:tr>
        <w:trPr>
          <w:trHeight w:hRule="exact" w:val="678"/>
        </w:trPr>
        <w:tc>
          <w:tcPr>
            <w:tcW w:type="dxa" w:w="4572"/>
            <w:tcBorders>
              <w:start w:sz="5.600000000000023" w:val="single" w:color="#383838"/>
              <w:top w:sz="5.600000000000364" w:val="single" w:color="#929292"/>
              <w:end w:sz="5.599999999999909" w:val="single" w:color="#929292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Автоматизация Excel с помощью OPENPYXL </w:t>
            </w: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в Python</w:t>
            </w:r>
          </w:p>
        </w:tc>
        <w:tc>
          <w:tcPr>
            <w:tcW w:type="dxa" w:w="4574"/>
            <w:tcBorders>
              <w:start w:sz="5.599999999999909" w:val="single" w:color="#929292"/>
              <w:top w:sz="5.600000000000364" w:val="single" w:color="#929292"/>
              <w:end w:sz="6.400000000000546" w:val="single" w:color="#383838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0" w:after="0"/>
              <w:ind w:left="94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5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10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5" w:history="1">
                <w:r>
                  <w:rPr>
                    <w:rStyle w:val="Hyperlink"/>
                  </w:rPr>
                  <w:t>s://www.topcoder.com/thrive/articl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t>es/excel-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5" w:history="1">
                <w:r>
                  <w:rPr>
                    <w:rStyle w:val="Hyperlink"/>
                  </w:rPr>
                  <w:t>au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5" w:history="1">
                <w:r>
                  <w:rPr>
                    <w:rStyle w:val="Hyperlink"/>
                  </w:rPr>
                  <w:t>to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5" w:history="1">
                <w:r>
                  <w:rPr>
                    <w:rStyle w:val="Hyperlink"/>
                  </w:rPr>
                  <w:t>mation-with-o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105" w:history="1">
                <w:r>
                  <w:rPr>
                    <w:rStyle w:val="Hyperlink"/>
                  </w:rPr>
                  <w:t>enpyxl-in-python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74" w:lineRule="exact" w:before="166" w:after="0"/>
        <w:ind w:left="211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Таблица 4.1: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Ресурсы по библиотекам CSV и Excel в Python </w:t>
      </w:r>
    </w:p>
    <w:p>
      <w:pPr>
        <w:autoSpaceDN w:val="0"/>
        <w:autoSpaceDE w:val="0"/>
        <w:widowControl/>
        <w:spacing w:line="456" w:lineRule="exact" w:before="376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Воросы</w:t>
      </w:r>
    </w:p>
    <w:p>
      <w:pPr>
        <w:autoSpaceDN w:val="0"/>
        <w:autoSpaceDE w:val="0"/>
        <w:widowControl/>
        <w:spacing w:line="278" w:lineRule="auto" w:before="132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Какой самый популярный пакет в Python для автоматизации Excel? </w:t>
      </w:r>
    </w:p>
    <w:p>
      <w:pPr>
        <w:autoSpaceDN w:val="0"/>
        <w:autoSpaceDE w:val="0"/>
        <w:widowControl/>
        <w:spacing w:line="278" w:lineRule="auto" w:before="32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вы можете создавать документы Excel в Python? </w:t>
      </w:r>
    </w:p>
    <w:p>
      <w:pPr>
        <w:autoSpaceDN w:val="0"/>
        <w:tabs>
          <w:tab w:pos="738" w:val="left"/>
        </w:tabs>
        <w:autoSpaceDE w:val="0"/>
        <w:widowControl/>
        <w:spacing w:line="259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организовать автоматизацию для передачи данных между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несколькими листами Excel? </w:t>
      </w:r>
    </w:p>
    <w:p>
      <w:pPr>
        <w:autoSpaceDN w:val="0"/>
        <w:autoSpaceDE w:val="0"/>
        <w:widowControl/>
        <w:spacing w:line="278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читать данные из документов Excel в структуру данных Python? </w:t>
      </w:r>
    </w:p>
    <w:p>
      <w:pPr>
        <w:sectPr>
          <w:pgSz w:w="12240" w:h="15840"/>
          <w:pgMar w:top="716" w:right="1440" w:bottom="1440" w:left="1440" w:header="720" w:footer="720" w:gutter="0"/>
          <w:cols w:space="720" w:num="1" w:equalWidth="0"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8"/>
        <w:ind w:left="0" w:right="0"/>
      </w:pPr>
    </w:p>
    <w:p>
      <w:pPr>
        <w:autoSpaceDN w:val="0"/>
        <w:autoSpaceDE w:val="0"/>
        <w:widowControl/>
        <w:spacing w:line="734" w:lineRule="exact" w:before="0" w:after="0"/>
        <w:ind w:left="0" w:right="15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3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3"/>
          <w:u w:val="single"/>
        </w:rPr>
        <w:t>5</w:t>
      </w:r>
    </w:p>
    <w:p>
      <w:pPr>
        <w:autoSpaceDN w:val="0"/>
        <w:autoSpaceDE w:val="0"/>
        <w:widowControl/>
        <w:spacing w:line="734" w:lineRule="exact" w:before="60" w:after="0"/>
        <w:ind w:left="0" w:right="9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3"/>
          <w:u w:val="single"/>
        </w:rPr>
        <w:t>Автоматизация веб-задач</w:t>
      </w:r>
    </w:p>
    <w:p>
      <w:pPr>
        <w:autoSpaceDN w:val="0"/>
        <w:autoSpaceDE w:val="0"/>
        <w:widowControl/>
        <w:spacing w:line="454" w:lineRule="exact" w:before="422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Введение</w:t>
      </w:r>
    </w:p>
    <w:p>
      <w:pPr>
        <w:autoSpaceDN w:val="0"/>
        <w:autoSpaceDE w:val="0"/>
        <w:widowControl/>
        <w:spacing w:line="334" w:lineRule="exact" w:before="112" w:after="0"/>
        <w:ind w:left="96" w:right="9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этой главе мы рассмотрим автоматизацию веб-сайтов и веб-задач. Мы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рассмотрим, как загружать данные с веб-сайтов и автоматизировать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извлечение данных с веб-сайтов путем анализа HTML-документов. Мы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также рассмотрим платформу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Selenium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автоматизации веб-действий,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таких как щелчок мыши и действия с клавиатурой на разных веб-сайтах. </w:t>
      </w:r>
    </w:p>
    <w:p>
      <w:pPr>
        <w:autoSpaceDN w:val="0"/>
        <w:autoSpaceDE w:val="0"/>
        <w:widowControl/>
        <w:spacing w:line="454" w:lineRule="exact" w:before="358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48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этой главе мы рассмотрим следующие темы: </w:t>
      </w:r>
    </w:p>
    <w:p>
      <w:pPr>
        <w:autoSpaceDN w:val="0"/>
        <w:autoSpaceDE w:val="0"/>
        <w:widowControl/>
        <w:spacing w:line="230" w:lineRule="auto" w:before="178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Загрузка файлов из сети Интернет</w:t>
      </w:r>
    </w:p>
    <w:p>
      <w:pPr>
        <w:autoSpaceDN w:val="0"/>
        <w:autoSpaceDE w:val="0"/>
        <w:widowControl/>
        <w:spacing w:line="278" w:lineRule="auto" w:before="14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Введение в HTML, CSS и JavaScript </w:t>
      </w:r>
    </w:p>
    <w:p>
      <w:pPr>
        <w:autoSpaceDN w:val="0"/>
        <w:autoSpaceDE w:val="0"/>
        <w:widowControl/>
        <w:spacing w:line="278" w:lineRule="auto" w:before="12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Извлечение данных с веб-сайтов </w:t>
      </w:r>
    </w:p>
    <w:p>
      <w:pPr>
        <w:autoSpaceDN w:val="0"/>
        <w:autoSpaceDE w:val="0"/>
        <w:widowControl/>
        <w:spacing w:line="278" w:lineRule="auto" w:before="32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Управление браузером с помощью Selenium </w:t>
      </w:r>
    </w:p>
    <w:p>
      <w:pPr>
        <w:autoSpaceDN w:val="0"/>
        <w:autoSpaceDE w:val="0"/>
        <w:widowControl/>
        <w:spacing w:line="454" w:lineRule="exact" w:before="366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Цели</w:t>
      </w:r>
    </w:p>
    <w:p>
      <w:pPr>
        <w:autoSpaceDN w:val="0"/>
        <w:autoSpaceDE w:val="0"/>
        <w:widowControl/>
        <w:spacing w:line="250" w:lineRule="auto" w:before="62" w:after="0"/>
        <w:ind w:left="96" w:right="9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Изучив эту главу, вы сможете автоматизировать веб-задачи, такие как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извлечение данных с веб-страниц, загрузка файлов и выполнение поиска.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также получите представление о библиотеках Python для работы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веб-сайтами и HTML-документами. </w:t>
      </w:r>
    </w:p>
    <w:p>
      <w:pPr>
        <w:autoSpaceDN w:val="0"/>
        <w:autoSpaceDE w:val="0"/>
        <w:widowControl/>
        <w:spacing w:line="570" w:lineRule="exact" w:before="300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Загрузка файлов из сети Интернет</w:t>
      </w:r>
    </w:p>
    <w:p>
      <w:pPr>
        <w:autoSpaceDN w:val="0"/>
        <w:autoSpaceDE w:val="0"/>
        <w:widowControl/>
        <w:spacing w:line="252" w:lineRule="auto" w:before="0" w:after="0"/>
        <w:ind w:left="96" w:right="9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Python позволяет загружать веб-страницы, документы HTML, документы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PDF, видео и другие типы файлов из сети Интернет. Мы будем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использовать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requests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представляющий собой библиотеку Python, </w:t>
      </w:r>
    </w:p>
    <w:p>
      <w:pPr>
        <w:autoSpaceDN w:val="0"/>
        <w:tabs>
          <w:tab w:pos="1372" w:val="left"/>
          <w:tab w:pos="2912" w:val="left"/>
          <w:tab w:pos="4920" w:val="left"/>
          <w:tab w:pos="7138" w:val="left"/>
          <w:tab w:pos="8296" w:val="left"/>
          <w:tab w:pos="8874" w:val="left"/>
        </w:tabs>
        <w:autoSpaceDE w:val="0"/>
        <w:widowControl/>
        <w:spacing w:line="252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которая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позволяет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осуществлять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HTTP-запросы.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Одним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его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применений является загрузка файла из сети Интернет с использованием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URL-адреса файла. </w:t>
      </w:r>
    </w:p>
    <w:p>
      <w:pPr>
        <w:autoSpaceDN w:val="0"/>
        <w:autoSpaceDE w:val="0"/>
        <w:widowControl/>
        <w:spacing w:line="278" w:lineRule="auto" w:before="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инициировать запросы, используйте диспетчер пакетов mu, </w:t>
      </w:r>
    </w:p>
    <w:p>
      <w:pPr>
        <w:sectPr>
          <w:pgSz w:w="12240" w:h="15840"/>
          <w:pgMar w:top="848" w:right="1370" w:bottom="576" w:left="1440" w:header="720" w:footer="720" w:gutter="0"/>
          <w:cols w:space="720" w:num="1" w:equalWidth="0"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введите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requests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нажмите OK, как это показано на следующем рисунке: </w:t>
      </w:r>
    </w:p>
    <w:p>
      <w:pPr>
        <w:autoSpaceDN w:val="0"/>
        <w:autoSpaceDE w:val="0"/>
        <w:widowControl/>
        <w:spacing w:line="240" w:lineRule="auto" w:before="320" w:after="0"/>
        <w:ind w:left="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44209" cy="41148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4420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2" w:lineRule="exact" w:before="150" w:after="0"/>
        <w:ind w:left="96" w:right="0" w:firstLine="3162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Диспетчер пакетов Mu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После установки библиотеки вы можете импортировать ее с помощью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оператора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import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. Библиотека</w:t>
      </w:r>
      <w:r>
        <w:rPr>
          <w:rFonts w:ascii="Courier New" w:hAnsi="Courier New" w:eastAsia="Courier New"/>
          <w:b/>
          <w:i w:val="0"/>
          <w:color w:val="000000"/>
          <w:sz w:val="23"/>
        </w:rPr>
        <w:t>Requests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позволяет отправлять HTTP-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запросы, и вам не нужно вручную добавлять строки запросов к вашим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URL-адресам или кодировать ваши данные POST. </w:t>
      </w:r>
    </w:p>
    <w:p>
      <w:pPr>
        <w:autoSpaceDN w:val="0"/>
        <w:autoSpaceDE w:val="0"/>
        <w:widowControl/>
        <w:spacing w:line="252" w:lineRule="auto" w:before="36" w:after="60"/>
        <w:ind w:left="96" w:right="11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HTTP определяет методы, чтобы указать действия, которые необходимо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выполнить веб-службе. Методы HTTP, доступные в библиотеке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Requests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следующие: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28"/>
        <w:gridCol w:w="4728"/>
      </w:tblGrid>
      <w:tr>
        <w:trPr>
          <w:trHeight w:hRule="exact" w:val="2768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98" w:right="72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GET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позволяет вам извлекать данные по указанной веб-ссылке. </w:t>
            </w: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>HEAD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похоже на запрос </w:t>
            </w: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>GET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, но не включает тело ответа. </w:t>
            </w:r>
          </w:p>
          <w:p>
            <w:pPr>
              <w:autoSpaceDN w:val="0"/>
              <w:autoSpaceDE w:val="0"/>
              <w:widowControl/>
              <w:spacing w:line="257" w:lineRule="auto" w:before="38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POST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отправляет данные по указанной веб-ссылке, что часто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приводит к тому, что что-то происходит на сервере. </w:t>
            </w:r>
          </w:p>
          <w:p>
            <w:pPr>
              <w:autoSpaceDN w:val="0"/>
              <w:autoSpaceDE w:val="0"/>
              <w:widowControl/>
              <w:spacing w:line="257" w:lineRule="auto" w:before="36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PUT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заменяет текущие представления на сервере загруженными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данными. </w:t>
            </w:r>
          </w:p>
          <w:p>
            <w:pPr>
              <w:autoSpaceDN w:val="0"/>
              <w:autoSpaceDE w:val="0"/>
              <w:widowControl/>
              <w:spacing w:line="278" w:lineRule="auto" w:before="34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DELETE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удаляет указанные данные.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662" w:right="1344" w:bottom="688" w:left="1440" w:header="720" w:footer="720" w:gutter="0"/>
          <w:cols w:space="720" w:num="1" w:equalWidth="0"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738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CONNECT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организует туннель к серверу, указанному веб-ссылкой.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2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OPTIONS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описывает параметры связи для указанной веб-ссылки.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38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TRACE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выполняет циклический тест сообщения.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3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PATCH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применяет частичные изменения к данным. </w:t>
      </w:r>
    </w:p>
    <w:p>
      <w:pPr>
        <w:autoSpaceDN w:val="0"/>
        <w:autoSpaceDE w:val="0"/>
        <w:widowControl/>
        <w:spacing w:line="278" w:lineRule="auto" w:before="1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загрузить файлы из Интернета, мы будем использовать метод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HTTP </w:t>
      </w:r>
    </w:p>
    <w:p>
      <w:pPr>
        <w:autoSpaceDN w:val="0"/>
        <w:autoSpaceDE w:val="0"/>
        <w:widowControl/>
        <w:spacing w:line="386" w:lineRule="exact" w:before="0" w:after="0"/>
        <w:ind w:left="0" w:right="0" w:firstLine="0"/>
        <w:jc w:val="center"/>
      </w:pP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GET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5.2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мы можем использовать библиотеку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Courier New" w:hAnsi="Courier New" w:eastAsia="Courier New"/>
          <w:b/>
          <w:i w:val="0"/>
          <w:color w:val="000000"/>
          <w:sz w:val="23"/>
        </w:rPr>
        <w:t>requests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с синтаксисом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requests.get(FILE_LINK)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для загрузки файла из </w:t>
      </w: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сети Интернет. </w:t>
      </w:r>
    </w:p>
    <w:p>
      <w:pPr>
        <w:autoSpaceDN w:val="0"/>
        <w:autoSpaceDE w:val="0"/>
        <w:widowControl/>
        <w:spacing w:line="278" w:lineRule="auto" w:before="2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Также мы используем запись файла Python на следующем рисунке, что </w:t>
      </w:r>
    </w:p>
    <w:p>
      <w:pPr>
        <w:autoSpaceDN w:val="0"/>
        <w:tabs>
          <w:tab w:pos="1644" w:val="left"/>
          <w:tab w:pos="2422" w:val="left"/>
          <w:tab w:pos="3662" w:val="left"/>
          <w:tab w:pos="4760" w:val="left"/>
          <w:tab w:pos="5692" w:val="left"/>
          <w:tab w:pos="6462" w:val="left"/>
          <w:tab w:pos="7896" w:val="left"/>
          <w:tab w:pos="9120" w:val="left"/>
        </w:tabs>
        <w:autoSpaceDE w:val="0"/>
        <w:widowControl/>
        <w:spacing w:line="230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позволяет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создать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новый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файл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или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добавить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данные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существующий файл. В Python есть функция </w:t>
      </w:r>
      <w:r>
        <w:rPr>
          <w:rFonts w:ascii="Courier New" w:hAnsi="Courier New" w:eastAsia="Courier New"/>
          <w:b/>
          <w:i w:val="0"/>
          <w:color w:val="000000"/>
          <w:sz w:val="23"/>
        </w:rPr>
        <w:t>open()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которая является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ключевой функцией для работы с файлами. Функция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open()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принимает 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качестве аргументов два параметра: местоположение файла и режим его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открытия. Существует четыре различных режима открытия файла с </w:t>
      </w: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помощью функции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open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r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Read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– открывает файл для чтения.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a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Append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– открывает файл для добавления дополнительных </w:t>
      </w:r>
    </w:p>
    <w:p>
      <w:pPr>
        <w:autoSpaceDN w:val="0"/>
        <w:autoSpaceDE w:val="0"/>
        <w:widowControl/>
        <w:spacing w:line="278" w:lineRule="auto" w:before="0" w:after="0"/>
        <w:ind w:left="7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данных и создает новый файл, если он не существует.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w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Write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- открывает файл для записи и создает новый файл, если он </w:t>
      </w:r>
    </w:p>
    <w:p>
      <w:pPr>
        <w:autoSpaceDN w:val="0"/>
        <w:autoSpaceDE w:val="0"/>
        <w:widowControl/>
        <w:spacing w:line="278" w:lineRule="auto" w:before="0" w:after="0"/>
        <w:ind w:left="7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не существует.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x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Create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- создает новый файл. </w:t>
      </w:r>
    </w:p>
    <w:p>
      <w:pPr>
        <w:sectPr>
          <w:pgSz w:w="12240" w:h="15840"/>
          <w:pgMar w:top="660" w:right="1380" w:bottom="1440" w:left="1440" w:header="720" w:footer="720" w:gutter="0"/>
          <w:cols w:space="720" w:num="1" w:equalWidth="0"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973829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73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58" w:after="0"/>
        <w:ind w:left="1858" w:right="0" w:firstLine="0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5.2: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Загрузка простой веб-страницы в формате HTML</w:t>
      </w:r>
    </w:p>
    <w:p>
      <w:pPr>
        <w:autoSpaceDN w:val="0"/>
        <w:autoSpaceDE w:val="0"/>
        <w:widowControl/>
        <w:spacing w:line="332" w:lineRule="exact" w:before="180" w:after="0"/>
        <w:ind w:left="96" w:right="17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загрузить несколько файлов из сети Интернет, мы можем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добавить несколько URL-адресов в список Python и использовать цикл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for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для перебора ссылок и загрузки необходимых файлов, как это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5.3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57759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77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4" w:lineRule="exact" w:before="94" w:after="0"/>
        <w:ind w:left="96" w:right="144" w:firstLine="1932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5.3: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Загрузка нескольких файлов из сети Интернет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Если не указано место для сохранения, файлы загружаются в папку,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которой находится файл кода,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5.3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251840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18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2" w:lineRule="exact" w:before="230" w:after="0"/>
        <w:ind w:left="0" w:right="2648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5.4: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Файлы, загруженные в папку с кодом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2"/>
        <w:ind w:left="0" w:right="0"/>
      </w:pPr>
    </w:p>
    <w:p>
      <w:pPr>
        <w:autoSpaceDN w:val="0"/>
        <w:autoSpaceDE w:val="0"/>
        <w:widowControl/>
        <w:spacing w:line="332" w:lineRule="exact" w:before="54" w:after="0"/>
        <w:ind w:left="96" w:right="17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загружать большие файлы из Интернета, мы можем установить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параметра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stream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значение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True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в функции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requests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Это загрузит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только заголовки ответа, и соединение останется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открытым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Это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позволяет избежать одномоментного считывания всего содержимого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память для больших ответов. Фиксированный фрагмент загружается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память каждый раз, когда выполняется итерация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r.iter_content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. </w:t>
      </w:r>
    </w:p>
    <w:p>
      <w:pPr>
        <w:autoSpaceDN w:val="0"/>
        <w:autoSpaceDE w:val="0"/>
        <w:widowControl/>
        <w:spacing w:line="330" w:lineRule="exact" w:before="78" w:after="0"/>
        <w:ind w:left="9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5.5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мы прокручиваем ответ и записываем большой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PDF-документ в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t>требуем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ый файл: </w:t>
      </w:r>
    </w:p>
    <w:p>
      <w:pPr>
        <w:autoSpaceDN w:val="0"/>
        <w:autoSpaceDE w:val="0"/>
        <w:widowControl/>
        <w:spacing w:line="240" w:lineRule="auto" w:before="1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57124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71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6" w:after="0"/>
        <w:ind w:left="0" w:right="3212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5.5: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Загрузка больших файлов</w:t>
      </w:r>
    </w:p>
    <w:p>
      <w:pPr>
        <w:autoSpaceDN w:val="0"/>
        <w:autoSpaceDE w:val="0"/>
        <w:widowControl/>
        <w:spacing w:line="250" w:lineRule="auto" w:before="112" w:after="0"/>
        <w:ind w:left="96" w:right="17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следующем разделе мы рассмотрим основы HTML, CSS и JavaScript,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которые используются для создания веб-страниц и веб-сайтов,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доступных в сети Интернет. Базовые знания HTML, CSS и JavaScript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необходимы для успешной автоматизации задач извлечения веб-данных. </w:t>
      </w:r>
    </w:p>
    <w:p>
      <w:pPr>
        <w:autoSpaceDN w:val="0"/>
        <w:autoSpaceDE w:val="0"/>
        <w:widowControl/>
        <w:spacing w:line="568" w:lineRule="exact" w:before="314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Введение в HTML, CSS и JavaScript</w:t>
      </w:r>
    </w:p>
    <w:p>
      <w:pPr>
        <w:autoSpaceDN w:val="0"/>
        <w:autoSpaceDE w:val="0"/>
        <w:widowControl/>
        <w:spacing w:line="252" w:lineRule="auto" w:before="0" w:after="0"/>
        <w:ind w:left="0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В этом разделе мы рассмотрим строительные блоки и компоненты веб-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страницы. Когда мы посещаем веб-страницу, наш веб-браузер отправляет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запрос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GET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на веб-сервер. Затем сервер отправляет обратно файлы, </w:t>
      </w:r>
    </w:p>
    <w:p>
      <w:pPr>
        <w:autoSpaceDN w:val="0"/>
        <w:autoSpaceDE w:val="0"/>
        <w:widowControl/>
        <w:spacing w:line="245" w:lineRule="auto" w:before="0" w:after="0"/>
        <w:ind w:left="96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которые сообщают нашему браузеру, как отображать страницу для нас.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Такие файлы обычно включают: </w:t>
      </w:r>
    </w:p>
    <w:p>
      <w:pPr>
        <w:sectPr>
          <w:pgSz w:w="12240" w:h="15840"/>
          <w:pgMar w:top="732" w:right="1290" w:bottom="624" w:left="1440" w:header="720" w:footer="720" w:gutter="0"/>
          <w:cols w:space="720" w:num="1" w:equalWidth="0"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2357"/>
        <w:gridCol w:w="2357"/>
        <w:gridCol w:w="2357"/>
        <w:gridCol w:w="2357"/>
      </w:tblGrid>
      <w:tr>
        <w:trPr>
          <w:trHeight w:hRule="exact" w:val="1462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6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92" w:after="0"/>
              <w:ind w:left="9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9"/>
              </w:rPr>
              <w:t>HTML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Основное содержимое страницы для отображения в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браузере. </w:t>
            </w:r>
          </w:p>
          <w:p>
            <w:pPr>
              <w:autoSpaceDN w:val="0"/>
              <w:autoSpaceDE w:val="0"/>
              <w:widowControl/>
              <w:spacing w:line="314" w:lineRule="exact" w:before="114" w:after="0"/>
              <w:ind w:left="9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9"/>
              </w:rPr>
              <w:t>CSS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Используется для добавления стилей, чтобы веб-страница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выглядела лучше. </w:t>
            </w:r>
          </w:p>
        </w:tc>
      </w:tr>
      <w:tr>
        <w:trPr>
          <w:trHeight w:hRule="exact" w:val="760"/>
        </w:trPr>
        <w:tc>
          <w:tcPr>
            <w:tcW w:type="dxa" w:w="2357"/>
            <w:vMerge/>
            <w:tcBorders/>
          </w:tcPr>
          <w:p/>
        </w:tc>
        <w:tc>
          <w:tcPr>
            <w:tcW w:type="dxa" w:w="6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70" w:val="left"/>
                <w:tab w:pos="4488" w:val="left"/>
              </w:tabs>
              <w:autoSpaceDE w:val="0"/>
              <w:widowControl/>
              <w:spacing w:line="406" w:lineRule="exact" w:before="24" w:after="0"/>
              <w:ind w:left="9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9"/>
              </w:rPr>
              <w:t>JavaScript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Файлы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JavaScript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добавляют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дополнительных функций веб-страницам.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интерактивности 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2" w:after="0"/>
              <w:ind w:left="0" w:right="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и </w:t>
            </w:r>
          </w:p>
        </w:tc>
      </w:tr>
      <w:tr>
        <w:trPr>
          <w:trHeight w:hRule="exact" w:val="1546"/>
        </w:trPr>
        <w:tc>
          <w:tcPr>
            <w:tcW w:type="dxa" w:w="2357"/>
            <w:vMerge/>
            <w:tcBorders/>
          </w:tcPr>
          <w:p/>
        </w:tc>
        <w:tc>
          <w:tcPr>
            <w:tcW w:type="dxa" w:w="8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0" w:after="0"/>
              <w:ind w:left="9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9"/>
              </w:rPr>
              <w:t>Изображения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Файлы изображений, такие как JPG и PNG,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позволяют показывать изображения на веб-страницах. </w:t>
            </w:r>
          </w:p>
          <w:p>
            <w:pPr>
              <w:autoSpaceDN w:val="0"/>
              <w:autoSpaceDE w:val="0"/>
              <w:widowControl/>
              <w:spacing w:line="316" w:lineRule="exact" w:before="120" w:after="0"/>
              <w:ind w:left="9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9"/>
              </w:rPr>
              <w:t>Другие форматы файлов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Это могут быть видеофайлы, документы,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аудиофайлы или любые другие типы файлов. </w:t>
            </w:r>
          </w:p>
        </w:tc>
      </w:tr>
    </w:tbl>
    <w:p>
      <w:pPr>
        <w:autoSpaceDN w:val="0"/>
        <w:autoSpaceDE w:val="0"/>
        <w:widowControl/>
        <w:spacing w:line="259" w:lineRule="auto" w:before="7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После того, как наш браузер получит все файлы, он визуализирует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отображает страницу. </w:t>
      </w:r>
    </w:p>
    <w:p>
      <w:pPr>
        <w:autoSpaceDN w:val="0"/>
        <w:autoSpaceDE w:val="0"/>
        <w:widowControl/>
        <w:spacing w:line="442" w:lineRule="exact" w:before="328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2"/>
          <w:u w:val="single"/>
        </w:rPr>
        <w:t>HTML</w:t>
      </w:r>
    </w:p>
    <w:p>
      <w:pPr>
        <w:autoSpaceDN w:val="0"/>
        <w:autoSpaceDE w:val="0"/>
        <w:widowControl/>
        <w:spacing w:line="334" w:lineRule="exact" w:before="66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Когда мы выполняем извлечение веб-данных, нас в основном интересует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основное содержимое веб-страницы, которое представляет собой HTML-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документ.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HTML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расшифровывается как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язык гипертекстовой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разметки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является языком, используемым для создания веб-сайтов.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Код HTML основан на тегах, предоставляющих инструкции по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форматированию и отображению документа. Тег начинается со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 xml:space="preserve">знака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меньше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&lt; и заканчивается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знаком больше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</w:p>
    <w:p>
      <w:pPr>
        <w:autoSpaceDN w:val="0"/>
        <w:autoSpaceDE w:val="0"/>
        <w:widowControl/>
        <w:spacing w:line="336" w:lineRule="exact" w:before="9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Например, чтобы сделать слово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Hello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полужирным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можно использовать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открывающий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полужирный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тег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&lt;b&gt;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а затем закрывающий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полужирный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тег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&lt;/b&gt;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ниже: </w:t>
      </w:r>
    </w:p>
    <w:p>
      <w:pPr>
        <w:autoSpaceDN w:val="0"/>
        <w:autoSpaceDE w:val="0"/>
        <w:widowControl/>
        <w:spacing w:line="240" w:lineRule="auto" w:before="56" w:after="0"/>
        <w:ind w:left="188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&lt;b&gt;Hello&lt;/b&gt; </w:t>
      </w:r>
    </w:p>
    <w:p>
      <w:pPr>
        <w:autoSpaceDN w:val="0"/>
        <w:autoSpaceDE w:val="0"/>
        <w:widowControl/>
        <w:spacing w:line="278" w:lineRule="auto" w:before="46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HTML-документы можно создавать с помощью тегов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&lt;html&gt;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&lt;/html&gt;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. </w:t>
      </w:r>
    </w:p>
    <w:p>
      <w:pPr>
        <w:autoSpaceDN w:val="0"/>
        <w:autoSpaceDE w:val="0"/>
        <w:widowControl/>
        <w:spacing w:line="247" w:lineRule="auto" w:before="30" w:after="0"/>
        <w:ind w:left="96" w:right="9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Существует тег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head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который содержит данные о заголовке страницы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другую информацию высокого уровня, и тег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body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содержащий основное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содержимое страницы. Для извлечения веб-данных нас в основном будет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интересовать контент внутри тега body HTML-страницы. </w:t>
      </w:r>
    </w:p>
    <w:p>
      <w:pPr>
        <w:autoSpaceDN w:val="0"/>
        <w:autoSpaceDE w:val="0"/>
        <w:widowControl/>
        <w:spacing w:line="278" w:lineRule="auto" w:before="36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Наиболее часто используемые теги HTML: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126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&lt;!--...--&gt;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Определяет коментарии.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3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&lt;!DOCTYPE&gt;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Определяет тип документа.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3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&lt;a&gt;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Определяет гиперссылку.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3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&lt;audio&gt;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Определяет вложенный звуковой контент. </w:t>
      </w:r>
    </w:p>
    <w:p>
      <w:pPr>
        <w:sectPr>
          <w:pgSz w:w="12240" w:h="15840"/>
          <w:pgMar w:top="700" w:right="1370" w:bottom="634" w:left="1440" w:header="720" w:footer="720" w:gutter="0"/>
          <w:cols w:space="720" w:num="1" w:equalWidth="0"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77"/>
        <w:gridCol w:w="4777"/>
      </w:tblGrid>
      <w:tr>
        <w:trPr>
          <w:trHeight w:hRule="exact" w:val="13122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&lt;b&gt;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полужирный текст.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&lt;body&gt;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тело документа. </w:t>
            </w:r>
          </w:p>
          <w:p>
            <w:pPr>
              <w:autoSpaceDN w:val="0"/>
              <w:autoSpaceDE w:val="0"/>
              <w:widowControl/>
              <w:spacing w:line="278" w:lineRule="auto" w:before="32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&lt;br&gt;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одиночный разрыв строки.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&lt;button&gt;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кнопку. </w:t>
            </w:r>
          </w:p>
          <w:p>
            <w:pPr>
              <w:autoSpaceDN w:val="0"/>
              <w:autoSpaceDE w:val="0"/>
              <w:widowControl/>
              <w:spacing w:line="278" w:lineRule="auto" w:before="32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&lt;caption&gt;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заголовок таблицы. </w:t>
            </w:r>
          </w:p>
          <w:p>
            <w:pPr>
              <w:autoSpaceDN w:val="0"/>
              <w:autoSpaceDE w:val="0"/>
              <w:widowControl/>
              <w:spacing w:line="278" w:lineRule="auto" w:before="2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&lt;dialog&gt;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диалоговое окно или окно.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&lt;div&gt;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раздел документа.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&lt;footer&gt;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нижний колонтитул документа или раздела. </w:t>
            </w:r>
          </w:p>
          <w:p>
            <w:pPr>
              <w:autoSpaceDN w:val="0"/>
              <w:autoSpaceDE w:val="0"/>
              <w:widowControl/>
              <w:spacing w:line="259" w:lineRule="auto" w:before="30" w:after="0"/>
              <w:ind w:left="98" w:right="1152" w:firstLine="0"/>
              <w:jc w:val="left"/>
            </w:pP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 xml:space="preserve">&lt;form&gt; 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Определяет HTML-форму для ввода пользователем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информации. </w:t>
            </w:r>
          </w:p>
          <w:p>
            <w:pPr>
              <w:autoSpaceDN w:val="0"/>
              <w:autoSpaceDE w:val="0"/>
              <w:widowControl/>
              <w:spacing w:line="257" w:lineRule="auto" w:before="32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с </w:t>
            </w: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 xml:space="preserve">&lt;h1&gt;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>по</w:t>
            </w: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>&lt;h6&gt;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Определяет заголовки HTML разных размеров, где h1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является самым большим. </w:t>
            </w:r>
          </w:p>
          <w:p>
            <w:pPr>
              <w:autoSpaceDN w:val="0"/>
              <w:autoSpaceDE w:val="0"/>
              <w:widowControl/>
              <w:spacing w:line="278" w:lineRule="auto" w:before="32" w:after="0"/>
              <w:ind w:left="98" w:right="0" w:firstLine="0"/>
              <w:jc w:val="left"/>
            </w:pP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 xml:space="preserve">&lt;head&gt; 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Содержит метаданные/информацию для документа. </w:t>
            </w:r>
          </w:p>
          <w:p>
            <w:pPr>
              <w:autoSpaceDN w:val="0"/>
              <w:autoSpaceDE w:val="0"/>
              <w:widowControl/>
              <w:spacing w:line="278" w:lineRule="auto" w:before="18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&lt;html&gt;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корень документа HTML.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&lt;img&gt;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изображение. </w:t>
            </w:r>
          </w:p>
          <w:p>
            <w:pPr>
              <w:autoSpaceDN w:val="0"/>
              <w:autoSpaceDE w:val="0"/>
              <w:widowControl/>
              <w:spacing w:line="278" w:lineRule="auto" w:before="34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&lt;input&gt;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элемент управления вводом.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>&lt;label&gt;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Определяет метку для элемента </w:t>
            </w: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>&lt;input&gt;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 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&lt;li&gt;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элемент списка.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&lt;ol&gt;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упорядоченный список. </w:t>
            </w:r>
          </w:p>
          <w:p>
            <w:pPr>
              <w:autoSpaceDN w:val="0"/>
              <w:autoSpaceDE w:val="0"/>
              <w:widowControl/>
              <w:spacing w:line="278" w:lineRule="auto" w:before="32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&lt;option&gt;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параметр в раскрывающемся списке.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&lt;p&gt;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абзац.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&lt;pre&gt;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предварительно отформатированный текст. </w:t>
            </w:r>
          </w:p>
          <w:p>
            <w:pPr>
              <w:autoSpaceDN w:val="0"/>
              <w:autoSpaceDE w:val="0"/>
              <w:widowControl/>
              <w:spacing w:line="278" w:lineRule="auto" w:before="32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&lt;select&gt;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раскрывающийся список.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&lt;span&gt;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раздел в документе. </w:t>
            </w:r>
          </w:p>
          <w:p>
            <w:pPr>
              <w:autoSpaceDN w:val="0"/>
              <w:autoSpaceDE w:val="0"/>
              <w:widowControl/>
              <w:spacing w:line="278" w:lineRule="auto" w:before="16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&lt;style&gt;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информацию о стиле документа. </w:t>
            </w:r>
          </w:p>
          <w:p>
            <w:pPr>
              <w:autoSpaceDN w:val="0"/>
              <w:autoSpaceDE w:val="0"/>
              <w:widowControl/>
              <w:spacing w:line="278" w:lineRule="auto" w:before="34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&lt;table&gt;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таблицу.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&lt;tbody&gt;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Группирует содержимое тела в таблице.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&lt;td&gt;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ячейку в таблице.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&lt;th&gt;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ячейку заголовка в таблице.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&lt;title&gt;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заголовок для документа. </w:t>
            </w:r>
          </w:p>
          <w:p>
            <w:pPr>
              <w:autoSpaceDN w:val="0"/>
              <w:autoSpaceDE w:val="0"/>
              <w:widowControl/>
              <w:spacing w:line="278" w:lineRule="auto" w:before="32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&lt;tr&gt;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строку в таблице. </w:t>
            </w:r>
          </w:p>
          <w:p>
            <w:pPr>
              <w:autoSpaceDN w:val="0"/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&lt;ul&gt;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Определяет неупорядоченный список.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02" w:right="1246" w:bottom="646" w:left="1440" w:header="720" w:footer="720" w:gutter="0"/>
          <w:cols w:space="720" w:num="1" w:equalWidth="0"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tabs>
          <w:tab w:pos="738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>&lt;video&gt;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Определяет внедренный видеоконтент. </w:t>
      </w:r>
    </w:p>
    <w:p>
      <w:pPr>
        <w:autoSpaceDN w:val="0"/>
        <w:autoSpaceDE w:val="0"/>
        <w:widowControl/>
        <w:spacing w:line="388" w:lineRule="exact" w:before="11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Документ HTML имеет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атрибут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id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который используется для указания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уникального идентификатора элемента HTML. Свойство id особенно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полезно для автоматизации веб-задач. Значение id в HTML-документе </w:t>
      </w:r>
    </w:p>
    <w:p>
      <w:pPr>
        <w:autoSpaceDN w:val="0"/>
        <w:autoSpaceDE w:val="0"/>
        <w:widowControl/>
        <w:spacing w:line="245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уникально. В документе HTML id объявляется для определенного тега,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это показано в следующем примере: </w:t>
      </w:r>
    </w:p>
    <w:p>
      <w:pPr>
        <w:autoSpaceDN w:val="0"/>
        <w:autoSpaceDE w:val="0"/>
        <w:widowControl/>
        <w:spacing w:line="240" w:lineRule="auto" w:before="72" w:after="0"/>
        <w:ind w:left="188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&lt;h1 id=”myId”&gt;My Id&lt;/h1&gt; </w:t>
      </w:r>
    </w:p>
    <w:p>
      <w:pPr>
        <w:autoSpaceDN w:val="0"/>
        <w:tabs>
          <w:tab w:pos="6080" w:val="left"/>
        </w:tabs>
        <w:autoSpaceDE w:val="0"/>
        <w:widowControl/>
        <w:spacing w:line="328" w:lineRule="exact" w:before="104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Документ HTML также имеет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атрибут </w:t>
      </w:r>
      <w:r>
        <w:tab/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class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который можно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использовать для идентификации элементов. Несколько элементов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документе HTML могут иметь один и тот же класс. В документе HTML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class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объявляется для определенного тега, как это показано в следующем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примере: </w:t>
      </w:r>
    </w:p>
    <w:p>
      <w:pPr>
        <w:autoSpaceDN w:val="0"/>
        <w:autoSpaceDE w:val="0"/>
        <w:widowControl/>
        <w:spacing w:line="240" w:lineRule="auto" w:before="62" w:after="0"/>
        <w:ind w:left="188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&lt;div class=”myClass”&gt; &lt;/div&gt; </w:t>
      </w:r>
    </w:p>
    <w:p>
      <w:pPr>
        <w:autoSpaceDN w:val="0"/>
        <w:autoSpaceDE w:val="0"/>
        <w:widowControl/>
        <w:spacing w:line="259" w:lineRule="auto" w:before="54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Ниже показан простой фрагмент кода HTML, который будет печатать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Hello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World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при отображении в браузере: </w:t>
      </w:r>
    </w:p>
    <w:p>
      <w:pPr>
        <w:autoSpaceDN w:val="0"/>
        <w:autoSpaceDE w:val="0"/>
        <w:widowControl/>
        <w:spacing w:line="278" w:lineRule="auto" w:before="124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1.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&lt;</w:t>
      </w:r>
      <w:r>
        <w:rPr>
          <w:rFonts w:ascii="Courier New" w:hAnsi="Courier New" w:eastAsia="Courier New"/>
          <w:b w:val="0"/>
          <w:i w:val="0"/>
          <w:color w:val="E25548"/>
          <w:sz w:val="23"/>
        </w:rPr>
        <w:t>html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&gt; </w:t>
      </w:r>
    </w:p>
    <w:p>
      <w:pPr>
        <w:autoSpaceDN w:val="0"/>
        <w:autoSpaceDE w:val="0"/>
        <w:widowControl/>
        <w:spacing w:line="278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2.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&lt;</w:t>
      </w:r>
      <w:r>
        <w:rPr>
          <w:rFonts w:ascii="Courier New" w:hAnsi="Courier New" w:eastAsia="Courier New"/>
          <w:b w:val="0"/>
          <w:i w:val="0"/>
          <w:color w:val="E25548"/>
          <w:sz w:val="23"/>
        </w:rPr>
        <w:t>head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&gt; </w:t>
      </w:r>
    </w:p>
    <w:p>
      <w:pPr>
        <w:autoSpaceDN w:val="0"/>
        <w:autoSpaceDE w:val="0"/>
        <w:widowControl/>
        <w:spacing w:line="278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3.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&lt;/</w:t>
      </w:r>
      <w:r>
        <w:rPr>
          <w:rFonts w:ascii="Courier New" w:hAnsi="Courier New" w:eastAsia="Courier New"/>
          <w:b w:val="0"/>
          <w:i w:val="0"/>
          <w:color w:val="E25548"/>
          <w:sz w:val="23"/>
        </w:rPr>
        <w:t>head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&gt; </w:t>
      </w:r>
    </w:p>
    <w:p>
      <w:pPr>
        <w:autoSpaceDN w:val="0"/>
        <w:autoSpaceDE w:val="0"/>
        <w:widowControl/>
        <w:spacing w:line="278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4.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&lt;</w:t>
      </w:r>
      <w:r>
        <w:rPr>
          <w:rFonts w:ascii="Courier New" w:hAnsi="Courier New" w:eastAsia="Courier New"/>
          <w:b w:val="0"/>
          <w:i w:val="0"/>
          <w:color w:val="E25548"/>
          <w:sz w:val="23"/>
        </w:rPr>
        <w:t>body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&gt; </w:t>
      </w:r>
    </w:p>
    <w:p>
      <w:pPr>
        <w:autoSpaceDN w:val="0"/>
        <w:tabs>
          <w:tab w:pos="1152" w:val="left"/>
        </w:tabs>
        <w:autoSpaceDE w:val="0"/>
        <w:widowControl/>
        <w:spacing w:line="278" w:lineRule="auto" w:before="32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5. </w:t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&lt;</w:t>
      </w:r>
      <w:r>
        <w:rPr>
          <w:rFonts w:ascii="Courier New" w:hAnsi="Courier New" w:eastAsia="Courier New"/>
          <w:b w:val="0"/>
          <w:i w:val="0"/>
          <w:color w:val="E25548"/>
          <w:sz w:val="23"/>
        </w:rPr>
        <w:t>h1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&gt;Hello World&lt;</w:t>
      </w:r>
      <w:r>
        <w:rPr>
          <w:rFonts w:ascii="Courier New" w:hAnsi="Courier New" w:eastAsia="Courier New"/>
          <w:b w:val="0"/>
          <w:i w:val="0"/>
          <w:color w:val="E25548"/>
          <w:sz w:val="23"/>
        </w:rPr>
        <w:t>h1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&gt; </w:t>
      </w:r>
    </w:p>
    <w:p>
      <w:pPr>
        <w:autoSpaceDN w:val="0"/>
        <w:autoSpaceDE w:val="0"/>
        <w:widowControl/>
        <w:spacing w:line="278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6.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&lt;/</w:t>
      </w:r>
      <w:r>
        <w:rPr>
          <w:rFonts w:ascii="Courier New" w:hAnsi="Courier New" w:eastAsia="Courier New"/>
          <w:b w:val="0"/>
          <w:i w:val="0"/>
          <w:color w:val="E25548"/>
          <w:sz w:val="23"/>
        </w:rPr>
        <w:t>body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&gt; </w:t>
      </w:r>
    </w:p>
    <w:p>
      <w:pPr>
        <w:autoSpaceDN w:val="0"/>
        <w:autoSpaceDE w:val="0"/>
        <w:widowControl/>
        <w:spacing w:line="278" w:lineRule="auto" w:before="34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7.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&lt;/</w:t>
      </w:r>
      <w:r>
        <w:rPr>
          <w:rFonts w:ascii="Courier New" w:hAnsi="Courier New" w:eastAsia="Courier New"/>
          <w:b w:val="0"/>
          <w:i w:val="0"/>
          <w:color w:val="E25548"/>
          <w:sz w:val="23"/>
        </w:rPr>
        <w:t>html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&gt; </w:t>
      </w:r>
    </w:p>
    <w:p>
      <w:pPr>
        <w:autoSpaceDN w:val="0"/>
        <w:autoSpaceDE w:val="0"/>
        <w:widowControl/>
        <w:spacing w:line="442" w:lineRule="exact" w:before="314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2"/>
          <w:u w:val="single"/>
        </w:rPr>
        <w:t>CSS</w:t>
      </w:r>
    </w:p>
    <w:p>
      <w:pPr>
        <w:autoSpaceDN w:val="0"/>
        <w:autoSpaceDE w:val="0"/>
        <w:widowControl/>
        <w:spacing w:line="334" w:lineRule="exact" w:before="78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CSS используется для стилизации веб-страницы и означает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каскадные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таблицы стилей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Они описывают, как HTML-элементы должны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отображаться на экране, бумаге или других носителях. Их можно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повторно использовать на разных веб-страницах, и обычно они хранятся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в файлах CSS. Документы CSS, как правило, бесполезны для целей веб-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автоматизации, поскольку они просто определяют стиль веб-страницы, а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не ее содержимое. </w:t>
      </w:r>
    </w:p>
    <w:p>
      <w:pPr>
        <w:autoSpaceDN w:val="0"/>
        <w:autoSpaceDE w:val="0"/>
        <w:widowControl/>
        <w:spacing w:line="259" w:lineRule="auto" w:before="22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Следующий пример представляет собой пример файла CSS, в котором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все элементы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&lt;p&gt;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выровнены по центру и окрашены черным цветом: </w:t>
      </w:r>
    </w:p>
    <w:p>
      <w:pPr>
        <w:autoSpaceDN w:val="0"/>
        <w:autoSpaceDE w:val="0"/>
        <w:widowControl/>
        <w:spacing w:line="278" w:lineRule="auto" w:before="146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1.</w:t>
      </w:r>
      <w:r>
        <w:rPr>
          <w:rFonts w:ascii="Courier New" w:hAnsi="Courier New" w:eastAsia="Courier New"/>
          <w:b w:val="0"/>
          <w:i w:val="0"/>
          <w:color w:val="E25548"/>
          <w:sz w:val="23"/>
        </w:rPr>
        <w:t xml:space="preserve">p 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{ </w:t>
      </w:r>
    </w:p>
    <w:p>
      <w:pPr>
        <w:autoSpaceDN w:val="0"/>
        <w:tabs>
          <w:tab w:pos="1016" w:val="left"/>
        </w:tabs>
        <w:autoSpaceDE w:val="0"/>
        <w:widowControl/>
        <w:spacing w:line="278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2. </w:t>
      </w:r>
      <w:r>
        <w:tab/>
      </w:r>
      <w:r>
        <w:rPr>
          <w:rFonts w:ascii="Courier New" w:hAnsi="Courier New" w:eastAsia="Courier New"/>
          <w:b w:val="0"/>
          <w:i w:val="0"/>
          <w:color w:val="4FA04E"/>
          <w:sz w:val="23"/>
        </w:rPr>
        <w:t>color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: black; </w:t>
      </w:r>
    </w:p>
    <w:p>
      <w:pPr>
        <w:sectPr>
          <w:pgSz w:w="12240" w:h="15840"/>
          <w:pgMar w:top="704" w:right="1440" w:bottom="588" w:left="1440" w:header="720" w:footer="720" w:gutter="0"/>
          <w:cols w:space="720" w:num="1" w:equalWidth="0"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tabs>
          <w:tab w:pos="1016" w:val="left"/>
        </w:tabs>
        <w:autoSpaceDE w:val="0"/>
        <w:widowControl/>
        <w:spacing w:line="278" w:lineRule="auto" w:before="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3. </w:t>
      </w:r>
      <w:r>
        <w:tab/>
      </w:r>
      <w:r>
        <w:rPr>
          <w:rFonts w:ascii="Courier New" w:hAnsi="Courier New" w:eastAsia="Courier New"/>
          <w:b w:val="0"/>
          <w:i w:val="0"/>
          <w:color w:val="4FA04E"/>
          <w:sz w:val="23"/>
        </w:rPr>
        <w:t>text-align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: center; </w:t>
      </w:r>
    </w:p>
    <w:p>
      <w:pPr>
        <w:autoSpaceDN w:val="0"/>
        <w:autoSpaceDE w:val="0"/>
        <w:widowControl/>
        <w:spacing w:line="278" w:lineRule="auto" w:before="26" w:after="0"/>
        <w:ind w:left="45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4. 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} </w:t>
      </w:r>
    </w:p>
    <w:p>
      <w:pPr>
        <w:autoSpaceDN w:val="0"/>
        <w:autoSpaceDE w:val="0"/>
        <w:widowControl/>
        <w:spacing w:line="442" w:lineRule="exact" w:before="334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32"/>
          <w:u w:val="single"/>
        </w:rPr>
        <w:t>JavaScri</w:t>
      </w:r>
      <w:r>
        <w:rPr>
          <w:rFonts w:ascii="Times New Roman,Bold" w:hAnsi="Times New Roman,Bold" w:eastAsia="Times New Roman,Bold"/>
          <w:b/>
          <w:i w:val="0"/>
          <w:color w:val="0000EC"/>
          <w:sz w:val="32"/>
        </w:rPr>
        <w:t>p</w:t>
      </w:r>
      <w:r>
        <w:rPr>
          <w:rFonts w:ascii="Times New Roman,Bold" w:hAnsi="Times New Roman,Bold" w:eastAsia="Times New Roman,Bold"/>
          <w:b/>
          <w:i w:val="0"/>
          <w:color w:val="0000EC"/>
          <w:sz w:val="32"/>
          <w:u w:val="single"/>
        </w:rPr>
        <w:t>t</w:t>
      </w:r>
    </w:p>
    <w:p>
      <w:pPr>
        <w:autoSpaceDN w:val="0"/>
        <w:autoSpaceDE w:val="0"/>
        <w:widowControl/>
        <w:spacing w:line="250" w:lineRule="auto" w:before="14" w:after="0"/>
        <w:ind w:left="96" w:right="7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JavaScript — это язык программирования, похожий на Python, и основной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язык программирования, используемый для разработки веб-страниц.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JavaScript используется для изменения содержимого HTML и управления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документами HTML. </w:t>
      </w:r>
    </w:p>
    <w:p>
      <w:pPr>
        <w:autoSpaceDN w:val="0"/>
        <w:autoSpaceDE w:val="0"/>
        <w:widowControl/>
        <w:spacing w:line="252" w:lineRule="auto" w:before="22" w:after="0"/>
        <w:ind w:left="96" w:right="7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документах HTML код JavaScript добавляется в тег </w:t>
      </w:r>
      <w:r>
        <w:rPr>
          <w:rFonts w:ascii="Courier New" w:hAnsi="Courier New" w:eastAsia="Courier New"/>
          <w:b/>
          <w:i w:val="0"/>
          <w:color w:val="000000"/>
          <w:sz w:val="23"/>
        </w:rPr>
        <w:t>script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показанный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ниже, где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main.js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— это имя файла JavaScript, содержащего код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JavaScript: </w:t>
      </w:r>
    </w:p>
    <w:p>
      <w:pPr>
        <w:autoSpaceDN w:val="0"/>
        <w:autoSpaceDE w:val="0"/>
        <w:widowControl/>
        <w:spacing w:line="240" w:lineRule="auto" w:before="68" w:after="0"/>
        <w:ind w:left="188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&lt;script src=”main.js”&gt;&lt;/script&gt; </w:t>
      </w:r>
    </w:p>
    <w:p>
      <w:pPr>
        <w:autoSpaceDN w:val="0"/>
        <w:autoSpaceDE w:val="0"/>
        <w:widowControl/>
        <w:spacing w:line="259" w:lineRule="auto" w:before="28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Ниже приведен пример простого кода JavaScript, который можно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использовать для изменения заголовка HTML-документа: </w:t>
      </w:r>
    </w:p>
    <w:p>
      <w:pPr>
        <w:autoSpaceDN w:val="0"/>
        <w:autoSpaceDE w:val="0"/>
        <w:widowControl/>
        <w:spacing w:line="278" w:lineRule="auto" w:before="146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1.</w:t>
      </w:r>
      <w:r>
        <w:rPr>
          <w:rFonts w:ascii="Courier New" w:hAnsi="Courier New" w:eastAsia="Courier New"/>
          <w:b w:val="0"/>
          <w:i w:val="0"/>
          <w:color w:val="A624AA"/>
          <w:sz w:val="23"/>
        </w:rPr>
        <w:t xml:space="preserve">const 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docHeading = </w:t>
      </w:r>
      <w:r>
        <w:rPr>
          <w:rFonts w:ascii="Courier New" w:hAnsi="Courier New" w:eastAsia="Courier New"/>
          <w:b w:val="0"/>
          <w:i w:val="0"/>
          <w:color w:val="C28300"/>
          <w:sz w:val="23"/>
        </w:rPr>
        <w:t>document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.querySelector(</w:t>
      </w:r>
      <w:r>
        <w:rPr>
          <w:rFonts w:ascii="Courier New" w:hAnsi="Courier New" w:eastAsia="Courier New"/>
          <w:b w:val="0"/>
          <w:i w:val="0"/>
          <w:color w:val="4FA04E"/>
          <w:sz w:val="23"/>
        </w:rPr>
        <w:t>‘h1’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); </w:t>
      </w:r>
    </w:p>
    <w:p>
      <w:pPr>
        <w:autoSpaceDN w:val="0"/>
        <w:autoSpaceDE w:val="0"/>
        <w:widowControl/>
        <w:spacing w:line="278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2.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docHeading.textContent = </w:t>
      </w:r>
      <w:r>
        <w:rPr>
          <w:rFonts w:ascii="Courier New" w:hAnsi="Courier New" w:eastAsia="Courier New"/>
          <w:b w:val="0"/>
          <w:i w:val="0"/>
          <w:color w:val="4FA04E"/>
          <w:sz w:val="23"/>
        </w:rPr>
        <w:t>‘New Heading’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; </w:t>
      </w:r>
    </w:p>
    <w:p>
      <w:pPr>
        <w:autoSpaceDN w:val="0"/>
        <w:autoSpaceDE w:val="0"/>
        <w:widowControl/>
        <w:spacing w:line="257" w:lineRule="auto" w:before="118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Если мы добавим этот код в HTML-документ, то, когда он будет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выполнен, заголовок HTML-документа изменится на значение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New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Heading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</w:p>
    <w:p>
      <w:pPr>
        <w:autoSpaceDN w:val="0"/>
        <w:tabs>
          <w:tab w:pos="6396" w:val="left"/>
        </w:tabs>
        <w:autoSpaceDE w:val="0"/>
        <w:widowControl/>
        <w:spacing w:line="334" w:lineRule="exact" w:before="76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Глубокое знание JavaScript не требуется для выполнения веб-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hyperlink r:id="rId143" w:history="1">
          <w:r>
            <w:rPr>
              <w:rStyle w:val="Hyperlink"/>
            </w:rPr>
            <w:t xml:space="preserve">автоматизации, но следующий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учебник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w3schools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29"/>
          <w:u w:val="single"/>
        </w:rPr>
        <w:hyperlink r:id="rId143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9"/>
        </w:rPr>
        <w:hyperlink r:id="rId143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9"/>
          <w:u w:val="single"/>
        </w:rPr>
        <w:hyperlink r:id="rId143" w:history="1">
          <w:r>
            <w:rPr>
              <w:rStyle w:val="Hyperlink"/>
            </w:rPr>
            <w:t>s://www.w3schools.com/js/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) — отличное место для начала изучения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hyperlink r:id="rId143" w:history="1">
          <w:r>
            <w:rPr>
              <w:rStyle w:val="Hyperlink"/>
            </w:rPr>
            <w:t>я</w:t>
          </w:r>
        </w:hyperlink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hyperlink r:id="rId143" w:history="1">
          <w:r>
            <w:rPr>
              <w:rStyle w:val="Hyperlink"/>
            </w:rPr>
            <w:t>зы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hyperlink r:id="rId143" w:history="1">
          <w:r>
            <w:rPr>
              <w:rStyle w:val="Hyperlink"/>
            </w:rPr>
            <w:t>к</w:t>
          </w:r>
        </w:hyperlink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hyperlink r:id="rId143" w:history="1">
          <w:r>
            <w:rPr>
              <w:rStyle w:val="Hyperlink"/>
            </w:rPr>
            <w:t xml:space="preserve">а. </w:t>
          </w:r>
        </w:hyperlink>
      </w:r>
    </w:p>
    <w:p>
      <w:pPr>
        <w:autoSpaceDN w:val="0"/>
        <w:autoSpaceDE w:val="0"/>
        <w:widowControl/>
        <w:spacing w:line="252" w:lineRule="auto" w:before="26" w:after="0"/>
        <w:ind w:left="96" w:right="14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В следующем разделе мы будем использовать базовые знания HTML-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документов для извлечения данных из веб-страниц и автоматизации веб-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задач. </w:t>
      </w:r>
    </w:p>
    <w:p>
      <w:pPr>
        <w:autoSpaceDN w:val="0"/>
        <w:autoSpaceDE w:val="0"/>
        <w:widowControl/>
        <w:spacing w:line="568" w:lineRule="exact" w:before="318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Извлечение данных с веб-сайтов</w:t>
      </w:r>
    </w:p>
    <w:p>
      <w:pPr>
        <w:autoSpaceDN w:val="0"/>
        <w:autoSpaceDE w:val="0"/>
        <w:widowControl/>
        <w:spacing w:line="334" w:lineRule="exact" w:before="70" w:after="0"/>
        <w:ind w:left="96" w:right="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Извлечение данных из веб-сайтов называется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парсингом веб-страниц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включает в себя получение HTML-страницы из сети Интернет 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извлечение необходимых данных из этого HTML-документа. В Python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мы будем использовать библиотеку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 BeautifulSoup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которая позволяет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очень легко извлекать данные из HTML-документов.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BeautifulSoup </w:t>
      </w:r>
    </w:p>
    <w:p>
      <w:pPr>
        <w:autoSpaceDN w:val="0"/>
        <w:tabs>
          <w:tab w:pos="1694" w:val="left"/>
          <w:tab w:pos="2524" w:val="left"/>
          <w:tab w:pos="3716" w:val="left"/>
          <w:tab w:pos="5684" w:val="left"/>
          <w:tab w:pos="6556" w:val="left"/>
          <w:tab w:pos="7972" w:val="left"/>
        </w:tabs>
        <w:autoSpaceDE w:val="0"/>
        <w:widowControl/>
        <w:spacing w:line="230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позволяет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писать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собственный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код,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который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фильтрует </w:t>
      </w:r>
    </w:p>
    <w:p>
      <w:pPr>
        <w:autoSpaceDN w:val="0"/>
        <w:autoSpaceDE w:val="0"/>
        <w:widowControl/>
        <w:spacing w:line="230" w:lineRule="auto" w:before="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определенные элементы, которые мы указали, и извлекает требуемый </w:t>
      </w:r>
    </w:p>
    <w:p>
      <w:pPr>
        <w:sectPr>
          <w:pgSz w:w="12240" w:h="15840"/>
          <w:pgMar w:top="704" w:right="1388" w:bottom="716" w:left="1440" w:header="720" w:footer="720" w:gutter="0"/>
          <w:cols w:space="720" w:num="1" w:equalWidth="0"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контент в соответствии с инструкциями. </w:t>
      </w:r>
    </w:p>
    <w:p>
      <w:pPr>
        <w:autoSpaceDN w:val="0"/>
        <w:autoSpaceDE w:val="0"/>
        <w:widowControl/>
        <w:spacing w:line="328" w:lineRule="exact" w:before="102" w:after="0"/>
        <w:ind w:left="96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установить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BeautifulSoup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используйте диспетчер пакетов mu,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введите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beautifulsoup4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нажмите OK, как показано на следующем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рисунке: </w:t>
      </w:r>
    </w:p>
    <w:p>
      <w:pPr>
        <w:autoSpaceDN w:val="0"/>
        <w:autoSpaceDE w:val="0"/>
        <w:widowControl/>
        <w:spacing w:line="240" w:lineRule="auto" w:before="396" w:after="0"/>
        <w:ind w:left="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23890" cy="41148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6" w:after="0"/>
        <w:ind w:left="0" w:right="3390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5.6: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Диспетчер пактов Mu</w:t>
      </w:r>
    </w:p>
    <w:p>
      <w:pPr>
        <w:autoSpaceDN w:val="0"/>
        <w:autoSpaceDE w:val="0"/>
        <w:widowControl/>
        <w:spacing w:line="336" w:lineRule="exact" w:before="162" w:after="0"/>
        <w:ind w:left="96" w:right="2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После установки библиотеки BeautifulSoup вы можете импортировать ее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 помощью оператора </w:t>
      </w:r>
      <w:r>
        <w:rPr>
          <w:rFonts w:ascii="Courier New" w:hAnsi="Courier New" w:eastAsia="Courier New"/>
          <w:b/>
          <w:i w:val="0"/>
          <w:color w:val="000000"/>
          <w:sz w:val="23"/>
        </w:rPr>
        <w:t>from bs4 import BeautifulSoup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где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bs4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означает </w:t>
      </w:r>
      <w:r>
        <w:rPr>
          <w:rFonts w:ascii="Courier New" w:hAnsi="Courier New" w:eastAsia="Courier New"/>
          <w:b/>
          <w:i w:val="0"/>
          <w:color w:val="000000"/>
          <w:sz w:val="23"/>
        </w:rPr>
        <w:t>beautifulsoup4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5.7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98" w:right="1244" w:bottom="1440" w:left="1440" w:header="720" w:footer="720" w:gutter="0"/>
          <w:cols w:space="720" w:num="1" w:equalWidth="0"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1079500</wp:posOffset>
            </wp:positionV>
            <wp:extent cx="127000" cy="1397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1079500</wp:posOffset>
            </wp:positionV>
            <wp:extent cx="177800" cy="1397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1092200</wp:posOffset>
            </wp:positionV>
            <wp:extent cx="165100" cy="1016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1092200</wp:posOffset>
            </wp:positionV>
            <wp:extent cx="101600" cy="1143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1079500</wp:posOffset>
            </wp:positionV>
            <wp:extent cx="139700" cy="1397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1079500</wp:posOffset>
            </wp:positionV>
            <wp:extent cx="114300" cy="1270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1162050</wp:posOffset>
            </wp:positionH>
            <wp:positionV relativeFrom="page">
              <wp:posOffset>863600</wp:posOffset>
            </wp:positionV>
            <wp:extent cx="6019800" cy="3583995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839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5473700</wp:posOffset>
            </wp:positionH>
            <wp:positionV relativeFrom="page">
              <wp:posOffset>1079500</wp:posOffset>
            </wp:positionV>
            <wp:extent cx="127000" cy="1397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1092200</wp:posOffset>
            </wp:positionV>
            <wp:extent cx="76200" cy="1143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1092200</wp:posOffset>
            </wp:positionV>
            <wp:extent cx="139700" cy="1143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1079500</wp:posOffset>
            </wp:positionV>
            <wp:extent cx="127000" cy="1397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4" w:lineRule="exact" w:before="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5.7: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Использование библиотеки BeautifulSoup </w:t>
      </w:r>
    </w:p>
    <w:p>
      <w:pPr>
        <w:autoSpaceDN w:val="0"/>
        <w:autoSpaceDE w:val="0"/>
        <w:widowControl/>
        <w:spacing w:line="278" w:lineRule="auto" w:before="1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BeautifulSoup преобразует сложный HTML-документ в дерево объектов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Python. Существует четыре основных типа объектов, которые мы будем </w:t>
      </w:r>
    </w:p>
    <w:p>
      <w:pPr>
        <w:autoSpaceDN w:val="0"/>
        <w:tabs>
          <w:tab w:pos="2136" w:val="left"/>
          <w:tab w:pos="2956" w:val="left"/>
          <w:tab w:pos="4746" w:val="left"/>
          <w:tab w:pos="6074" w:val="left"/>
          <w:tab w:pos="6738" w:val="left"/>
          <w:tab w:pos="8716" w:val="left"/>
        </w:tabs>
        <w:autoSpaceDE w:val="0"/>
        <w:widowControl/>
        <w:spacing w:line="320" w:lineRule="exact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использовать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извлечения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данных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веб-страниц: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Tag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</w:t>
      </w:r>
    </w:p>
    <w:p>
      <w:pPr>
        <w:autoSpaceDN w:val="0"/>
        <w:autoSpaceDE w:val="0"/>
        <w:widowControl/>
        <w:spacing w:line="404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NavigableString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BeautifulSoup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Comment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Основные свойства и </w:t>
      </w: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объекты, которые мы будем использовать для извлечения данных: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Tag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Объект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tag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соответствует тегу HTML в исходном документе. </w:t>
      </w:r>
    </w:p>
    <w:p>
      <w:pPr>
        <w:autoSpaceDN w:val="0"/>
        <w:autoSpaceDE w:val="0"/>
        <w:widowControl/>
        <w:spacing w:line="278" w:lineRule="auto" w:before="0" w:after="0"/>
        <w:ind w:left="7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Например: </w:t>
      </w:r>
    </w:p>
    <w:p>
      <w:pPr>
        <w:autoSpaceDN w:val="0"/>
        <w:autoSpaceDE w:val="0"/>
        <w:widowControl/>
        <w:spacing w:line="240" w:lineRule="auto" w:before="70" w:after="0"/>
        <w:ind w:left="82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soup = BeautifulSoup(‘&lt;b class=”bold”&gt;bold text&lt;/b&gt;’, </w:t>
      </w:r>
    </w:p>
    <w:p>
      <w:pPr>
        <w:autoSpaceDN w:val="0"/>
        <w:autoSpaceDE w:val="0"/>
        <w:widowControl/>
        <w:spacing w:line="240" w:lineRule="auto" w:before="68" w:after="0"/>
        <w:ind w:left="82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‘html.parser’) </w:t>
      </w:r>
    </w:p>
    <w:p>
      <w:pPr>
        <w:autoSpaceDN w:val="0"/>
        <w:autoSpaceDE w:val="0"/>
        <w:widowControl/>
        <w:spacing w:line="240" w:lineRule="auto" w:before="68" w:after="0"/>
        <w:ind w:left="82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tag = soup.b </w:t>
      </w:r>
    </w:p>
    <w:p>
      <w:pPr>
        <w:autoSpaceDN w:val="0"/>
        <w:autoSpaceDE w:val="0"/>
        <w:widowControl/>
        <w:spacing w:line="240" w:lineRule="auto" w:before="70" w:after="0"/>
        <w:ind w:left="82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type(tag) </w:t>
      </w:r>
    </w:p>
    <w:p>
      <w:pPr>
        <w:autoSpaceDN w:val="0"/>
        <w:autoSpaceDE w:val="0"/>
        <w:widowControl/>
        <w:spacing w:line="240" w:lineRule="auto" w:before="72" w:after="16"/>
        <w:ind w:left="82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# returns &lt;class ‘bs4.element.Tag’&gt; as output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09"/>
        <w:gridCol w:w="4709"/>
      </w:tblGrid>
      <w:tr>
        <w:trPr>
          <w:trHeight w:hRule="exact" w:val="768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70" w:after="0"/>
              <w:ind w:left="9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9"/>
              </w:rPr>
              <w:t>Наименование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У каждого тега HTML есть имя, доступ к которому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можно получить с помощью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.name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. Например: </w:t>
            </w:r>
          </w:p>
        </w:tc>
      </w:tr>
    </w:tbl>
    <w:p>
      <w:pPr>
        <w:autoSpaceDN w:val="0"/>
        <w:autoSpaceDE w:val="0"/>
        <w:widowControl/>
        <w:spacing w:line="240" w:lineRule="auto" w:before="34" w:after="0"/>
        <w:ind w:left="82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tag.name </w:t>
      </w:r>
    </w:p>
    <w:p>
      <w:pPr>
        <w:autoSpaceDN w:val="0"/>
        <w:autoSpaceDE w:val="0"/>
        <w:widowControl/>
        <w:spacing w:line="240" w:lineRule="auto" w:before="72" w:after="18"/>
        <w:ind w:left="82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# returns ‘b’ as output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09"/>
        <w:gridCol w:w="4709"/>
      </w:tblGrid>
      <w:tr>
        <w:trPr>
          <w:trHeight w:hRule="exact" w:val="1376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74" w:after="0"/>
              <w:ind w:left="9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9"/>
              </w:rPr>
              <w:t>Атрибуты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Тег может иметь любое количество атрибутов. Тег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 xml:space="preserve">&lt;b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 xml:space="preserve">id=”bold”&gt;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имеет идентификатор атрибута, значение которого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выделено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9"/>
              </w:rPr>
              <w:t>полужирным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 шрифтом. Вы можете получить доступ к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атрибутам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tag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 , рассматривая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tag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 тег как словарь. Например: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382" w:bottom="576" w:left="1440" w:header="720" w:footer="720" w:gutter="0"/>
          <w:cols w:space="720" w:num="1" w:equalWidth="0"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5359400</wp:posOffset>
            </wp:positionV>
            <wp:extent cx="139700" cy="1270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5359400</wp:posOffset>
            </wp:positionV>
            <wp:extent cx="127000" cy="1270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5359400</wp:posOffset>
            </wp:positionV>
            <wp:extent cx="177800" cy="1270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5372100</wp:posOffset>
            </wp:positionV>
            <wp:extent cx="152400" cy="1016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5372100</wp:posOffset>
            </wp:positionV>
            <wp:extent cx="101600" cy="1016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5359400</wp:posOffset>
            </wp:positionV>
            <wp:extent cx="139700" cy="1270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1600200</wp:posOffset>
            </wp:positionH>
            <wp:positionV relativeFrom="page">
              <wp:posOffset>5359400</wp:posOffset>
            </wp:positionV>
            <wp:extent cx="139700" cy="1397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5359400</wp:posOffset>
            </wp:positionV>
            <wp:extent cx="114300" cy="1270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5152390</wp:posOffset>
            </wp:positionV>
            <wp:extent cx="6019800" cy="3568353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683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3835400</wp:posOffset>
            </wp:positionH>
            <wp:positionV relativeFrom="page">
              <wp:posOffset>5473700</wp:posOffset>
            </wp:positionV>
            <wp:extent cx="38100" cy="381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5410200</wp:posOffset>
            </wp:positionV>
            <wp:extent cx="50800" cy="381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5473700</wp:posOffset>
            </wp:positionV>
            <wp:extent cx="38100" cy="381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5359400</wp:posOffset>
            </wp:positionV>
            <wp:extent cx="139700" cy="1397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5372100</wp:posOffset>
            </wp:positionV>
            <wp:extent cx="88900" cy="1016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5372100</wp:posOffset>
            </wp:positionV>
            <wp:extent cx="127000" cy="1143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1" w:lineRule="auto" w:before="0" w:after="0"/>
        <w:ind w:left="824" w:right="1584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tag = BeautifulSoup(‘&lt;b id=”bold”&gt;bold text&lt;/b&gt;’, 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‘html.parser’) </w:t>
      </w:r>
    </w:p>
    <w:p>
      <w:pPr>
        <w:autoSpaceDN w:val="0"/>
        <w:tabs>
          <w:tab w:pos="824" w:val="left"/>
        </w:tabs>
        <w:autoSpaceDE w:val="0"/>
        <w:widowControl/>
        <w:spacing w:line="274" w:lineRule="auto" w:before="158" w:after="0"/>
        <w:ind w:left="738" w:right="576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tag[‘id’] </w:t>
      </w:r>
      <w:r>
        <w:br/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# returns bold as output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можете получить доступ к этому словарю, содержащему все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атрибуты, с помощью функции </w:t>
      </w:r>
      <w:r>
        <w:rPr>
          <w:rFonts w:ascii="Courier New" w:hAnsi="Courier New" w:eastAsia="Courier New"/>
          <w:b/>
          <w:i w:val="0"/>
          <w:color w:val="000000"/>
          <w:sz w:val="23"/>
        </w:rPr>
        <w:t>.attrs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</w:p>
    <w:p>
      <w:pPr>
        <w:autoSpaceDN w:val="0"/>
        <w:tabs>
          <w:tab w:pos="738" w:val="left"/>
          <w:tab w:pos="824" w:val="left"/>
        </w:tabs>
        <w:autoSpaceDE w:val="0"/>
        <w:widowControl/>
        <w:spacing w:line="240" w:lineRule="auto" w:before="0" w:after="2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NavigableString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Строка, содержащая текст внутри тега. Например: </w:t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tag = BeautifulSoup(‘&lt;b id=”bold”&gt;bold text&lt;/b&gt;’, </w:t>
      </w:r>
      <w:r>
        <w:br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‘html.parser’) </w:t>
      </w:r>
      <w:r>
        <w:br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bold = tag .b </w:t>
      </w:r>
      <w:r>
        <w:br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bold.string </w:t>
      </w:r>
      <w:r>
        <w:br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# returns ‘bold text’ string as output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680"/>
        <w:gridCol w:w="4680"/>
      </w:tblGrid>
      <w:tr>
        <w:trPr>
          <w:trHeight w:hRule="exact" w:val="145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98" w:val="left"/>
                <w:tab w:pos="4444" w:val="left"/>
                <w:tab w:pos="6994" w:val="left"/>
              </w:tabs>
              <w:autoSpaceDE w:val="0"/>
              <w:widowControl/>
              <w:spacing w:line="406" w:lineRule="exact" w:before="18" w:after="0"/>
              <w:ind w:left="9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8"/>
              </w:rPr>
              <w:t>BeautifulSoup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 xml:space="preserve">: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Объект </w:t>
            </w:r>
            <w:r>
              <w:tab/>
            </w: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 xml:space="preserve">BeautifulSoup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представляет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проанализированный документ HTML. Он похож на объект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3"/>
              </w:rPr>
              <w:t>tag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 и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поддерживает предыдущие методы для навигации и поиска в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документе. </w:t>
            </w:r>
          </w:p>
        </w:tc>
      </w:tr>
    </w:tbl>
    <w:p>
      <w:pPr>
        <w:autoSpaceDN w:val="0"/>
        <w:autoSpaceDE w:val="0"/>
        <w:widowControl/>
        <w:spacing w:line="336" w:lineRule="exact" w:before="106" w:after="0"/>
        <w:ind w:left="96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5.8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мы преобразовываем документ HTML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помощью функции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t xml:space="preserve">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BeautifulSoup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а затем напрямую обращаемся к его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свойству, используя свойства объекта </w:t>
      </w:r>
      <w:r>
        <w:rPr>
          <w:rFonts w:ascii="Courier New" w:hAnsi="Courier New" w:eastAsia="Courier New"/>
          <w:b/>
          <w:i w:val="0"/>
          <w:color w:val="000000"/>
          <w:sz w:val="23"/>
        </w:rPr>
        <w:t>tag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autoSpaceDN w:val="0"/>
        <w:autoSpaceDE w:val="0"/>
        <w:widowControl/>
        <w:spacing w:line="274" w:lineRule="exact" w:before="5862" w:after="0"/>
        <w:ind w:left="0" w:right="0" w:firstLine="0"/>
        <w:jc w:val="center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5.8: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Извлечение элементов HTML</w:t>
      </w:r>
    </w:p>
    <w:p>
      <w:pPr>
        <w:sectPr>
          <w:pgSz w:w="12240" w:h="15840"/>
          <w:pgMar w:top="684" w:right="1440" w:bottom="794" w:left="1440" w:header="720" w:footer="720" w:gutter="0"/>
          <w:cols w:space="720" w:num="1" w:equalWidth="0"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</w:p>
    <w:p>
      <w:pPr>
        <w:autoSpaceDN w:val="0"/>
        <w:autoSpaceDE w:val="0"/>
        <w:widowControl/>
        <w:spacing w:line="332" w:lineRule="exact" w:before="56" w:after="0"/>
        <w:ind w:left="94" w:right="1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Мы также можем загрузить веб-страницу с помощью библиотеки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requests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извлечь данные, преобразовав загруженный документ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объект </w:t>
      </w:r>
      <w:r>
        <w:rPr>
          <w:rFonts w:ascii="Courier New" w:hAnsi="Courier New" w:eastAsia="Courier New"/>
          <w:b/>
          <w:i w:val="0"/>
          <w:color w:val="000000"/>
          <w:sz w:val="23"/>
        </w:rPr>
        <w:t>BeautifulSoup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5.9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553459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53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28" w:after="0"/>
        <w:ind w:left="2278" w:right="0" w:firstLine="0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5.9: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Скачивание и парсинг онлайн-документов</w:t>
      </w:r>
    </w:p>
    <w:p>
      <w:pPr>
        <w:autoSpaceDN w:val="0"/>
        <w:autoSpaceDE w:val="0"/>
        <w:widowControl/>
        <w:spacing w:line="230" w:lineRule="auto" w:before="176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извлечь элементы определенного типа, мы можем использовать </w:t>
      </w: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find_all()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для получения элементов нужного типа. Мы можем </w:t>
      </w:r>
    </w:p>
    <w:p>
      <w:pPr>
        <w:autoSpaceDN w:val="0"/>
        <w:autoSpaceDE w:val="0"/>
        <w:widowControl/>
        <w:spacing w:line="336" w:lineRule="exact" w:before="0" w:after="0"/>
        <w:ind w:left="96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использовать эту функцию для извлечения всех внешних ссылок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определенной HTML-страницы,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5.10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56" w:right="1290" w:bottom="1440" w:left="1440" w:header="720" w:footer="720" w:gutter="0"/>
          <w:cols w:space="720" w:num="1" w:equalWidth="0"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54965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49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58" w:after="0"/>
        <w:ind w:left="0" w:right="0" w:firstLine="0"/>
        <w:jc w:val="center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5.10: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Извлечение веб-ссылок с веб-сайта</w:t>
      </w:r>
    </w:p>
    <w:p>
      <w:pPr>
        <w:autoSpaceDN w:val="0"/>
        <w:autoSpaceDE w:val="0"/>
        <w:widowControl/>
        <w:spacing w:line="334" w:lineRule="exact" w:before="180" w:after="0"/>
        <w:ind w:left="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извлечь элементы из тега ID, мы можем использовать 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find()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с требуемым значением идентификатора,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8"/>
          <w:u w:val="single"/>
        </w:rPr>
        <w:t>Рис. 5.11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>: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63728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2" w:lineRule="exact" w:before="246" w:after="0"/>
        <w:ind w:left="0" w:right="1360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5.11: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Извлечение данных посредством ID HTML-тега</w:t>
      </w:r>
    </w:p>
    <w:p>
      <w:pPr>
        <w:sectPr>
          <w:pgSz w:w="12240" w:h="15840"/>
          <w:pgMar w:top="680" w:right="1290" w:bottom="680" w:left="1440" w:header="720" w:footer="720" w:gutter="0"/>
          <w:cols w:space="720" w:num="1" w:equalWidth="0"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34" w:lineRule="exact" w:before="0" w:after="0"/>
        <w:ind w:left="94" w:right="54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извлечь элементы из наименования класса, мы можем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использовать 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find_all()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с требуемыми значениями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class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tag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8"/>
          <w:u w:val="single"/>
        </w:rPr>
        <w:t>Рис. 5.12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>:</w:t>
      </w:r>
    </w:p>
    <w:p>
      <w:pPr>
        <w:autoSpaceDN w:val="0"/>
        <w:autoSpaceDE w:val="0"/>
        <w:widowControl/>
        <w:spacing w:line="240" w:lineRule="auto" w:before="106" w:after="0"/>
        <w:ind w:left="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30929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0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8" w:after="0"/>
        <w:ind w:left="2000" w:right="0" w:firstLine="0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5.12: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Извлечение данных посредством класса HTML</w:t>
      </w:r>
    </w:p>
    <w:p>
      <w:pPr>
        <w:autoSpaceDN w:val="0"/>
        <w:autoSpaceDE w:val="0"/>
        <w:widowControl/>
        <w:spacing w:line="328" w:lineRule="exact" w:before="178" w:after="0"/>
        <w:ind w:left="96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Мы также можем использовать 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select_one()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 именем класса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качестве параметра для извлечения данных,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5.13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80" w:right="910" w:bottom="1440" w:left="1440" w:header="720" w:footer="720" w:gutter="0"/>
          <w:cols w:space="720" w:num="1" w:equalWidth="0"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624579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24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26" w:val="left"/>
          <w:tab w:pos="3580" w:val="left"/>
          <w:tab w:pos="4374" w:val="left"/>
        </w:tabs>
        <w:autoSpaceDE w:val="0"/>
        <w:widowControl/>
        <w:spacing w:line="326" w:lineRule="exact" w:before="192" w:after="0"/>
        <w:ind w:left="96" w:right="144" w:firstLine="0"/>
        <w:jc w:val="left"/>
      </w:pPr>
      <w:r>
        <w:tab/>
      </w: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5.13: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Извлечение данных одного элемента по имени </w:t>
      </w:r>
      <w:r>
        <w:br/>
      </w:r>
      <w:r>
        <w:tab/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класса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этом разделе мы рассмотрели несколько примеров того, как мы можем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использовать библиотеки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beautifulsoup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requests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для извлечения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необходимых данных с веб-страниц. В следующем разделе мы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рассмотрим библиотеку </w:t>
      </w:r>
      <w:r>
        <w:tab/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Selenium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позволяющую автоматизировать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действия мыши и клавиатуры в браузере. </w:t>
      </w:r>
    </w:p>
    <w:p>
      <w:pPr>
        <w:autoSpaceDN w:val="0"/>
        <w:autoSpaceDE w:val="0"/>
        <w:widowControl/>
        <w:spacing w:line="350" w:lineRule="exact" w:before="524" w:after="0"/>
        <w:ind w:left="96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 xml:space="preserve">Управление браузером с помощью Selenium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 xml:space="preserve">Selenium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— это библиотека, позволяющая автоматизировать действия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браузера. Она предоставляет расширения для эмуляции взаимодействия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пользователя с браузерами и позволяет писать код для автоматизации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всех основных веб-браузеров. </w:t>
      </w:r>
    </w:p>
    <w:p>
      <w:pPr>
        <w:autoSpaceDN w:val="0"/>
        <w:autoSpaceDE w:val="0"/>
        <w:widowControl/>
        <w:spacing w:line="332" w:lineRule="exact" w:before="84" w:after="0"/>
        <w:ind w:left="96" w:right="17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Мы рассмотрим автоматизацию в браузере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Chrome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с помощью Selenium,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но автоматизацию можно легко импортировать и в другие браузеры.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установить </w:t>
      </w:r>
      <w:r>
        <w:rPr>
          <w:rFonts w:ascii="Courier New" w:hAnsi="Courier New" w:eastAsia="Courier New"/>
          <w:b/>
          <w:i w:val="0"/>
          <w:color w:val="000000"/>
          <w:sz w:val="23"/>
        </w:rPr>
        <w:t>selenium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используйте диспетчер пакетов </w:t>
      </w:r>
      <w:r>
        <w:rPr>
          <w:rFonts w:ascii="Courier New" w:hAnsi="Courier New" w:eastAsia="Courier New"/>
          <w:b/>
          <w:i w:val="0"/>
          <w:color w:val="000000"/>
          <w:sz w:val="23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введите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selenium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нажмите </w:t>
      </w:r>
      <w:r>
        <w:rPr>
          <w:rFonts w:ascii="Courier New" w:hAnsi="Courier New" w:eastAsia="Courier New"/>
          <w:b/>
          <w:i w:val="0"/>
          <w:color w:val="000000"/>
          <w:sz w:val="23"/>
        </w:rPr>
        <w:t>OK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на следующем рисунке: </w:t>
      </w:r>
    </w:p>
    <w:p>
      <w:pPr>
        <w:sectPr>
          <w:pgSz w:w="12240" w:h="15840"/>
          <w:pgMar w:top="680" w:right="1290" w:bottom="1306" w:left="1440" w:header="720" w:footer="720" w:gutter="0"/>
          <w:cols w:space="720" w:num="1" w:equalWidth="0"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5000" cy="409575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9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44" w:after="0"/>
        <w:ind w:left="0" w:right="0" w:firstLine="0"/>
        <w:jc w:val="center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5.14: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Диспетчер пакетов Mu</w:t>
      </w:r>
    </w:p>
    <w:p>
      <w:pPr>
        <w:autoSpaceDN w:val="0"/>
        <w:autoSpaceDE w:val="0"/>
        <w:widowControl/>
        <w:spacing w:line="278" w:lineRule="auto" w:before="12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Нам также потребуется загрузить с пакетом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selenium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драйвер Chrome,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иметь возможность автоматизировать действия Chrome в </w:t>
      </w: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соответствии со следующими шагами: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Загрузите драйвер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Chrome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с веб-сайта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chromium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выберите </w:t>
      </w:r>
    </w:p>
    <w:p>
      <w:pPr>
        <w:autoSpaceDN w:val="0"/>
        <w:autoSpaceDE w:val="0"/>
        <w:widowControl/>
        <w:spacing w:line="278" w:lineRule="auto" w:before="0" w:after="0"/>
        <w:ind w:left="7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hyperlink r:id="rId177" w:history="1">
          <w:r>
            <w:rPr>
              <w:rStyle w:val="Hyperlink"/>
            </w:rPr>
            <w:t xml:space="preserve">надлежащую версию и операционную систему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для вашего браузера </w:t>
      </w:r>
    </w:p>
    <w:p>
      <w:pPr>
        <w:autoSpaceDN w:val="0"/>
        <w:autoSpaceDE w:val="0"/>
        <w:widowControl/>
        <w:spacing w:line="406" w:lineRule="exact" w:before="0" w:after="0"/>
        <w:ind w:left="7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29"/>
          <w:u w:val="single"/>
        </w:rPr>
        <w:hyperlink r:id="rId177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9"/>
        </w:rPr>
        <w:hyperlink r:id="rId177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29"/>
          <w:u w:val="single"/>
        </w:rPr>
        <w:hyperlink r:id="rId177" w:history="1">
          <w:r>
            <w:rPr>
              <w:rStyle w:val="Hyperlink"/>
            </w:rPr>
            <w:t>s://chromedriver.chromium.org/downloads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).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1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Извлеките загруженную папку с помощью любого ZIP-архиватора и </w:t>
      </w:r>
    </w:p>
    <w:p>
      <w:pPr>
        <w:autoSpaceDN w:val="0"/>
        <w:autoSpaceDE w:val="0"/>
        <w:widowControl/>
        <w:spacing w:line="278" w:lineRule="auto" w:before="0" w:after="0"/>
        <w:ind w:left="7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скопируйте путь к файлу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chromedriver.exe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24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также можете переместить файл на диск C или по любому </w:t>
      </w:r>
    </w:p>
    <w:p>
      <w:pPr>
        <w:autoSpaceDN w:val="0"/>
        <w:autoSpaceDE w:val="0"/>
        <w:widowControl/>
        <w:spacing w:line="278" w:lineRule="auto" w:before="0" w:after="0"/>
        <w:ind w:left="7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другому пути, доступному системным переменным. </w:t>
      </w:r>
    </w:p>
    <w:p>
      <w:pPr>
        <w:autoSpaceDN w:val="0"/>
        <w:tabs>
          <w:tab w:pos="1206" w:val="left"/>
          <w:tab w:pos="2222" w:val="left"/>
          <w:tab w:pos="2950" w:val="left"/>
          <w:tab w:pos="4146" w:val="left"/>
          <w:tab w:pos="5844" w:val="left"/>
          <w:tab w:pos="8100" w:val="left"/>
        </w:tabs>
        <w:autoSpaceDE w:val="0"/>
        <w:widowControl/>
        <w:spacing w:line="230" w:lineRule="auto" w:before="176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После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этого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можем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выполнить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автоматизацию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браузера,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импортировав веб-драйвер из библиотеки </w:t>
      </w:r>
      <w:r>
        <w:rPr>
          <w:rFonts w:ascii="Courier New" w:hAnsi="Courier New" w:eastAsia="Courier New"/>
          <w:b/>
          <w:i w:val="0"/>
          <w:color w:val="000000"/>
          <w:sz w:val="23"/>
        </w:rPr>
        <w:t>selenium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используя оператор </w:t>
      </w:r>
    </w:p>
    <w:p>
      <w:pPr>
        <w:autoSpaceDN w:val="0"/>
        <w:tabs>
          <w:tab w:pos="1028" w:val="left"/>
          <w:tab w:pos="2508" w:val="left"/>
          <w:tab w:pos="3716" w:val="left"/>
          <w:tab w:pos="5582" w:val="left"/>
          <w:tab w:pos="6416" w:val="left"/>
          <w:tab w:pos="7452" w:val="left"/>
          <w:tab w:pos="8564" w:val="left"/>
        </w:tabs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from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selenium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import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webdriver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также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нужно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будет </w:t>
      </w:r>
    </w:p>
    <w:p>
      <w:pPr>
        <w:autoSpaceDN w:val="0"/>
        <w:tabs>
          <w:tab w:pos="8710" w:val="left"/>
        </w:tabs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импортировать службу Chrome, используя службу импорта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from </w:t>
      </w: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3"/>
        </w:rPr>
        <w:t>selenium.webdriver.chrome.service import Service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</w:p>
    <w:p>
      <w:pPr>
        <w:autoSpaceDN w:val="0"/>
        <w:autoSpaceDE w:val="0"/>
        <w:widowControl/>
        <w:spacing w:line="278" w:lineRule="auto" w:before="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создать службу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selenium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используйте 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Service()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с </w:t>
      </w:r>
    </w:p>
    <w:p>
      <w:pPr>
        <w:autoSpaceDN w:val="0"/>
        <w:autoSpaceDE w:val="0"/>
        <w:widowControl/>
        <w:spacing w:line="386" w:lineRule="exact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указанием пути к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chromedriver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8"/>
          <w:u w:val="single"/>
        </w:rPr>
        <w:t>Рис. 5.15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>:</w:t>
      </w:r>
    </w:p>
    <w:p>
      <w:pPr>
        <w:sectPr>
          <w:pgSz w:w="12240" w:h="15840"/>
          <w:pgMar w:top="680" w:right="1370" w:bottom="592" w:left="1440" w:header="720" w:footer="720" w:gutter="0"/>
          <w:cols w:space="720" w:num="1" w:equalWidth="0"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63474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4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114" w:after="0"/>
        <w:ind w:left="96" w:right="144" w:firstLine="230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5.15: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Открытие Chrome с помощью Selenium </w:t>
      </w:r>
      <w:r>
        <w:br/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selenium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имеет 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get()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которая принимает в качестве аргумента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URL-адрес открываемой страницы и открывает запрошенную страницу,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5.15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5.16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1162050</wp:posOffset>
            </wp:positionH>
            <wp:positionV relativeFrom="page">
              <wp:posOffset>914400</wp:posOffset>
            </wp:positionV>
            <wp:extent cx="6019800" cy="4624653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6246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2336800</wp:posOffset>
            </wp:positionV>
            <wp:extent cx="304800" cy="889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4" w:lineRule="exact" w:before="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5.16: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Домашняя страница Python </w:t>
      </w:r>
    </w:p>
    <w:p>
      <w:pPr>
        <w:autoSpaceDN w:val="0"/>
        <w:autoSpaceDE w:val="0"/>
        <w:widowControl/>
        <w:spacing w:line="278" w:lineRule="auto" w:before="1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selenium есть два метода, которые мы будем использовать для поиска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элементов веб-страницы и выполнения над ними действий с помощью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мыши или клавиатуры. Это методы </w:t>
      </w:r>
      <w:r>
        <w:rPr>
          <w:rFonts w:ascii="Courier New" w:hAnsi="Courier New" w:eastAsia="Courier New"/>
          <w:b/>
          <w:i w:val="0"/>
          <w:color w:val="000000"/>
          <w:sz w:val="23"/>
        </w:rPr>
        <w:t xml:space="preserve">find_element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3"/>
        </w:rPr>
        <w:t>find_elements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Их </w:t>
      </w:r>
    </w:p>
    <w:p>
      <w:pPr>
        <w:autoSpaceDN w:val="0"/>
        <w:autoSpaceDE w:val="0"/>
        <w:widowControl/>
        <w:spacing w:line="278" w:lineRule="auto" w:before="0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можно использовать согласно следующему примеру: </w:t>
      </w:r>
    </w:p>
    <w:p>
      <w:pPr>
        <w:autoSpaceDN w:val="0"/>
        <w:autoSpaceDE w:val="0"/>
        <w:widowControl/>
        <w:spacing w:line="278" w:lineRule="auto" w:before="142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1.</w:t>
      </w:r>
      <w:r>
        <w:rPr>
          <w:rFonts w:ascii="Courier New" w:hAnsi="Courier New" w:eastAsia="Courier New"/>
          <w:b w:val="0"/>
          <w:i w:val="0"/>
          <w:color w:val="A624AA"/>
          <w:sz w:val="23"/>
        </w:rPr>
        <w:t xml:space="preserve">from 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>selenium.webdriver.common.</w:t>
      </w:r>
      <w:r>
        <w:rPr>
          <w:rFonts w:ascii="Courier New" w:hAnsi="Courier New" w:eastAsia="Courier New"/>
          <w:b w:val="0"/>
          <w:i w:val="0"/>
          <w:color w:val="A624AA"/>
          <w:sz w:val="23"/>
        </w:rPr>
        <w:t xml:space="preserve">by import 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By </w:t>
      </w:r>
    </w:p>
    <w:p>
      <w:pPr>
        <w:autoSpaceDN w:val="0"/>
        <w:autoSpaceDE w:val="0"/>
        <w:widowControl/>
        <w:spacing w:line="278" w:lineRule="auto" w:before="3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2.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driver.find_element(By.XPATH, </w:t>
      </w:r>
      <w:r>
        <w:rPr>
          <w:rFonts w:ascii="Courier New" w:hAnsi="Courier New" w:eastAsia="Courier New"/>
          <w:b w:val="0"/>
          <w:i w:val="0"/>
          <w:color w:val="4FA04E"/>
          <w:sz w:val="23"/>
        </w:rPr>
        <w:t>‘//button[text()=”text”]’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) </w:t>
      </w:r>
    </w:p>
    <w:p>
      <w:pPr>
        <w:autoSpaceDN w:val="0"/>
        <w:autoSpaceDE w:val="0"/>
        <w:widowControl/>
        <w:spacing w:line="278" w:lineRule="auto" w:before="32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3.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driver.find_elements(By.XPATH, </w:t>
      </w:r>
      <w:r>
        <w:rPr>
          <w:rFonts w:ascii="Courier New" w:hAnsi="Courier New" w:eastAsia="Courier New"/>
          <w:b w:val="0"/>
          <w:i w:val="0"/>
          <w:color w:val="4FA04E"/>
          <w:sz w:val="23"/>
        </w:rPr>
        <w:t>‘//button’</w:t>
      </w:r>
      <w:r>
        <w:rPr>
          <w:rFonts w:ascii="Courier New" w:hAnsi="Courier New" w:eastAsia="Courier New"/>
          <w:b w:val="0"/>
          <w:i w:val="0"/>
          <w:color w:val="000000"/>
          <w:sz w:val="23"/>
        </w:rPr>
        <w:t xml:space="preserve">) </w:t>
      </w:r>
    </w:p>
    <w:p>
      <w:pPr>
        <w:autoSpaceDN w:val="0"/>
        <w:autoSpaceDE w:val="0"/>
        <w:widowControl/>
        <w:spacing w:line="278" w:lineRule="auto" w:before="124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Это атрибуты, доступные для класса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By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118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ID 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>= id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34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XPATH 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>= xpath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28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LINK_TEXT 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 xml:space="preserve">= link text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30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PARTIAL_LINK_TEXT 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 xml:space="preserve">= partial link text </w:t>
      </w:r>
    </w:p>
    <w:p>
      <w:pPr>
        <w:autoSpaceDN w:val="0"/>
        <w:tabs>
          <w:tab w:pos="738" w:val="left"/>
        </w:tabs>
        <w:autoSpaceDE w:val="0"/>
        <w:widowControl/>
        <w:spacing w:line="240" w:lineRule="auto" w:before="28" w:after="0"/>
        <w:ind w:left="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 xml:space="preserve">NAME 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>= name</w:t>
      </w:r>
    </w:p>
    <w:p>
      <w:pPr>
        <w:sectPr>
          <w:pgSz w:w="12240" w:h="15840"/>
          <w:pgMar w:top="1440" w:right="1436" w:bottom="524" w:left="1440" w:header="720" w:footer="720" w:gutter="0"/>
          <w:cols w:space="720" w:num="1" w:equalWidth="0"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2484120</wp:posOffset>
            </wp:positionV>
            <wp:extent cx="6019800" cy="3632839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28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2781300</wp:posOffset>
            </wp:positionV>
            <wp:extent cx="38100" cy="381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2679700</wp:posOffset>
            </wp:positionV>
            <wp:extent cx="127000" cy="1270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2692400</wp:posOffset>
            </wp:positionV>
            <wp:extent cx="88900" cy="1016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2692400</wp:posOffset>
            </wp:positionV>
            <wp:extent cx="127000" cy="1143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2679700</wp:posOffset>
            </wp:positionV>
            <wp:extent cx="127000" cy="1270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2679700</wp:posOffset>
            </wp:positionV>
            <wp:extent cx="127000" cy="1270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2679700</wp:posOffset>
            </wp:positionV>
            <wp:extent cx="139700" cy="1270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2692400</wp:posOffset>
            </wp:positionV>
            <wp:extent cx="152400" cy="1016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2692400</wp:posOffset>
            </wp:positionV>
            <wp:extent cx="101600" cy="1016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2679700</wp:posOffset>
            </wp:positionV>
            <wp:extent cx="114300" cy="1143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715"/>
        <w:gridCol w:w="4715"/>
      </w:tblGrid>
      <w:tr>
        <w:trPr>
          <w:trHeight w:hRule="exact" w:val="386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0" w:after="0"/>
              <w:ind w:left="98" w:right="0" w:firstLine="0"/>
              <w:jc w:val="left"/>
            </w:pP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 xml:space="preserve">TAG_NAME 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 xml:space="preserve">= tag name </w:t>
            </w:r>
          </w:p>
        </w:tc>
      </w:tr>
      <w:tr>
        <w:trPr>
          <w:trHeight w:hRule="exact" w:val="420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30" w:after="0"/>
              <w:ind w:left="98" w:right="0" w:firstLine="0"/>
              <w:jc w:val="left"/>
            </w:pP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 xml:space="preserve">CLASS_NAME 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 xml:space="preserve">= class name </w:t>
            </w:r>
          </w:p>
        </w:tc>
      </w:tr>
      <w:tr>
        <w:trPr>
          <w:trHeight w:hRule="exact" w:val="480"/>
        </w:trPr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24" w:after="0"/>
              <w:ind w:left="98" w:right="0" w:firstLine="0"/>
              <w:jc w:val="left"/>
            </w:pP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 xml:space="preserve">CSS_SELECTOR 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>= CSS selector</w:t>
            </w:r>
          </w:p>
        </w:tc>
      </w:tr>
      <w:tr>
        <w:trPr>
          <w:trHeight w:hRule="exact" w:val="1186"/>
        </w:trPr>
        <w:tc>
          <w:tcPr>
            <w:tcW w:type="dxa" w:w="9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92" w:val="left"/>
              </w:tabs>
              <w:autoSpaceDE w:val="0"/>
              <w:widowControl/>
              <w:spacing w:line="336" w:lineRule="exact" w:before="118" w:after="0"/>
              <w:ind w:left="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Как показано на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28"/>
              </w:rPr>
              <w:t xml:space="preserve">Рис. </w:t>
            </w:r>
            <w:r>
              <w:tab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28"/>
              </w:rPr>
              <w:t>5.17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, мы можем использовать функцию </w:t>
            </w: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>find_element()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 с параметром </w:t>
            </w: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>By.NAME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 как </w:t>
            </w:r>
            <w:r>
              <w:rPr>
                <w:w w:val="101.98307904330166"/>
                <w:rFonts w:ascii="Courier New" w:hAnsi="Courier New" w:eastAsia="Courier New"/>
                <w:b/>
                <w:i w:val="0"/>
                <w:color w:val="000000"/>
                <w:sz w:val="22"/>
              </w:rPr>
              <w:t>q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 и отправлять ключи к этому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>элементу в окне Chrome</w:t>
            </w:r>
            <w:r>
              <w:rPr>
                <w:w w:val="101.53040885925293"/>
                <w:rFonts w:ascii="Times New Roman" w:hAnsi="Times New Roman" w:eastAsia="Times New Roman"/>
                <w:b w:val="0"/>
                <w:i w:val="0"/>
                <w:color w:val="000000"/>
                <w:sz w:val="28"/>
              </w:rPr>
              <w:t>:</w:t>
            </w:r>
          </w:p>
        </w:tc>
      </w:tr>
    </w:tbl>
    <w:p>
      <w:pPr>
        <w:autoSpaceDN w:val="0"/>
        <w:autoSpaceDE w:val="0"/>
        <w:widowControl/>
        <w:spacing w:line="274" w:lineRule="exact" w:before="6012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5.17: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Автоматизация действий клавиатуры в Chrome </w:t>
      </w:r>
    </w:p>
    <w:p>
      <w:pPr>
        <w:autoSpaceDN w:val="0"/>
        <w:autoSpaceDE w:val="0"/>
        <w:widowControl/>
        <w:spacing w:line="336" w:lineRule="exact" w:before="178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После выполнения сценария, показанного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5.17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драйвер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 xml:space="preserve">Chrome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открывает страницу поиска 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Google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автомати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t>чески ищ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ет </w:t>
      </w:r>
      <w:r>
        <w:rPr>
          <w:rFonts w:ascii="Courier New" w:hAnsi="Courier New" w:eastAsia="Courier New"/>
          <w:b/>
          <w:i w:val="0"/>
          <w:color w:val="000000"/>
          <w:sz w:val="23"/>
        </w:rPr>
        <w:t>ChromeDriver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помощью функций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send_keys()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submit()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28"/>
          <w:u w:val="single"/>
        </w:rPr>
        <w:t>Рис. 5.18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>:</w:t>
      </w:r>
    </w:p>
    <w:p>
      <w:pPr>
        <w:sectPr>
          <w:pgSz w:w="12240" w:h="15840"/>
          <w:pgMar w:top="696" w:right="1370" w:bottom="1440" w:left="1440" w:header="720" w:footer="720" w:gutter="0"/>
          <w:cols w:space="720" w:num="1" w:equalWidth="0"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93014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930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8" w:lineRule="exact" w:before="154" w:after="0"/>
        <w:ind w:left="96" w:right="432" w:firstLine="2026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5.18: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Выполнение автоматического поиска Chrome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Мы также можем автоматизировать задачи, связанные с заполнением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форм или копированием данных из внутренних приложений в формы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помощью </w:t>
      </w:r>
      <w:r>
        <w:rPr>
          <w:rFonts w:ascii="Times New Roman,Bold" w:hAnsi="Times New Roman,Bold" w:eastAsia="Times New Roman,Bold"/>
          <w:b/>
          <w:i w:val="0"/>
          <w:color w:val="000000"/>
          <w:sz w:val="29"/>
        </w:rPr>
        <w:t>Selenium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Для этого вы можете идентифицировать элементы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XPATH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ID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или любым другим тегам, которые принимаются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функцией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By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</w:p>
    <w:p>
      <w:pPr>
        <w:autoSpaceDN w:val="0"/>
        <w:tabs>
          <w:tab w:pos="446" w:val="left"/>
          <w:tab w:pos="738" w:val="left"/>
        </w:tabs>
        <w:autoSpaceDE w:val="0"/>
        <w:widowControl/>
        <w:spacing w:line="392" w:lineRule="exact" w:before="32" w:after="0"/>
        <w:ind w:left="96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Чтобы определить имя элемента HTML, выполните следующие действия: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Щелкните правой кнопкой мыши веб-страницу, которую вы хотите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автоматизировать, и выберите параметр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Inspect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как показано на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EC"/>
          <w:sz w:val="28"/>
          <w:u w:val="single"/>
        </w:rPr>
        <w:t>Рис. 5.19</w:t>
      </w:r>
      <w:r>
        <w:rPr>
          <w:w w:val="101.53040885925293"/>
          <w:rFonts w:ascii="Times New Roman" w:hAnsi="Times New Roman" w:eastAsia="Times New Roman"/>
          <w:b w:val="0"/>
          <w:i w:val="0"/>
          <w:color w:val="000000"/>
          <w:sz w:val="28"/>
        </w:rPr>
        <w:t>:</w:t>
      </w:r>
    </w:p>
    <w:p>
      <w:pPr>
        <w:sectPr>
          <w:pgSz w:w="12240" w:h="15840"/>
          <w:pgMar w:top="680" w:right="910" w:bottom="1378" w:left="1440" w:header="720" w:footer="720" w:gutter="0"/>
          <w:cols w:space="720" w:num="1" w:equalWidth="0"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38582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5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34" w:val="left"/>
          <w:tab w:pos="3570" w:val="left"/>
        </w:tabs>
        <w:autoSpaceDE w:val="0"/>
        <w:widowControl/>
        <w:spacing w:line="388" w:lineRule="exact" w:before="104" w:after="0"/>
        <w:ind w:left="446" w:right="144" w:firstLine="0"/>
        <w:jc w:val="left"/>
      </w:pPr>
      <w:r>
        <w:tab/>
      </w: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5.19: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Пример страницы формы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После того, как вы выберете опцию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Inspect…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вы увидите панель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элементов, которая откроется в правой части браузера, как показано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на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5.20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autoSpaceDN w:val="0"/>
        <w:autoSpaceDE w:val="0"/>
        <w:widowControl/>
        <w:spacing w:line="240" w:lineRule="auto" w:before="1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38582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5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32" w:after="0"/>
        <w:ind w:left="0" w:right="244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5.20: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Проверка данных страницы </w:t>
      </w:r>
    </w:p>
    <w:p>
      <w:pPr>
        <w:sectPr>
          <w:pgSz w:w="12240" w:h="15840"/>
          <w:pgMar w:top="680" w:right="1290" w:bottom="776" w:left="1440" w:header="720" w:footer="720" w:gutter="0"/>
          <w:cols w:space="720" w:num="1" w:equalWidth="0"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34" w:lineRule="exact" w:before="52" w:after="0"/>
        <w:ind w:left="734" w:right="920" w:hanging="288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Наведите указатель мыши на нужный элемент, чтобы его имя было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выделено на панели элементов, как показано на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5.21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Запишите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его наименование, поскольку вам нужно будет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29"/>
        </w:rPr>
        <w:t>использ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овать его 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своем коде для автоматизации действий: </w:t>
      </w:r>
    </w:p>
    <w:p>
      <w:pPr>
        <w:autoSpaceDN w:val="0"/>
        <w:autoSpaceDE w:val="0"/>
        <w:widowControl/>
        <w:spacing w:line="240" w:lineRule="auto" w:before="228" w:after="0"/>
        <w:ind w:left="7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38582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5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30" w:after="0"/>
        <w:ind w:left="0" w:right="346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5.21: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Получение тегов элементов </w:t>
      </w:r>
    </w:p>
    <w:p>
      <w:pPr>
        <w:autoSpaceDN w:val="0"/>
        <w:autoSpaceDE w:val="0"/>
        <w:widowControl/>
        <w:spacing w:line="334" w:lineRule="exact" w:before="164" w:after="0"/>
        <w:ind w:left="738" w:right="924" w:hanging="292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После того, как вы определили имена элементов, вы можете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получить элементы, используя 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find_element()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и 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send_keys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 для отправки конкретных данных этому элементу, как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показано на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5.22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60" w:right="536" w:bottom="1440" w:left="1440" w:header="720" w:footer="720" w:gutter="0"/>
          <w:cols w:space="720" w:num="1" w:equalWidth="0"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637279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7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30" w:after="0"/>
        <w:ind w:left="0" w:right="2778" w:firstLine="0"/>
        <w:jc w:val="righ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5.22: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Заполнение данных формы</w:t>
      </w:r>
    </w:p>
    <w:p>
      <w:pPr>
        <w:autoSpaceDN w:val="0"/>
        <w:autoSpaceDE w:val="0"/>
        <w:widowControl/>
        <w:spacing w:line="386" w:lineRule="exact" w:before="10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После выполнения сценария, показанного на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5.22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драйвер </w:t>
      </w:r>
    </w:p>
    <w:p>
      <w:pPr>
        <w:autoSpaceDN w:val="0"/>
        <w:tabs>
          <w:tab w:pos="2026" w:val="left"/>
          <w:tab w:pos="3654" w:val="left"/>
          <w:tab w:pos="5150" w:val="left"/>
          <w:tab w:pos="6360" w:val="left"/>
          <w:tab w:pos="6868" w:val="left"/>
          <w:tab w:pos="8454" w:val="left"/>
        </w:tabs>
        <w:autoSpaceDE w:val="0"/>
        <w:widowControl/>
        <w:spacing w:line="278" w:lineRule="auto" w:before="0" w:after="0"/>
        <w:ind w:left="7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Chrome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открывает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страницу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формы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заполняет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форму </w:t>
      </w:r>
    </w:p>
    <w:p>
      <w:pPr>
        <w:autoSpaceDN w:val="0"/>
        <w:autoSpaceDE w:val="0"/>
        <w:widowControl/>
        <w:spacing w:line="388" w:lineRule="exact" w:before="0" w:after="0"/>
        <w:ind w:left="7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необходимыми данными, как показано на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5.23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: 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581914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819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36" w:after="0"/>
        <w:ind w:left="2304" w:right="0" w:firstLine="0"/>
        <w:jc w:val="left"/>
      </w:pPr>
      <w:r>
        <w:rPr>
          <w:w w:val="101.95979163760231"/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Рис. 5.23: </w:t>
      </w:r>
      <w:r>
        <w:rPr>
          <w:w w:val="101.99946448916481"/>
          <w:rFonts w:ascii="Times New Roman,Italic" w:hAnsi="Times New Roman,Italic" w:eastAsia="Times New Roman,Italic"/>
          <w:b w:val="0"/>
          <w:i/>
          <w:color w:val="000000"/>
          <w:sz w:val="21"/>
        </w:rPr>
        <w:t>Вывод после автоматического заполнения данных формы</w:t>
      </w:r>
    </w:p>
    <w:p>
      <w:pPr>
        <w:autoSpaceDN w:val="0"/>
        <w:autoSpaceDE w:val="0"/>
        <w:widowControl/>
        <w:spacing w:line="332" w:lineRule="exact" w:before="160" w:after="0"/>
        <w:ind w:left="738" w:right="208" w:hanging="292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6.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Когда мы отправляем ключи с помощью </w:t>
      </w:r>
      <w:r>
        <w:rPr>
          <w:rFonts w:ascii="Courier New" w:hAnsi="Courier New" w:eastAsia="Courier New"/>
          <w:b/>
          <w:i w:val="0"/>
          <w:color w:val="000000"/>
          <w:sz w:val="23"/>
        </w:rPr>
        <w:t>selenium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это похоже на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ввод ключей с помощью клавиатуры. Специальные ключи также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можно отправлять с помощью класса </w:t>
      </w:r>
      <w:r>
        <w:rPr>
          <w:rFonts w:ascii="Courier New" w:hAnsi="Courier New" w:eastAsia="Courier New"/>
          <w:b/>
          <w:i w:val="0"/>
          <w:color w:val="000000"/>
          <w:sz w:val="23"/>
        </w:rPr>
        <w:t>Keys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импортированного из </w:t>
      </w:r>
      <w:r>
        <w:rPr>
          <w:rFonts w:ascii="Courier New" w:hAnsi="Courier New" w:eastAsia="Courier New"/>
          <w:b/>
          <w:i w:val="0"/>
          <w:color w:val="000000"/>
          <w:sz w:val="23"/>
        </w:rPr>
        <w:t>selenium.webdriver.common.keys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. Например, чтобы нажать «</w:t>
      </w:r>
      <w:r>
        <w:rPr>
          <w:rFonts w:ascii="Times New Roman,Italic" w:hAnsi="Times New Roman,Italic" w:eastAsia="Times New Roman,Italic"/>
          <w:b w:val="0"/>
          <w:i/>
          <w:color w:val="000000"/>
          <w:sz w:val="29"/>
        </w:rPr>
        <w:t>Ввод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»,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вы можете использовать функцию </w:t>
      </w:r>
      <w:r>
        <w:rPr>
          <w:w w:val="101.98307904330166"/>
          <w:rFonts w:ascii="Courier New" w:hAnsi="Courier New" w:eastAsia="Courier New"/>
          <w:b/>
          <w:i w:val="0"/>
          <w:color w:val="000000"/>
          <w:sz w:val="22"/>
        </w:rPr>
        <w:t>send_keys(Keys.RETURN)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</w:p>
    <w:p>
      <w:pPr>
        <w:autoSpaceDN w:val="0"/>
        <w:autoSpaceDE w:val="0"/>
        <w:widowControl/>
        <w:spacing w:line="254" w:lineRule="auto" w:before="26" w:after="0"/>
        <w:ind w:left="738" w:right="20" w:hanging="292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7.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Наконец, чтобы закрыть окно браузера, вы можете использовать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функцию </w:t>
      </w:r>
      <w:r>
        <w:rPr>
          <w:rFonts w:ascii="Courier New" w:hAnsi="Courier New" w:eastAsia="Courier New"/>
          <w:b/>
          <w:i w:val="0"/>
          <w:color w:val="000000"/>
          <w:sz w:val="23"/>
        </w:rPr>
        <w:t>driver.close()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, которая закроет окно браузера и завершит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работу программы.</w:t>
      </w:r>
    </w:p>
    <w:p>
      <w:pPr>
        <w:sectPr>
          <w:pgSz w:w="12240" w:h="15840"/>
          <w:pgMar w:top="680" w:right="1248" w:bottom="950" w:left="1440" w:header="720" w:footer="720" w:gutter="0"/>
          <w:cols w:space="720" w:num="1" w:equalWidth="0"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454" w:lineRule="exact" w:before="0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Заключение</w:t>
      </w:r>
    </w:p>
    <w:p>
      <w:pPr>
        <w:autoSpaceDN w:val="0"/>
        <w:autoSpaceDE w:val="0"/>
        <w:widowControl/>
        <w:spacing w:line="247" w:lineRule="auto" w:before="44" w:after="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В этой главе мы рассмотрели много материалов, касающихся веб-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автоматизации в Python. Мы рассмотрели способы загрузки файлов из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сети Интернет, извлечения данных с веб-сайтов и управления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действиями браузера с помощью Selenium. Мы также ознакомились с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основами HTML, CSS и JavaScript, чтобы помочь вам успешно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автоматизировать веб-задачи. </w:t>
      </w:r>
    </w:p>
    <w:p>
      <w:pPr>
        <w:autoSpaceDN w:val="0"/>
        <w:autoSpaceDE w:val="0"/>
        <w:widowControl/>
        <w:spacing w:line="259" w:lineRule="auto" w:before="3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В следующей главе мы рассмотрим различные способы автоматизации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на основе файлов с помощью Python. В частности, мы рассмотрим </w:t>
      </w:r>
    </w:p>
    <w:p>
      <w:pPr>
        <w:autoSpaceDN w:val="0"/>
        <w:autoSpaceDE w:val="0"/>
        <w:widowControl/>
        <w:spacing w:line="245" w:lineRule="auto" w:before="0" w:after="240"/>
        <w:ind w:left="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автоматизацию, связанную с чтением, записью и созданием документов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PDF, документов Word и других типов файлов.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120"/>
        <w:gridCol w:w="3120"/>
        <w:gridCol w:w="3120"/>
      </w:tblGrid>
      <w:tr>
        <w:trPr>
          <w:trHeight w:hRule="exact" w:val="1330"/>
        </w:trPr>
        <w:tc>
          <w:tcPr>
            <w:tcW w:type="dxa" w:w="9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260" w:after="0"/>
              <w:ind w:left="5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41"/>
                <w:u w:val="single"/>
              </w:rPr>
              <w:t xml:space="preserve">Что можно почитать еще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Существует множество онлайн-ресурсов, которые помогут вам узнать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больше о веб-автоматизации с помощью Python. В следующей таблице </w:t>
            </w:r>
          </w:p>
        </w:tc>
      </w:tr>
      <w:tr>
        <w:trPr>
          <w:trHeight w:hRule="exact" w:val="742"/>
        </w:trPr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80" w:val="left"/>
                <w:tab w:pos="3602" w:val="left"/>
                <w:tab w:pos="4184" w:val="left"/>
                <w:tab w:pos="5452" w:val="left"/>
              </w:tabs>
              <w:autoSpaceDE w:val="0"/>
              <w:widowControl/>
              <w:spacing w:line="230" w:lineRule="auto" w:before="8" w:after="0"/>
              <w:ind w:left="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перечислены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некоторые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из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лучших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ресурсов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улучшения вашего изучения веб-библиотек в Python: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для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дальнейшего </w:t>
            </w:r>
          </w:p>
        </w:tc>
      </w:tr>
    </w:tbl>
    <w:p>
      <w:pPr>
        <w:autoSpaceDN w:val="0"/>
        <w:autoSpaceDE w:val="0"/>
        <w:widowControl/>
        <w:spacing w:line="1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8.00000000000011" w:type="dxa"/>
      </w:tblPr>
      <w:tblGrid>
        <w:gridCol w:w="4680"/>
        <w:gridCol w:w="4680"/>
      </w:tblGrid>
      <w:tr>
        <w:trPr>
          <w:trHeight w:hRule="exact" w:val="432"/>
        </w:trPr>
        <w:tc>
          <w:tcPr>
            <w:tcW w:type="dxa" w:w="4572"/>
            <w:tcBorders>
              <w:start w:sz="5.600000000000023" w:val="single" w:color="#383838"/>
              <w:top w:sz="5.599999999999909" w:val="single" w:color="#383838"/>
              <w:end w:sz="5.599999999999909" w:val="single" w:color="#929292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4" w:after="0"/>
              <w:ind w:left="0" w:right="0" w:firstLine="0"/>
              <w:jc w:val="center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>Наименование ресурса</w:t>
            </w:r>
          </w:p>
        </w:tc>
        <w:tc>
          <w:tcPr>
            <w:tcW w:type="dxa" w:w="4574"/>
            <w:tcBorders>
              <w:start w:sz="5.599999999999909" w:val="single" w:color="#929292"/>
              <w:top w:sz="5.599999999999909" w:val="single" w:color="#383838"/>
              <w:end w:sz="6.400000000000546" w:val="single" w:color="#383838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4" w:after="0"/>
              <w:ind w:left="0" w:right="0" w:firstLine="0"/>
              <w:jc w:val="center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00"/>
                <w:sz w:val="21"/>
              </w:rPr>
              <w:t>Ссылка</w:t>
            </w:r>
          </w:p>
        </w:tc>
      </w:tr>
      <w:tr>
        <w:trPr>
          <w:trHeight w:hRule="exact" w:val="434"/>
        </w:trPr>
        <w:tc>
          <w:tcPr>
            <w:tcW w:type="dxa" w:w="4572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78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Запросы: HTTP для людей</w:t>
            </w:r>
          </w:p>
        </w:tc>
        <w:tc>
          <w:tcPr>
            <w:tcW w:type="dxa" w:w="4574"/>
            <w:tcBorders>
              <w:start w:sz="5.599999999999909" w:val="single" w:color="#929292"/>
              <w:top w:sz="5.599999999999909" w:val="single" w:color="#929292"/>
              <w:end w:sz="6.400000000000546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50" w:after="0"/>
              <w:ind w:left="94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4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04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4" w:history="1">
                <w:r>
                  <w:rPr>
                    <w:rStyle w:val="Hyperlink"/>
                  </w:rPr>
                  <w:t>s://req uests.readthedocs.io/en/latest/</w:t>
                </w:r>
              </w:hyperlink>
            </w:r>
          </w:p>
        </w:tc>
      </w:tr>
      <w:tr>
        <w:trPr>
          <w:trHeight w:hRule="exact" w:val="674"/>
        </w:trPr>
        <w:tc>
          <w:tcPr>
            <w:tcW w:type="dxa" w:w="4572"/>
            <w:tcBorders>
              <w:start w:sz="5.600000000000023" w:val="single" w:color="#383838"/>
              <w:top w:sz="5.600000000000364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6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Загрузка файлов из сети Интернет с помощью </w:t>
            </w: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Python</w:t>
            </w:r>
          </w:p>
        </w:tc>
        <w:tc>
          <w:tcPr>
            <w:tcW w:type="dxa" w:w="4574"/>
            <w:tcBorders>
              <w:start w:sz="5.599999999999909" w:val="single" w:color="#929292"/>
              <w:top w:sz="5.600000000000364" w:val="single" w:color="#929292"/>
              <w:end w:sz="6.400000000000546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6" w:after="0"/>
              <w:ind w:left="94" w:right="288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5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0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5" w:history="1">
                <w:r>
                  <w:rPr>
                    <w:rStyle w:val="Hyperlink"/>
                  </w:rPr>
                  <w:t>s://www.geeksforgee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t>ks.org/downloading-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5" w:history="1">
                <w:r>
                  <w:rPr>
                    <w:rStyle w:val="Hyperlink"/>
                  </w:rPr>
                  <w:t>file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5" w:history="1">
                <w:r>
                  <w:rPr>
                    <w:rStyle w:val="Hyperlink"/>
                  </w:rPr>
                  <w:t>s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5" w:history="1">
                <w:r>
                  <w:rPr>
                    <w:rStyle w:val="Hyperlink"/>
                  </w:rPr>
                  <w:t>-web-usin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5" w:history="1">
                <w:r>
                  <w:rPr>
                    <w:rStyle w:val="Hyperlink"/>
                  </w:rPr>
                  <w:t>g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5" w:history="1">
                <w:r>
                  <w:rPr>
                    <w:rStyle w:val="Hyperlink"/>
                  </w:rPr>
                  <w:t>-python/</w:t>
                </w:r>
              </w:hyperlink>
            </w:r>
          </w:p>
        </w:tc>
      </w:tr>
      <w:tr>
        <w:trPr>
          <w:trHeight w:hRule="exact" w:val="680"/>
        </w:trPr>
        <w:tc>
          <w:tcPr>
            <w:tcW w:type="dxa" w:w="4572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8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Документация BeautifulSoup </w:t>
            </w:r>
          </w:p>
        </w:tc>
        <w:tc>
          <w:tcPr>
            <w:tcW w:type="dxa" w:w="4574"/>
            <w:tcBorders>
              <w:start w:sz="5.599999999999909" w:val="single" w:color="#929292"/>
              <w:top w:sz="5.599999999999909" w:val="single" w:color="#929292"/>
              <w:end w:sz="6.400000000000546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100" w:after="0"/>
              <w:ind w:left="94" w:right="2016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6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06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6" w:history="1">
                <w:r>
                  <w:rPr>
                    <w:rStyle w:val="Hyperlink"/>
                  </w:rPr>
                  <w:t>s://beautiful-soup-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6" w:history="1">
                <w:r>
                  <w:rPr>
                    <w:rStyle w:val="Hyperlink"/>
                  </w:rPr>
                  <w:t>4.r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6" w:history="1">
                <w:r>
                  <w:rPr>
                    <w:rStyle w:val="Hyperlink"/>
                  </w:rPr>
                  <w:t>e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6" w:history="1">
                <w:r>
                  <w:rPr>
                    <w:rStyle w:val="Hyperlink"/>
                  </w:rPr>
                  <w:t>adthedocs.io/en/late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6" w:history="1">
                <w:r>
                  <w:rPr>
                    <w:rStyle w:val="Hyperlink"/>
                  </w:rPr>
                  <w:t>st/</w:t>
                </w:r>
              </w:hyperlink>
            </w:r>
          </w:p>
        </w:tc>
      </w:tr>
      <w:tr>
        <w:trPr>
          <w:trHeight w:hRule="exact" w:val="830"/>
        </w:trPr>
        <w:tc>
          <w:tcPr>
            <w:tcW w:type="dxa" w:w="4572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59999999999945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4" w:after="0"/>
              <w:ind w:left="94" w:right="432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Учебное пособие: парсинг веб-страниц с </w:t>
            </w: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помощью Python с использованием </w:t>
            </w:r>
            <w:r>
              <w:br/>
            </w: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BeautifulSoup</w:t>
            </w:r>
          </w:p>
        </w:tc>
        <w:tc>
          <w:tcPr>
            <w:tcW w:type="dxa" w:w="4574"/>
            <w:tcBorders>
              <w:start w:sz="5.599999999999909" w:val="single" w:color="#929292"/>
              <w:top w:sz="5.599999999999909" w:val="single" w:color="#929292"/>
              <w:end w:sz="6.400000000000546" w:val="single" w:color="#383838"/>
              <w:bottom w:sz="5.59999999999945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0" w:after="0"/>
              <w:ind w:left="94" w:right="288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7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07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7" w:history="1">
                <w:r>
                  <w:rPr>
                    <w:rStyle w:val="Hyperlink"/>
                  </w:rPr>
                  <w:t>s://www.dataq uest.io/blog/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t>web-scraping-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7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7" w:history="1">
                <w:r>
                  <w:rPr>
                    <w:rStyle w:val="Hyperlink"/>
                  </w:rPr>
                  <w:t>y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7" w:history="1">
                <w:r>
                  <w:rPr>
                    <w:rStyle w:val="Hyperlink"/>
                  </w:rPr>
                  <w:t>th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7" w:history="1">
                <w:r>
                  <w:rPr>
                    <w:rStyle w:val="Hyperlink"/>
                  </w:rPr>
                  <w:t>on-using-beautiful-soup/</w:t>
                </w:r>
              </w:hyperlink>
            </w:r>
          </w:p>
        </w:tc>
      </w:tr>
      <w:tr>
        <w:trPr>
          <w:trHeight w:hRule="exact" w:val="678"/>
        </w:trPr>
        <w:tc>
          <w:tcPr>
            <w:tcW w:type="dxa" w:w="4572"/>
            <w:tcBorders>
              <w:start w:sz="5.600000000000023" w:val="single" w:color="#383838"/>
              <w:top w:sz="5.599999999999454" w:val="single" w:color="#929292"/>
              <w:end w:sz="5.599999999999909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4" w:after="0"/>
              <w:ind w:left="94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BeautifulSoup: создание парсера веб-страниц 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помощью Python </w:t>
            </w:r>
          </w:p>
        </w:tc>
        <w:tc>
          <w:tcPr>
            <w:tcW w:type="dxa" w:w="4574"/>
            <w:tcBorders>
              <w:start w:sz="5.599999999999909" w:val="single" w:color="#929292"/>
              <w:top w:sz="5.599999999999454" w:val="single" w:color="#929292"/>
              <w:end w:sz="6.400000000000546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0" w:after="0"/>
              <w:ind w:left="94" w:right="43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8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08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8" w:history="1">
                <w:r>
                  <w:rPr>
                    <w:rStyle w:val="Hyperlink"/>
                  </w:rPr>
                  <w:t>s://realpytho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t>n.com/beautiful-soup-web-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8" w:history="1">
                <w:r>
                  <w:rPr>
                    <w:rStyle w:val="Hyperlink"/>
                  </w:rPr>
                  <w:t>scr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8" w:history="1">
                <w:r>
                  <w:rPr>
                    <w:rStyle w:val="Hyperlink"/>
                  </w:rPr>
                  <w:t>a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8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8" w:history="1">
                <w:r>
                  <w:rPr>
                    <w:rStyle w:val="Hyperlink"/>
                  </w:rPr>
                  <w:t>er-python/</w:t>
                </w:r>
              </w:hyperlink>
            </w:r>
          </w:p>
        </w:tc>
      </w:tr>
      <w:tr>
        <w:trPr>
          <w:trHeight w:hRule="exact" w:val="432"/>
        </w:trPr>
        <w:tc>
          <w:tcPr>
            <w:tcW w:type="dxa" w:w="4572"/>
            <w:tcBorders>
              <w:start w:sz="5.600000000000023" w:val="single" w:color="#383838"/>
              <w:top w:sz="5.600000000000364" w:val="single" w:color="#929292"/>
              <w:end w:sz="5.599999999999909" w:val="single" w:color="#929292"/>
              <w:bottom w:sz="5.59999999999945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4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Selenium с Python</w:t>
            </w:r>
          </w:p>
        </w:tc>
        <w:tc>
          <w:tcPr>
            <w:tcW w:type="dxa" w:w="4574"/>
            <w:tcBorders>
              <w:start w:sz="5.599999999999909" w:val="single" w:color="#929292"/>
              <w:top w:sz="5.600000000000364" w:val="single" w:color="#929292"/>
              <w:end w:sz="6.400000000000546" w:val="single" w:color="#383838"/>
              <w:bottom w:sz="5.59999999999945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0" w:after="0"/>
              <w:ind w:left="94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9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09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09" w:history="1">
                <w:r>
                  <w:rPr>
                    <w:rStyle w:val="Hyperlink"/>
                  </w:rPr>
                  <w:t>s://selenium-python.readthedocs.io/</w:t>
                </w:r>
              </w:hyperlink>
            </w:r>
          </w:p>
        </w:tc>
      </w:tr>
      <w:tr>
        <w:trPr>
          <w:trHeight w:hRule="exact" w:val="430"/>
        </w:trPr>
        <w:tc>
          <w:tcPr>
            <w:tcW w:type="dxa" w:w="4572"/>
            <w:tcBorders>
              <w:start w:sz="5.600000000000023" w:val="single" w:color="#383838"/>
              <w:top w:sz="5.599999999999454" w:val="single" w:color="#929292"/>
              <w:end w:sz="5.599999999999909" w:val="single" w:color="#929292"/>
              <w:bottom w:sz="5.59999999999945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 xml:space="preserve">Selenium автоматизирует браузеры </w:t>
            </w:r>
          </w:p>
        </w:tc>
        <w:tc>
          <w:tcPr>
            <w:tcW w:type="dxa" w:w="4574"/>
            <w:tcBorders>
              <w:start w:sz="5.599999999999909" w:val="single" w:color="#929292"/>
              <w:top w:sz="5.599999999999454" w:val="single" w:color="#929292"/>
              <w:end w:sz="6.400000000000546" w:val="single" w:color="#383838"/>
              <w:bottom w:sz="5.59999999999945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50" w:after="0"/>
              <w:ind w:left="94" w:right="0" w:firstLine="0"/>
              <w:jc w:val="left"/>
            </w:pP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10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10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10" w:history="1">
                <w:r>
                  <w:rPr>
                    <w:rStyle w:val="Hyperlink"/>
                  </w:rPr>
                  <w:t>s://www.selenium.dev/</w:t>
                </w:r>
              </w:hyperlink>
            </w:r>
          </w:p>
        </w:tc>
      </w:tr>
      <w:tr>
        <w:trPr>
          <w:trHeight w:hRule="exact" w:val="678"/>
        </w:trPr>
        <w:tc>
          <w:tcPr>
            <w:tcW w:type="dxa" w:w="4572"/>
            <w:tcBorders>
              <w:start w:sz="5.600000000000023" w:val="single" w:color="#383838"/>
              <w:top w:sz="5.599999999999454" w:val="single" w:color="#929292"/>
              <w:end w:sz="5.599999999999909" w:val="single" w:color="#929292"/>
              <w:bottom w:sz="5.600000000000364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80" w:after="0"/>
              <w:ind w:left="94" w:right="0" w:firstLine="0"/>
              <w:jc w:val="left"/>
            </w:pPr>
            <w:r>
              <w:rPr>
                <w:w w:val="101.99946448916481"/>
                <w:rFonts w:ascii="Times New Roman" w:hAnsi="Times New Roman" w:eastAsia="Times New Roman"/>
                <w:b w:val="0"/>
                <w:i w:val="0"/>
                <w:color w:val="000000"/>
                <w:sz w:val="21"/>
              </w:rPr>
              <w:t>Драйвер Chrome</w:t>
            </w:r>
          </w:p>
        </w:tc>
        <w:tc>
          <w:tcPr>
            <w:tcW w:type="dxa" w:w="4574"/>
            <w:tcBorders>
              <w:start w:sz="5.599999999999909" w:val="single" w:color="#929292"/>
              <w:top w:sz="5.599999999999454" w:val="single" w:color="#929292"/>
              <w:end w:sz="6.400000000000546" w:val="single" w:color="#383838"/>
              <w:bottom w:sz="5.600000000000364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8" w:after="0"/>
              <w:ind w:left="94" w:right="43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11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hyperlink r:id="rId211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11" w:history="1">
                <w:r>
                  <w:rPr>
                    <w:rStyle w:val="Hyperlink"/>
                  </w:rPr>
                  <w:t>s://c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t>hromedriver.chromium.org/getting-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1"/>
              </w:rPr>
              <w:t xml:space="preserve"> </w:t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11" w:history="1">
                <w:r>
                  <w:rPr>
                    <w:rStyle w:val="Hyperlink"/>
                  </w:rPr>
                  <w:t>sta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11" w:history="1">
                <w:r>
                  <w:rPr>
                    <w:rStyle w:val="Hyperlink"/>
                  </w:rPr>
                  <w:t>r</w:t>
                </w:r>
              </w:hyperlink>
            </w:r>
            <w:r>
              <w:rPr>
                <w:w w:val="101.88535962785994"/>
                <w:rFonts w:ascii="Times New Roman,Bold" w:hAnsi="Times New Roman,Bold" w:eastAsia="Times New Roman,Bold"/>
                <w:b/>
                <w:i w:val="0"/>
                <w:color w:val="0000EC"/>
                <w:sz w:val="21"/>
                <w:u w:val="single"/>
              </w:rPr>
              <w:hyperlink r:id="rId211" w:history="1">
                <w:r>
                  <w:rPr>
                    <w:rStyle w:val="Hyperlink"/>
                  </w:rPr>
                  <w:t>ted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74" w:lineRule="exact" w:before="170" w:after="0"/>
        <w:ind w:left="0" w:right="1924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1"/>
        </w:rPr>
        <w:t xml:space="preserve">Таблица 5.1: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1"/>
        </w:rPr>
        <w:t xml:space="preserve">Ресурсы по веб-автоматизации в Python </w:t>
      </w:r>
    </w:p>
    <w:p>
      <w:pPr>
        <w:autoSpaceDN w:val="0"/>
        <w:autoSpaceDE w:val="0"/>
        <w:widowControl/>
        <w:spacing w:line="456" w:lineRule="exact" w:before="364" w:after="0"/>
        <w:ind w:left="9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1"/>
          <w:u w:val="single"/>
        </w:rPr>
        <w:t>Вопросы</w:t>
      </w:r>
    </w:p>
    <w:p>
      <w:pPr>
        <w:sectPr>
          <w:pgSz w:w="12240" w:h="15840"/>
          <w:pgMar w:top="724" w:right="1440" w:bottom="716" w:left="1440" w:header="720" w:footer="720" w:gutter="0"/>
          <w:cols w:space="720" w:num="1" w:equalWidth="0"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tabs>
          <w:tab w:pos="738" w:val="left"/>
        </w:tabs>
        <w:autoSpaceDE w:val="0"/>
        <w:widowControl/>
        <w:spacing w:line="259" w:lineRule="auto" w:before="0" w:after="0"/>
        <w:ind w:left="446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Какие языки используются веб-браузером для отображения веб-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страницы? </w:t>
      </w:r>
    </w:p>
    <w:p>
      <w:pPr>
        <w:autoSpaceDN w:val="0"/>
        <w:autoSpaceDE w:val="0"/>
        <w:widowControl/>
        <w:spacing w:line="278" w:lineRule="auto" w:before="32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можно автоматизировать заполнение онлайн-форм? </w:t>
      </w:r>
    </w:p>
    <w:p>
      <w:pPr>
        <w:autoSpaceDN w:val="0"/>
        <w:autoSpaceDE w:val="0"/>
        <w:widowControl/>
        <w:spacing w:line="278" w:lineRule="auto" w:before="16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Что такое Selenium? </w:t>
      </w:r>
    </w:p>
    <w:p>
      <w:pPr>
        <w:autoSpaceDN w:val="0"/>
        <w:autoSpaceDE w:val="0"/>
        <w:widowControl/>
        <w:spacing w:line="278" w:lineRule="auto" w:before="28" w:after="0"/>
        <w:ind w:left="44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Как создать парсер на Python? </w:t>
      </w:r>
    </w:p>
    <w:p>
      <w:pPr>
        <w:sectPr>
          <w:pgSz w:w="12240" w:h="15840"/>
          <w:pgMar w:top="752" w:right="1440" w:bottom="1440" w:left="1440" w:header="720" w:footer="720" w:gutter="0"/>
          <w:cols w:space="720" w:num="1" w:equalWidth="0"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762" w:lineRule="exact" w:before="0" w:after="0"/>
        <w:ind w:left="0" w:right="9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6</w:t>
      </w:r>
    </w:p>
    <w:p>
      <w:pPr>
        <w:autoSpaceDN w:val="0"/>
        <w:autoSpaceDE w:val="0"/>
        <w:widowControl/>
        <w:spacing w:line="608" w:lineRule="exact" w:before="146" w:after="0"/>
        <w:ind w:left="124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Автоматизация файловых задач</w:t>
      </w:r>
    </w:p>
    <w:p>
      <w:pPr>
        <w:autoSpaceDN w:val="0"/>
        <w:autoSpaceDE w:val="0"/>
        <w:widowControl/>
        <w:spacing w:line="466" w:lineRule="exact" w:before="48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Введение</w:t>
      </w:r>
    </w:p>
    <w:p>
      <w:pPr>
        <w:autoSpaceDN w:val="0"/>
        <w:autoSpaceDE w:val="0"/>
        <w:widowControl/>
        <w:spacing w:line="245" w:lineRule="auto" w:before="100" w:after="0"/>
        <w:ind w:left="102" w:right="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различные средства автоматизации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для разных типов файлов. Мы обсудим некоторые библиотеки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Python, которые используются для автоматизации различных типов </w:t>
      </w:r>
    </w:p>
    <w:p>
      <w:pPr>
        <w:autoSpaceDN w:val="0"/>
        <w:autoSpaceDE w:val="0"/>
        <w:widowControl/>
        <w:spacing w:line="245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файлов. Мы также рассмотрим способы извлечения данных из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документов PDF и файловой структуры типа документов Word. </w:t>
      </w:r>
    </w:p>
    <w:p>
      <w:pPr>
        <w:autoSpaceDN w:val="0"/>
        <w:autoSpaceDE w:val="0"/>
        <w:widowControl/>
        <w:spacing w:line="464" w:lineRule="exact" w:before="39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5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следующие темы: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2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Чтение и запись файлов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4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Автоматизация PDF-документов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Автоматизация документов Word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Преобразование PDF в документ Word </w:t>
      </w:r>
    </w:p>
    <w:p>
      <w:pPr>
        <w:autoSpaceDN w:val="0"/>
        <w:autoSpaceDE w:val="0"/>
        <w:widowControl/>
        <w:spacing w:line="464" w:lineRule="exact" w:before="39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Цели</w:t>
      </w:r>
    </w:p>
    <w:p>
      <w:pPr>
        <w:autoSpaceDN w:val="0"/>
        <w:autoSpaceDE w:val="0"/>
        <w:widowControl/>
        <w:spacing w:line="247" w:lineRule="auto" w:before="50" w:after="0"/>
        <w:ind w:left="102" w:right="2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Изучив эту главу, вы сможете извлекать текст из PDF-документов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создавать новые PDF-документы. Вы также сможете читать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создавать новые документы Word. Кроме того, вы получите навыки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понимание библиотек Python для работы с различными типами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файлов. </w:t>
      </w:r>
    </w:p>
    <w:p>
      <w:pPr>
        <w:autoSpaceDN w:val="0"/>
        <w:autoSpaceDE w:val="0"/>
        <w:widowControl/>
        <w:spacing w:line="466" w:lineRule="exact" w:before="37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Чтение и запись файлов</w:t>
      </w:r>
    </w:p>
    <w:p>
      <w:pPr>
        <w:autoSpaceDN w:val="0"/>
        <w:autoSpaceDE w:val="0"/>
        <w:widowControl/>
        <w:spacing w:line="230" w:lineRule="auto" w:before="9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Компьютерный файл представляет собой непрерывный набор байтов,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который используется для хранения данных. Данные организованы в </w:t>
      </w:r>
    </w:p>
    <w:p>
      <w:pPr>
        <w:autoSpaceDN w:val="0"/>
        <w:autoSpaceDE w:val="0"/>
        <w:widowControl/>
        <w:spacing w:line="230" w:lineRule="auto" w:before="14" w:after="8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требуемом формате и могут быть чем угодно, от простого текстового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680"/>
        <w:gridCol w:w="4680"/>
      </w:tblGrid>
      <w:tr>
        <w:trPr>
          <w:trHeight w:hRule="exact" w:val="682"/>
        </w:trPr>
        <w:tc>
          <w:tcPr>
            <w:tcW w:type="dxa" w:w="8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48" w:val="left"/>
                <w:tab w:pos="1770" w:val="left"/>
                <w:tab w:pos="4092" w:val="left"/>
                <w:tab w:pos="6056" w:val="left"/>
                <w:tab w:pos="6862" w:val="left"/>
              </w:tabs>
              <w:autoSpaceDE w:val="0"/>
              <w:widowControl/>
              <w:spacing w:line="230" w:lineRule="auto" w:before="6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файла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до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компьютерного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приложения.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Эти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байтовые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преобразуются в 1 и 0 для использования компьютером.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файлы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850" w:right="1440" w:bottom="684" w:left="1440" w:header="720" w:footer="720" w:gutter="0"/>
          <w:cols w:space="720" w:num="1" w:equalWidth="0"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78" w:lineRule="auto" w:before="0" w:after="8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Большинство типов файлов состоят из трех основных частей: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75"/>
        <w:gridCol w:w="4775"/>
      </w:tblGrid>
      <w:tr>
        <w:trPr>
          <w:trHeight w:hRule="exact" w:val="2012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6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96" w:after="0"/>
              <w:ind w:left="102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Header (Заголовок):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Метаданные, содержащие информацию о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файле, такую как тип файла, размер, имя файла и т. д. </w:t>
            </w:r>
          </w:p>
          <w:p>
            <w:pPr>
              <w:autoSpaceDN w:val="0"/>
              <w:autoSpaceDE w:val="0"/>
              <w:widowControl/>
              <w:spacing w:line="418" w:lineRule="exact" w:before="36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Data (Данные):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Содержимое файла в байтах. </w:t>
            </w:r>
          </w:p>
          <w:p>
            <w:pPr>
              <w:autoSpaceDN w:val="0"/>
              <w:autoSpaceDE w:val="0"/>
              <w:widowControl/>
              <w:spacing w:line="328" w:lineRule="exact" w:before="90" w:after="0"/>
              <w:ind w:left="102" w:right="576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End of file ( EOF или конец файла) 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Специальный символ,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указывающий на конец файла. </w:t>
            </w:r>
          </w:p>
        </w:tc>
      </w:tr>
    </w:tbl>
    <w:p>
      <w:pPr>
        <w:autoSpaceDN w:val="0"/>
        <w:autoSpaceDE w:val="0"/>
        <w:widowControl/>
        <w:spacing w:line="254" w:lineRule="auto" w:before="78" w:after="72"/>
        <w:ind w:left="102" w:right="2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Python есть множество библиотек, которые помогут вам работать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разными типами файлов. Вот некоторые из популярных библиотек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для разных типов файлов: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75"/>
        <w:gridCol w:w="4775"/>
      </w:tblGrid>
      <w:tr>
        <w:trPr>
          <w:trHeight w:hRule="exact" w:val="203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2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40" w:after="0"/>
              <w:ind w:left="102" w:right="2016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hyperlink r:id="rId218" w:history="1">
                <w:r>
                  <w:rPr>
                    <w:rStyle w:val="Hyperlink"/>
                  </w:rPr>
                  <w:t>wave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hyperlink r:id="rId218" w:history="1">
                <w:r>
                  <w:rPr>
                    <w:rStyle w:val="Hyperlink"/>
                  </w:rPr>
                  <w:t xml:space="preserve">: 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hyperlink r:id="rId218" w:history="1">
                <w:r>
                  <w:rPr>
                    <w:rStyle w:val="Hyperlink"/>
                  </w:rPr>
                  <w:t xml:space="preserve">Чтение и запись аудиофайлов WAV 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218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hyperlink r:id="rId218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218" w:history="1">
                <w:r>
                  <w:rPr>
                    <w:rStyle w:val="Hyperlink"/>
                  </w:rPr>
                  <w:t>s://docs.python.org/3/library/wave.html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340" w:lineRule="exact" w:before="86" w:after="0"/>
              <w:ind w:left="102" w:right="1728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z ipfile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hyperlink r:id="rId219" w:history="1">
                <w:r>
                  <w:rPr>
                    <w:rStyle w:val="Hyperlink"/>
                  </w:rPr>
                  <w:t xml:space="preserve">: 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hyperlink r:id="rId219" w:history="1">
                <w:r>
                  <w:rPr>
                    <w:rStyle w:val="Hyperlink"/>
                  </w:rPr>
                  <w:t xml:space="preserve">Работает с ZIP-архивами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219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hyperlink r:id="rId219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219" w:history="1">
                <w:r>
                  <w:rPr>
                    <w:rStyle w:val="Hyperlink"/>
                  </w:rPr>
                  <w:t>s://docs.python.org/3/library/z ipfile.html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418" w:lineRule="exact" w:before="26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configparser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Создание и чтение файлов конфигурации </w:t>
            </w:r>
          </w:p>
        </w:tc>
      </w:tr>
    </w:tbl>
    <w:p>
      <w:pPr>
        <w:autoSpaceDN w:val="0"/>
        <w:autoSpaceDE w:val="0"/>
        <w:widowControl/>
        <w:spacing w:line="418" w:lineRule="exact" w:before="8" w:after="34"/>
        <w:ind w:left="74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220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220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220" w:history="1">
          <w:r>
            <w:rPr>
              <w:rStyle w:val="Hyperlink"/>
            </w:rPr>
            <w:t>s://docs.python.org/3/library/configparser.html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75"/>
        <w:gridCol w:w="4775"/>
      </w:tblGrid>
      <w:tr>
        <w:trPr>
          <w:trHeight w:hRule="exact" w:val="346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8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00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xml.etree.ElementTree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Создание и чтение файлов на основе </w:t>
            </w:r>
          </w:p>
          <w:p>
            <w:pPr>
              <w:autoSpaceDN w:val="0"/>
              <w:autoSpaceDE w:val="0"/>
              <w:widowControl/>
              <w:spacing w:line="354" w:lineRule="exact" w:before="46" w:after="0"/>
              <w:ind w:left="102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hyperlink r:id="rId225" w:history="1">
                <w:r>
                  <w:rPr>
                    <w:rStyle w:val="Hyperlink"/>
                  </w:rPr>
                  <w:t xml:space="preserve">XML </w:t>
                </w:r>
              </w:hyperlink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225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hyperlink r:id="rId22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225" w:history="1">
                <w:r>
                  <w:rPr>
                    <w:rStyle w:val="Hyperlink"/>
                  </w:rPr>
                  <w:t>s://docs.python.org/3/library/xml.etree.elementtree.html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340" w:lineRule="exact" w:before="86" w:after="0"/>
              <w:ind w:left="102" w:right="864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PyPDF2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Ин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hyperlink r:id="rId226" w:history="1">
                <w:r>
                  <w:rPr>
                    <w:rStyle w:val="Hyperlink"/>
                  </w:rPr>
                  <w:t>струментарий PDF для чтения и з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аписи PDF-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документов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 (</w:t>
            </w:r>
            <w:r>
              <w:rPr>
                <w:u w:val="single" w:color="0000ec"/>
                <w:rFonts w:ascii="Times New Roman,Bold" w:hAnsi="Times New Roman,Bold" w:eastAsia="Times New Roman,Bold"/>
                <w:b/>
                <w:i w:val="0"/>
                <w:color w:val="0000FF"/>
                <w:sz w:val="30"/>
              </w:rPr>
              <w:hyperlink r:id="rId226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FF"/>
                <w:sz w:val="30"/>
                <w:u w:val="single"/>
              </w:rPr>
              <w:hyperlink r:id="rId226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u w:val="single" w:color="0000ec"/>
                <w:rFonts w:ascii="Times New Roman,Bold" w:hAnsi="Times New Roman,Bold" w:eastAsia="Times New Roman,Bold"/>
                <w:b/>
                <w:i w:val="0"/>
                <w:color w:val="0000FF"/>
                <w:sz w:val="30"/>
              </w:rPr>
              <w:hyperlink r:id="rId226" w:history="1">
                <w:r>
                  <w:rPr>
                    <w:rStyle w:val="Hyperlink"/>
                  </w:rPr>
                  <w:t>s://pypi.org/project/PyPDF2/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336" w:lineRule="exact" w:before="108" w:after="0"/>
              <w:ind w:left="102" w:right="2736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hyperlink r:id="rId102" w:history="1">
                <w:r>
                  <w:rPr>
                    <w:rStyle w:val="Hyperlink"/>
                  </w:rPr>
                  <w:t>openpyxl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hyperlink r:id="rId102" w:history="1">
                <w:r>
                  <w:rPr>
                    <w:rStyle w:val="Hyperlink"/>
                  </w:rPr>
                  <w:t xml:space="preserve">: 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hyperlink r:id="rId102" w:history="1">
                <w:r>
                  <w:rPr>
                    <w:rStyle w:val="Hyperlink"/>
                  </w:rPr>
                  <w:t xml:space="preserve">Чтение и запись файлов Excel 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10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hyperlink r:id="rId10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102" w:history="1">
                <w:r>
                  <w:rPr>
                    <w:rStyle w:val="Hyperlink"/>
                  </w:rPr>
                  <w:t>s://openpyxl.readthedocs.io/en/stable/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336" w:lineRule="exact" w:before="106" w:after="0"/>
              <w:ind w:left="102" w:right="1152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hyperlink r:id="rId227" w:history="1">
                <w:r>
                  <w:rPr>
                    <w:rStyle w:val="Hyperlink"/>
                  </w:rPr>
                  <w:t>Pillow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hyperlink r:id="rId227" w:history="1">
                <w:r>
                  <w:rPr>
                    <w:rStyle w:val="Hyperlink"/>
                  </w:rPr>
                  <w:t xml:space="preserve">: 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hyperlink r:id="rId227" w:history="1">
                <w:r>
                  <w:rPr>
                    <w:rStyle w:val="Hyperlink"/>
                  </w:rPr>
                  <w:t xml:space="preserve">Чтение файлов изображений и 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управление ими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227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hyperlink r:id="rId227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hyperlink r:id="rId227" w:history="1">
                <w:r>
                  <w:rPr>
                    <w:rStyle w:val="Hyperlink"/>
                  </w:rPr>
                  <w:t>s://pillow.readthedocs.io/en/stable/</w:t>
                </w:r>
              </w:hyperlink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). </w:t>
            </w:r>
          </w:p>
        </w:tc>
      </w:tr>
    </w:tbl>
    <w:p>
      <w:pPr>
        <w:autoSpaceDN w:val="0"/>
        <w:autoSpaceDE w:val="0"/>
        <w:widowControl/>
        <w:spacing w:line="245" w:lineRule="auto" w:before="9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книге мы будем использовать многие из этих библиотек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работы. </w:t>
      </w:r>
    </w:p>
    <w:p>
      <w:pPr>
        <w:autoSpaceDN w:val="0"/>
        <w:autoSpaceDE w:val="0"/>
        <w:widowControl/>
        <w:spacing w:line="247" w:lineRule="auto" w:before="34" w:after="0"/>
        <w:ind w:left="102" w:right="21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работы с текстовыми файлами в Python имеется встроенная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>open()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является ключевой функцией для работы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файлами. Функция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open()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принимает в качестве аргументов два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параметра: местоположение файла и режим. Существует четыре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различных режима открытия файла с помощью функции открытия: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Read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- Открывает файл для чтения.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Append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- Открывает файл для добавления дополнительных </w:t>
      </w:r>
    </w:p>
    <w:p>
      <w:pPr>
        <w:sectPr>
          <w:pgSz w:w="12240" w:h="15840"/>
          <w:pgMar w:top="658" w:right="1250" w:bottom="662" w:left="1440" w:header="720" w:footer="720" w:gutter="0"/>
          <w:cols w:space="720" w:num="1" w:equalWidth="0"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4711700</wp:posOffset>
            </wp:positionV>
            <wp:extent cx="165100" cy="1651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4724400</wp:posOffset>
            </wp:positionV>
            <wp:extent cx="152400" cy="1397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4472940</wp:posOffset>
            </wp:positionV>
            <wp:extent cx="6019800" cy="3974142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7414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4711700</wp:posOffset>
            </wp:positionV>
            <wp:extent cx="152400" cy="1651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5715000</wp:posOffset>
            </wp:positionH>
            <wp:positionV relativeFrom="page">
              <wp:posOffset>4724400</wp:posOffset>
            </wp:positionV>
            <wp:extent cx="101600" cy="1397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5346700</wp:posOffset>
            </wp:positionH>
            <wp:positionV relativeFrom="page">
              <wp:posOffset>4724400</wp:posOffset>
            </wp:positionV>
            <wp:extent cx="152400" cy="139700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4991100</wp:posOffset>
            </wp:positionH>
            <wp:positionV relativeFrom="page">
              <wp:posOffset>4711700</wp:posOffset>
            </wp:positionV>
            <wp:extent cx="152400" cy="1651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4711700</wp:posOffset>
            </wp:positionV>
            <wp:extent cx="152400" cy="165100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4711700</wp:posOffset>
            </wp:positionV>
            <wp:extent cx="165100" cy="1651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4711700</wp:posOffset>
            </wp:positionV>
            <wp:extent cx="152400" cy="1651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4711700</wp:posOffset>
            </wp:positionV>
            <wp:extent cx="203200" cy="1651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4737100</wp:posOffset>
            </wp:positionV>
            <wp:extent cx="190500" cy="1143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4711700</wp:posOffset>
            </wp:positionV>
            <wp:extent cx="177800" cy="1651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4737100</wp:posOffset>
            </wp:positionV>
            <wp:extent cx="127000" cy="1143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4711700</wp:posOffset>
            </wp:positionV>
            <wp:extent cx="165100" cy="1651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8" w:lineRule="auto" w:before="0" w:after="22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данных и создает новый файл, если он не существует.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16"/>
        <w:gridCol w:w="4716"/>
      </w:tblGrid>
      <w:tr>
        <w:trPr>
          <w:trHeight w:hRule="exact" w:val="126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18" w:after="0"/>
              <w:ind w:left="102" w:right="288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w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W rite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- Открывает файл для записи и создает новый файл,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если он не существует. </w:t>
            </w:r>
          </w:p>
          <w:p>
            <w:pPr>
              <w:autoSpaceDN w:val="0"/>
              <w:autoSpaceDE w:val="0"/>
              <w:widowControl/>
              <w:spacing w:line="418" w:lineRule="exact" w:before="24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Create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- Создает новый файл. </w:t>
            </w:r>
          </w:p>
        </w:tc>
      </w:tr>
    </w:tbl>
    <w:p>
      <w:pPr>
        <w:autoSpaceDN w:val="0"/>
        <w:autoSpaceDE w:val="0"/>
        <w:widowControl/>
        <w:spacing w:line="230" w:lineRule="auto" w:before="15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Кроме того, вы можете указать, должен ли файл обрабатываться в </w:t>
      </w:r>
    </w:p>
    <w:p>
      <w:pPr>
        <w:autoSpaceDN w:val="0"/>
        <w:autoSpaceDE w:val="0"/>
        <w:widowControl/>
        <w:spacing w:line="400" w:lineRule="exact" w:before="7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двоичном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или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текстовом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режиме: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42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Текстовый режим.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b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Двоичный режим (например, для открытия изображений). </w:t>
      </w:r>
    </w:p>
    <w:p>
      <w:pPr>
        <w:autoSpaceDN w:val="0"/>
        <w:autoSpaceDE w:val="0"/>
        <w:widowControl/>
        <w:spacing w:line="344" w:lineRule="exact" w:before="180" w:after="0"/>
        <w:ind w:left="102" w:right="9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мы можем использовать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open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открыть файл для записи в двоичном режиме, используя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аргумент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wb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имени файла. Путь к файлу по умолчанию — это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путь, по которому запускается скрипт, если не указан конкретный путь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 файлу: </w:t>
      </w:r>
    </w:p>
    <w:p>
      <w:pPr>
        <w:autoSpaceDN w:val="0"/>
        <w:autoSpaceDE w:val="0"/>
        <w:widowControl/>
        <w:spacing w:line="288" w:lineRule="exact" w:before="6596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Открытие нового файла в бинарном режиме </w:t>
      </w:r>
    </w:p>
    <w:p>
      <w:pPr>
        <w:autoSpaceDN w:val="0"/>
        <w:autoSpaceDE w:val="0"/>
        <w:widowControl/>
        <w:spacing w:line="281" w:lineRule="auto" w:before="1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автоматизацию PDF-документов, </w:t>
      </w:r>
    </w:p>
    <w:p>
      <w:pPr>
        <w:sectPr>
          <w:pgSz w:w="12240" w:h="15840"/>
          <w:pgMar w:top="656" w:right="1368" w:bottom="740" w:left="1440" w:header="720" w:footer="720" w:gutter="0"/>
          <w:cols w:space="720" w:num="1" w:equalWidth="0"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включая способы создания и извлечения данных из PDF-документов. </w:t>
      </w:r>
    </w:p>
    <w:p>
      <w:pPr>
        <w:autoSpaceDN w:val="0"/>
        <w:autoSpaceDE w:val="0"/>
        <w:widowControl/>
        <w:spacing w:line="424" w:lineRule="exact" w:before="57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 xml:space="preserve">Автоматизация PDF-документов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Документы в формате PDF широко используются в повседневной </w:t>
      </w:r>
    </w:p>
    <w:p>
      <w:pPr>
        <w:autoSpaceDN w:val="0"/>
        <w:autoSpaceDE w:val="0"/>
        <w:widowControl/>
        <w:spacing w:line="300" w:lineRule="auto" w:before="104" w:after="0"/>
        <w:ind w:left="102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рабочей среде для различных целей представления и обмена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документами. В этом разделе мы рассмотрим библиотеки Python,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которые помогают автоматизировать задачи на основе PDF, такие как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извлечение данных PDF и создание новых документов PDF. </w:t>
      </w:r>
    </w:p>
    <w:p>
      <w:pPr>
        <w:autoSpaceDN w:val="0"/>
        <w:autoSpaceDE w:val="0"/>
        <w:widowControl/>
        <w:spacing w:line="312" w:lineRule="auto" w:before="150" w:after="28"/>
        <w:ind w:left="102" w:right="9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извлечения текста из PDF-документов в Python есть две основные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Pdfminer.six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PyPDF2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Pdfminer.six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один из лучших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пакетов Python для извлечения информации из PDF-документов,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имеющий функции для извлечения текста, изображений и таблиц из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PDF-документов.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PyPDF2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может делать гораздо больше, чем просто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извлекать текст из документов PDF, например создавать документы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1572"/>
        <w:gridCol w:w="1572"/>
        <w:gridCol w:w="1572"/>
        <w:gridCol w:w="1572"/>
        <w:gridCol w:w="1572"/>
        <w:gridCol w:w="1572"/>
      </w:tblGrid>
      <w:tr>
        <w:trPr>
          <w:trHeight w:hRule="exact" w:val="480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PDF,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разделять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документы,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объединять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документы,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6" w:after="0"/>
              <w:ind w:left="14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обрезать </w:t>
            </w:r>
          </w:p>
        </w:tc>
      </w:tr>
    </w:tbl>
    <w:p>
      <w:pPr>
        <w:autoSpaceDN w:val="0"/>
        <w:autoSpaceDE w:val="0"/>
        <w:widowControl/>
        <w:spacing w:line="281" w:lineRule="auto" w:before="5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страницы, объединять несколько страниц в одну страницу, а также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шифровать и расшифровывать файлы PDF. </w:t>
      </w:r>
    </w:p>
    <w:p>
      <w:pPr>
        <w:autoSpaceDN w:val="0"/>
        <w:autoSpaceDE w:val="0"/>
        <w:widowControl/>
        <w:spacing w:line="307" w:lineRule="auto" w:before="172" w:after="0"/>
        <w:ind w:left="102" w:right="10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установить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Pdfminer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диспетчер пакетов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Pdfminer.six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нажмите OK, как показано на следующем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рисунке: </w:t>
      </w:r>
    </w:p>
    <w:p>
      <w:pPr>
        <w:sectPr>
          <w:pgSz w:w="12240" w:h="15840"/>
          <w:pgMar w:top="658" w:right="1368" w:bottom="1440" w:left="1440" w:header="720" w:footer="720" w:gutter="0"/>
          <w:cols w:space="720" w:num="1" w:equalWidth="0"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8009" cy="4038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68009" cy="403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46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Mu </w:t>
      </w:r>
    </w:p>
    <w:p>
      <w:pPr>
        <w:autoSpaceDN w:val="0"/>
        <w:autoSpaceDE w:val="0"/>
        <w:widowControl/>
        <w:spacing w:line="305" w:lineRule="auto" w:before="128" w:after="74"/>
        <w:ind w:left="102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PDF-майнер имеет функцию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extract_text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используется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извлечения текста из PDF-документов. Для извлечения текстовых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данных требуются следующие параметры: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680"/>
        <w:gridCol w:w="4680"/>
      </w:tblGrid>
      <w:tr>
        <w:trPr>
          <w:trHeight w:hRule="exact" w:val="447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pdf_file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Путь к файлу PDF или файловый объект. </w:t>
            </w:r>
          </w:p>
          <w:p>
            <w:pPr>
              <w:autoSpaceDN w:val="0"/>
              <w:autoSpaceDE w:val="0"/>
              <w:widowControl/>
              <w:spacing w:line="259" w:lineRule="auto" w:before="34" w:after="0"/>
              <w:ind w:left="102" w:right="1296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password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Для зашифрованных PDF-файлов пароль для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расшифровки документа. </w:t>
            </w:r>
          </w:p>
          <w:p>
            <w:pPr>
              <w:autoSpaceDN w:val="0"/>
              <w:autoSpaceDE w:val="0"/>
              <w:widowControl/>
              <w:spacing w:line="356" w:lineRule="exact" w:before="66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page_numbers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Номера страниц, из которых следует извлечь текст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(индекс начинается с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259" w:lineRule="auto" w:before="22" w:after="0"/>
              <w:ind w:left="102" w:right="576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maxpages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Максимальное количество страниц для извлечения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текста. </w:t>
            </w:r>
          </w:p>
          <w:p>
            <w:pPr>
              <w:autoSpaceDN w:val="0"/>
              <w:autoSpaceDE w:val="0"/>
              <w:widowControl/>
              <w:spacing w:line="278" w:lineRule="auto" w:before="36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caching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Если ресурсы должны кэшироваться. </w:t>
            </w:r>
          </w:p>
          <w:p>
            <w:pPr>
              <w:autoSpaceDN w:val="0"/>
              <w:autoSpaceDE w:val="0"/>
              <w:widowControl/>
              <w:spacing w:line="378" w:lineRule="exact" w:before="60" w:after="0"/>
              <w:ind w:left="102" w:right="144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codec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Кодировка текстовых символов (по умолчанию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UTF-8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).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laparams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Объект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LAParams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pdfminer.layout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для отправки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разметки документа. </w:t>
            </w:r>
          </w:p>
        </w:tc>
      </w:tr>
    </w:tbl>
    <w:p>
      <w:pPr>
        <w:autoSpaceDN w:val="0"/>
        <w:autoSpaceDE w:val="0"/>
        <w:widowControl/>
        <w:spacing w:line="230" w:lineRule="auto" w:before="1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возвращают строку, содержащую все извлеченные текстовые </w:t>
      </w:r>
    </w:p>
    <w:p>
      <w:pPr>
        <w:sectPr>
          <w:pgSz w:w="12240" w:h="15840"/>
          <w:pgMar w:top="680" w:right="1440" w:bottom="578" w:left="1440" w:header="720" w:footer="720" w:gutter="0"/>
          <w:cols w:space="720" w:num="1" w:equalWidth="0"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данные,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6449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4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46" w:after="0"/>
        <w:ind w:left="0" w:right="2502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Извлечение текста из документа PDF </w:t>
      </w:r>
    </w:p>
    <w:p>
      <w:pPr>
        <w:autoSpaceDN w:val="0"/>
        <w:autoSpaceDE w:val="0"/>
        <w:widowControl/>
        <w:spacing w:line="310" w:lineRule="auto" w:before="136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библиотекой Python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PyPDF2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вы также можете создавать PDF-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документы. Чтобы установить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PyPDF2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диспетчер пакетов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PyPDF2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нажмите OK, как это показано на следующем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рисунке: </w:t>
      </w:r>
    </w:p>
    <w:p>
      <w:pPr>
        <w:sectPr>
          <w:pgSz w:w="12240" w:h="15840"/>
          <w:pgMar w:top="658" w:right="1290" w:bottom="1440" w:left="1440" w:header="720" w:footer="720" w:gutter="0"/>
          <w:cols w:space="720" w:num="1" w:equalWidth="0"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76900" cy="40767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7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Mu </w:t>
      </w:r>
    </w:p>
    <w:p>
      <w:pPr>
        <w:autoSpaceDN w:val="0"/>
        <w:autoSpaceDE w:val="0"/>
        <w:widowControl/>
        <w:spacing w:line="458" w:lineRule="exact" w:before="80" w:after="0"/>
        <w:ind w:left="102" w:right="20" w:firstLine="0"/>
        <w:jc w:val="both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PyPDF2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позволяет извлекать полезные данные из любого PDF.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Например, вы можете извлечь такие сведения, как имя автора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документа, заголовок и тема, а также количество страниц. Как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6.5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getNumPages()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чтобы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получить количество страниц в документе PDF, и функцию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documentInfo, чтобы получить дополнительную информацию 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документе PDF: </w:t>
      </w:r>
    </w:p>
    <w:p>
      <w:pPr>
        <w:sectPr>
          <w:pgSz w:w="12240" w:h="15840"/>
          <w:pgMar w:top="720" w:right="1440" w:bottom="1440" w:left="1440" w:header="720" w:footer="720" w:gutter="0"/>
          <w:cols w:space="720" w:num="1" w:equalWidth="0"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2585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25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2" w:lineRule="exact" w:before="54" w:after="0"/>
        <w:ind w:left="102" w:right="288" w:firstLine="2628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Извлечение информации из PDF </w:t>
      </w:r>
      <w:r>
        <w:br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PyPDF2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также можно использовать для извлечения текста из PDF-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документов с помощью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extractText(),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6.5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1117600</wp:posOffset>
            </wp:positionV>
            <wp:extent cx="165100" cy="1270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1143000</wp:posOffset>
            </wp:positionV>
            <wp:extent cx="152400" cy="889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1130300</wp:posOffset>
            </wp:positionV>
            <wp:extent cx="101600" cy="1016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1117600</wp:posOffset>
            </wp:positionV>
            <wp:extent cx="127000" cy="1270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1130300</wp:posOffset>
            </wp:positionV>
            <wp:extent cx="114300" cy="1143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914400</wp:posOffset>
            </wp:positionV>
            <wp:extent cx="6019800" cy="3654601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546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1231900</wp:posOffset>
            </wp:positionV>
            <wp:extent cx="38100" cy="381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1117600</wp:posOffset>
            </wp:positionV>
            <wp:extent cx="127000" cy="1397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1130300</wp:posOffset>
            </wp:positionV>
            <wp:extent cx="76200" cy="1143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1130300</wp:posOffset>
            </wp:positionV>
            <wp:extent cx="127000" cy="1143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1130300</wp:posOffset>
            </wp:positionV>
            <wp:extent cx="139700" cy="1143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1130300</wp:posOffset>
            </wp:positionV>
            <wp:extent cx="114300" cy="1143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1117600</wp:posOffset>
            </wp:positionV>
            <wp:extent cx="127000" cy="139700"/>
            <wp:wrapNone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6" w:lineRule="exact" w:before="0" w:after="0"/>
        <w:ind w:left="2364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Извлечение текста с помощью PyPDF2 </w:t>
      </w:r>
    </w:p>
    <w:p>
      <w:pPr>
        <w:autoSpaceDN w:val="0"/>
        <w:tabs>
          <w:tab w:pos="1472" w:val="left"/>
          <w:tab w:pos="3714" w:val="left"/>
          <w:tab w:pos="5296" w:val="left"/>
          <w:tab w:pos="6542" w:val="left"/>
          <w:tab w:pos="9134" w:val="left"/>
        </w:tabs>
        <w:autoSpaceDE w:val="0"/>
        <w:widowControl/>
        <w:spacing w:line="278" w:lineRule="auto" w:before="18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PyPDF2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поддерживает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новых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PDF-документов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использованием класса.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PdfFileWriter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предоставляет для создания 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добавления данных в новые документы PDF, такие функции как: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34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addAttachment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Эта функция встраивает файл в PDF-документ, </w:t>
      </w:r>
    </w:p>
    <w:p>
      <w:pPr>
        <w:autoSpaceDN w:val="0"/>
        <w:autoSpaceDE w:val="0"/>
        <w:widowControl/>
        <w:spacing w:line="230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используя такие параметры, как имя файла и данные, которые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должны быть сохранены в файле.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4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addBlankPage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Эта функция добавляет пустую страницу в файл </w:t>
      </w:r>
    </w:p>
    <w:p>
      <w:pPr>
        <w:autoSpaceDN w:val="0"/>
        <w:autoSpaceDE w:val="0"/>
        <w:widowControl/>
        <w:spacing w:line="400" w:lineRule="exact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PDF и возвращает ее с </w:t>
      </w:r>
      <w:r>
        <w:rPr>
          <w:rFonts w:ascii="Courier New" w:hAnsi="Courier New" w:eastAsia="Courier New"/>
          <w:b/>
          <w:i w:val="0"/>
          <w:color w:val="000000"/>
          <w:sz w:val="24"/>
        </w:rPr>
        <w:t>width (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шириной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height (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высотой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качестве параметров.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appendPagesFromReader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Эта функция копирует страницы из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программы чтения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PdfFileReader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программу записи. В качестве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параметра принимает объект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PdfFileReader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278" w:lineRule="auto" w:before="12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Дополнительные функции, доступные для класса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PdfFileWriter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можно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257" w:history="1">
          <w:r>
            <w:rPr>
              <w:rStyle w:val="Hyperlink"/>
            </w:rPr>
            <w:t xml:space="preserve">найти в документации на </w:t>
          </w:r>
        </w:hyperlink>
      </w:r>
      <w:r>
        <w:rPr>
          <w:rFonts w:ascii="Courier New" w:hAnsi="Courier New" w:eastAsia="Courier New"/>
          <w:b/>
          <w:i w:val="0"/>
          <w:color w:val="000000"/>
          <w:sz w:val="24"/>
        </w:rPr>
        <w:hyperlink r:id="rId257" w:history="1">
          <w:r>
            <w:rPr>
              <w:rStyle w:val="Hyperlink"/>
            </w:rPr>
            <w:t>PyPDF2</w:t>
          </w:r>
        </w:hyperlink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hyperlink r:id="rId257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FF"/>
          <w:sz w:val="30"/>
          <w:u w:val="single"/>
        </w:rPr>
        <w:hyperlink r:id="rId257" w:history="1">
          <w:r>
            <w:rPr>
              <w:rStyle w:val="Hyperlink"/>
            </w:rPr>
            <w:t>p</w:t>
          </w:r>
        </w:hyperlink>
      </w: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hyperlink r:id="rId257" w:history="1">
          <w:r>
            <w:rPr>
              <w:rStyle w:val="Hyperlink"/>
            </w:rPr>
            <w:t>s://pypdf2.readthedocs.io/en/latest/modules/PdfWriter.html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Как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257" w:history="1">
          <w:r>
            <w:rPr>
              <w:rStyle w:val="Hyperlink"/>
            </w:rPr>
            <w:t xml:space="preserve">показано на </w:t>
          </w:r>
        </w:hyperlink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hyperlink r:id="rId257" w:history="1">
          <w:r>
            <w:rPr>
              <w:rStyle w:val="Hyperlink"/>
            </w:rPr>
            <w:t>Рис. 6.7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257" w:history="1">
          <w:r>
            <w:rPr>
              <w:rStyle w:val="Hyperlink"/>
            </w:rPr>
            <w:t xml:space="preserve">, мы можем исользовать функцию </w:t>
          </w:r>
        </w:hyperlink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addBlankPage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создания пустого PDF-файла с заданными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width (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шириной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height (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высотой</w:t>
      </w:r>
      <w:r>
        <w:rPr>
          <w:rFonts w:ascii="Courier New" w:hAnsi="Courier New" w:eastAsia="Courier New"/>
          <w:b/>
          <w:i w:val="0"/>
          <w:color w:val="000000"/>
          <w:sz w:val="24"/>
        </w:rPr>
        <w:t>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1440" w:right="1242" w:bottom="576" w:left="1440" w:header="720" w:footer="720" w:gutter="0"/>
          <w:cols w:space="720" w:num="1" w:equalWidth="0"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267081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670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2" w:after="0"/>
        <w:ind w:left="0" w:right="2954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Создание нового PDF-документа </w:t>
      </w:r>
    </w:p>
    <w:p>
      <w:pPr>
        <w:autoSpaceDN w:val="0"/>
        <w:autoSpaceDE w:val="0"/>
        <w:widowControl/>
        <w:spacing w:line="348" w:lineRule="exact" w:before="170" w:after="0"/>
        <w:ind w:left="102" w:right="37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также можем копировать данные PDF из одного PDF-документа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другой PDF-документ. Мы можем выборочно добавлять страницы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PDF-документ, используя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PdfFileWriter.addPage()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это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6.8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3474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4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228" w:after="0"/>
        <w:ind w:left="149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6.8: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Извлечение страницы из существующего PDF-документа </w:t>
      </w:r>
    </w:p>
    <w:p>
      <w:pPr>
        <w:autoSpaceDN w:val="0"/>
        <w:autoSpaceDE w:val="0"/>
        <w:widowControl/>
        <w:spacing w:line="400" w:lineRule="exact" w:before="12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6.9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видим новый PDF-файл, созданный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PdfFileWriter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680" w:left="1440" w:header="720" w:footer="720" w:gutter="0"/>
          <w:cols w:space="720" w:num="1" w:equalWidth="0"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520192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201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3476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6.9: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Новый PDF-документ </w:t>
      </w:r>
    </w:p>
    <w:p>
      <w:pPr>
        <w:autoSpaceDN w:val="0"/>
        <w:autoSpaceDE w:val="0"/>
        <w:widowControl/>
        <w:spacing w:line="230" w:lineRule="auto" w:before="17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рассмотрим, как создавать и читать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документы Word в Python. </w:t>
      </w:r>
    </w:p>
    <w:p>
      <w:pPr>
        <w:autoSpaceDN w:val="0"/>
        <w:autoSpaceDE w:val="0"/>
        <w:widowControl/>
        <w:spacing w:line="582" w:lineRule="exact" w:before="32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Автоматизация документов Word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Документы Word широко используются для создания отчетов, </w:t>
      </w:r>
    </w:p>
    <w:p>
      <w:pPr>
        <w:autoSpaceDN w:val="0"/>
        <w:tabs>
          <w:tab w:pos="2878" w:val="left"/>
          <w:tab w:pos="4702" w:val="left"/>
          <w:tab w:pos="5216" w:val="left"/>
          <w:tab w:pos="6586" w:val="left"/>
          <w:tab w:pos="7942" w:val="left"/>
          <w:tab w:pos="8438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исследовательских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материалов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ведения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заметок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нашей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повседневной работе. Python имеет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python-docx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чтения и записи файлов Microsoft Word (</w:t>
      </w:r>
      <w:r>
        <w:rPr>
          <w:rFonts w:ascii="Courier New" w:hAnsi="Courier New" w:eastAsia="Courier New"/>
          <w:b/>
          <w:i w:val="0"/>
          <w:color w:val="000000"/>
          <w:sz w:val="24"/>
        </w:rPr>
        <w:t>.docx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files. </w:t>
      </w:r>
    </w:p>
    <w:p>
      <w:pPr>
        <w:autoSpaceDN w:val="0"/>
        <w:autoSpaceDE w:val="0"/>
        <w:widowControl/>
        <w:spacing w:line="281" w:lineRule="auto" w:before="3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установить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python-docx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диспетчер пакетов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python-docx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нажмите OK, как это показано на следующем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рисунке: </w:t>
      </w:r>
    </w:p>
    <w:p>
      <w:pPr>
        <w:sectPr>
          <w:pgSz w:w="12240" w:h="15840"/>
          <w:pgMar w:top="720" w:right="1090" w:bottom="682" w:left="1440" w:header="720" w:footer="720" w:gutter="0"/>
          <w:cols w:space="720" w:num="1" w:equalWidth="0"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3890" cy="408686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086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4" w:lineRule="exact" w:before="112" w:after="84"/>
        <w:ind w:left="102" w:right="0" w:firstLine="2856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6.10: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Mu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библиотеке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python-docx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есть класс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Document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создания пустого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документа. Класс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Document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имеет следующие упомянутые функции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создания нового документа Word: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680"/>
        <w:gridCol w:w="4680"/>
      </w:tblGrid>
      <w:tr>
        <w:trPr>
          <w:trHeight w:hRule="exact" w:val="5068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3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7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add_paragraph()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Эта функция создает новый абзац в конце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документа, принимая текст абзаца в качестве аргумента и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необязательный тег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style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определяющий стиль для документа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Word. </w:t>
            </w:r>
          </w:p>
          <w:p>
            <w:pPr>
              <w:autoSpaceDN w:val="0"/>
              <w:autoSpaceDE w:val="0"/>
              <w:widowControl/>
              <w:spacing w:line="278" w:lineRule="auto" w:before="2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add_heading()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По умолчанию эта функция добавляет заголовок </w:t>
            </w:r>
          </w:p>
          <w:p>
            <w:pPr>
              <w:autoSpaceDN w:val="0"/>
              <w:autoSpaceDE w:val="0"/>
              <w:widowControl/>
              <w:spacing w:line="420" w:lineRule="exact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верхнего уровня, который отображается в Word как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Заголовок 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Если вам нужен заголовок для подраздела, просто укажите </w:t>
            </w:r>
          </w:p>
          <w:p>
            <w:pPr>
              <w:autoSpaceDN w:val="0"/>
              <w:tabs>
                <w:tab w:pos="1496" w:val="left"/>
                <w:tab w:pos="2868" w:val="left"/>
                <w:tab w:pos="3362" w:val="left"/>
                <w:tab w:pos="4302" w:val="left"/>
                <w:tab w:pos="5518" w:val="left"/>
                <w:tab w:pos="6596" w:val="left"/>
                <w:tab w:pos="7234" w:val="left"/>
                <w:tab w:pos="7738" w:val="left"/>
                <w:tab w:pos="8394" w:val="left"/>
              </w:tabs>
              <w:autoSpaceDE w:val="0"/>
              <w:widowControl/>
              <w:spacing w:line="332" w:lineRule="exact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нужный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уровень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виде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целого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числа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от </w:t>
            </w:r>
            <w:r>
              <w:tab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1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до </w:t>
            </w:r>
            <w:r>
              <w:tab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9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</w:p>
          <w:p>
            <w:pPr>
              <w:autoSpaceDN w:val="0"/>
              <w:tabs>
                <w:tab w:pos="4950" w:val="left"/>
              </w:tabs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document.add_heading(‘The role </w:t>
            </w:r>
            <w:r>
              <w:tab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of dolphins’, level=2 )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418" w:lineRule="exact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Если вы укажете уровень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будет добавлен абзац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Title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Это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может быть удобно для начала относительно короткого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документа, в котором нет отдельной титульной страницы. </w:t>
            </w:r>
          </w:p>
          <w:p>
            <w:pPr>
              <w:autoSpaceDN w:val="0"/>
              <w:autoSpaceDE w:val="0"/>
              <w:widowControl/>
              <w:spacing w:line="278" w:lineRule="auto" w:before="44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add_page_break()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Эта функция добавляет в документ разрыв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страниц.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40" w:bottom="532" w:left="1440" w:header="720" w:footer="720" w:gutter="0"/>
          <w:cols w:space="720" w:num="1" w:equalWidth="0"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5384800</wp:posOffset>
            </wp:positionV>
            <wp:extent cx="114300" cy="1143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5187950</wp:posOffset>
            </wp:positionV>
            <wp:extent cx="6019800" cy="3630498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04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5486400</wp:posOffset>
            </wp:positionV>
            <wp:extent cx="38100" cy="381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5397500</wp:posOffset>
            </wp:positionV>
            <wp:extent cx="38100" cy="381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5372100</wp:posOffset>
            </wp:positionV>
            <wp:extent cx="127000" cy="1397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5384800</wp:posOffset>
            </wp:positionV>
            <wp:extent cx="88900" cy="1143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5384800</wp:posOffset>
            </wp:positionV>
            <wp:extent cx="127000" cy="1143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5384800</wp:posOffset>
            </wp:positionV>
            <wp:extent cx="127000" cy="1270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5384800</wp:posOffset>
            </wp:positionV>
            <wp:extent cx="127000" cy="1143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5372100</wp:posOffset>
            </wp:positionV>
            <wp:extent cx="139700" cy="1397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5372100</wp:posOffset>
            </wp:positionV>
            <wp:extent cx="165100" cy="1397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5397500</wp:posOffset>
            </wp:positionV>
            <wp:extent cx="101600" cy="1016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14"/>
        <w:gridCol w:w="4714"/>
      </w:tblGrid>
      <w:tr>
        <w:trPr>
          <w:trHeight w:hRule="exact" w:val="212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0" w:right="0" w:firstLine="0"/>
              <w:jc w:val="center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add_table(rows=2 , cols=2 )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С помощью функции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add_table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вы можете создать новую таблицу в документе Word. В качестве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аргументов принимает количество строк и столбцов. Чтобы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добавить данные в определенную ячейку, используйте функцию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cell()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 строкой и столбцом в качестве параметров или цикл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for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 свойствами 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table.rows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row.cells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</w:tc>
      </w:tr>
    </w:tbl>
    <w:p>
      <w:pPr>
        <w:autoSpaceDN w:val="0"/>
        <w:tabs>
          <w:tab w:pos="826" w:val="left"/>
          <w:tab w:pos="828" w:val="left"/>
          <w:tab w:pos="998" w:val="left"/>
          <w:tab w:pos="1170" w:val="left"/>
        </w:tabs>
        <w:autoSpaceDE w:val="0"/>
        <w:widowControl/>
        <w:spacing w:line="298" w:lineRule="auto" w:before="16" w:after="20"/>
        <w:ind w:left="74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Следующий код добавляет данные в указанную ячейку таблицы: </w:t>
      </w: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table.cell(0 , 0 ) </w:t>
      </w:r>
      <w:r>
        <w:br/>
      </w: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cell.text = ‘My table’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Следующий код позволяет перебирать строки и ячейки таблицы: </w:t>
      </w: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for row in table.rows: </w:t>
      </w:r>
      <w:r>
        <w:br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for cell in row.cells: </w:t>
      </w:r>
      <w:r>
        <w:br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cell.text = ‘My Text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14"/>
        <w:gridCol w:w="4714"/>
      </w:tblGrid>
      <w:tr>
        <w:trPr>
          <w:trHeight w:hRule="exact" w:val="115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0" w:after="0"/>
              <w:ind w:left="102" w:right="36" w:firstLine="0"/>
              <w:jc w:val="both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document.add_picture(picture path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): Эта функция позволяет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добавить изображение в документ Word с указанным путем к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изображению. </w:t>
            </w:r>
          </w:p>
        </w:tc>
      </w:tr>
    </w:tbl>
    <w:p>
      <w:pPr>
        <w:autoSpaceDN w:val="0"/>
        <w:autoSpaceDE w:val="0"/>
        <w:widowControl/>
        <w:spacing w:line="342" w:lineRule="exact" w:before="12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6.11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видим пример создания нового документа Word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исп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ользовани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ем функций, рассмотренных ранее: </w:t>
      </w:r>
    </w:p>
    <w:p>
      <w:pPr>
        <w:autoSpaceDN w:val="0"/>
        <w:autoSpaceDE w:val="0"/>
        <w:widowControl/>
        <w:spacing w:line="286" w:lineRule="exact" w:before="6072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6.11: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Создание нового документа Word </w:t>
      </w:r>
    </w:p>
    <w:p>
      <w:pPr>
        <w:sectPr>
          <w:pgSz w:w="12240" w:h="15840"/>
          <w:pgMar w:top="696" w:right="1372" w:bottom="710" w:left="1440" w:header="720" w:footer="720" w:gutter="0"/>
          <w:cols w:space="720" w:num="1" w:equalWidth="0"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выполнения кода создания документа создается новый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 Word с указанными стилями,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6.12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490093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900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230" w:after="0"/>
        <w:ind w:left="0" w:right="319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6.12: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Новый документ Word </w:t>
      </w:r>
    </w:p>
    <w:p>
      <w:pPr>
        <w:autoSpaceDN w:val="0"/>
        <w:autoSpaceDE w:val="0"/>
        <w:widowControl/>
        <w:spacing w:line="278" w:lineRule="auto" w:before="14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Библиотека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 xml:space="preserve">python-docx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имеет функцию повторения и чтения </w:t>
      </w:r>
    </w:p>
    <w:p>
      <w:pPr>
        <w:autoSpaceDN w:val="0"/>
        <w:tabs>
          <w:tab w:pos="2408" w:val="left"/>
          <w:tab w:pos="4252" w:val="left"/>
          <w:tab w:pos="5340" w:val="left"/>
          <w:tab w:pos="6502" w:val="left"/>
          <w:tab w:pos="8280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существующих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документов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Word.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перебирать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абзацы,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используйте параметр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>document.paragraph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6.13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16" w:right="1290" w:bottom="1440" w:left="1440" w:header="720" w:footer="720" w:gutter="0"/>
          <w:cols w:space="720" w:num="1" w:equalWidth="0"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3855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8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279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6.13: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Чтение данных из документа Word </w:t>
      </w:r>
    </w:p>
    <w:p>
      <w:pPr>
        <w:autoSpaceDN w:val="0"/>
        <w:tabs>
          <w:tab w:pos="688" w:val="left"/>
          <w:tab w:pos="2574" w:val="left"/>
          <w:tab w:pos="3930" w:val="left"/>
          <w:tab w:pos="4712" w:val="left"/>
          <w:tab w:pos="6620" w:val="left"/>
          <w:tab w:pos="7806" w:val="left"/>
        </w:tabs>
        <w:autoSpaceDE w:val="0"/>
        <w:widowControl/>
        <w:spacing w:line="230" w:lineRule="auto" w:before="17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разделе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рассмотрим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общее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требование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автоматизации, которое заключается в преобразовании документа PDF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документ Word, чтобы иметь возможность легко читать и управлять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данными, содержащимися внутри PDF-документа. </w:t>
      </w:r>
    </w:p>
    <w:p>
      <w:pPr>
        <w:autoSpaceDN w:val="0"/>
        <w:autoSpaceDE w:val="0"/>
        <w:widowControl/>
        <w:spacing w:line="582" w:lineRule="exact" w:before="32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Преобразование PDF в документ Word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можем легко преобразовать документ PDF в документ Word,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используя библиотеки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Pdfminer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python-docx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Если текст документа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PDF содержит недопустимые символы, мы можем удалить эти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символы с помощью пользовательской функции для поддержки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формата кодирования документа Word.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6.14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мы </w:t>
      </w:r>
    </w:p>
    <w:p>
      <w:pPr>
        <w:autoSpaceDN w:val="0"/>
        <w:tabs>
          <w:tab w:pos="1514" w:val="left"/>
          <w:tab w:pos="3296" w:val="left"/>
          <w:tab w:pos="4936" w:val="left"/>
          <w:tab w:pos="5910" w:val="left"/>
          <w:tab w:pos="6464" w:val="left"/>
          <w:tab w:pos="8126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сначала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прочитаем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PDF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</w:t>
      </w:r>
    </w:p>
    <w:p>
      <w:pPr>
        <w:autoSpaceDN w:val="0"/>
        <w:autoSpaceDE w:val="0"/>
        <w:widowControl/>
        <w:spacing w:line="235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extract_text()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а затем добавим извлеченную строку в документ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Word с помощью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add_paragraph()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3982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9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32" w:lineRule="exact" w:before="84" w:after="0"/>
        <w:ind w:left="102" w:right="1008" w:firstLine="3034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6.14: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PDF в документ Word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6.15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преобразованный документ PDF в документ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Word при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выполнении сценария преобразования PDF в Word: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522732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227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238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6.15: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Преобразованный PDF-документа в документ Word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464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Заключение</w:t>
      </w:r>
    </w:p>
    <w:p>
      <w:pPr>
        <w:autoSpaceDN w:val="0"/>
        <w:autoSpaceDE w:val="0"/>
        <w:widowControl/>
        <w:spacing w:line="230" w:lineRule="auto" w:before="10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рассмотрели много материалов по файловой </w:t>
      </w:r>
    </w:p>
    <w:p>
      <w:pPr>
        <w:autoSpaceDN w:val="0"/>
        <w:autoSpaceDE w:val="0"/>
        <w:widowControl/>
        <w:spacing w:line="247" w:lineRule="auto" w:before="0" w:after="0"/>
        <w:ind w:left="102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для различных типов файлов в Python. Мы рассмотрели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способы извлечения данных из PDF-документов и создания новых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PDF-документов. Мы также рассмотрели способы создания новых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документов Word и преобразования документов PDF в документы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Word. </w:t>
      </w:r>
    </w:p>
    <w:p>
      <w:pPr>
        <w:autoSpaceDN w:val="0"/>
        <w:autoSpaceDE w:val="0"/>
        <w:widowControl/>
        <w:spacing w:line="350" w:lineRule="exact" w:before="64" w:after="0"/>
        <w:ind w:left="102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следующей главе мы рассмотрим способы автоматизации задач,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связанных с электронной почтой, с использованием клиентов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Gmail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Outlook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SMTP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Мы также рассмотрим автоматизацию текстовых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сообщений с помощью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API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Twilio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автоматизацию обмена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сообщениями с помощью API Slack. </w:t>
      </w:r>
    </w:p>
    <w:p>
      <w:pPr>
        <w:autoSpaceDN w:val="0"/>
        <w:autoSpaceDE w:val="0"/>
        <w:widowControl/>
        <w:spacing w:line="464" w:lineRule="exact" w:before="6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Что можно почитать еще</w:t>
      </w:r>
    </w:p>
    <w:p>
      <w:pPr>
        <w:autoSpaceDN w:val="0"/>
        <w:autoSpaceDE w:val="0"/>
        <w:widowControl/>
        <w:spacing w:line="259" w:lineRule="auto" w:before="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Существует множество онлайн-ресурсов, которые помогут вам узнать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больше об автоматизации файлов с помощью Python. В следующей </w:t>
      </w:r>
    </w:p>
    <w:p>
      <w:pPr>
        <w:autoSpaceDN w:val="0"/>
        <w:autoSpaceDE w:val="0"/>
        <w:widowControl/>
        <w:spacing w:line="245" w:lineRule="auto" w:before="0" w:after="182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таблице перечислены некоторые из лучших ресурсов для дальнейшего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улучшения вашего обучения автоматизации файлов в Python: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4680"/>
        <w:gridCol w:w="4680"/>
      </w:tblGrid>
      <w:tr>
        <w:trPr>
          <w:trHeight w:hRule="exact" w:val="452"/>
        </w:trPr>
        <w:tc>
          <w:tcPr>
            <w:tcW w:type="dxa" w:w="2730"/>
            <w:tcBorders>
              <w:start w:sz="5.600000000000023" w:val="single" w:color="#383838"/>
              <w:top w:sz="5.600000000000364" w:val="single" w:color="#383838"/>
              <w:end w:sz="5.599999999999909" w:val="single" w:color="#929292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Наименование ресурса </w:t>
            </w:r>
          </w:p>
        </w:tc>
        <w:tc>
          <w:tcPr>
            <w:tcW w:type="dxa" w:w="6406"/>
            <w:tcBorders>
              <w:start w:sz="5.599999999999909" w:val="single" w:color="#929292"/>
              <w:top w:sz="5.600000000000364" w:val="single" w:color="#383838"/>
              <w:end w:sz="5.599999999999454" w:val="single" w:color="#383838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0" w:right="2720" w:firstLine="0"/>
              <w:jc w:val="righ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Ссылка </w:t>
            </w:r>
          </w:p>
        </w:tc>
      </w:tr>
      <w:tr>
        <w:trPr>
          <w:trHeight w:hRule="exact" w:val="702"/>
        </w:trPr>
        <w:tc>
          <w:tcPr>
            <w:tcW w:type="dxa" w:w="2730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92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Чтение и запись файлов в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Python </w:t>
            </w:r>
          </w:p>
        </w:tc>
        <w:tc>
          <w:tcPr>
            <w:tcW w:type="dxa" w:w="6406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0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295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29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295" w:history="1">
                <w:r>
                  <w:rPr>
                    <w:rStyle w:val="Hyperlink"/>
                  </w:rPr>
                  <w:t>s://realpython.com/read-write-files-python/</w:t>
                </w:r>
              </w:hyperlink>
            </w:r>
          </w:p>
        </w:tc>
      </w:tr>
      <w:tr>
        <w:trPr>
          <w:trHeight w:hRule="exact" w:val="450"/>
        </w:trPr>
        <w:tc>
          <w:tcPr>
            <w:tcW w:type="dxa" w:w="2730"/>
            <w:tcBorders>
              <w:start w:sz="5.600000000000023" w:val="single" w:color="#383838"/>
              <w:top w:sz="6.399999999999636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8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Парсер PDF в Python </w:t>
            </w:r>
          </w:p>
        </w:tc>
        <w:tc>
          <w:tcPr>
            <w:tcW w:type="dxa" w:w="6406"/>
            <w:tcBorders>
              <w:start w:sz="5.599999999999909" w:val="single" w:color="#929292"/>
              <w:top w:sz="6.399999999999636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296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296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296" w:history="1">
                <w:r>
                  <w:rPr>
                    <w:rStyle w:val="Hyperlink"/>
                  </w:rPr>
                  <w:t>s://github.com/euske/pdfminer</w:t>
                </w:r>
              </w:hyperlink>
            </w:r>
          </w:p>
        </w:tc>
      </w:tr>
      <w:tr>
        <w:trPr>
          <w:trHeight w:hRule="exact" w:val="708"/>
        </w:trPr>
        <w:tc>
          <w:tcPr>
            <w:tcW w:type="dxa" w:w="2730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6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Извлечение текста из PDF с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помощью Python </w:t>
            </w:r>
          </w:p>
        </w:tc>
        <w:tc>
          <w:tcPr>
            <w:tcW w:type="dxa" w:w="6406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1.999999999999886" w:type="dxa"/>
            </w:tblPr>
            <w:tblGrid>
              <w:gridCol w:w="3203"/>
              <w:gridCol w:w="3203"/>
            </w:tblGrid>
            <w:tr>
              <w:trPr>
                <w:trHeight w:hRule="exact" w:val="612"/>
              </w:trPr>
              <w:tc>
                <w:tcPr>
                  <w:tcW w:type="dxa" w:w="6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58" w:after="0"/>
                    <w:ind w:left="0" w:right="0" w:firstLine="0"/>
                    <w:jc w:val="center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2"/>
                    </w:rPr>
                    <w:t xml:space="preserve"> </w:t>
                  </w:r>
                </w:p>
              </w:tc>
              <w:tc>
                <w:tcPr>
                  <w:tcW w:type="dxa" w:w="6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exact" w:before="82" w:after="0"/>
                    <w:ind w:left="44" w:right="0" w:firstLine="0"/>
                    <w:jc w:val="left"/>
                  </w:pPr>
                  <w:r>
                    <w:rPr>
                      <w:rFonts w:ascii="Times New Roman,Bold" w:hAnsi="Times New Roman,Bold" w:eastAsia="Times New Roman,Bold"/>
                      <w:b/>
                      <w:i w:val="0"/>
                      <w:color w:val="0000EC"/>
                      <w:sz w:val="22"/>
                      <w:u w:val="single"/>
                    </w:rPr>
                    <w:t>htt</w:t>
                  </w:r>
                  <w:r>
                    <w:rPr>
                      <w:rFonts w:ascii="Times New Roman,Bold" w:hAnsi="Times New Roman,Bold" w:eastAsia="Times New Roman,Bold"/>
                      <w:b/>
                      <w:i w:val="0"/>
                      <w:color w:val="0000EC"/>
                      <w:sz w:val="22"/>
                    </w:rPr>
                    <w:t>p</w:t>
                  </w:r>
                  <w:r>
                    <w:rPr>
                      <w:rFonts w:ascii="Times New Roman,Bold" w:hAnsi="Times New Roman,Bold" w:eastAsia="Times New Roman,Bold"/>
                      <w:b/>
                      <w:i w:val="0"/>
                      <w:color w:val="0000EC"/>
                      <w:sz w:val="22"/>
                      <w:u w:val="single"/>
                    </w:rPr>
                    <w:t>s://pdfminersix.readthedocs.io/en/latest/tutorial/highlevel.ht</w:t>
                  </w:r>
                  <w:r>
                    <w:rPr>
                      <w:rFonts w:ascii="Times New Roman,Bold" w:hAnsi="Times New Roman,Bold" w:eastAsia="Times New Roman,Bold"/>
                      <w:b/>
                      <w:i w:val="0"/>
                      <w:color w:val="0000EC"/>
                      <w:sz w:val="22"/>
                    </w:rPr>
                    <w:t xml:space="preserve"> </w:t>
                  </w:r>
                  <w:r>
                    <w:rPr>
                      <w:rFonts w:ascii="Times New Roman,Bold" w:hAnsi="Times New Roman,Bold" w:eastAsia="Times New Roman,Bold"/>
                      <w:b/>
                      <w:i w:val="0"/>
                      <w:color w:val="0000EC"/>
                      <w:sz w:val="22"/>
                      <w:u w:val="single"/>
                    </w:rPr>
                    <w:t>ml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50"/>
        </w:trPr>
        <w:tc>
          <w:tcPr>
            <w:tcW w:type="dxa" w:w="2730"/>
            <w:tcBorders>
              <w:start w:sz="5.600000000000023" w:val="single" w:color="#383838"/>
              <w:top w:sz="5.600000000000364" w:val="single" w:color="#929292"/>
              <w:end w:sz="5.599999999999909" w:val="single" w:color="#929292"/>
              <w:bottom w:sz="5.600000000000364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Документация PyPDF2 </w:t>
            </w:r>
          </w:p>
        </w:tc>
        <w:tc>
          <w:tcPr>
            <w:tcW w:type="dxa" w:w="6406"/>
            <w:tcBorders>
              <w:start w:sz="5.599999999999909" w:val="single" w:color="#929292"/>
              <w:top w:sz="5.600000000000364" w:val="single" w:color="#929292"/>
              <w:end w:sz="5.599999999999454" w:val="single" w:color="#383838"/>
              <w:bottom w:sz="5.600000000000364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297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297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297" w:history="1">
                <w:r>
                  <w:rPr>
                    <w:rStyle w:val="Hyperlink"/>
                  </w:rPr>
                  <w:t>s://pypdf2.readthedocs.io/en/latest/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88" w:lineRule="exact" w:before="168" w:after="0"/>
        <w:ind w:left="0" w:right="207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6.1: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Ресурсы по веб-автоматизации на Python </w:t>
      </w:r>
    </w:p>
    <w:p>
      <w:pPr>
        <w:autoSpaceDN w:val="0"/>
        <w:autoSpaceDE w:val="0"/>
        <w:widowControl/>
        <w:spacing w:line="464" w:lineRule="exact" w:before="37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Вопросы</w:t>
      </w:r>
    </w:p>
    <w:p>
      <w:pPr>
        <w:autoSpaceDN w:val="0"/>
        <w:autoSpaceDE w:val="0"/>
        <w:widowControl/>
        <w:spacing w:line="281" w:lineRule="auto" w:before="140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читаете разные типы файлов в Python? </w:t>
      </w:r>
    </w:p>
    <w:p>
      <w:pPr>
        <w:autoSpaceDN w:val="0"/>
        <w:autoSpaceDE w:val="0"/>
        <w:widowControl/>
        <w:spacing w:line="278" w:lineRule="auto" w:before="34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извлечь данные из документа PDF? </w:t>
      </w:r>
    </w:p>
    <w:p>
      <w:pPr>
        <w:autoSpaceDN w:val="0"/>
        <w:tabs>
          <w:tab w:pos="742" w:val="left"/>
        </w:tabs>
        <w:autoSpaceDE w:val="0"/>
        <w:widowControl/>
        <w:spacing w:line="259" w:lineRule="auto" w:before="20" w:after="0"/>
        <w:ind w:left="434" w:right="129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Какие есть разные библиотеки Python для работы с PDF-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документами? </w:t>
      </w:r>
    </w:p>
    <w:p>
      <w:pPr>
        <w:autoSpaceDN w:val="0"/>
        <w:tabs>
          <w:tab w:pos="742" w:val="left"/>
        </w:tabs>
        <w:autoSpaceDE w:val="0"/>
        <w:widowControl/>
        <w:spacing w:line="259" w:lineRule="auto" w:before="34" w:after="0"/>
        <w:ind w:left="434" w:right="86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можете создать автоматизацию для преобразования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документа PDF в документ Word? </w:t>
      </w:r>
    </w:p>
    <w:p>
      <w:pPr>
        <w:sectPr>
          <w:pgSz w:w="12240" w:h="15840"/>
          <w:pgMar w:top="700" w:right="1440" w:bottom="602" w:left="1440" w:header="720" w:footer="720" w:gutter="0"/>
          <w:cols w:space="720" w:num="1" w:equalWidth="0"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760" w:lineRule="exact" w:before="0" w:after="0"/>
        <w:ind w:left="0" w:right="17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7</w:t>
      </w:r>
    </w:p>
    <w:p>
      <w:pPr>
        <w:autoSpaceDN w:val="0"/>
        <w:autoSpaceDE w:val="0"/>
        <w:widowControl/>
        <w:spacing w:line="642" w:lineRule="exact" w:before="118" w:after="0"/>
        <w:ind w:left="2016" w:right="2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Автоматизация электронной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 xml:space="preserve"> 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почты, мессенжеров и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 xml:space="preserve">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сообщений</w:t>
      </w:r>
    </w:p>
    <w:p>
      <w:pPr>
        <w:autoSpaceDN w:val="0"/>
        <w:autoSpaceDE w:val="0"/>
        <w:widowControl/>
        <w:spacing w:line="464" w:lineRule="exact" w:before="48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Введение</w:t>
      </w:r>
    </w:p>
    <w:p>
      <w:pPr>
        <w:autoSpaceDN w:val="0"/>
        <w:autoSpaceDE w:val="0"/>
        <w:widowControl/>
        <w:spacing w:line="352" w:lineRule="exact" w:before="78" w:after="0"/>
        <w:ind w:left="102" w:right="10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узнаем, как автоматизировать задачи, связанные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электронной почтой, с отправляемой посредством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Gmail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Outlook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других SMTP-клиентов. Мы также рассмотрим текстовые сообщения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автоматизацию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WhatsApp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с использованием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Twilio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API. </w:t>
      </w:r>
    </w:p>
    <w:p>
      <w:pPr>
        <w:autoSpaceDN w:val="0"/>
        <w:autoSpaceDE w:val="0"/>
        <w:widowControl/>
        <w:spacing w:line="464" w:lineRule="exact" w:before="39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52" w:after="66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следующие темы: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20"/>
        <w:gridCol w:w="4720"/>
      </w:tblGrid>
      <w:tr>
        <w:trPr>
          <w:trHeight w:hRule="exact" w:val="172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02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Простой протокол передачи сообщений (SMTP)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Отправка писем с помощью Gmail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Автоматизация электронной почты Outlook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Автоматизация текстовых сообщений и сообщений WhatsApp </w:t>
            </w:r>
          </w:p>
        </w:tc>
      </w:tr>
    </w:tbl>
    <w:p>
      <w:pPr>
        <w:autoSpaceDN w:val="0"/>
        <w:autoSpaceDE w:val="0"/>
        <w:widowControl/>
        <w:spacing w:line="464" w:lineRule="exact" w:before="33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Цели</w:t>
      </w:r>
    </w:p>
    <w:p>
      <w:pPr>
        <w:autoSpaceDN w:val="0"/>
        <w:autoSpaceDE w:val="0"/>
        <w:widowControl/>
        <w:spacing w:line="350" w:lineRule="exact" w:before="80" w:after="0"/>
        <w:ind w:left="102" w:right="10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Изучив эту главу, вы сможете автоматически читать и отправлять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электронные письма на Python, используя приложения Gmail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Outlook. Вы также сможете автоматически отправлять текстовые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сообщения с помощью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Twilio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API и сообщения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WhatsApp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с помощью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веб-приложения WhatsApp. </w:t>
      </w:r>
    </w:p>
    <w:p>
      <w:pPr>
        <w:autoSpaceDN w:val="0"/>
        <w:autoSpaceDE w:val="0"/>
        <w:widowControl/>
        <w:spacing w:line="582" w:lineRule="exact" w:before="31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SMTP</w:t>
      </w:r>
    </w:p>
    <w:p>
      <w:pPr>
        <w:autoSpaceDN w:val="0"/>
        <w:autoSpaceDE w:val="0"/>
        <w:widowControl/>
        <w:spacing w:line="328" w:lineRule="exact" w:before="9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Simple Mail Transfer Protocol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SMTP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— это система протоколов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отправки электронных писем по сети Интернет. Они используются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многими почтовыми приложениями для отправки и получения </w:t>
      </w:r>
    </w:p>
    <w:p>
      <w:pPr>
        <w:sectPr>
          <w:pgSz w:w="12240" w:h="15840"/>
          <w:pgMar w:top="890" w:right="1360" w:bottom="572" w:left="1440" w:header="720" w:footer="720" w:gutter="0"/>
          <w:cols w:space="720" w:num="1" w:equalWidth="0"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250" w:lineRule="auto" w:before="0" w:after="0"/>
        <w:ind w:left="102" w:right="26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электронных писем по сети Интернет. Протокол SMTP гарантирует,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 сообщение будет отправлено на правильный сервер-получатель, 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сервер-получатель гарантирует, что сообщение будет доставлено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правильному конечному получателю. </w:t>
      </w:r>
    </w:p>
    <w:p>
      <w:pPr>
        <w:autoSpaceDN w:val="0"/>
        <w:autoSpaceDE w:val="0"/>
        <w:widowControl/>
        <w:spacing w:line="247" w:lineRule="auto" w:before="22" w:after="0"/>
        <w:ind w:left="102" w:right="26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Python есть встроенная библиотека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smtplib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используется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отправки электронных писем по протоколу SMTP.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smtplib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импортировать с помощью оператора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import smtplib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В библиотеке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smtplib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есть функция SMTP для подключения к серверу с такими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параметрами, как: </w:t>
      </w:r>
    </w:p>
    <w:p>
      <w:pPr>
        <w:autoSpaceDN w:val="0"/>
        <w:autoSpaceDE w:val="0"/>
        <w:widowControl/>
        <w:spacing w:line="278" w:lineRule="auto" w:before="132" w:after="0"/>
        <w:ind w:left="4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1. </w:t>
      </w:r>
      <w:r>
        <w:rPr>
          <w:rFonts w:ascii="Courier New" w:hAnsi="Courier New" w:eastAsia="Courier New"/>
          <w:b w:val="0"/>
          <w:i w:val="0"/>
          <w:color w:val="C28300"/>
          <w:sz w:val="24"/>
        </w:rPr>
        <w:t xml:space="preserve">smtpO bj </w:t>
      </w: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= smtplib.SM TP( [host [, port [, local_hostname]]] </w:t>
      </w:r>
    </w:p>
    <w:p>
      <w:pPr>
        <w:autoSpaceDN w:val="0"/>
        <w:autoSpaceDE w:val="0"/>
        <w:widowControl/>
        <w:spacing w:line="240" w:lineRule="auto" w:before="68" w:after="0"/>
        <w:ind w:left="74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78" w:lineRule="auto" w:before="122" w:after="9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функции SMTP используются следующие параметры: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804"/>
        <w:gridCol w:w="4804"/>
      </w:tblGrid>
      <w:tr>
        <w:trPr>
          <w:trHeight w:hRule="exact" w:val="308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00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host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Это IP-адрес или доменное имя SMTP-сервера, на котором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запущена ваша служба электронной почты. </w:t>
            </w:r>
          </w:p>
          <w:p>
            <w:pPr>
              <w:autoSpaceDN w:val="0"/>
              <w:autoSpaceDE w:val="0"/>
              <w:widowControl/>
              <w:spacing w:line="252" w:lineRule="auto" w:before="22" w:after="0"/>
              <w:ind w:left="102" w:right="130" w:firstLine="0"/>
              <w:jc w:val="both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port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Это номер порта, требуемый с аргументом хоста, чтобы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указать на порт, который прослушивает SMTP-сервер. Как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правило, это значение равно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25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78" w:lineRule="auto" w:before="34" w:after="0"/>
              <w:ind w:left="0" w:right="0" w:firstLine="0"/>
              <w:jc w:val="center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local_hostname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Если ваш SMTP-сервер работает на вашем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локальном компьютере, вы можете указать только локальный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хост для ссылки на локальный сервер. </w:t>
            </w:r>
          </w:p>
        </w:tc>
      </w:tr>
    </w:tbl>
    <w:p>
      <w:pPr>
        <w:autoSpaceDN w:val="0"/>
        <w:autoSpaceDE w:val="0"/>
        <w:widowControl/>
        <w:spacing w:line="257" w:lineRule="auto" w:before="74" w:after="66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Объект SMTP имеет метод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sendmaill,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который используется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отправки электронной почты. Он принимает следующие параметры: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804"/>
        <w:gridCol w:w="4804"/>
      </w:tblGrid>
      <w:tr>
        <w:trPr>
          <w:trHeight w:hRule="exact" w:val="2078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60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Sender (отправитель)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Это строка с адресом отправителя. </w:t>
            </w:r>
          </w:p>
          <w:p>
            <w:pPr>
              <w:autoSpaceDN w:val="0"/>
              <w:autoSpaceDE w:val="0"/>
              <w:widowControl/>
              <w:spacing w:line="328" w:lineRule="exact" w:before="106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Receivers (получатель)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Это список строк, по одной для каждого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получателя. </w:t>
            </w:r>
          </w:p>
          <w:p>
            <w:pPr>
              <w:autoSpaceDN w:val="0"/>
              <w:autoSpaceDE w:val="0"/>
              <w:widowControl/>
              <w:spacing w:line="324" w:lineRule="exact" w:before="128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Message (сообщение)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Это сообщение в виде форматированной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строки (также может быть строкой HTML). </w:t>
            </w:r>
          </w:p>
        </w:tc>
      </w:tr>
    </w:tbl>
    <w:p>
      <w:pPr>
        <w:autoSpaceDN w:val="0"/>
        <w:autoSpaceDE w:val="0"/>
        <w:widowControl/>
        <w:spacing w:line="281" w:lineRule="auto" w:before="7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Клиент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smtplib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может взаимодействовать с удаленным SMTP-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сервером, указав сервер исходящей почты, как это указано в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следующем выражении -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smtplib.SMTP(‘mail.your-domain.com’, 25)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230" w:lineRule="auto" w:before="7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реальный пример автоматизации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отправки электронных писем с помощью Gmail. </w:t>
      </w:r>
    </w:p>
    <w:p>
      <w:pPr>
        <w:sectPr>
          <w:pgSz w:w="12240" w:h="15840"/>
          <w:pgMar w:top="698" w:right="1192" w:bottom="878" w:left="1440" w:header="720" w:footer="720" w:gutter="0"/>
          <w:cols w:space="720" w:num="1" w:equalWidth="0"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580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Отправка писем с помощью Gmail</w:t>
      </w:r>
    </w:p>
    <w:p>
      <w:pPr>
        <w:autoSpaceDN w:val="0"/>
        <w:tabs>
          <w:tab w:pos="1812" w:val="left"/>
          <w:tab w:pos="2510" w:val="left"/>
          <w:tab w:pos="2712" w:val="left"/>
          <w:tab w:pos="4714" w:val="left"/>
          <w:tab w:pos="4824" w:val="left"/>
          <w:tab w:pos="6000" w:val="left"/>
          <w:tab w:pos="6622" w:val="left"/>
          <w:tab w:pos="6906" w:val="left"/>
          <w:tab w:pos="7288" w:val="left"/>
          <w:tab w:pos="7930" w:val="left"/>
          <w:tab w:pos="8782" w:val="left"/>
          <w:tab w:pos="8980" w:val="left"/>
        </w:tabs>
        <w:autoSpaceDE w:val="0"/>
        <w:widowControl/>
        <w:spacing w:line="342" w:lineRule="exact" w:before="7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будем использовать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ssl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библиотеку SMTP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отправки электронных писем с помощью Gmail. Чтобы использовать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эти библиотеки, мы должны разрешить параметр менее безопасного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переключив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его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состояние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ON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https://myaccount.google.com/lesssecureapps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разрешить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использование этих библиотек с аутентификацией на основе пароля.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Этот параметр недоступен для учетных записей Gmail с включенной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двухэтапной проверкой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Если вы не хотите включать эту опцию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учетной записи Gmail, вы можете использовать структуру авторизации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OAuth2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следовать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документации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Gmail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API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https://developers.google.com/gmail/api/q uickstart/python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</w:t>
      </w:r>
    </w:p>
    <w:p>
      <w:pPr>
        <w:autoSpaceDN w:val="0"/>
        <w:tabs>
          <w:tab w:pos="5662" w:val="left"/>
        </w:tabs>
        <w:autoSpaceDE w:val="0"/>
        <w:widowControl/>
        <w:spacing w:line="250" w:lineRule="auto" w:before="2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библиотеке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ssl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есть функция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>create_default_context()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возвращает новый объект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SSLContext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с параметрами, принимаемыми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 умолчанию.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smtplib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имеет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SMTP_SSL()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ведет себя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точно так же, как и функция SMTP, принимающая аргументы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соответствии с этим определением: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smtplib.SMTP_SSL(host=’’, </w:t>
      </w:r>
    </w:p>
    <w:p>
      <w:pPr>
        <w:autoSpaceDN w:val="0"/>
        <w:autoSpaceDE w:val="0"/>
        <w:widowControl/>
        <w:spacing w:line="240" w:lineRule="auto" w:before="62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port=0 , local_hostname=None, keyfile=None, certfile=None, [ </w:t>
      </w:r>
    </w:p>
    <w:p>
      <w:pPr>
        <w:autoSpaceDN w:val="0"/>
        <w:tabs>
          <w:tab w:pos="1764" w:val="left"/>
          <w:tab w:pos="2414" w:val="left"/>
          <w:tab w:pos="4768" w:val="left"/>
          <w:tab w:pos="8122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timeout,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]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context=None,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source_address=None)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SMTP_SSL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используется в ситуациях, когда SSL требуется с самого начала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соединения. Мы можем создать подключение к Gmail, используя эти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:</w:t>
      </w:r>
    </w:p>
    <w:p>
      <w:pPr>
        <w:sectPr>
          <w:pgSz w:w="12240" w:h="15840"/>
          <w:pgMar w:top="696" w:right="1370" w:bottom="1440" w:left="1440" w:header="720" w:footer="720" w:gutter="0"/>
          <w:cols w:space="720" w:num="1" w:equalWidth="0"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73126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31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44" w:after="0"/>
        <w:ind w:left="0" w:right="2868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Установка соединения с Gmail </w:t>
      </w:r>
    </w:p>
    <w:p>
      <w:pPr>
        <w:autoSpaceDN w:val="0"/>
        <w:tabs>
          <w:tab w:pos="904" w:val="left"/>
          <w:tab w:pos="2098" w:val="left"/>
          <w:tab w:pos="3900" w:val="left"/>
          <w:tab w:pos="5892" w:val="left"/>
          <w:tab w:pos="6562" w:val="left"/>
          <w:tab w:pos="7834" w:val="left"/>
        </w:tabs>
        <w:autoSpaceDE w:val="0"/>
        <w:widowControl/>
        <w:spacing w:line="230" w:lineRule="auto" w:before="17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только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соединение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установлено,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отправлять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электронные письма, используя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sendmail()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адресом </w:t>
      </w:r>
    </w:p>
    <w:p>
      <w:pPr>
        <w:autoSpaceDN w:val="0"/>
        <w:tabs>
          <w:tab w:pos="2046" w:val="left"/>
          <w:tab w:pos="3172" w:val="left"/>
          <w:tab w:pos="5148" w:val="left"/>
          <w:tab w:pos="6520" w:val="left"/>
          <w:tab w:pos="8468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электронной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почты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отправителя,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адресом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электронной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почты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получателя и сообщением в качестве аргументов, как это показано на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290" w:bottom="1440" w:left="1440" w:header="720" w:footer="720" w:gutter="0"/>
          <w:cols w:space="720" w:num="1" w:equalWidth="0"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72745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27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236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Отправка сообщений с помощью Gmail </w:t>
      </w:r>
    </w:p>
    <w:p>
      <w:pPr>
        <w:autoSpaceDN w:val="0"/>
        <w:autoSpaceDE w:val="0"/>
        <w:widowControl/>
        <w:spacing w:line="344" w:lineRule="exact" w:before="178" w:after="0"/>
        <w:ind w:left="102" w:right="38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убедиться, что сообщение отправлено коррктно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надлежащей темой и сообщением, открыв Gmail в браузере, как это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789939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89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217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Сообщение Gmail, отправленное сценарием </w:t>
      </w:r>
    </w:p>
    <w:p>
      <w:pPr>
        <w:autoSpaceDN w:val="0"/>
        <w:autoSpaceDE w:val="0"/>
        <w:widowControl/>
        <w:spacing w:line="270" w:lineRule="exact" w:before="0" w:after="0"/>
        <w:ind w:left="0" w:right="4212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автоматизации </w:t>
      </w:r>
    </w:p>
    <w:p>
      <w:pPr>
        <w:autoSpaceDN w:val="0"/>
        <w:tabs>
          <w:tab w:pos="2846" w:val="left"/>
          <w:tab w:pos="4096" w:val="left"/>
          <w:tab w:pos="5974" w:val="left"/>
          <w:tab w:pos="6496" w:val="left"/>
          <w:tab w:pos="8128" w:val="left"/>
        </w:tabs>
        <w:autoSpaceDE w:val="0"/>
        <w:widowControl/>
        <w:spacing w:line="340" w:lineRule="exact" w:before="21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библиотеке SMTP есть поддержка объектов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Multipurpose Internet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Mail Extensions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MIME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), которые используются для отправки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вложений и сообщений HTML. Мы будем использовать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MIMEMultipart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MIMEText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отправки электронных писем на основе HTML. Объект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MIMEMultipart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 быть создан с помощью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MIMEMultipart()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HTML-сообщение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можно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прикрепить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MIMEText(html_message, ‘html’)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принимает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html_message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тип сообщения как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html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качестве аргумента. Вы можете прикрепить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MIMEText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 объекту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MIMEMultipart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используя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attach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отправки сообщений электронной почты на основе HTML, как это </w:t>
      </w:r>
    </w:p>
    <w:p>
      <w:pPr>
        <w:sectPr>
          <w:pgSz w:w="12240" w:h="15840"/>
          <w:pgMar w:top="720" w:right="1090" w:bottom="540" w:left="1440" w:header="720" w:footer="720" w:gutter="0"/>
          <w:cols w:space="720" w:num="1" w:equalWidth="0"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40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7.4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232149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232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216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Отправка сообщения электронной почты в </w:t>
      </w:r>
    </w:p>
    <w:p>
      <w:pPr>
        <w:autoSpaceDN w:val="0"/>
        <w:autoSpaceDE w:val="0"/>
        <w:widowControl/>
        <w:spacing w:line="270" w:lineRule="exact" w:before="0" w:after="0"/>
        <w:ind w:left="0" w:right="3262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формате HTML посредством Gmail </w:t>
      </w:r>
    </w:p>
    <w:p>
      <w:pPr>
        <w:autoSpaceDN w:val="0"/>
        <w:tabs>
          <w:tab w:pos="964" w:val="left"/>
          <w:tab w:pos="2374" w:val="left"/>
          <w:tab w:pos="4198" w:val="left"/>
          <w:tab w:pos="5098" w:val="left"/>
          <w:tab w:pos="7916" w:val="left"/>
        </w:tabs>
        <w:autoSpaceDE w:val="0"/>
        <w:widowControl/>
        <w:spacing w:line="278" w:lineRule="auto" w:before="1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убедиться,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HTML-сообщение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правильно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отформатировано, открыв это письмо в браузере,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7.5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93472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34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454" w:after="0"/>
        <w:ind w:left="183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HTML-сообщение, отправленное автоматическим </w:t>
      </w:r>
    </w:p>
    <w:p>
      <w:pPr>
        <w:autoSpaceDN w:val="0"/>
        <w:autoSpaceDE w:val="0"/>
        <w:widowControl/>
        <w:spacing w:line="270" w:lineRule="exact" w:before="0" w:after="0"/>
        <w:ind w:left="0" w:right="4656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ботом </w:t>
      </w:r>
    </w:p>
    <w:p>
      <w:pPr>
        <w:autoSpaceDN w:val="0"/>
        <w:autoSpaceDE w:val="0"/>
        <w:widowControl/>
        <w:spacing w:line="230" w:lineRule="auto" w:before="18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можете отправить электронное письмо с вложением,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используя объект MIME. Вам нужно будет открыть файл и прикрепить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его к части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MIMEBase(“ application”, “ octet-stream”)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используя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set_payload()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Вам также потребуется закодировать файл </w:t>
      </w:r>
    </w:p>
    <w:p>
      <w:pPr>
        <w:autoSpaceDN w:val="0"/>
        <w:autoSpaceDE w:val="0"/>
        <w:widowControl/>
        <w:spacing w:line="33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отправки по электронной почте и добавить заголовок в виде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пары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ключ/значение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к части вложения,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7.6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696" w:right="1090" w:bottom="1090" w:left="1440" w:header="720" w:footer="720" w:gutter="0"/>
          <w:cols w:space="720" w:num="1" w:equalWidth="0"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23596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235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3176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Прикрепление файла в Gmail </w:t>
      </w:r>
    </w:p>
    <w:p>
      <w:pPr>
        <w:autoSpaceDN w:val="0"/>
        <w:autoSpaceDE w:val="0"/>
        <w:widowControl/>
        <w:spacing w:line="230" w:lineRule="auto" w:before="17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убедиться, что вложение отправлено правильно, открыв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электронное письмо в браузере,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7.7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1195069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95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336" w:after="0"/>
        <w:ind w:left="0" w:right="295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Вложение получено посредством </w:t>
      </w:r>
    </w:p>
    <w:p>
      <w:pPr>
        <w:autoSpaceDN w:val="0"/>
        <w:autoSpaceDE w:val="0"/>
        <w:widowControl/>
        <w:spacing w:line="270" w:lineRule="exact" w:before="0" w:after="0"/>
        <w:ind w:left="0" w:right="3848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автоматического бота </w:t>
      </w:r>
    </w:p>
    <w:p>
      <w:pPr>
        <w:autoSpaceDN w:val="0"/>
        <w:tabs>
          <w:tab w:pos="1204" w:val="left"/>
          <w:tab w:pos="1894" w:val="left"/>
          <w:tab w:pos="3794" w:val="left"/>
          <w:tab w:pos="6110" w:val="left"/>
          <w:tab w:pos="7308" w:val="left"/>
          <w:tab w:pos="8092" w:val="left"/>
        </w:tabs>
        <w:autoSpaceDE w:val="0"/>
        <w:widowControl/>
        <w:spacing w:line="278" w:lineRule="auto" w:before="13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Когда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отправки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электронных писем, Gmail добавляет все эти электронные письма в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папку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Send (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Исходящие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 вы можете проверить эту папку, чтобы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убедиться, что все сообщения отправляются в соответствии с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требованиями автоматизации,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7.8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680" w:right="1090" w:bottom="1440" w:left="1440" w:header="720" w:footer="720" w:gutter="0"/>
          <w:cols w:space="720" w:num="1" w:equalWidth="0"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863600</wp:posOffset>
            </wp:positionV>
            <wp:extent cx="6019800" cy="1166081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660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1155700</wp:posOffset>
            </wp:positionV>
            <wp:extent cx="50800" cy="381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2260600</wp:posOffset>
            </wp:positionH>
            <wp:positionV relativeFrom="page">
              <wp:posOffset>1143000</wp:posOffset>
            </wp:positionV>
            <wp:extent cx="76200" cy="508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1549400</wp:posOffset>
            </wp:positionH>
            <wp:positionV relativeFrom="page">
              <wp:posOffset>1155700</wp:posOffset>
            </wp:positionV>
            <wp:extent cx="88900" cy="508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1143000</wp:posOffset>
            </wp:positionV>
            <wp:extent cx="406400" cy="508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1155700</wp:posOffset>
            </wp:positionV>
            <wp:extent cx="50800" cy="381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1117600</wp:posOffset>
            </wp:positionH>
            <wp:positionV relativeFrom="page">
              <wp:posOffset>1143000</wp:posOffset>
            </wp:positionV>
            <wp:extent cx="241300" cy="635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6" w:lineRule="exact" w:before="0" w:after="0"/>
        <w:ind w:left="201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7.8: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Список писем, отправленных автоматическим </w:t>
      </w:r>
    </w:p>
    <w:p>
      <w:pPr>
        <w:autoSpaceDN w:val="0"/>
        <w:autoSpaceDE w:val="0"/>
        <w:widowControl/>
        <w:spacing w:line="268" w:lineRule="exact" w:before="0" w:after="0"/>
        <w:ind w:left="0" w:right="4504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ботом </w:t>
      </w:r>
    </w:p>
    <w:p>
      <w:pPr>
        <w:autoSpaceDN w:val="0"/>
        <w:autoSpaceDE w:val="0"/>
        <w:widowControl/>
        <w:spacing w:line="230" w:lineRule="auto" w:before="6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автоматизацию электронной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почты в приложении Outlook. Автоматизация приложения Outlook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 использоваться с любым провайдером электронной почты, если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электронная почта настроена в приложении Outlook. </w:t>
      </w:r>
    </w:p>
    <w:p>
      <w:pPr>
        <w:autoSpaceDN w:val="0"/>
        <w:autoSpaceDE w:val="0"/>
        <w:widowControl/>
        <w:spacing w:line="582" w:lineRule="exact" w:before="31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Автоматизация электронной почты Outlook</w:t>
      </w:r>
    </w:p>
    <w:p>
      <w:pPr>
        <w:autoSpaceDN w:val="0"/>
        <w:autoSpaceDE w:val="0"/>
        <w:widowControl/>
        <w:spacing w:line="342" w:lineRule="exact" w:before="70" w:after="80"/>
        <w:ind w:left="102" w:right="21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автоматизации приложений Outlook мы будем использовать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pywin32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предоставляет доступ к функциям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Windows API. Windows API (также известный как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Win32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— это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интерфейс прикладного программирования, написанный Microsoft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обеспечения доступа к функциям Windows. Основные компоненты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Windows API следующие: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79"/>
        <w:gridCol w:w="4779"/>
      </w:tblGrid>
      <w:tr>
        <w:trPr>
          <w:trHeight w:hRule="exact" w:val="241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156" w:after="0"/>
              <w:ind w:left="102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WinBase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Функции ядра Windows,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CreateFile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CreateProcess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т. д. </w:t>
            </w:r>
          </w:p>
          <w:p>
            <w:pPr>
              <w:autoSpaceDN w:val="0"/>
              <w:autoSpaceDE w:val="0"/>
              <w:widowControl/>
              <w:spacing w:line="326" w:lineRule="exact" w:before="112" w:after="0"/>
              <w:ind w:left="102" w:right="1296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WinUser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функции графического интерфейса Windows,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CreateWindow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RegisterClass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т. д. </w:t>
            </w:r>
          </w:p>
          <w:p>
            <w:pPr>
              <w:autoSpaceDN w:val="0"/>
              <w:autoSpaceDE w:val="0"/>
              <w:widowControl/>
              <w:spacing w:line="324" w:lineRule="exact" w:before="138" w:after="0"/>
              <w:ind w:left="102" w:right="158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WinGDI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Графические функции Windows,  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Ellipse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SelectObject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т. д. </w:t>
            </w:r>
          </w:p>
        </w:tc>
      </w:tr>
    </w:tbl>
    <w:p>
      <w:pPr>
        <w:autoSpaceDN w:val="0"/>
        <w:autoSpaceDE w:val="0"/>
        <w:widowControl/>
        <w:spacing w:line="352" w:lineRule="exact" w:before="11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установить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pywin32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диспетчер пакетов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pywin32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нажмите OK,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Рис. 7.9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1440" w:right="1242" w:bottom="1440" w:left="1440" w:header="720" w:footer="720" w:gutter="0"/>
          <w:cols w:space="720" w:num="1" w:equalWidth="0"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87059" cy="40767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687059" cy="407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7.9: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Mu </w:t>
      </w:r>
    </w:p>
    <w:p>
      <w:pPr>
        <w:autoSpaceDN w:val="0"/>
        <w:autoSpaceDE w:val="0"/>
        <w:widowControl/>
        <w:spacing w:line="278" w:lineRule="auto" w:before="1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будем использовать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win3 2 com.client.DispatchEx()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</w:p>
    <w:p>
      <w:pPr>
        <w:autoSpaceDN w:val="0"/>
        <w:tabs>
          <w:tab w:pos="3236" w:val="left"/>
          <w:tab w:pos="3708" w:val="left"/>
          <w:tab w:pos="5140" w:val="left"/>
          <w:tab w:pos="6848" w:val="left"/>
          <w:tab w:pos="8268" w:val="left"/>
        </w:tabs>
        <w:autoSpaceDE w:val="0"/>
        <w:widowControl/>
        <w:spacing w:line="235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Outlook.Application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качестве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аргумента,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откроет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приложение Outlook на нашем компьютере. Метод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CreateItem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создает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возвращает новый элемент Microsoft Outlook, который можно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для создания нового сообщения электронной почты для </w:t>
      </w:r>
    </w:p>
    <w:p>
      <w:pPr>
        <w:autoSpaceDN w:val="0"/>
        <w:tabs>
          <w:tab w:pos="8184" w:val="left"/>
        </w:tabs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отправки нужному получателю. Вы можете добавить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mail.To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mail.Subject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mail.HtmlBody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элемент Outlook и отправить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электронное письмо с помощью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Send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это показано на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7.10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440" w:bottom="1440" w:left="1440" w:header="720" w:footer="720" w:gutter="0"/>
          <w:cols w:space="720" w:num="1" w:equalWidth="0"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11277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12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200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7.10: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Отправка сообщения по электронной почте с </w:t>
      </w:r>
    </w:p>
    <w:p>
      <w:pPr>
        <w:autoSpaceDN w:val="0"/>
        <w:autoSpaceDE w:val="0"/>
        <w:widowControl/>
        <w:spacing w:line="270" w:lineRule="exact" w:before="0" w:after="0"/>
        <w:ind w:left="0" w:right="3538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помощью приложения Outlook </w:t>
      </w:r>
    </w:p>
    <w:p>
      <w:pPr>
        <w:autoSpaceDN w:val="0"/>
        <w:autoSpaceDE w:val="0"/>
        <w:widowControl/>
        <w:spacing w:line="230" w:lineRule="auto" w:before="18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автоматизацию текстовых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сообщений и WhatsApp. Мы будем использовать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Twilio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API для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текстовых сообщений и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pywhatkit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WhatsApp. </w:t>
      </w:r>
    </w:p>
    <w:p>
      <w:pPr>
        <w:autoSpaceDN w:val="0"/>
        <w:autoSpaceDE w:val="0"/>
        <w:widowControl/>
        <w:spacing w:line="464" w:lineRule="exact" w:before="39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 xml:space="preserve">Автоматизация текстовых сообщений и </w:t>
      </w:r>
    </w:p>
    <w:p>
      <w:pPr>
        <w:autoSpaceDN w:val="0"/>
        <w:autoSpaceDE w:val="0"/>
        <w:widowControl/>
        <w:spacing w:line="582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сообщений WhatsApp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Twilio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предоставляет коммуникационные API для отправки 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получения SMS-сообщений, совершения голосовых и видеозвонков, а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для доступа к другим средствам связи, таким как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чат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электронная почта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У них есть несколько линеек продуктов для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ряда каналов связи, а платформа используется </w:t>
      </w:r>
    </w:p>
    <w:p>
      <w:pPr>
        <w:autoSpaceDN w:val="0"/>
        <w:tabs>
          <w:tab w:pos="2416" w:val="left"/>
          <w:tab w:pos="3058" w:val="left"/>
          <w:tab w:pos="4136" w:val="left"/>
          <w:tab w:pos="5116" w:val="left"/>
          <w:tab w:pos="5590" w:val="left"/>
          <w:tab w:pos="7020" w:val="left"/>
          <w:tab w:pos="8814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предприятиями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всему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миру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качестве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платформы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взаимодействия с клиентами. </w:t>
      </w:r>
    </w:p>
    <w:p>
      <w:pPr>
        <w:autoSpaceDN w:val="0"/>
        <w:autoSpaceDE w:val="0"/>
        <w:widowControl/>
        <w:spacing w:line="278" w:lineRule="auto" w:before="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будем использовать только API-интерфейсы Twilio </w:t>
      </w:r>
    </w:p>
    <w:p>
      <w:pPr>
        <w:autoSpaceDN w:val="0"/>
        <w:autoSpaceDE w:val="0"/>
        <w:widowControl/>
        <w:spacing w:line="40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автоматизации SMS. Чтобы установить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Twilio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диспетчер пакетов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twilio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нажмите на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OK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показано на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следующем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7.11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930" w:left="1440" w:header="720" w:footer="720" w:gutter="0"/>
          <w:cols w:space="720" w:num="1" w:equalWidth="0"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44209" cy="41148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44209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0" w:lineRule="exact" w:before="128" w:after="0"/>
        <w:ind w:left="102" w:right="144" w:firstLine="3024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использовать Twilio API для автоматизации SMS, вам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необход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322" w:history="1">
          <w:r>
            <w:rPr>
              <w:rStyle w:val="Hyperlink"/>
            </w:rPr>
            <w:t>имо зарегистрировать у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четную запись Twilio на веб-сайте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Twilio 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22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322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22" w:history="1">
          <w:r>
            <w:rPr>
              <w:rStyle w:val="Hyperlink"/>
            </w:rPr>
            <w:t>s://www.twilio.com/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и создать пробный номер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тестирования автоматизации SMS,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7.12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1711959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711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4" w:lineRule="exact" w:before="112" w:after="0"/>
        <w:ind w:left="0" w:right="144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Получение номера телефона Twilio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 создании учетной записи Twilio вы также получите пробный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баланс, который можно использовать для тестирования автоматизации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SMS (см.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7.13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Существуют также другие поставщики API, </w:t>
      </w:r>
    </w:p>
    <w:p>
      <w:pPr>
        <w:sectPr>
          <w:pgSz w:w="12240" w:h="15840"/>
          <w:pgMar w:top="680" w:right="1290" w:bottom="698" w:left="1440" w:header="720" w:footer="720" w:gutter="0"/>
          <w:cols w:space="720" w:num="1" w:equalWidth="0"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102" w:right="1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которые предоставляют услуги автоматизации SMS, вы также можете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их вместо Twilio, если это лучше соответствует вашим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требованиям: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15113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51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267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Проверка номера и баланса Twilio </w:t>
      </w:r>
    </w:p>
    <w:p>
      <w:pPr>
        <w:autoSpaceDN w:val="0"/>
        <w:autoSpaceDE w:val="0"/>
        <w:widowControl/>
        <w:spacing w:line="340" w:lineRule="exact" w:before="212" w:after="0"/>
        <w:ind w:left="102" w:right="17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Если у вас есть учетная запись Twilio, вы получите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account SID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Auth token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Это ваши учетные данные API, которые позволят вам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пройти аутентификацию и использовать Twilio API. После того, как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прошли аутентификацию с помощью API, вы можете отправить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сообщение посредством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message.create()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передав текст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сообщения с отправителями и номером получателя,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7.14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64200" cy="385572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85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1842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Отправка текстового сообщения с помощью Twilio </w:t>
      </w:r>
    </w:p>
    <w:p>
      <w:pPr>
        <w:sectPr>
          <w:pgSz w:w="12240" w:h="15840"/>
          <w:pgMar w:top="658" w:right="1290" w:bottom="628" w:left="1440" w:header="720" w:footer="720" w:gutter="0"/>
          <w:cols w:space="720" w:num="1" w:equalWidth="0"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tabs>
          <w:tab w:pos="1226" w:val="left"/>
          <w:tab w:pos="2548" w:val="left"/>
          <w:tab w:pos="3476" w:val="left"/>
          <w:tab w:pos="5222" w:val="left"/>
          <w:tab w:pos="6288" w:val="left"/>
          <w:tab w:pos="8092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запуска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кода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будет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отправлено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нужному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получателю, а вы можете проверить это сообщение на телефоне </w:t>
      </w:r>
    </w:p>
    <w:p>
      <w:pPr>
        <w:autoSpaceDN w:val="0"/>
        <w:autoSpaceDE w:val="0"/>
        <w:widowControl/>
        <w:spacing w:line="40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получателя,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7.15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240" w:lineRule="auto" w:before="2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19170" cy="7058659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7058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218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Проверка сообщения, полученного на мобильный </w:t>
      </w:r>
    </w:p>
    <w:p>
      <w:pPr>
        <w:autoSpaceDN w:val="0"/>
        <w:autoSpaceDE w:val="0"/>
        <w:widowControl/>
        <w:spacing w:line="270" w:lineRule="exact" w:before="0" w:after="0"/>
        <w:ind w:left="0" w:right="0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телефон </w:t>
      </w:r>
    </w:p>
    <w:p>
      <w:pPr>
        <w:sectPr>
          <w:pgSz w:w="12240" w:h="15840"/>
          <w:pgMar w:top="716" w:right="1440" w:bottom="638" w:left="1440" w:header="720" w:footer="720" w:gutter="0"/>
          <w:cols w:space="720" w:num="1" w:equalWidth="0"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WhatsApp Messenger — еще одно популярное приложение для обмена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сообщениями, которым пользуются люди по всему миру. Мы можем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автоматизировать сообщения WhatsApp с помощью API Twilio или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pywhatkit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PyWhatKit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это библиотека Python, которая </w:t>
      </w:r>
    </w:p>
    <w:p>
      <w:pPr>
        <w:autoSpaceDN w:val="0"/>
        <w:tabs>
          <w:tab w:pos="1740" w:val="left"/>
          <w:tab w:pos="2808" w:val="left"/>
          <w:tab w:pos="5464" w:val="left"/>
          <w:tab w:pos="6992" w:val="left"/>
          <w:tab w:pos="8790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позволяет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легко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автоматизировать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отправку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изображений в группу или контакту WhatsApp. Она не требует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доступа к внешнему API и легко настраивается для автоматизации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простых задач обмена сообщениями в WhatsApp. Чтобы установить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PyWhatKit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диспетчер пакетов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pywhatkit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нажмите на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OK,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как это показано на следующем рисунке: </w:t>
      </w:r>
    </w:p>
    <w:p>
      <w:pPr>
        <w:autoSpaceDN w:val="0"/>
        <w:autoSpaceDE w:val="0"/>
        <w:widowControl/>
        <w:spacing w:line="240" w:lineRule="auto" w:before="106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85790" cy="4048759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4048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Mu </w:t>
      </w:r>
    </w:p>
    <w:p>
      <w:pPr>
        <w:autoSpaceDN w:val="0"/>
        <w:autoSpaceDE w:val="0"/>
        <w:widowControl/>
        <w:spacing w:line="278" w:lineRule="auto" w:before="12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установки библиотеки войдите на веб-сайт WhatsApp,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328" w:history="1">
          <w:r>
            <w:rPr>
              <w:rStyle w:val="Hyperlink"/>
            </w:rPr>
            <w:t>используя свою учетную з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апись WhatsApp в браузере по умолчанию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28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328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28" w:history="1">
          <w:r>
            <w:rPr>
              <w:rStyle w:val="Hyperlink"/>
            </w:rPr>
            <w:t>s://web.whatsapp.com/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PyW hatKit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 веб-учетную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328" w:history="1">
          <w:r>
            <w:rPr>
              <w:rStyle w:val="Hyperlink"/>
            </w:rPr>
            <w:t>запись WhatsApp для автом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атизации отправки сообщений WhatsApp. </w:t>
      </w:r>
    </w:p>
    <w:p>
      <w:pPr>
        <w:autoSpaceDN w:val="0"/>
        <w:tabs>
          <w:tab w:pos="1530" w:val="left"/>
        </w:tabs>
        <w:autoSpaceDE w:val="0"/>
        <w:widowControl/>
        <w:spacing w:line="278" w:lineRule="auto" w:before="4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Функция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sendwhatmsg()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используется для отправки сообщений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WhatsApp заданному контакту в определенное время, принимая в </w:t>
      </w:r>
    </w:p>
    <w:p>
      <w:pPr>
        <w:autoSpaceDN w:val="0"/>
        <w:autoSpaceDE w:val="0"/>
        <w:widowControl/>
        <w:spacing w:line="281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качестве аргументов номер получателя (напишите номер телефона с </w:t>
      </w:r>
    </w:p>
    <w:p>
      <w:pPr>
        <w:sectPr>
          <w:pgSz w:w="12240" w:h="15840"/>
          <w:pgMar w:top="656" w:right="1440" w:bottom="676" w:left="1440" w:header="720" w:footer="720" w:gutter="0"/>
          <w:cols w:space="720" w:num="1" w:equalWidth="0"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международным кодом (</w:t>
      </w:r>
      <w:r>
        <w:rPr>
          <w:rFonts w:ascii="Courier New" w:hAnsi="Courier New" w:eastAsia="Courier New"/>
          <w:b/>
          <w:i w:val="0"/>
          <w:color w:val="000000"/>
          <w:sz w:val="24"/>
        </w:rPr>
        <w:t>+ …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страны, в которую вы хотите отправить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автоматическое сообщение. ), сообщение и время. Время обозначается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24-часовом формате; например, чтобы отправить сообщение в 13:17,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должны использовать аргументы 13 : 17,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7.17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413512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35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2" w:after="0"/>
        <w:ind w:left="232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Отправка сообщения WhatsApp в 13:17 </w:t>
      </w:r>
    </w:p>
    <w:p>
      <w:pPr>
        <w:autoSpaceDN w:val="0"/>
        <w:tabs>
          <w:tab w:pos="1226" w:val="left"/>
          <w:tab w:pos="2546" w:val="left"/>
          <w:tab w:pos="3474" w:val="left"/>
          <w:tab w:pos="5220" w:val="left"/>
          <w:tab w:pos="6284" w:val="left"/>
          <w:tab w:pos="8086" w:val="left"/>
        </w:tabs>
        <w:autoSpaceDE w:val="0"/>
        <w:widowControl/>
        <w:spacing w:line="230" w:lineRule="auto" w:before="18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запуска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кода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будет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отправлено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нужному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получателю, а вы сможете проверить это, щелкнув контакт и увидев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сообщение как отправленное в журнале сообщений WhatsApp.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Поскольку приложение WhatsApp продолжает обновляться до новых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версий, вы можете встретить случаи, когда сообщение было написано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чате, но не отправлено, и вам, возможно, придется вручную нажать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кнопку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Sent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Вы можете автоматизировать нажатие кнопки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Send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библиотеки веб-автоматизации Selenium, описанной в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Главе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366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5: Автоматизация веб-задач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.</w:t>
      </w:r>
    </w:p>
    <w:p>
      <w:pPr>
        <w:sectPr>
          <w:pgSz w:w="12240" w:h="15840"/>
          <w:pgMar w:top="660" w:right="1290" w:bottom="1340" w:left="1440" w:header="720" w:footer="720" w:gutter="0"/>
          <w:cols w:space="720" w:num="1" w:equalWidth="0"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88265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882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102" w:after="0"/>
        <w:ind w:left="40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7.18: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Проверка отправки сообщения WhatsApp с помощью веб-приложения WhatsApp </w:t>
      </w:r>
    </w:p>
    <w:p>
      <w:pPr>
        <w:autoSpaceDN w:val="0"/>
        <w:autoSpaceDE w:val="0"/>
        <w:widowControl/>
        <w:spacing w:line="230" w:lineRule="auto" w:before="22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рассмотрели простой пример отправки сообщений </w:t>
      </w:r>
    </w:p>
    <w:p>
      <w:pPr>
        <w:autoSpaceDN w:val="0"/>
        <w:autoSpaceDE w:val="0"/>
        <w:widowControl/>
        <w:spacing w:line="418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What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331" w:history="1">
          <w:r>
            <w:rPr>
              <w:rStyle w:val="Hyperlink"/>
            </w:rPr>
            <w:t>sApp, но есть и другие инструмен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ты, такие как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Twilio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WhatsApp </w:t>
      </w:r>
    </w:p>
    <w:p>
      <w:pPr>
        <w:autoSpaceDN w:val="0"/>
        <w:autoSpaceDE w:val="0"/>
        <w:widowControl/>
        <w:spacing w:line="42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API 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31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331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31" w:history="1">
          <w:r>
            <w:rPr>
              <w:rStyle w:val="Hyperlink"/>
            </w:rPr>
            <w:t>s://www.twilio.com/whatsapp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), которые можно использовать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331" w:history="1">
          <w:r>
            <w:rPr>
              <w:rStyle w:val="Hyperlink"/>
            </w:rPr>
            <w:t xml:space="preserve">автоматизации более сложных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рабочих процессов в бизнес-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аккаунтах WhatsApp. Его можно использовать для обеспечения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обслуживания клиентов и уведомлений. </w:t>
      </w:r>
    </w:p>
    <w:p>
      <w:pPr>
        <w:autoSpaceDN w:val="0"/>
        <w:autoSpaceDE w:val="0"/>
        <w:widowControl/>
        <w:spacing w:line="464" w:lineRule="exact" w:before="39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Заключение</w:t>
      </w:r>
    </w:p>
    <w:p>
      <w:pPr>
        <w:autoSpaceDN w:val="0"/>
        <w:autoSpaceDE w:val="0"/>
        <w:widowControl/>
        <w:spacing w:line="230" w:lineRule="auto" w:before="9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узнали о различных библиотеках для автоматизации 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задач, связанных с электронной почтой. Мы изучили основы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SMTP и API Gmail для отправки электронных писем. Мы также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рассмотрели некоторые API для автоматизации обмена SMS-</w:t>
      </w:r>
    </w:p>
    <w:p>
      <w:pPr>
        <w:autoSpaceDN w:val="0"/>
        <w:tabs>
          <w:tab w:pos="2208" w:val="left"/>
          <w:tab w:pos="2716" w:val="left"/>
          <w:tab w:pos="4564" w:val="left"/>
          <w:tab w:pos="5350" w:val="left"/>
          <w:tab w:pos="7602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сообщениями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мессенджера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WhatsApp. </w:t>
      </w:r>
    </w:p>
    <w:p>
      <w:pPr>
        <w:autoSpaceDN w:val="0"/>
        <w:autoSpaceDE w:val="0"/>
        <w:widowControl/>
        <w:spacing w:line="230" w:lineRule="auto" w:before="8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следующей главе мы рассмотрим способы автоматизации различных </w:t>
      </w:r>
    </w:p>
    <w:p>
      <w:pPr>
        <w:autoSpaceDN w:val="0"/>
        <w:autoSpaceDE w:val="0"/>
        <w:widowControl/>
        <w:spacing w:line="332" w:lineRule="exact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приложений на вашем компьютере с помощью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графического </w:t>
      </w:r>
    </w:p>
    <w:p>
      <w:pPr>
        <w:autoSpaceDN w:val="0"/>
        <w:tabs>
          <w:tab w:pos="3090" w:val="left"/>
          <w:tab w:pos="5086" w:val="left"/>
          <w:tab w:pos="6340" w:val="left"/>
          <w:tab w:pos="7224" w:val="left"/>
          <w:tab w:pos="8796" w:val="left"/>
        </w:tabs>
        <w:autoSpaceDE w:val="0"/>
        <w:widowControl/>
        <w:spacing w:line="332" w:lineRule="exact" w:before="1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пользовательского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интерфейса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(GUI)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позволит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вам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автоматизировать широкий спектр приложений, а также позволит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управлять действиями клавиатуры и мыши с помощью программы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Python. </w:t>
      </w:r>
    </w:p>
    <w:p>
      <w:pPr>
        <w:autoSpaceDN w:val="0"/>
        <w:autoSpaceDE w:val="0"/>
        <w:widowControl/>
        <w:spacing w:line="466" w:lineRule="exact" w:before="37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Что можно почитать еще</w:t>
      </w:r>
    </w:p>
    <w:p>
      <w:pPr>
        <w:autoSpaceDN w:val="0"/>
        <w:autoSpaceDE w:val="0"/>
        <w:widowControl/>
        <w:spacing w:line="281" w:lineRule="auto" w:before="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Существует множество онлайн-ресурсов, которые помогут вам узнать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больше об автоматизации электронной почты и мессенджеров с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Python. В следующей таблице перечислены некоторые из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лучших ресурсов для дальнейшего прогресса вашего обучения по </w:t>
      </w:r>
    </w:p>
    <w:p>
      <w:pPr>
        <w:autoSpaceDN w:val="0"/>
        <w:tabs>
          <w:tab w:pos="1650" w:val="left"/>
          <w:tab w:pos="2686" w:val="left"/>
          <w:tab w:pos="4154" w:val="left"/>
          <w:tab w:pos="5446" w:val="left"/>
          <w:tab w:pos="7666" w:val="left"/>
        </w:tabs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созданию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более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сложных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средств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приложений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электронной почты и обмена сообщениями: </w:t>
      </w:r>
    </w:p>
    <w:p>
      <w:pPr>
        <w:sectPr>
          <w:pgSz w:w="12240" w:h="15840"/>
          <w:pgMar w:top="680" w:right="1290" w:bottom="1096" w:left="1440" w:header="720" w:footer="720" w:gutter="0"/>
          <w:cols w:space="720" w:num="1" w:equalWidth="0"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4680"/>
        <w:gridCol w:w="4680"/>
      </w:tblGrid>
      <w:tr>
        <w:trPr>
          <w:trHeight w:hRule="exact" w:val="450"/>
        </w:trPr>
        <w:tc>
          <w:tcPr>
            <w:tcW w:type="dxa" w:w="3524"/>
            <w:tcBorders>
              <w:start w:sz="5.600000000000023" w:val="single" w:color="#383838"/>
              <w:top w:sz="5.600000000000023" w:val="single" w:color="#383838"/>
              <w:end w:sz="5.600000000000136" w:val="single" w:color="#929292"/>
              <w:bottom w:sz="6.399999999999977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0" w:after="0"/>
              <w:ind w:left="68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Наименование ресурса </w:t>
            </w:r>
          </w:p>
        </w:tc>
        <w:tc>
          <w:tcPr>
            <w:tcW w:type="dxa" w:w="5612"/>
            <w:tcBorders>
              <w:start w:sz="5.600000000000136" w:val="single" w:color="#929292"/>
              <w:top w:sz="5.600000000000023" w:val="single" w:color="#383838"/>
              <w:end w:sz="5.599999999999454" w:val="single" w:color="#383838"/>
              <w:bottom w:sz="6.399999999999977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0" w:after="0"/>
              <w:ind w:left="0" w:right="2436" w:firstLine="0"/>
              <w:jc w:val="righ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Ссылка </w:t>
            </w:r>
          </w:p>
        </w:tc>
      </w:tr>
      <w:tr>
        <w:trPr>
          <w:trHeight w:hRule="exact" w:val="450"/>
        </w:trPr>
        <w:tc>
          <w:tcPr>
            <w:tcW w:type="dxa" w:w="3524"/>
            <w:tcBorders>
              <w:start w:sz="5.600000000000023" w:val="single" w:color="#383838"/>
              <w:top w:sz="6.399999999999977" w:val="single" w:color="#929292"/>
              <w:end w:sz="5.600000000000136" w:val="single" w:color="#929292"/>
              <w:bottom w:sz="5.600000000000023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Отправка писем с помощью Python </w:t>
            </w:r>
          </w:p>
        </w:tc>
        <w:tc>
          <w:tcPr>
            <w:tcW w:type="dxa" w:w="5612"/>
            <w:tcBorders>
              <w:start w:sz="5.600000000000136" w:val="single" w:color="#929292"/>
              <w:top w:sz="6.399999999999977" w:val="single" w:color="#929292"/>
              <w:end w:sz="5.599999999999454" w:val="single" w:color="#383838"/>
              <w:bottom w:sz="5.600000000000023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33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2" w:history="1">
                <w:r>
                  <w:rPr>
                    <w:rStyle w:val="Hyperlink"/>
                  </w:rPr>
                  <w:t>s://realpython.com/python-send-email/</w:t>
                </w:r>
              </w:hyperlink>
            </w:r>
          </w:p>
        </w:tc>
      </w:tr>
      <w:tr>
        <w:trPr>
          <w:trHeight w:hRule="exact" w:val="704"/>
        </w:trPr>
        <w:tc>
          <w:tcPr>
            <w:tcW w:type="dxa" w:w="3524"/>
            <w:tcBorders>
              <w:start w:sz="5.600000000000023" w:val="single" w:color="#383838"/>
              <w:top w:sz="5.600000000000023" w:val="single" w:color="#929292"/>
              <w:end w:sz="5.600000000000136" w:val="single" w:color="#929292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Справочник по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программированию для Win32 API </w:t>
            </w:r>
          </w:p>
        </w:tc>
        <w:tc>
          <w:tcPr>
            <w:tcW w:type="dxa" w:w="5612"/>
            <w:tcBorders>
              <w:start w:sz="5.600000000000136" w:val="single" w:color="#929292"/>
              <w:top w:sz="5.600000000000023" w:val="single" w:color="#929292"/>
              <w:end w:sz="5.599999999999454" w:val="single" w:color="#383838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0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https://docs.microsoft.com/en-us/windows/win32/api/ </w:t>
            </w:r>
          </w:p>
        </w:tc>
      </w:tr>
      <w:tr>
        <w:trPr>
          <w:trHeight w:hRule="exact" w:val="706"/>
        </w:trPr>
        <w:tc>
          <w:tcPr>
            <w:tcW w:type="dxa" w:w="3524"/>
            <w:tcBorders>
              <w:start w:sz="5.600000000000023" w:val="single" w:color="#383838"/>
              <w:top w:sz="5.600000000000136" w:val="single" w:color="#929292"/>
              <w:end w:sz="5.600000000000136" w:val="single" w:color="#929292"/>
              <w:bottom w:sz="6.3999999999998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92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Как автоматизировать массовые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SMS, push и чат-уведомления </w:t>
            </w:r>
          </w:p>
        </w:tc>
        <w:tc>
          <w:tcPr>
            <w:tcW w:type="dxa" w:w="5612"/>
            <w:tcBorders>
              <w:start w:sz="5.600000000000136" w:val="single" w:color="#929292"/>
              <w:top w:sz="5.600000000000136" w:val="single" w:color="#929292"/>
              <w:end w:sz="5.599999999999454" w:val="single" w:color="#383838"/>
              <w:bottom w:sz="6.3999999999998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94" w:right="43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3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333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3" w:history="1">
                <w:r>
                  <w:rPr>
                    <w:rStyle w:val="Hyperlink"/>
                  </w:rPr>
                  <w:t>s://www.twilio.com/learn/notificati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ons/automate-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3" w:history="1">
                <w:r>
                  <w:rPr>
                    <w:rStyle w:val="Hyperlink"/>
                  </w:rPr>
                  <w:t>ma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3" w:history="1">
                <w:r>
                  <w:rPr>
                    <w:rStyle w:val="Hyperlink"/>
                  </w:rPr>
                  <w:t>s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3" w:history="1">
                <w:r>
                  <w:rPr>
                    <w:rStyle w:val="Hyperlink"/>
                  </w:rPr>
                  <w:t>s-sms-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3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3" w:history="1">
                <w:r>
                  <w:rPr>
                    <w:rStyle w:val="Hyperlink"/>
                  </w:rPr>
                  <w:t>ush-and-chat-notifications</w:t>
                </w:r>
              </w:hyperlink>
            </w:r>
          </w:p>
        </w:tc>
      </w:tr>
      <w:tr>
        <w:trPr>
          <w:trHeight w:hRule="exact" w:val="702"/>
        </w:trPr>
        <w:tc>
          <w:tcPr>
            <w:tcW w:type="dxa" w:w="3524"/>
            <w:tcBorders>
              <w:start w:sz="5.600000000000023" w:val="single" w:color="#383838"/>
              <w:top w:sz="6.399999999999864" w:val="single" w:color="#929292"/>
              <w:end w:sz="5.600000000000136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Автоматизация рабочего процесса </w:t>
            </w:r>
          </w:p>
        </w:tc>
        <w:tc>
          <w:tcPr>
            <w:tcW w:type="dxa" w:w="5612"/>
            <w:tcBorders>
              <w:start w:sz="5.600000000000136" w:val="single" w:color="#929292"/>
              <w:top w:sz="6.399999999999864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94" w:right="43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4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334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4" w:history="1">
                <w:r>
                  <w:rPr>
                    <w:rStyle w:val="Hyperlink"/>
                  </w:rPr>
                  <w:t>s://www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.twilio.com/docs/sms/tutorials/workflow-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4" w:history="1">
                <w:r>
                  <w:rPr>
                    <w:rStyle w:val="Hyperlink"/>
                  </w:rPr>
                  <w:t>aut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4" w:history="1">
                <w:r>
                  <w:rPr>
                    <w:rStyle w:val="Hyperlink"/>
                  </w:rPr>
                  <w:t>o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4" w:history="1">
                <w:r>
                  <w:rPr>
                    <w:rStyle w:val="Hyperlink"/>
                  </w:rPr>
                  <w:t>mation</w:t>
                </w:r>
              </w:hyperlink>
            </w:r>
          </w:p>
        </w:tc>
      </w:tr>
      <w:tr>
        <w:trPr>
          <w:trHeight w:hRule="exact" w:val="862"/>
        </w:trPr>
        <w:tc>
          <w:tcPr>
            <w:tcW w:type="dxa" w:w="3524"/>
            <w:tcBorders>
              <w:start w:sz="5.600000000000023" w:val="single" w:color="#383838"/>
              <w:top w:sz="5.599999999999909" w:val="single" w:color="#929292"/>
              <w:end w:sz="5.600000000000136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Как отправить сообщение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WhatsApp за 30 секунд с помощью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Python </w:t>
            </w:r>
          </w:p>
        </w:tc>
        <w:tc>
          <w:tcPr>
            <w:tcW w:type="dxa" w:w="5612"/>
            <w:tcBorders>
              <w:start w:sz="5.600000000000136" w:val="single" w:color="#929292"/>
              <w:top w:sz="5.599999999999909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8" w:after="0"/>
              <w:ind w:left="94" w:right="288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5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33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5" w:history="1">
                <w:r>
                  <w:rPr>
                    <w:rStyle w:val="Hyperlink"/>
                  </w:rPr>
                  <w:t>s://www.twilio.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com/blog/send-whatsapp-message-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5" w:history="1">
                <w:r>
                  <w:rPr>
                    <w:rStyle w:val="Hyperlink"/>
                  </w:rPr>
                  <w:t>30-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5" w:history="1">
                <w:r>
                  <w:rPr>
                    <w:rStyle w:val="Hyperlink"/>
                  </w:rPr>
                  <w:t>s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5" w:history="1">
                <w:r>
                  <w:rPr>
                    <w:rStyle w:val="Hyperlink"/>
                  </w:rPr>
                  <w:t>econds-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35" w:history="1">
                <w:r>
                  <w:rPr>
                    <w:rStyle w:val="Hyperlink"/>
                  </w:rPr>
                  <w:t>ython</w:t>
                </w:r>
              </w:hyperlink>
            </w:r>
          </w:p>
        </w:tc>
      </w:tr>
      <w:tr>
        <w:trPr>
          <w:trHeight w:hRule="exact" w:val="704"/>
        </w:trPr>
        <w:tc>
          <w:tcPr>
            <w:tcW w:type="dxa" w:w="3524"/>
            <w:tcBorders>
              <w:start w:sz="5.600000000000023" w:val="single" w:color="#383838"/>
              <w:top w:sz="5.599999999999909" w:val="single" w:color="#929292"/>
              <w:end w:sz="5.600000000000136" w:val="single" w:color="#929292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8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Краткое руководство по API Gmail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Python </w:t>
            </w:r>
          </w:p>
        </w:tc>
        <w:tc>
          <w:tcPr>
            <w:tcW w:type="dxa" w:w="5612"/>
            <w:tcBorders>
              <w:start w:sz="5.600000000000136" w:val="single" w:color="#929292"/>
              <w:top w:sz="5.599999999999909" w:val="single" w:color="#929292"/>
              <w:end w:sz="5.599999999999454" w:val="single" w:color="#383838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8" w:after="0"/>
              <w:ind w:left="94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https://developers.google.com/gmail/api/q uickstart/pyth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on </w:t>
            </w:r>
          </w:p>
        </w:tc>
      </w:tr>
    </w:tbl>
    <w:p>
      <w:pPr>
        <w:autoSpaceDN w:val="0"/>
        <w:autoSpaceDE w:val="0"/>
        <w:widowControl/>
        <w:spacing w:line="286" w:lineRule="exact" w:before="104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Таблица 7.1: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Ресурсы по автоматизации электронной почты и мессенджеров в Python </w:t>
      </w:r>
    </w:p>
    <w:p>
      <w:pPr>
        <w:autoSpaceDN w:val="0"/>
        <w:autoSpaceDE w:val="0"/>
        <w:widowControl/>
        <w:spacing w:line="466" w:lineRule="exact" w:before="60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Вопросы</w:t>
      </w:r>
    </w:p>
    <w:p>
      <w:pPr>
        <w:autoSpaceDN w:val="0"/>
        <w:autoSpaceDE w:val="0"/>
        <w:widowControl/>
        <w:spacing w:line="278" w:lineRule="auto" w:before="158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 такое SMTP? </w:t>
      </w:r>
    </w:p>
    <w:p>
      <w:pPr>
        <w:autoSpaceDN w:val="0"/>
        <w:tabs>
          <w:tab w:pos="742" w:val="left"/>
        </w:tabs>
        <w:autoSpaceDE w:val="0"/>
        <w:widowControl/>
        <w:spacing w:line="259" w:lineRule="auto" w:before="16" w:after="0"/>
        <w:ind w:left="434" w:right="158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можно автоматизировать отправку сообщений по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электронной почте? </w:t>
      </w:r>
    </w:p>
    <w:p>
      <w:pPr>
        <w:autoSpaceDN w:val="0"/>
        <w:tabs>
          <w:tab w:pos="742" w:val="left"/>
        </w:tabs>
        <w:autoSpaceDE w:val="0"/>
        <w:widowControl/>
        <w:spacing w:line="259" w:lineRule="auto" w:before="38" w:after="0"/>
        <w:ind w:left="434" w:right="86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Какие есть разнообразные библиотеки Python для работы 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приложением WhatsApp? </w:t>
      </w:r>
    </w:p>
    <w:p>
      <w:pPr>
        <w:autoSpaceDN w:val="0"/>
        <w:tabs>
          <w:tab w:pos="742" w:val="left"/>
        </w:tabs>
        <w:autoSpaceDE w:val="0"/>
        <w:widowControl/>
        <w:spacing w:line="259" w:lineRule="auto" w:before="38" w:after="0"/>
        <w:ind w:left="434" w:right="86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можете отправить текстовое сообщение с помощью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Python? </w:t>
      </w:r>
    </w:p>
    <w:p>
      <w:pPr>
        <w:sectPr>
          <w:pgSz w:w="12240" w:h="15840"/>
          <w:pgMar w:top="778" w:right="1440" w:bottom="1440" w:left="1440" w:header="720" w:footer="720" w:gutter="0"/>
          <w:cols w:space="720" w:num="1" w:equalWidth="0"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762" w:lineRule="exact" w:before="0" w:after="0"/>
        <w:ind w:left="0" w:right="16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8</w:t>
      </w:r>
    </w:p>
    <w:p>
      <w:pPr>
        <w:autoSpaceDN w:val="0"/>
        <w:autoSpaceDE w:val="0"/>
        <w:widowControl/>
        <w:spacing w:line="634" w:lineRule="exact" w:before="188" w:after="0"/>
        <w:ind w:left="7226" w:right="0" w:hanging="6812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GUI — автоматизация клавиатуры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 xml:space="preserve"> 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и мыши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 xml:space="preserve"> </w:t>
      </w:r>
    </w:p>
    <w:p>
      <w:pPr>
        <w:autoSpaceDN w:val="0"/>
        <w:autoSpaceDE w:val="0"/>
        <w:widowControl/>
        <w:spacing w:line="464" w:lineRule="exact" w:before="41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Введение</w:t>
      </w:r>
    </w:p>
    <w:p>
      <w:pPr>
        <w:autoSpaceDN w:val="0"/>
        <w:autoSpaceDE w:val="0"/>
        <w:widowControl/>
        <w:spacing w:line="348" w:lineRule="exact" w:before="82" w:after="0"/>
        <w:ind w:left="102" w:right="8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научимся автоматизировать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графический интерфейс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пользователя (GUI)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управляя действиями клавиатуры и мыши. Мы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будем использовать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работает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Windows, Mac и Linux и обеспечивает автоматизацию элементов GUI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приложении. </w:t>
      </w:r>
    </w:p>
    <w:p>
      <w:pPr>
        <w:autoSpaceDN w:val="0"/>
        <w:autoSpaceDE w:val="0"/>
        <w:widowControl/>
        <w:spacing w:line="464" w:lineRule="exact" w:before="39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5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следующие темы: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2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Введение в модуль PyAutoGUI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4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Управление действиями мыши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Управление действиями клавиатуры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Автоматизация с помощью скриншотов </w:t>
      </w:r>
    </w:p>
    <w:p>
      <w:pPr>
        <w:autoSpaceDN w:val="0"/>
        <w:autoSpaceDE w:val="0"/>
        <w:widowControl/>
        <w:spacing w:line="466" w:lineRule="exact" w:before="386" w:after="48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Цели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1178"/>
        <w:gridCol w:w="1178"/>
        <w:gridCol w:w="1178"/>
        <w:gridCol w:w="1178"/>
        <w:gridCol w:w="1178"/>
        <w:gridCol w:w="1178"/>
        <w:gridCol w:w="1178"/>
        <w:gridCol w:w="1178"/>
      </w:tblGrid>
      <w:tr>
        <w:trPr>
          <w:trHeight w:hRule="exact" w:val="388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Изучив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эту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главу,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вы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сможете 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автоматизировать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все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0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виды </w:t>
            </w:r>
          </w:p>
        </w:tc>
      </w:tr>
    </w:tbl>
    <w:p>
      <w:pPr>
        <w:autoSpaceDN w:val="0"/>
        <w:autoSpaceDE w:val="0"/>
        <w:widowControl/>
        <w:spacing w:line="230" w:lineRule="auto" w:before="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приложений, которые вы используете на своем рабочем компьютере. </w:t>
      </w:r>
    </w:p>
    <w:p>
      <w:pPr>
        <w:autoSpaceDN w:val="0"/>
        <w:autoSpaceDE w:val="0"/>
        <w:widowControl/>
        <w:spacing w:line="254" w:lineRule="auto" w:before="0" w:after="0"/>
        <w:ind w:left="102" w:right="8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рассмотрим примеры на компьютере под управлением Windows,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но автоматизация будет работать, даже если у вас есть компьютер под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управлением Mac или Linux. </w:t>
      </w:r>
    </w:p>
    <w:p>
      <w:pPr>
        <w:autoSpaceDN w:val="0"/>
        <w:autoSpaceDE w:val="0"/>
        <w:widowControl/>
        <w:spacing w:line="580" w:lineRule="exact" w:before="31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Введение в модуль PyAutoGUI</w:t>
      </w:r>
    </w:p>
    <w:p>
      <w:pPr>
        <w:autoSpaceDN w:val="0"/>
        <w:autoSpaceDE w:val="0"/>
        <w:widowControl/>
        <w:spacing w:line="336" w:lineRule="exact" w:before="82" w:after="0"/>
        <w:ind w:left="102" w:right="8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будем использовать модуль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PyAutoGUI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который позволяет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вашим сценариям на Python управлять мышью и клавиатурой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компьютерных приложений. PyAutoGUI работает в </w:t>
      </w:r>
    </w:p>
    <w:p>
      <w:pPr>
        <w:sectPr>
          <w:pgSz w:w="12240" w:h="15840"/>
          <w:pgMar w:top="850" w:right="1376" w:bottom="716" w:left="1440" w:header="720" w:footer="720" w:gutter="0"/>
          <w:cols w:space="720" w:num="1" w:equalWidth="0"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среде таких операционных систем, как Windows, macOS и Linux. </w:t>
      </w:r>
    </w:p>
    <w:p>
      <w:pPr>
        <w:autoSpaceDN w:val="0"/>
        <w:autoSpaceDE w:val="0"/>
        <w:widowControl/>
        <w:spacing w:line="278" w:lineRule="auto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 предоставляет функции, указанные ниже: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24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Управление движением мыши и кликом в окне (пользовательском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интерфейсе) нужного приложения.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8" w:after="0"/>
        <w:ind w:left="440" w:right="432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Отправка букв клавиатуры в приложения (например, для ввода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данных).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8" w:after="0"/>
        <w:ind w:left="440" w:right="1008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Полчение скриншотов и поиск кнопок и других элементов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управления с использованием изображения.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Отображение окон сообщений.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6" w:after="0"/>
        <w:ind w:left="440" w:right="432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Определение расположения окна приложений и изменение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размера приложения (работает только в операционной системе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Windows). </w:t>
      </w:r>
    </w:p>
    <w:p>
      <w:pPr>
        <w:autoSpaceDN w:val="0"/>
        <w:autoSpaceDE w:val="0"/>
        <w:widowControl/>
        <w:spacing w:line="230" w:lineRule="auto" w:before="17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Иногда вы можете захотеть остановить автоматизацию, работающую с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PyAutoGUI, из-за ошибки в вашем коде. PyAutoGUI имеет функцию </w:t>
      </w:r>
    </w:p>
    <w:p>
      <w:pPr>
        <w:autoSpaceDN w:val="0"/>
        <w:tabs>
          <w:tab w:pos="2154" w:val="left"/>
          <w:tab w:pos="2958" w:val="left"/>
          <w:tab w:pos="4626" w:val="left"/>
          <w:tab w:pos="6040" w:val="left"/>
          <w:tab w:pos="7376" w:val="left"/>
          <w:tab w:pos="8950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безопасности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названием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FailSafe,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которая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включена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 </w:t>
      </w:r>
    </w:p>
    <w:p>
      <w:pPr>
        <w:autoSpaceDN w:val="0"/>
        <w:autoSpaceDE w:val="0"/>
        <w:widowControl/>
        <w:spacing w:line="346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умолчанию. Если вы переместите мышь в любой из четырех углов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монитора, и если функция PyAutoGUI запущена, она вызовет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pyautogui.FailSafeException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Существует также задержка в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0,1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секунды после вызова каждой функции PyAutoGUI, чтобы у вас было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время кликнуть мышью в углу, чтобы вызвать отказоустойчивое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исключение. </w:t>
      </w:r>
    </w:p>
    <w:p>
      <w:pPr>
        <w:autoSpaceDN w:val="0"/>
        <w:autoSpaceDE w:val="0"/>
        <w:widowControl/>
        <w:spacing w:line="252" w:lineRule="auto" w:before="44" w:after="0"/>
        <w:ind w:left="102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установить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 диспетчер пакетов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нажмите OK, как показано на следующем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рисунке: </w:t>
      </w:r>
    </w:p>
    <w:p>
      <w:pPr>
        <w:sectPr>
          <w:pgSz w:w="12240" w:h="15840"/>
          <w:pgMar w:top="658" w:right="1440" w:bottom="1440" w:left="1440" w:header="720" w:footer="720" w:gutter="0"/>
          <w:cols w:space="720" w:num="1" w:equalWidth="0"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56580" cy="410464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4104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8.1: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Диспетчер пакетов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Mu </w:t>
      </w:r>
    </w:p>
    <w:p>
      <w:pPr>
        <w:autoSpaceDN w:val="0"/>
        <w:tabs>
          <w:tab w:pos="1884" w:val="left"/>
          <w:tab w:pos="2962" w:val="left"/>
          <w:tab w:pos="4500" w:val="left"/>
          <w:tab w:pos="5890" w:val="left"/>
          <w:tab w:pos="7274" w:val="left"/>
          <w:tab w:pos="8068" w:val="left"/>
        </w:tabs>
        <w:autoSpaceDE w:val="0"/>
        <w:widowControl/>
        <w:spacing w:line="278" w:lineRule="auto" w:before="12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помогут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вам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получить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координаты на экране и разрешение экрана. Местоположение в </w:t>
      </w: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верхнем левом углу экрана имеет координаты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0,0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Расположение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правого нижнего угла зависит от разрешения вашего экрана </w:t>
      </w:r>
    </w:p>
    <w:p>
      <w:pPr>
        <w:autoSpaceDN w:val="0"/>
        <w:autoSpaceDE w:val="0"/>
        <w:widowControl/>
        <w:spacing w:line="366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(например, если разрешение экрана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1920 x 1080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то расположение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правого нижнего угла будет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1919, 1079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</w:t>
      </w:r>
    </w:p>
    <w:p>
      <w:pPr>
        <w:autoSpaceDN w:val="0"/>
        <w:autoSpaceDE w:val="0"/>
        <w:widowControl/>
        <w:spacing w:line="278" w:lineRule="auto" w:before="5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 имеет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siz 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возвращает размер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разрешения экрана,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position()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возвращает текущие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координаты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Y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курсора мыши, и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onScreen()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 проверять, находятся ли координаты X и Y на экране, как это </w:t>
      </w:r>
    </w:p>
    <w:p>
      <w:pPr>
        <w:autoSpaceDN w:val="0"/>
        <w:autoSpaceDE w:val="0"/>
        <w:widowControl/>
        <w:spacing w:line="42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8.2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Координаты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y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которые мы видим в этом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случае, показывают положение кнопки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Run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которую мы нажали при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запуске кода: </w:t>
      </w:r>
    </w:p>
    <w:p>
      <w:pPr>
        <w:sectPr>
          <w:pgSz w:w="12240" w:h="15840"/>
          <w:pgMar w:top="720" w:right="1440" w:bottom="1330" w:left="1440" w:header="720" w:footer="720" w:gutter="0"/>
          <w:cols w:space="720" w:num="1" w:equalWidth="0"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1117600</wp:posOffset>
            </wp:positionV>
            <wp:extent cx="165100" cy="1397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1143000</wp:posOffset>
            </wp:positionV>
            <wp:extent cx="139700" cy="889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1143000</wp:posOffset>
            </wp:positionV>
            <wp:extent cx="101600" cy="1016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1130300</wp:posOffset>
            </wp:positionV>
            <wp:extent cx="114300" cy="114300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1047750</wp:posOffset>
            </wp:positionH>
            <wp:positionV relativeFrom="page">
              <wp:posOffset>914400</wp:posOffset>
            </wp:positionV>
            <wp:extent cx="6019800" cy="3502429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024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1231900</wp:posOffset>
            </wp:positionV>
            <wp:extent cx="38100" cy="3810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1143000</wp:posOffset>
            </wp:positionV>
            <wp:extent cx="38100" cy="381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1231900</wp:posOffset>
            </wp:positionV>
            <wp:extent cx="38100" cy="381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1955800</wp:posOffset>
            </wp:positionH>
            <wp:positionV relativeFrom="page">
              <wp:posOffset>1231900</wp:posOffset>
            </wp:positionV>
            <wp:extent cx="38100" cy="381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1231900</wp:posOffset>
            </wp:positionV>
            <wp:extent cx="38100" cy="381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5168900</wp:posOffset>
            </wp:positionH>
            <wp:positionV relativeFrom="page">
              <wp:posOffset>1117600</wp:posOffset>
            </wp:positionV>
            <wp:extent cx="127000" cy="1397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1130300</wp:posOffset>
            </wp:positionV>
            <wp:extent cx="76200" cy="1143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1130300</wp:posOffset>
            </wp:positionV>
            <wp:extent cx="139700" cy="1143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1130300</wp:posOffset>
            </wp:positionV>
            <wp:extent cx="127000" cy="127000"/>
            <wp:wrapNone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1130300</wp:posOffset>
            </wp:positionV>
            <wp:extent cx="127000" cy="1270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8. </w:t>
      </w:r>
      <w:r>
        <w:rPr>
          <w:w w:val="95.99999785423279"/>
          <w:rFonts w:ascii="Arial" w:hAnsi="Arial" w:eastAsia="Arial"/>
          <w:b w:val="0"/>
          <w:i w:val="0"/>
          <w:color w:val="000000"/>
          <w:sz w:val="2"/>
        </w:rPr>
        <w:t xml:space="preserve">.    </w:t>
      </w: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Использование основных функций pyautogui </w:t>
      </w:r>
    </w:p>
    <w:p>
      <w:pPr>
        <w:autoSpaceDN w:val="0"/>
        <w:autoSpaceDE w:val="0"/>
        <w:widowControl/>
        <w:spacing w:line="245" w:lineRule="auto" w:before="170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управление действиями мыши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библиотеки PyAutoGUI. В частности, мы рассмотрим, как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можем использовать библиотеку для автоматического нажатия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приложении и использовать функцию буксировки мышью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перетаскивания указателя мыши в приложении. </w:t>
      </w:r>
    </w:p>
    <w:p>
      <w:pPr>
        <w:autoSpaceDN w:val="0"/>
        <w:autoSpaceDE w:val="0"/>
        <w:widowControl/>
        <w:spacing w:line="466" w:lineRule="exact" w:before="39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Управление действиями мыши</w:t>
      </w:r>
    </w:p>
    <w:p>
      <w:pPr>
        <w:autoSpaceDN w:val="0"/>
        <w:autoSpaceDE w:val="0"/>
        <w:widowControl/>
        <w:spacing w:line="278" w:lineRule="auto" w:before="5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 предоставляет различные функции для управления </w:t>
      </w:r>
    </w:p>
    <w:p>
      <w:pPr>
        <w:autoSpaceDN w:val="0"/>
        <w:autoSpaceDE w:val="0"/>
        <w:widowControl/>
        <w:spacing w:line="245" w:lineRule="auto" w:before="0" w:after="74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различными типами действий мыши. Наиболее часто используемые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автоматизации мыши в PyAutoGUI следующие: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3120"/>
        <w:gridCol w:w="3120"/>
        <w:gridCol w:w="3120"/>
      </w:tblGrid>
      <w:tr>
        <w:trPr>
          <w:trHeight w:hRule="exact" w:val="1898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118" w:after="0"/>
              <w:ind w:left="102" w:right="2" w:firstLine="0"/>
              <w:jc w:val="both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moveTo()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Функция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moveTo()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перемещает курсор мыши к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переданным ей целочисленным координатам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Y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Например,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pyautogui.moveTo(200 , 400)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переместит курсор мыши по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в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координаты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200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по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Y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в координаты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400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Указатель мыши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немедленно переместится в эти новые координаты. </w:t>
            </w:r>
          </w:p>
        </w:tc>
      </w:tr>
      <w:tr>
        <w:trPr>
          <w:trHeight w:hRule="exact" w:val="800"/>
        </w:trPr>
        <w:tc>
          <w:tcPr>
            <w:tcW w:type="dxa" w:w="3120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0" w:right="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310" cy="66039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" cy="66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0" w:after="0"/>
              <w:ind w:left="98" w:right="86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Чтобы добавить задержку, вы можете передать третий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параметр задержки (в секундах). </w:t>
            </w:r>
          </w:p>
        </w:tc>
      </w:tr>
      <w:tr>
        <w:trPr>
          <w:trHeight w:hRule="exact" w:val="410"/>
        </w:trPr>
        <w:tc>
          <w:tcPr>
            <w:tcW w:type="dxa" w:w="3120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2" w:after="0"/>
              <w:ind w:left="0" w:right="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310" cy="67309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" cy="67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Функция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move()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перемещает мышь в позицию относительно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440" w:bottom="636" w:left="1440" w:header="720" w:footer="720" w:gutter="0"/>
          <w:cols w:space="720" w:num="1" w:equalWidth="0"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81" w:lineRule="auto" w:before="0" w:after="8"/>
        <w:ind w:left="133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текущей позиции.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14"/>
        <w:gridCol w:w="4714"/>
      </w:tblGrid>
      <w:tr>
        <w:trPr>
          <w:trHeight w:hRule="exact" w:val="508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3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72" w:after="0"/>
              <w:ind w:left="102" w:right="66" w:firstLine="0"/>
              <w:jc w:val="both"/>
            </w:pPr>
            <w:r>
              <w:rPr>
                <w:w w:val="101.70567553976309"/>
                <w:rFonts w:ascii="Courier New" w:hAnsi="Courier New" w:eastAsia="Courier New"/>
                <w:b/>
                <w:i w:val="0"/>
                <w:color w:val="000000"/>
                <w:sz w:val="23"/>
              </w:rPr>
              <w:t xml:space="preserve">dragTo()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и </w:t>
            </w:r>
            <w:r>
              <w:rPr>
                <w:w w:val="101.70567553976309"/>
                <w:rFonts w:ascii="Courier New" w:hAnsi="Courier New" w:eastAsia="Courier New"/>
                <w:b/>
                <w:i w:val="0"/>
                <w:color w:val="000000"/>
                <w:sz w:val="23"/>
              </w:rPr>
              <w:t>drag()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Функции </w:t>
            </w:r>
            <w:r>
              <w:rPr>
                <w:w w:val="101.70567553976309"/>
                <w:rFonts w:ascii="Courier New" w:hAnsi="Courier New" w:eastAsia="Courier New"/>
                <w:b/>
                <w:i w:val="0"/>
                <w:color w:val="000000"/>
                <w:sz w:val="23"/>
              </w:rPr>
              <w:t xml:space="preserve">dragTo()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9"/>
              </w:rPr>
              <w:t xml:space="preserve">и </w:t>
            </w:r>
            <w:r>
              <w:rPr>
                <w:w w:val="101.70567553976309"/>
                <w:rFonts w:ascii="Courier New" w:hAnsi="Courier New" w:eastAsia="Courier New"/>
                <w:b/>
                <w:i w:val="0"/>
                <w:color w:val="000000"/>
                <w:sz w:val="23"/>
              </w:rPr>
              <w:t>drag()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принимают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целочисленные координаты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Y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аналогичные функциям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moveTo()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move()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но вместо перемещения указателя мыши они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буксируют указатель мыши. Они также могут использовать </w:t>
            </w:r>
          </w:p>
          <w:p>
            <w:pPr>
              <w:autoSpaceDN w:val="0"/>
              <w:autoSpaceDE w:val="0"/>
              <w:widowControl/>
              <w:spacing w:line="342" w:lineRule="exact" w:before="0" w:after="0"/>
              <w:ind w:left="102" w:right="7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ключевое слово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кнопки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которое может быть установлено как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левое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среднее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правое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чтобы указать кнопку мыши, которую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нужно удерживать при буксировке. </w:t>
            </w:r>
          </w:p>
          <w:p>
            <w:pPr>
              <w:autoSpaceDN w:val="0"/>
              <w:tabs>
                <w:tab w:pos="1862" w:val="left"/>
                <w:tab w:pos="3566" w:val="left"/>
                <w:tab w:pos="6568" w:val="left"/>
                <w:tab w:pos="7120" w:val="left"/>
              </w:tabs>
              <w:autoSpaceDE w:val="0"/>
              <w:widowControl/>
              <w:spacing w:line="344" w:lineRule="exact" w:before="102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scroll()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Функция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scroll()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имитирует колесо прокрутки мыши,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принимая в качестве аргумента целое число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щелчков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для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прокрутки.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Например, </w:t>
            </w:r>
            <w:r>
              <w:tab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pyautogui.scroll(5 </w:t>
            </w:r>
            <w:r>
              <w:tab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)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осуществит </w:t>
            </w:r>
          </w:p>
          <w:p>
            <w:pPr>
              <w:autoSpaceDN w:val="0"/>
              <w:autoSpaceDE w:val="0"/>
              <w:widowControl/>
              <w:spacing w:line="340" w:lineRule="exact" w:before="6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прокрутку вверх на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5 щелчков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а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pyautogui.scroll(-5 )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осуществит прокрутку на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5 щелчков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вниз. </w:t>
            </w:r>
          </w:p>
          <w:p>
            <w:pPr>
              <w:autoSpaceDN w:val="0"/>
              <w:autoSpaceDE w:val="0"/>
              <w:widowControl/>
              <w:spacing w:line="257" w:lineRule="auto" w:before="18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click()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Функция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click()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имитирует щелчок левой кнопкой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мыши (нажатие и отпускание кнопки) в текущей позиции мыши: </w:t>
            </w:r>
          </w:p>
        </w:tc>
      </w:tr>
    </w:tbl>
    <w:p>
      <w:pPr>
        <w:autoSpaceDN w:val="0"/>
        <w:autoSpaceDE w:val="0"/>
        <w:widowControl/>
        <w:spacing w:line="336" w:lineRule="exact" w:before="82" w:after="96"/>
        <w:ind w:left="742" w:right="10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можете указать целочисленные координаты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Y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переместить мышь в нужное место, а затем щелкнуть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левой кнопкой мыши.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2357"/>
        <w:gridCol w:w="2357"/>
        <w:gridCol w:w="2357"/>
        <w:gridCol w:w="2357"/>
      </w:tblGrid>
      <w:tr>
        <w:trPr>
          <w:trHeight w:hRule="exact" w:val="1074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4" w:after="0"/>
              <w:ind w:left="0" w:right="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310" cy="66039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" cy="66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700" w:after="0"/>
              <w:ind w:left="0" w:right="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310" cy="67310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" cy="67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334" w:after="0"/>
              <w:ind w:left="0" w:right="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310" cy="66039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" cy="66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22" w:val="left"/>
              </w:tabs>
              <w:autoSpaceDE w:val="0"/>
              <w:widowControl/>
              <w:spacing w:line="350" w:lineRule="exact" w:before="24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Чтобы указать разные кнопки мыши для щелчка, вы можете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передать аргументы, такие как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левая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средняя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или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правая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в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аргументе ключевого слова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кнопки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Например, </w:t>
            </w:r>
          </w:p>
        </w:tc>
      </w:tr>
      <w:tr>
        <w:trPr>
          <w:trHeight w:hRule="exact" w:val="740"/>
        </w:trPr>
        <w:tc>
          <w:tcPr>
            <w:tcW w:type="dxa" w:w="2357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98" w:right="144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pyautogui.click(button=’right’)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правую кнопку мыши.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будет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2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использовать </w:t>
            </w:r>
          </w:p>
        </w:tc>
      </w:tr>
      <w:tr>
        <w:trPr>
          <w:trHeight w:hRule="exact" w:val="2586"/>
        </w:trPr>
        <w:tc>
          <w:tcPr>
            <w:tcW w:type="dxa" w:w="2357"/>
            <w:vMerge/>
            <w:tcBorders/>
          </w:tcPr>
          <w:p/>
        </w:tc>
        <w:tc>
          <w:tcPr>
            <w:tcW w:type="dxa" w:w="81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" w:after="0"/>
              <w:ind w:left="98" w:right="68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Чтобы сделать несколько щелчков, вы можете передать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целое число аргументу ключевого слова щелчка. Например,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pyautogui.click(clicks=2 ) 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выполнит двойной щелчок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левой кнопкой мыши. </w:t>
            </w:r>
          </w:p>
          <w:p>
            <w:pPr>
              <w:autoSpaceDN w:val="0"/>
              <w:autoSpaceDE w:val="0"/>
              <w:widowControl/>
              <w:spacing w:line="278" w:lineRule="auto" w:before="28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Существуют также функции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doubleClick()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rightClick()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для имитации двойного щелчка и щелчка правой кнопкой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мыши. </w:t>
            </w:r>
          </w:p>
        </w:tc>
      </w:tr>
    </w:tbl>
    <w:p>
      <w:pPr>
        <w:autoSpaceDN w:val="0"/>
        <w:autoSpaceDE w:val="0"/>
        <w:widowControl/>
        <w:spacing w:line="344" w:lineRule="exact" w:before="130" w:after="0"/>
        <w:ind w:left="102" w:right="88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8.3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пример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moveTo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перемещения мыши в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заданны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 координаты и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click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щелчка в нужном месте,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того требует автоматизация. Когда вы запускаете этот код,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указатель мыши перемещается в указанные кодом координаты, а затем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выполняет действия щелчка и двойного щелчка. После этого указатель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мыши будет перемещаться в координаты, указанные в функции </w:t>
      </w:r>
    </w:p>
    <w:p>
      <w:pPr>
        <w:sectPr>
          <w:pgSz w:w="12240" w:h="15840"/>
          <w:pgMar w:top="696" w:right="1372" w:bottom="602" w:left="1440" w:header="720" w:footer="720" w:gutter="0"/>
          <w:cols w:space="720" w:num="1" w:equalWidth="0"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moveTo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с использованием указанной анимации, которая в данном </w:t>
      </w:r>
    </w:p>
    <w:p>
      <w:pPr>
        <w:autoSpaceDN w:val="0"/>
        <w:tabs>
          <w:tab w:pos="1334" w:val="left"/>
          <w:tab w:pos="3406" w:val="left"/>
          <w:tab w:pos="4542" w:val="left"/>
          <w:tab w:pos="8264" w:val="left"/>
        </w:tabs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случае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представляет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собой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pyautogui.easeInOutQuad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которая </w:t>
      </w:r>
    </w:p>
    <w:p>
      <w:pPr>
        <w:autoSpaceDN w:val="0"/>
        <w:autoSpaceDE w:val="0"/>
        <w:widowControl/>
        <w:spacing w:line="245" w:lineRule="auto" w:before="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начинается и заканчивается быстро и воспроизводится медленно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середине: </w:t>
      </w:r>
    </w:p>
    <w:p>
      <w:pPr>
        <w:autoSpaceDN w:val="0"/>
        <w:autoSpaceDE w:val="0"/>
        <w:widowControl/>
        <w:spacing w:line="240" w:lineRule="auto" w:before="226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1950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1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297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8.3: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Автоматизация действий мыши </w:t>
      </w:r>
    </w:p>
    <w:p>
      <w:pPr>
        <w:autoSpaceDN w:val="0"/>
        <w:autoSpaceDE w:val="0"/>
        <w:widowControl/>
        <w:spacing w:line="278" w:lineRule="auto" w:before="13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можете использовать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os.startfile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запуска </w:t>
      </w:r>
    </w:p>
    <w:p>
      <w:pPr>
        <w:autoSpaceDN w:val="0"/>
        <w:autoSpaceDE w:val="0"/>
        <w:widowControl/>
        <w:spacing w:line="245" w:lineRule="auto" w:before="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новой программы, передавая в качестве параметров имя программы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расположение файла программы. После запуска программы вы </w:t>
      </w:r>
    </w:p>
    <w:p>
      <w:pPr>
        <w:autoSpaceDN w:val="0"/>
        <w:autoSpaceDE w:val="0"/>
        <w:widowControl/>
        <w:spacing w:line="346" w:lineRule="exact" w:before="0" w:after="0"/>
        <w:ind w:left="102" w:right="3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можете выполнить автоматизацию только что запущенной программы,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используя функции автоматизации мыши.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8.4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содержит пример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запуска программы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mspaint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и использов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ания ф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drag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рисования в программе MS Paint: </w:t>
      </w:r>
    </w:p>
    <w:p>
      <w:pPr>
        <w:sectPr>
          <w:pgSz w:w="12240" w:h="15840"/>
          <w:pgMar w:top="724" w:right="1090" w:bottom="1440" w:left="1440" w:header="720" w:footer="720" w:gutter="0"/>
          <w:cols w:space="720" w:num="1" w:equalWidth="0"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14655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46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4" w:lineRule="exact" w:before="114" w:after="0"/>
        <w:ind w:left="102" w:right="288" w:firstLine="2312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8.4: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Автоматизация приложения MS Paint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8.5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результаты работы автоматизации рисования,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показанной ранее, в двух разных начальных точках и создания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диаграммы квадратной спирали: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1047750</wp:posOffset>
            </wp:positionH>
            <wp:positionV relativeFrom="page">
              <wp:posOffset>863600</wp:posOffset>
            </wp:positionV>
            <wp:extent cx="6019800" cy="340077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4007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2019300</wp:posOffset>
            </wp:positionV>
            <wp:extent cx="927100" cy="7493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49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8.5: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Автоматизация приложения рисования </w:t>
      </w:r>
    </w:p>
    <w:p>
      <w:pPr>
        <w:autoSpaceDN w:val="0"/>
        <w:autoSpaceDE w:val="0"/>
        <w:widowControl/>
        <w:spacing w:line="230" w:lineRule="auto" w:before="17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управление действиями </w:t>
      </w:r>
    </w:p>
    <w:p>
      <w:pPr>
        <w:autoSpaceDN w:val="0"/>
        <w:autoSpaceDE w:val="0"/>
        <w:widowControl/>
        <w:spacing w:line="414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клавиатуры с помощью библиотеки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PyAutoGUI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В частности, мы </w:t>
      </w:r>
    </w:p>
    <w:p>
      <w:pPr>
        <w:autoSpaceDN w:val="0"/>
        <w:tabs>
          <w:tab w:pos="2070" w:val="left"/>
          <w:tab w:pos="2870" w:val="left"/>
          <w:tab w:pos="3634" w:val="left"/>
          <w:tab w:pos="4880" w:val="left"/>
          <w:tab w:pos="6954" w:val="left"/>
          <w:tab w:pos="8818" w:val="left"/>
        </w:tabs>
        <w:autoSpaceDE w:val="0"/>
        <w:widowControl/>
        <w:spacing w:line="233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рассмотрим,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библиотеку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</w:p>
    <w:p>
      <w:pPr>
        <w:autoSpaceDN w:val="0"/>
        <w:tabs>
          <w:tab w:pos="2604" w:val="left"/>
          <w:tab w:pos="3668" w:val="left"/>
          <w:tab w:pos="4822" w:val="left"/>
          <w:tab w:pos="5308" w:val="left"/>
          <w:tab w:pos="7030" w:val="left"/>
          <w:tab w:pos="9096" w:val="left"/>
        </w:tabs>
        <w:autoSpaceDE w:val="0"/>
        <w:widowControl/>
        <w:spacing w:line="230" w:lineRule="auto" w:before="1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автоматического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ввода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текста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различных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</w:p>
    <w:p>
      <w:pPr>
        <w:autoSpaceDN w:val="0"/>
        <w:autoSpaceDE w:val="0"/>
        <w:widowControl/>
        <w:spacing w:line="230" w:lineRule="auto" w:before="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функции горячих клавиш для отправки таких команд,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копирование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вставка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466" w:lineRule="exact" w:before="39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Управление действиями клавиатуры</w:t>
      </w:r>
    </w:p>
    <w:p>
      <w:pPr>
        <w:autoSpaceDN w:val="0"/>
        <w:autoSpaceDE w:val="0"/>
        <w:widowControl/>
        <w:spacing w:line="281" w:lineRule="auto" w:before="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 предоставляет различные функции для управления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различными типами действий с клавиатурой. Наиболее часто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используемые функции автоматизации клавиатуры в PyAutoGUI </w:t>
      </w:r>
    </w:p>
    <w:p>
      <w:pPr>
        <w:autoSpaceDN w:val="0"/>
        <w:autoSpaceDE w:val="0"/>
        <w:widowControl/>
        <w:spacing w:line="278" w:lineRule="auto" w:before="0" w:after="72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указаны ниже: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14"/>
        <w:gridCol w:w="4714"/>
      </w:tblGrid>
      <w:tr>
        <w:trPr>
          <w:trHeight w:hRule="exact" w:val="78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60" w:after="0"/>
              <w:ind w:left="0" w:right="0" w:firstLine="0"/>
              <w:jc w:val="center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write()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Функция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write() -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это основная функция клавиатуры,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которая используется для ввода символов в передаваемой строке. </w:t>
            </w:r>
          </w:p>
        </w:tc>
      </w:tr>
    </w:tbl>
    <w:p>
      <w:pPr>
        <w:autoSpaceDN w:val="0"/>
        <w:autoSpaceDE w:val="0"/>
        <w:widowControl/>
        <w:spacing w:line="230" w:lineRule="auto" w:before="4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добавить задержку между нажатием каждой символьной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клавиши, аргумент ключевого слова interval передается с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требуемой задержкой. Например,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pyautogui.write(‘hello from </w:t>
      </w:r>
    </w:p>
    <w:p>
      <w:pPr>
        <w:autoSpaceDN w:val="0"/>
        <w:autoSpaceDE w:val="0"/>
        <w:widowControl/>
        <w:spacing w:line="278" w:lineRule="auto" w:before="0" w:after="20"/>
        <w:ind w:left="74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bot’)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напишет текст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hello from bot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целевом приложении.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347"/>
        <w:gridCol w:w="1347"/>
        <w:gridCol w:w="1347"/>
        <w:gridCol w:w="1347"/>
        <w:gridCol w:w="1347"/>
        <w:gridCol w:w="1347"/>
        <w:gridCol w:w="1347"/>
      </w:tblGrid>
      <w:tr>
        <w:trPr>
          <w:trHeight w:hRule="exact" w:val="402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2" w:after="0"/>
              <w:ind w:left="0" w:right="0" w:firstLine="0"/>
              <w:jc w:val="center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press()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Функция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0" w:right="0" w:firstLine="0"/>
              <w:jc w:val="center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press()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используется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для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0" w:after="0"/>
              <w:ind w:left="17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нажатия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372" w:bottom="666" w:left="1440" w:header="720" w:footer="720" w:gutter="0"/>
          <w:cols w:space="720" w:num="1" w:equalWidth="0"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42" w:lineRule="exact" w:before="58" w:after="20"/>
        <w:ind w:left="742" w:right="8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определенной клавиши из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pyautogui.KEYBOARD_KEYS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такой как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Enter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ESC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F1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Например,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pyautogui.press(‘enter’)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приведет 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нажатию клавиши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Enter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Функция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press()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вызывает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keyDown()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keyUp()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которые имитируют нажатие клавиши, 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затем ее отпускание.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13"/>
        <w:gridCol w:w="4713"/>
      </w:tblGrid>
      <w:tr>
        <w:trPr>
          <w:trHeight w:hRule="exact" w:val="500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3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24" w:val="left"/>
              </w:tabs>
              <w:autoSpaceDE w:val="0"/>
              <w:widowControl/>
              <w:spacing w:line="344" w:lineRule="exact" w:before="78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keyDown()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and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keyUp()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keyDown()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используется для имитации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нажатия клавиши, а </w:t>
            </w:r>
            <w:r>
              <w:tab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keyUp()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используется для имитации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отпускания клавиши. Например,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pyautogui.keyDown(‘shift’)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удерживает нажатой клавишу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Shift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а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pyautogui.keyUp(‘shift’)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отпускает клавишу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Shift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Вы можете добавить другие нажатия </w:t>
            </w:r>
          </w:p>
          <w:p>
            <w:pPr>
              <w:autoSpaceDN w:val="0"/>
              <w:autoSpaceDE w:val="0"/>
              <w:widowControl/>
              <w:spacing w:line="346" w:lineRule="exact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клавиш между этими функциями, чтобы продолжать удерживать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клавишу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Shift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нажатой, пока нажимаются другие клавиши. </w:t>
            </w:r>
          </w:p>
          <w:p>
            <w:pPr>
              <w:autoSpaceDN w:val="0"/>
              <w:autoSpaceDE w:val="0"/>
              <w:widowControl/>
              <w:spacing w:line="259" w:lineRule="auto" w:before="34" w:after="0"/>
              <w:ind w:left="0" w:right="0" w:firstLine="0"/>
              <w:jc w:val="center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hotkey()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Функция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hotkey()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используется для удобного нажатия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горячих клавиш или сочетаний клавиш.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hotkey()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принимает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строки клавиш в качестве аргументов, которые будут нажиматься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 порядку, а затем отпускаться в обратном порядке. Например, </w:t>
            </w:r>
          </w:p>
          <w:p>
            <w:pPr>
              <w:autoSpaceDN w:val="0"/>
              <w:autoSpaceDE w:val="0"/>
              <w:widowControl/>
              <w:spacing w:line="342" w:lineRule="exact" w:before="0" w:after="0"/>
              <w:ind w:left="102" w:right="62" w:firstLine="0"/>
              <w:jc w:val="both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pyautogui.hotkey(‘ctrl’, ‘a’)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выполнит послдоватльность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команд, сначала нажав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ctrl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затем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a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затем отпустив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a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наконц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отпстив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ctrl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346" w:lineRule="exact" w:before="138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364" w:history="1">
          <w:r>
            <w:rPr>
              <w:rStyle w:val="Hyperlink"/>
            </w:rPr>
            <w:t xml:space="preserve">В документации PyAutoGUI </w:t>
          </w:r>
        </w:hyperlink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64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364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64" w:history="1">
          <w:r>
            <w:rPr>
              <w:rStyle w:val="Hyperlink"/>
            </w:rPr>
            <w:t>s://pyautogui.readthedocs.io/en/latest/keyboard.html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определено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несколько допустимых </w:t>
      </w:r>
      <w:r>
        <w:rPr>
          <w:rFonts w:ascii="Courier New" w:hAnsi="Courier New" w:eastAsia="Courier New"/>
          <w:b/>
          <w:i w:val="0"/>
          <w:color w:val="000000"/>
          <w:sz w:val="24"/>
        </w:rPr>
        <w:t>KEYBOARD_KEYS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которые можно передать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write()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press()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keyDown()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keyUp()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hotkey()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клавиатуры 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Например, для передачи функциональных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клавиш используются следующие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KEYBOARD_KEYS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66" w:after="0"/>
        <w:ind w:left="19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[alt, altleft, altright, backspace, capslock, ctrl, ctrlleft,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ctrlright, delete, enter, esc, escape, insert, numlock, print, </w:t>
      </w:r>
    </w:p>
    <w:p>
      <w:pPr>
        <w:autoSpaceDN w:val="0"/>
        <w:tabs>
          <w:tab w:pos="192" w:val="left"/>
          <w:tab w:pos="1882" w:val="left"/>
          <w:tab w:pos="2960" w:val="left"/>
          <w:tab w:pos="4036" w:val="left"/>
          <w:tab w:pos="5564" w:val="left"/>
          <w:tab w:pos="6976" w:val="left"/>
          <w:tab w:pos="8408" w:val="left"/>
        </w:tabs>
        <w:autoSpaceDE w:val="0"/>
        <w:widowControl/>
        <w:spacing w:line="247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shift, shiftleft, shiftright, tab]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функцию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alert()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которую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можно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для отображения окна сообщения после завершения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автоматизации. Кроме того, PyAutoGUI имеет функцию обработки </w:t>
      </w:r>
    </w:p>
    <w:p>
      <w:pPr>
        <w:autoSpaceDN w:val="0"/>
        <w:autoSpaceDE w:val="0"/>
        <w:widowControl/>
        <w:spacing w:line="245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окон, которая полезна при автоматизации приложений следующим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образом: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3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pyautogui.getWindows()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Получает список заголовков окон,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сопоставленных с идентификаторами окон.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4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pyautogui.getWindow(str_title_or_int_id)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Получает объект </w:t>
      </w:r>
    </w:p>
    <w:p>
      <w:pPr>
        <w:autoSpaceDN w:val="0"/>
        <w:autoSpaceDE w:val="0"/>
        <w:widowControl/>
        <w:spacing w:line="238" w:lineRule="auto" w:before="0" w:after="0"/>
        <w:ind w:left="74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Win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который можно использовать для выполнения различных </w:t>
      </w:r>
    </w:p>
    <w:p>
      <w:pPr>
        <w:sectPr>
          <w:pgSz w:w="12240" w:h="15840"/>
          <w:pgMar w:top="660" w:right="1374" w:bottom="626" w:left="1440" w:header="720" w:footer="720" w:gutter="0"/>
          <w:cols w:space="720" w:num="1" w:equalWidth="0"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операций в выбранном окне.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pyautogui.getWindowsWithTitle()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получает окна с заголовком,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указанным в аргументе.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win.move(x, y)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перемещает окно в положение с координатами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</w:p>
    <w:p>
      <w:pPr>
        <w:autoSpaceDN w:val="0"/>
        <w:autoSpaceDE w:val="0"/>
        <w:widowControl/>
        <w:spacing w:line="420" w:lineRule="exact" w:before="0" w:after="0"/>
        <w:ind w:left="74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Y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2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win.resiz e(width, height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): Это изменяет размер окна до </w:t>
      </w:r>
    </w:p>
    <w:p>
      <w:pPr>
        <w:autoSpaceDN w:val="0"/>
        <w:autoSpaceDE w:val="0"/>
        <w:widowControl/>
        <w:spacing w:line="400" w:lineRule="exact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заданной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width (</w:t>
      </w:r>
      <w:r>
        <w:rPr>
          <w:rFonts w:ascii="Times New Roman,Bold" w:hAnsi="Times New Roman,Bold" w:eastAsia="Times New Roman,Bold"/>
          <w:b/>
          <w:i w:val="0"/>
          <w:color w:val="000000"/>
          <w:sz w:val="23"/>
        </w:rPr>
        <w:t>ширины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 xml:space="preserve">) 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и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height (</w:t>
      </w:r>
      <w:r>
        <w:rPr>
          <w:rFonts w:ascii="Times New Roman,Bold" w:hAnsi="Times New Roman,Bold" w:eastAsia="Times New Roman,Bold"/>
          <w:b/>
          <w:i w:val="0"/>
          <w:color w:val="000000"/>
          <w:sz w:val="23"/>
        </w:rPr>
        <w:t>длины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)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>.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win.maximiz 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Максимально разворачиват окно.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win.minimiz 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Сворачивает окно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rPr>
          <w:rFonts w:ascii="Courier New" w:hAnsi="Courier New" w:eastAsia="Courier New"/>
          <w:b/>
          <w:i w:val="0"/>
          <w:color w:val="000000"/>
          <w:sz w:val="24"/>
        </w:rPr>
        <w:t>win.restore()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Восстанавливает окно.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win.close()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Закрывает окно.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win.position()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Получает расположение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Y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 верхнем левом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углу окна. </w:t>
      </w:r>
    </w:p>
    <w:p>
      <w:pPr>
        <w:autoSpaceDN w:val="0"/>
        <w:tabs>
          <w:tab w:pos="2330" w:val="left"/>
          <w:tab w:pos="5118" w:val="left"/>
          <w:tab w:pos="7374" w:val="left"/>
        </w:tabs>
        <w:autoSpaceDE w:val="0"/>
        <w:widowControl/>
        <w:spacing w:line="400" w:lineRule="exact" w:before="9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Рис.8.6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пример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pyautogui.getWindowsWithTitle()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получения текущего Mu-кода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окна и его минимизации</w:t>
      </w:r>
      <w:r>
        <w:rPr>
          <w:rFonts w:ascii="Times New Roman" w:hAnsi="Times New Roman" w:eastAsia="Times New Roman"/>
          <w:b w:val="0"/>
          <w:i w:val="0"/>
          <w:color w:val="000000"/>
          <w:sz w:val="29"/>
        </w:rPr>
        <w:t xml:space="preserve">.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keyboard.py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указанный в этой функции,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является именем файла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. Затем мы вводим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 am automation bot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уже открытом приложении «Блокнот», а затем используем функцию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«горячих клавиш» для выбора, копирования и вставки текста. После </w:t>
      </w:r>
    </w:p>
    <w:p>
      <w:pPr>
        <w:autoSpaceDN w:val="0"/>
        <w:tabs>
          <w:tab w:pos="5036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этого мы используем функцию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alert()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чтобы предупредить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пользователя о завершении автоматизации: </w:t>
      </w:r>
    </w:p>
    <w:p>
      <w:pPr>
        <w:sectPr>
          <w:pgSz w:w="12240" w:h="15840"/>
          <w:pgMar w:top="656" w:right="1256" w:bottom="1440" w:left="1440" w:header="720" w:footer="720" w:gutter="0"/>
          <w:cols w:space="720" w:num="1" w:equalWidth="0"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942079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42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44" w:after="0"/>
        <w:ind w:left="227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8.6: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Автоматизация действий с клавиатурой 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346" w:lineRule="exact" w:before="54" w:after="0"/>
        <w:ind w:left="102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8.7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результат запуска автоматизации клавиатуры в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приложе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нии «Блокнот»: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2919729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919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76" w:after="0"/>
        <w:ind w:left="2448" w:right="2592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8.7: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Ввод текста в Блокноте с помощью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автоматизации </w:t>
      </w:r>
    </w:p>
    <w:p>
      <w:pPr>
        <w:autoSpaceDN w:val="0"/>
        <w:autoSpaceDE w:val="0"/>
        <w:widowControl/>
        <w:spacing w:line="230" w:lineRule="auto" w:before="20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идентификацию окон и кнопок с </w:t>
      </w:r>
    </w:p>
    <w:p>
      <w:pPr>
        <w:autoSpaceDN w:val="0"/>
        <w:autoSpaceDE w:val="0"/>
        <w:widowControl/>
        <w:spacing w:line="245" w:lineRule="auto" w:before="10" w:after="0"/>
        <w:ind w:left="0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инструментов идентификации скриншотов в библиотеке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PyAutoGUI. В частности, мы рассмотрим, как мы можем использовать </w:t>
      </w:r>
    </w:p>
    <w:p>
      <w:pPr>
        <w:autoSpaceDN w:val="0"/>
        <w:autoSpaceDE w:val="0"/>
        <w:widowControl/>
        <w:spacing w:line="245" w:lineRule="auto" w:before="0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библиотеку для определения различных кнопок, областей и окон,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которых мы хотим, чтобы работала наша автоматизация. </w:t>
      </w:r>
    </w:p>
    <w:p>
      <w:pPr>
        <w:autoSpaceDN w:val="0"/>
        <w:autoSpaceDE w:val="0"/>
        <w:widowControl/>
        <w:spacing w:line="466" w:lineRule="exact" w:before="37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Автоматизация с помощью скриншотов</w:t>
      </w:r>
    </w:p>
    <w:p>
      <w:pPr>
        <w:autoSpaceDN w:val="0"/>
        <w:autoSpaceDE w:val="0"/>
        <w:widowControl/>
        <w:spacing w:line="328" w:lineRule="exact" w:before="140" w:after="0"/>
        <w:ind w:left="0" w:right="144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PyAutoGUI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предоставляет функции для идентификации окон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кнопок с помощью скриншотов. PyAutoGUI позволяет делать снимки </w:t>
      </w:r>
    </w:p>
    <w:p>
      <w:pPr>
        <w:autoSpaceDN w:val="0"/>
        <w:autoSpaceDE w:val="0"/>
        <w:widowControl/>
        <w:spacing w:line="346" w:lineRule="exact" w:before="0" w:after="0"/>
        <w:ind w:left="102" w:right="17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экрана, сохранять их в файлы и находить изображения на экране. Вы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можете использовать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Snipping Tool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 Windows, чтобы сделать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снимок нужной кнопки или окна и сохранить его для использования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программой автоматизации. </w:t>
      </w:r>
    </w:p>
    <w:p>
      <w:pPr>
        <w:autoSpaceDN w:val="0"/>
        <w:autoSpaceDE w:val="0"/>
        <w:widowControl/>
        <w:spacing w:line="259" w:lineRule="auto" w:before="36" w:after="72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Наиболее часто используемые функции на основе скриншотов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 следующие: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55"/>
        <w:gridCol w:w="4755"/>
      </w:tblGrid>
      <w:tr>
        <w:trPr>
          <w:trHeight w:hRule="exact" w:val="1816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82" w:val="left"/>
                <w:tab w:pos="3808" w:val="left"/>
                <w:tab w:pos="7754" w:val="left"/>
              </w:tabs>
              <w:autoSpaceDE w:val="0"/>
              <w:widowControl/>
              <w:spacing w:line="278" w:lineRule="auto" w:before="6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screenshot()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Функция </w:t>
            </w:r>
            <w:r>
              <w:tab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screenshot()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возвращает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объект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изображения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Image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захваченного экрана. Вы также можете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указать путь к файлу, чтобы сохранить снимок экрана в файл. </w:t>
            </w:r>
          </w:p>
          <w:p>
            <w:pPr>
              <w:autoSpaceDN w:val="0"/>
              <w:autoSpaceDE w:val="0"/>
              <w:widowControl/>
              <w:spacing w:line="281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Например,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pyautogui.screenshot(‘automation_screenshot.png’)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захватит полный экран и сохранит его в текущую папку Python с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694" w:right="1290" w:bottom="308" w:left="1440" w:header="720" w:footer="720" w:gutter="0"/>
          <w:cols w:space="720" w:num="1" w:equalWidth="0"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3141"/>
        <w:gridCol w:w="3141"/>
        <w:gridCol w:w="3141"/>
      </w:tblGrid>
      <w:tr>
        <w:trPr>
          <w:trHeight w:hRule="exact" w:val="2622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2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62" w:val="left"/>
                <w:tab w:pos="5498" w:val="left"/>
              </w:tabs>
              <w:autoSpaceDE w:val="0"/>
              <w:widowControl/>
              <w:spacing w:line="346" w:lineRule="exact" w:before="5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именем файла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automation_screenshot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Вы также можете указать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аргумент ключевого слова </w:t>
            </w:r>
            <w:r>
              <w:tab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region </w:t>
            </w:r>
            <w:r>
              <w:tab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область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для захвата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подмножества экрана, передав целочисленный кортеж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left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top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width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height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области, которую нужно захватить. </w:t>
            </w:r>
          </w:p>
          <w:p>
            <w:pPr>
              <w:autoSpaceDN w:val="0"/>
              <w:autoSpaceDE w:val="0"/>
              <w:widowControl/>
              <w:spacing w:line="252" w:lineRule="auto" w:before="40" w:after="0"/>
              <w:ind w:left="102" w:right="42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Функции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 locate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Существуют три основные функции поиска,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которые используются для поиска местоположения скриншота на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экране. Они упоминаются следующим образом: </w:t>
            </w:r>
          </w:p>
        </w:tc>
      </w:tr>
      <w:tr>
        <w:trPr>
          <w:trHeight w:hRule="exact" w:val="1480"/>
        </w:trPr>
        <w:tc>
          <w:tcPr>
            <w:tcW w:type="dxa" w:w="3141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310" cy="6731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" cy="67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96" w:val="left"/>
              </w:tabs>
              <w:autoSpaceDE w:val="0"/>
              <w:widowControl/>
              <w:spacing w:line="278" w:lineRule="auto" w:before="58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locateOnScreen(image, </w:t>
            </w:r>
            <w:r>
              <w:tab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grayscale=False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): Эта функция </w:t>
            </w:r>
          </w:p>
          <w:p>
            <w:pPr>
              <w:autoSpaceDN w:val="0"/>
              <w:autoSpaceDE w:val="0"/>
              <w:widowControl/>
              <w:spacing w:line="400" w:lineRule="exact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возвращает координаты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слева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сверху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ширину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высоту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первого найденного на экране экземпляра изображения. Она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вызывает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ImageNotFoundException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если не найден на экране. </w:t>
            </w:r>
          </w:p>
        </w:tc>
      </w:tr>
      <w:tr>
        <w:trPr>
          <w:trHeight w:hRule="exact" w:val="1460"/>
        </w:trPr>
        <w:tc>
          <w:tcPr>
            <w:tcW w:type="dxa" w:w="3141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4" w:after="0"/>
              <w:ind w:left="0" w:right="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310" cy="67310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" cy="67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34" w:val="left"/>
                <w:tab w:pos="7558" w:val="left"/>
              </w:tabs>
              <w:autoSpaceDE w:val="0"/>
              <w:widowControl/>
              <w:spacing w:line="278" w:lineRule="auto" w:before="30" w:after="0"/>
              <w:ind w:left="98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locateCenterOnScreen(image, </w:t>
            </w:r>
            <w:r>
              <w:tab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grayscale=False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):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Эта </w:t>
            </w:r>
          </w:p>
          <w:p>
            <w:pPr>
              <w:autoSpaceDN w:val="0"/>
              <w:autoSpaceDE w:val="0"/>
              <w:widowControl/>
              <w:spacing w:line="418" w:lineRule="exact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функция возвращает координаты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X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Y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центра первого </w:t>
            </w:r>
          </w:p>
          <w:p>
            <w:pPr>
              <w:autoSpaceDN w:val="0"/>
              <w:tabs>
                <w:tab w:pos="1902" w:val="left"/>
                <w:tab w:pos="3664" w:val="left"/>
                <w:tab w:pos="5648" w:val="left"/>
                <w:tab w:pos="6260" w:val="left"/>
                <w:tab w:pos="7510" w:val="left"/>
              </w:tabs>
              <w:autoSpaceDE w:val="0"/>
              <w:widowControl/>
              <w:spacing w:line="278" w:lineRule="auto" w:before="0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найденного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экземпляра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изображения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на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экране.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Она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вызывает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ImageNotFoundException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если не найден на экране. </w:t>
            </w:r>
          </w:p>
        </w:tc>
      </w:tr>
      <w:tr>
        <w:trPr>
          <w:trHeight w:hRule="exact" w:val="1176"/>
        </w:trPr>
        <w:tc>
          <w:tcPr>
            <w:tcW w:type="dxa" w:w="3141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9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310" cy="67310"/>
                  <wp:docPr id="374" name="Picture 3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" cy="67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96" w:after="0"/>
              <w:ind w:left="98" w:right="48" w:firstLine="0"/>
              <w:jc w:val="both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locateAllOnScreen(image, grayscale=False)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Эта функция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возвращает кортеж координат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слева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сверху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ширины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высоты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для изображений, найденных на экране. </w:t>
            </w:r>
          </w:p>
        </w:tc>
      </w:tr>
    </w:tbl>
    <w:p>
      <w:pPr>
        <w:autoSpaceDN w:val="0"/>
        <w:tabs>
          <w:tab w:pos="3624" w:val="left"/>
          <w:tab w:pos="7816" w:val="left"/>
        </w:tabs>
        <w:autoSpaceDE w:val="0"/>
        <w:widowControl/>
        <w:spacing w:line="344" w:lineRule="exact" w:before="128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29"/>
          <w:u w:val="single"/>
        </w:rPr>
        <w:t>Рис. 8.8</w:t>
      </w:r>
      <w:r>
        <w:rPr>
          <w:rFonts w:ascii="Times New Roman,Italic" w:hAnsi="Times New Roman,Italic" w:eastAsia="Times New Roman,Italic"/>
          <w:b w:val="0"/>
          <w:i/>
          <w:color w:val="0000EC"/>
          <w:sz w:val="29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содержит пример использования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 xml:space="preserve">pyautogui.locateOnScreen()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получения текущего местоположения загруженного изображения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экране. Как только мы получим местоположение изображения, мы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используем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pyautogui.center()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чтобы получить центр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местоположения изображения и передать его переменным координат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Y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Мы можем использовать эти переменные координат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X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Y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вызвать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pyautogui.click()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чтобы нажать кнопку загрузки. Файл </w:t>
      </w:r>
      <w:r>
        <w:rPr>
          <w:rFonts w:ascii="Courier New" w:hAnsi="Courier New" w:eastAsia="Courier New"/>
          <w:b/>
          <w:i w:val="0"/>
          <w:color w:val="000000"/>
          <w:sz w:val="24"/>
        </w:rPr>
        <w:t>loadImage.png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используемый в этом коде, должен находиться в той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же папке, что и код Python, в противном случае вам нужно будет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указать полный путь к файлу изображения. Кроме того, файл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изображения должен содержать изображение места, в котором вы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хотите, чтобы автоматизация работала. Дополнительная документация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 использованию функции расположения изображения доступна 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странице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372" w:history="1">
          <w:r>
            <w:rPr>
              <w:rStyle w:val="Hyperlink"/>
            </w:rPr>
            <w:t xml:space="preserve">документации </w:t>
          </w:r>
        </w:hyperlink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PyAutoGUI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72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372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72" w:history="1">
          <w:r>
            <w:rPr>
              <w:rStyle w:val="Hyperlink"/>
            </w:rPr>
            <w:t>s://pyautogui.readthedocs.io/en/latest/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): </w:t>
      </w:r>
    </w:p>
    <w:p>
      <w:pPr>
        <w:sectPr>
          <w:pgSz w:w="12240" w:h="15840"/>
          <w:pgMar w:top="660" w:right="1378" w:bottom="1250" w:left="1440" w:header="720" w:footer="720" w:gutter="0"/>
          <w:cols w:space="720" w:num="1" w:equalWidth="0"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93446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34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240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8.8: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Автоматизация щелчка по скриншоту </w:t>
      </w:r>
    </w:p>
    <w:p>
      <w:pPr>
        <w:autoSpaceDN w:val="0"/>
        <w:autoSpaceDE w:val="0"/>
        <w:widowControl/>
        <w:spacing w:line="270" w:lineRule="exact" w:before="0" w:after="0"/>
        <w:ind w:left="0" w:right="4342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изображения </w:t>
      </w:r>
    </w:p>
    <w:p>
      <w:pPr>
        <w:autoSpaceDN w:val="0"/>
        <w:autoSpaceDE w:val="0"/>
        <w:widowControl/>
        <w:spacing w:line="278" w:lineRule="auto" w:before="1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помощью PyAutoGUI вы можете автоматизировать широкий спектр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приложений на компьютерах с Windows, Mac и Linux. Если вы хотите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просто автоматизировать приложения в Windows, то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pywinauto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это </w:t>
      </w:r>
    </w:p>
    <w:p>
      <w:pPr>
        <w:autoSpaceDN w:val="0"/>
        <w:autoSpaceDE w:val="0"/>
        <w:widowControl/>
        <w:spacing w:line="233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еще одна библиотека, предоставляющая функции для автоматизации </w:t>
      </w:r>
    </w:p>
    <w:p>
      <w:pPr>
        <w:autoSpaceDN w:val="0"/>
        <w:tabs>
          <w:tab w:pos="2222" w:val="left"/>
          <w:tab w:pos="4086" w:val="left"/>
          <w:tab w:pos="5648" w:val="left"/>
          <w:tab w:pos="7244" w:val="left"/>
          <w:tab w:pos="7996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графического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интерфейса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Microsoft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Windows.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Он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позволяет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отправлять действия мыши и клавиатуры в диалоговые окна 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элементы управления Windows, а также поддерживает более сложные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действия, такие как получение текстовых данных из разных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приложений. Чтобы узнать больше о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pywinauto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см. документацию </w:t>
      </w:r>
    </w:p>
    <w:p>
      <w:pPr>
        <w:autoSpaceDN w:val="0"/>
        <w:tabs>
          <w:tab w:pos="2588" w:val="left"/>
          <w:tab w:pos="5114" w:val="left"/>
          <w:tab w:pos="6374" w:val="left"/>
          <w:tab w:pos="8050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pywinauto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доступную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374" w:history="1">
          <w:r>
            <w:rPr>
              <w:rStyle w:val="Hyperlink"/>
            </w:rPr>
            <w:t xml:space="preserve">в </w:t>
          </w:r>
        </w:hyperlink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сети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Интернет </w:t>
      </w:r>
    </w:p>
    <w:p>
      <w:pPr>
        <w:autoSpaceDN w:val="0"/>
        <w:autoSpaceDE w:val="0"/>
        <w:widowControl/>
        <w:spacing w:line="42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74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374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374" w:history="1">
          <w:r>
            <w:rPr>
              <w:rStyle w:val="Hyperlink"/>
            </w:rPr>
            <w:t>s://pywinauto.readthedocs.io/en/latest/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</w:t>
      </w:r>
    </w:p>
    <w:p>
      <w:pPr>
        <w:autoSpaceDN w:val="0"/>
        <w:autoSpaceDE w:val="0"/>
        <w:widowControl/>
        <w:spacing w:line="466" w:lineRule="exact" w:before="38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Заключение</w:t>
      </w:r>
    </w:p>
    <w:p>
      <w:pPr>
        <w:autoSpaceDN w:val="0"/>
        <w:autoSpaceDE w:val="0"/>
        <w:widowControl/>
        <w:spacing w:line="278" w:lineRule="auto" w:before="5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узнали о библиотеке Python PyAutoGUI для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управления действиями мыши и клавиатуры, а также приложениями </w:t>
      </w:r>
    </w:p>
    <w:p>
      <w:pPr>
        <w:autoSpaceDN w:val="0"/>
        <w:tabs>
          <w:tab w:pos="2358" w:val="left"/>
          <w:tab w:pos="2848" w:val="left"/>
          <w:tab w:pos="4448" w:val="left"/>
          <w:tab w:pos="6682" w:val="left"/>
        </w:tabs>
        <w:autoSpaceDE w:val="0"/>
        <w:widowControl/>
        <w:spacing w:line="33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графического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пользовательского </w:t>
      </w:r>
    </w:p>
    <w:p>
      <w:pPr>
        <w:autoSpaceDN w:val="0"/>
        <w:autoSpaceDE w:val="0"/>
        <w:widowControl/>
        <w:spacing w:line="416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интерфейса (GUI)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Мы изучили функции, доступные для выполнения </w:t>
      </w:r>
    </w:p>
    <w:p>
      <w:pPr>
        <w:sectPr>
          <w:pgSz w:w="12240" w:h="15840"/>
          <w:pgMar w:top="680" w:right="1090" w:bottom="598" w:left="1440" w:header="720" w:footer="720" w:gutter="0"/>
          <w:cols w:space="720" w:num="1" w:equalWidth="0"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680"/>
        <w:gridCol w:w="4680"/>
      </w:tblGrid>
      <w:tr>
        <w:trPr>
          <w:trHeight w:hRule="exact" w:val="724"/>
        </w:trPr>
        <w:tc>
          <w:tcPr>
            <w:tcW w:type="dxa" w:w="7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96" w:val="left"/>
                <w:tab w:pos="2890" w:val="left"/>
                <w:tab w:pos="4424" w:val="left"/>
                <w:tab w:pos="5468" w:val="left"/>
                <w:tab w:pos="5954" w:val="left"/>
              </w:tabs>
              <w:autoSpaceDE w:val="0"/>
              <w:widowControl/>
              <w:spacing w:line="230" w:lineRule="auto" w:before="0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операций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кликов,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операций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ввода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определения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управления приложениями с использованием изображений.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элементов </w:t>
            </w:r>
          </w:p>
        </w:tc>
      </w:tr>
    </w:tbl>
    <w:p>
      <w:pPr>
        <w:autoSpaceDN w:val="0"/>
        <w:autoSpaceDE w:val="0"/>
        <w:widowControl/>
        <w:spacing w:line="230" w:lineRule="auto" w:before="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следующей главе мы рассмотрим основы работы с изображениями и </w:t>
      </w:r>
    </w:p>
    <w:p>
      <w:pPr>
        <w:autoSpaceDN w:val="0"/>
        <w:autoSpaceDE w:val="0"/>
        <w:widowControl/>
        <w:spacing w:line="252" w:lineRule="auto" w:before="0" w:after="0"/>
        <w:ind w:left="102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библиотеку Python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pillow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работы с изображениями. Мы также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рассмотрим библиотеку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Tesseract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которую можно использовать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извлечения текста из изображений и отсканированных документов. </w:t>
      </w:r>
    </w:p>
    <w:p>
      <w:pPr>
        <w:autoSpaceDN w:val="0"/>
        <w:autoSpaceDE w:val="0"/>
        <w:widowControl/>
        <w:spacing w:line="464" w:lineRule="exact" w:before="37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Что можно почитать еще</w:t>
      </w:r>
    </w:p>
    <w:p>
      <w:pPr>
        <w:autoSpaceDN w:val="0"/>
        <w:autoSpaceDE w:val="0"/>
        <w:widowControl/>
        <w:spacing w:line="278" w:lineRule="auto" w:before="6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Существует множество онлайн-ресурсов, которые помогут вам узнать </w:t>
      </w:r>
    </w:p>
    <w:p>
      <w:pPr>
        <w:autoSpaceDN w:val="0"/>
        <w:autoSpaceDE w:val="0"/>
        <w:widowControl/>
        <w:spacing w:line="245" w:lineRule="auto" w:before="0" w:after="178"/>
        <w:ind w:left="102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больше об автоматизации графического интерфейса, клавиатуры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мыши с помощью Python. В следующей таблице перечислены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некоторые из лучших ресурсов для дальнейшего прогресса вашего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изучения автоматизации графического интерфейса в Python: </w:t>
      </w:r>
    </w:p>
    <w:p>
      <w:pPr>
        <w:sectPr>
          <w:pgSz w:w="12240" w:h="15840"/>
          <w:pgMar w:top="684" w:right="1440" w:bottom="1440" w:left="1440" w:header="720" w:footer="720" w:gutter="0"/>
          <w:cols w:space="720" w:num="1" w:equalWidth="0"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9360"/>
      </w:tblGrid>
      <w:tr>
        <w:trPr>
          <w:trHeight w:hRule="exact" w:val="450"/>
        </w:trPr>
        <w:tc>
          <w:tcPr>
            <w:tcW w:type="dxa" w:w="4566"/>
            <w:tcBorders>
              <w:start w:sz="5.600000000000023" w:val="single" w:color="#383838"/>
              <w:top w:sz="6.399999999999636" w:val="single" w:color="#383838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Наименование ресурса </w:t>
            </w:r>
          </w:p>
        </w:tc>
      </w:tr>
      <w:tr>
        <w:trPr>
          <w:trHeight w:hRule="exact" w:val="450"/>
        </w:trPr>
        <w:tc>
          <w:tcPr>
            <w:tcW w:type="dxa" w:w="4566"/>
            <w:tcBorders>
              <w:start w:sz="5.600000000000023" w:val="single" w:color="#383838"/>
              <w:top w:sz="5.599999999999909" w:val="single" w:color="#929292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Документация PyAutoGUI </w:t>
            </w:r>
          </w:p>
        </w:tc>
      </w:tr>
      <w:tr>
        <w:trPr>
          <w:trHeight w:hRule="exact" w:val="1216"/>
        </w:trPr>
        <w:tc>
          <w:tcPr>
            <w:tcW w:type="dxa" w:w="4566"/>
            <w:tcBorders>
              <w:start w:sz="5.600000000000023" w:val="single" w:color="#383838"/>
              <w:top w:sz="6.399999999999636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6" w:after="0"/>
              <w:ind w:left="92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Использование Snipping Tool для получения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скриншотов </w:t>
            </w:r>
          </w:p>
        </w:tc>
      </w:tr>
      <w:tr>
        <w:trPr>
          <w:trHeight w:hRule="exact" w:val="448"/>
        </w:trPr>
        <w:tc>
          <w:tcPr>
            <w:tcW w:type="dxa" w:w="4566"/>
            <w:tcBorders>
              <w:start w:sz="5.600000000000023" w:val="single" w:color="#383838"/>
              <w:top w:sz="5.600000000000364" w:val="single" w:color="#929292"/>
              <w:bottom w:sz="6.400000000000091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Что такое pywinauto? </w:t>
            </w:r>
          </w:p>
        </w:tc>
      </w:tr>
      <w:tr>
        <w:trPr>
          <w:trHeight w:hRule="exact" w:val="686"/>
        </w:trPr>
        <w:tc>
          <w:tcPr>
            <w:tcW w:type="dxa" w:w="4566"/>
            <w:tcBorders>
              <w:start w:sz="5.600000000000023" w:val="single" w:color="#383838"/>
              <w:top w:sz="6.400000000000091" w:val="single" w:color="#929292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8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PyautoGUI: три отличных применения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684" w:right="1440" w:bottom="1440" w:left="1440" w:header="720" w:footer="720" w:gutter="0"/>
          <w:cols w:space="720" w:num="2" w:equalWidth="0"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545" w:type="dxa"/>
      </w:tblPr>
      <w:tblGrid>
        <w:gridCol w:w="9360"/>
      </w:tblGrid>
      <w:tr>
        <w:trPr>
          <w:trHeight w:hRule="exact" w:val="450"/>
        </w:trPr>
        <w:tc>
          <w:tcPr>
            <w:tcW w:type="dxa" w:w="4560"/>
            <w:tcBorders>
              <w:start w:sz="5.599999999999909" w:val="single" w:color="#929292"/>
              <w:top w:sz="6.399999999999636" w:val="single" w:color="#383838"/>
              <w:end w:sz="5.599999999999454" w:val="single" w:color="#383838"/>
              <w:bottom w:sz="5.599999999999909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Ссылка </w:t>
            </w:r>
          </w:p>
        </w:tc>
      </w:tr>
      <w:tr>
        <w:trPr>
          <w:trHeight w:hRule="exact" w:val="450"/>
        </w:trPr>
        <w:tc>
          <w:tcPr>
            <w:tcW w:type="dxa" w:w="4560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0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7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37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72" w:history="1">
                <w:r>
                  <w:rPr>
                    <w:rStyle w:val="Hyperlink"/>
                  </w:rPr>
                  <w:t>s://pyautogui.readthedocs.io/en/latest/</w:t>
                </w:r>
              </w:hyperlink>
            </w:r>
          </w:p>
        </w:tc>
      </w:tr>
      <w:tr>
        <w:trPr>
          <w:trHeight w:hRule="exact" w:val="1216"/>
        </w:trPr>
        <w:tc>
          <w:tcPr>
            <w:tcW w:type="dxa" w:w="4560"/>
            <w:tcBorders>
              <w:start w:sz="5.599999999999909" w:val="single" w:color="#929292"/>
              <w:top w:sz="6.399999999999636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92" w:right="43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https://support.microsoft.com/en-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us/windows/use-snipping-tool-to-capture-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screenshots-00246869-1843-655f-f220-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97299b865f6b </w:t>
            </w:r>
          </w:p>
        </w:tc>
      </w:tr>
      <w:tr>
        <w:trPr>
          <w:trHeight w:hRule="exact" w:val="448"/>
        </w:trPr>
        <w:tc>
          <w:tcPr>
            <w:tcW w:type="dxa" w:w="4560"/>
            <w:tcBorders>
              <w:start w:sz="5.599999999999909" w:val="single" w:color="#929292"/>
              <w:top w:sz="5.600000000000364" w:val="single" w:color="#929292"/>
              <w:end w:sz="5.599999999999454" w:val="single" w:color="#383838"/>
              <w:bottom w:sz="6.400000000000091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0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74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374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374" w:history="1">
                <w:r>
                  <w:rPr>
                    <w:rStyle w:val="Hyperlink"/>
                  </w:rPr>
                  <w:t>s://pywinauto.readthedocs.io/en/latest/</w:t>
                </w:r>
              </w:hyperlink>
            </w:r>
          </w:p>
        </w:tc>
      </w:tr>
      <w:tr>
        <w:trPr>
          <w:trHeight w:hRule="exact" w:val="686"/>
        </w:trPr>
        <w:tc>
          <w:tcPr>
            <w:tcW w:type="dxa" w:w="4560"/>
            <w:tcBorders>
              <w:start w:sz="5.599999999999909" w:val="single" w:color="#929292"/>
              <w:top w:sz="6.400000000000091" w:val="single" w:color="#929292"/>
              <w:end w:sz="5.599999999999454" w:val="single" w:color="#383838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6" w:after="0"/>
              <w:ind w:left="92" w:right="1152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hyperlink r:id="rId375" w:history="1">
                <w:r>
                  <w:rPr>
                    <w:rStyle w:val="Hyperlink"/>
                  </w:rPr>
                  <w:t xml:space="preserve">https://www.youtube.com/watch? 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hyperlink r:id="rId375" w:history="1">
                <w:r>
                  <w:rPr>
                    <w:rStyle w:val="Hyperlink"/>
                  </w:rPr>
                  <w:t xml:space="preserve">v=o0OySmkZo8g 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154"/>
        <w:ind w:left="0" w:right="0"/>
      </w:pPr>
    </w:p>
    <w:p>
      <w:pPr>
        <w:sectPr>
          <w:type w:val="nextColumn"/>
          <w:pgSz w:w="12240" w:h="15840"/>
          <w:pgMar w:top="684" w:right="1440" w:bottom="1440" w:left="1440" w:header="720" w:footer="720" w:gutter="0"/>
          <w:cols w:space="720" w:num="2" w:equalWidth="0"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0" w:right="1732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Таблица 8.1: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Ресурсы по автоматизации GUI в Python </w:t>
      </w:r>
    </w:p>
    <w:p>
      <w:pPr>
        <w:autoSpaceDN w:val="0"/>
        <w:autoSpaceDE w:val="0"/>
        <w:widowControl/>
        <w:spacing w:line="466" w:lineRule="exact" w:before="37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Вопросы</w:t>
      </w:r>
    </w:p>
    <w:p>
      <w:pPr>
        <w:autoSpaceDN w:val="0"/>
        <w:autoSpaceDE w:val="0"/>
        <w:widowControl/>
        <w:spacing w:line="278" w:lineRule="auto" w:before="154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чего нужен модуль PyAutoGUI? </w:t>
      </w:r>
    </w:p>
    <w:p>
      <w:pPr>
        <w:autoSpaceDN w:val="0"/>
        <w:autoSpaceDE w:val="0"/>
        <w:widowControl/>
        <w:spacing w:line="290" w:lineRule="auto" w:before="20" w:after="0"/>
        <w:ind w:left="434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Какие существуют типы действий мыши в модуле PyAutoGUI?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имитируете действия клавиатуры в Python? </w:t>
      </w:r>
    </w:p>
    <w:p>
      <w:pPr>
        <w:autoSpaceDN w:val="0"/>
        <w:autoSpaceDE w:val="0"/>
        <w:widowControl/>
        <w:spacing w:line="278" w:lineRule="auto" w:before="36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запускаете автоматизацию с помощью скриншотов? </w:t>
      </w:r>
    </w:p>
    <w:p>
      <w:pPr>
        <w:sectPr>
          <w:type w:val="continuous"/>
          <w:pgSz w:w="12240" w:h="15840"/>
          <w:pgMar w:top="684" w:right="1440" w:bottom="1440" w:left="1440" w:header="720" w:footer="720" w:gutter="0"/>
          <w:cols w:space="720" w:num="1" w:equalWidth="0"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760" w:lineRule="exact" w:before="0" w:after="0"/>
        <w:ind w:left="0" w:right="354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9</w:t>
      </w:r>
    </w:p>
    <w:p>
      <w:pPr>
        <w:autoSpaceDN w:val="0"/>
        <w:tabs>
          <w:tab w:pos="6200" w:val="left"/>
        </w:tabs>
        <w:autoSpaceDE w:val="0"/>
        <w:widowControl/>
        <w:spacing w:line="632" w:lineRule="exact" w:before="126" w:after="0"/>
        <w:ind w:left="303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Автоматизация на основе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 xml:space="preserve">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изображений</w:t>
      </w:r>
    </w:p>
    <w:p>
      <w:pPr>
        <w:autoSpaceDN w:val="0"/>
        <w:autoSpaceDE w:val="0"/>
        <w:widowControl/>
        <w:spacing w:line="466" w:lineRule="exact" w:before="48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Введение</w:t>
      </w:r>
    </w:p>
    <w:p>
      <w:pPr>
        <w:autoSpaceDN w:val="0"/>
        <w:autoSpaceDE w:val="0"/>
        <w:widowControl/>
        <w:spacing w:line="352" w:lineRule="exact" w:before="80" w:after="0"/>
        <w:ind w:left="102" w:right="28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основы компьютерных изображений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библиотеку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Pillow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Python для управления изображениями. Мы также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рассмотрим библиотеки OCR для извлечения текста из изображений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отсканированных документов. </w:t>
      </w:r>
    </w:p>
    <w:p>
      <w:pPr>
        <w:autoSpaceDN w:val="0"/>
        <w:autoSpaceDE w:val="0"/>
        <w:widowControl/>
        <w:spacing w:line="466" w:lineRule="exact" w:before="38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50" w:after="68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следующие темы: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809"/>
        <w:gridCol w:w="4809"/>
      </w:tblGrid>
      <w:tr>
        <w:trPr>
          <w:trHeight w:hRule="exact" w:val="1762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60" w:after="0"/>
              <w:ind w:left="102" w:right="331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Основы компьютерного изображения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Pillow для обработки изображений </w:t>
            </w:r>
          </w:p>
          <w:p>
            <w:pPr>
              <w:autoSpaceDN w:val="0"/>
              <w:autoSpaceDE w:val="0"/>
              <w:widowControl/>
              <w:spacing w:line="259" w:lineRule="auto" w:before="62" w:after="0"/>
              <w:ind w:left="102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Извлечение текста из изображений с помощью оптического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распознавания символов (OCR) </w:t>
            </w:r>
          </w:p>
        </w:tc>
      </w:tr>
    </w:tbl>
    <w:p>
      <w:pPr>
        <w:autoSpaceDN w:val="0"/>
        <w:autoSpaceDE w:val="0"/>
        <w:widowControl/>
        <w:spacing w:line="464" w:lineRule="exact" w:before="33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Цели</w:t>
      </w:r>
    </w:p>
    <w:p>
      <w:pPr>
        <w:autoSpaceDN w:val="0"/>
        <w:autoSpaceDE w:val="0"/>
        <w:widowControl/>
        <w:spacing w:line="350" w:lineRule="exact" w:before="80" w:after="0"/>
        <w:ind w:left="102" w:right="28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Изучив эту главу, вы сможете манипулировать компьютерными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изображениями и изменять их, а также извлекать текст из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отсканированных документов и изображений. Вы также узнаете об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оптическом распознавании символов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Optical Character Recognition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OCR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), методе, используемом для извлечения текста из сохраненных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изображений. </w:t>
      </w:r>
    </w:p>
    <w:p>
      <w:pPr>
        <w:autoSpaceDN w:val="0"/>
        <w:autoSpaceDE w:val="0"/>
        <w:widowControl/>
        <w:spacing w:line="466" w:lineRule="exact" w:before="37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Основы компьютерного изображения</w:t>
      </w:r>
    </w:p>
    <w:p>
      <w:pPr>
        <w:autoSpaceDN w:val="0"/>
        <w:tabs>
          <w:tab w:pos="2068" w:val="left"/>
          <w:tab w:pos="3654" w:val="left"/>
          <w:tab w:pos="5364" w:val="left"/>
          <w:tab w:pos="7540" w:val="left"/>
        </w:tabs>
        <w:autoSpaceDE w:val="0"/>
        <w:widowControl/>
        <w:spacing w:line="332" w:lineRule="exact" w:before="136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Компьютерное изображение состоит из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элементов изображения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(пикселей),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являются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наименьшим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компонентом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компьютерного изображения. Когда изображение обрабатывается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компьютером, пиксель представляет собой точку одного цвета, а </w:t>
      </w:r>
    </w:p>
    <w:p>
      <w:pPr>
        <w:sectPr>
          <w:pgSz w:w="12240" w:h="15840"/>
          <w:pgMar w:top="890" w:right="1182" w:bottom="532" w:left="1440" w:header="720" w:footer="720" w:gutter="0"/>
          <w:cols w:space="720" w:num="1" w:equalWidth="0"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изображение состоит из пикселей, располагаемых на прямоугольной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сетке. Разрешение изображения — это количество точек, образующих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эту сетке; например,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1920x1080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означает, что изображение имеет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ширину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1920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пикселей и высоту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1080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пикселей. </w:t>
      </w:r>
    </w:p>
    <w:p>
      <w:pPr>
        <w:autoSpaceDN w:val="0"/>
        <w:autoSpaceDE w:val="0"/>
        <w:widowControl/>
        <w:spacing w:line="230" w:lineRule="auto" w:before="10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Существует большое количество форматов для хранения цифровых </w:t>
      </w:r>
    </w:p>
    <w:p>
      <w:pPr>
        <w:autoSpaceDN w:val="0"/>
        <w:autoSpaceDE w:val="0"/>
        <w:widowControl/>
        <w:spacing w:line="230" w:lineRule="auto" w:before="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изображений. Большинство форматов изображений были разработаны </w:t>
      </w:r>
    </w:p>
    <w:p>
      <w:pPr>
        <w:autoSpaceDN w:val="0"/>
        <w:autoSpaceDE w:val="0"/>
        <w:widowControl/>
        <w:spacing w:line="230" w:lineRule="auto" w:before="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использования в конкретных программах, но немногие из них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стали стандартами форматов изображений и могут использоваться в </w:t>
      </w:r>
    </w:p>
    <w:p>
      <w:pPr>
        <w:autoSpaceDN w:val="0"/>
        <w:tabs>
          <w:tab w:pos="1858" w:val="left"/>
          <w:tab w:pos="4034" w:val="left"/>
          <w:tab w:pos="4906" w:val="left"/>
          <w:tab w:pos="6438" w:val="left"/>
          <w:tab w:pos="8504" w:val="left"/>
        </w:tabs>
        <w:autoSpaceDE w:val="0"/>
        <w:widowControl/>
        <w:spacing w:line="230" w:lineRule="auto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различных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приложениях.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форматы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называются форматами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растровых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изображений, где растровое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изображение — это организация памяти для сопоставления пикселей с </w:t>
      </w: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элементами памяти для хранения изображений. Ниже приведены </w:t>
      </w:r>
    </w:p>
    <w:p>
      <w:pPr>
        <w:autoSpaceDN w:val="0"/>
        <w:autoSpaceDE w:val="0"/>
        <w:widowControl/>
        <w:spacing w:line="230" w:lineRule="auto" w:before="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наиболее часто используемые форматы изображений в различных </w:t>
      </w:r>
    </w:p>
    <w:p>
      <w:pPr>
        <w:autoSpaceDN w:val="0"/>
        <w:autoSpaceDE w:val="0"/>
        <w:widowControl/>
        <w:spacing w:line="278" w:lineRule="auto" w:before="0" w:after="64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приложениях: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680"/>
        <w:gridCol w:w="4680"/>
      </w:tblGrid>
      <w:tr>
        <w:trPr>
          <w:trHeight w:hRule="exact" w:val="339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0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0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40" w:after="0"/>
              <w:ind w:left="102" w:right="12" w:firstLine="0"/>
              <w:jc w:val="both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CompuServe Graphics Interchange Format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GIF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): Этот формат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изображения используется для обмена файлами и имеет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встроенный в формат хороший алгоритм сжатия. </w:t>
            </w:r>
          </w:p>
          <w:p>
            <w:pPr>
              <w:autoSpaceDN w:val="0"/>
              <w:autoSpaceDE w:val="0"/>
              <w:widowControl/>
              <w:spacing w:line="336" w:lineRule="exact" w:before="116" w:after="0"/>
              <w:ind w:left="102" w:right="8" w:firstLine="0"/>
              <w:jc w:val="both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Tagged Image File Format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TIF/TIFF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): Это гибкий формат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сохранения и использования изображения с рядом алгоритмов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сжатия. </w:t>
            </w:r>
          </w:p>
          <w:p>
            <w:pPr>
              <w:autoSpaceDN w:val="0"/>
              <w:autoSpaceDE w:val="0"/>
              <w:widowControl/>
              <w:spacing w:line="326" w:lineRule="exact" w:before="128" w:after="0"/>
              <w:ind w:left="102" w:right="2" w:firstLine="0"/>
              <w:jc w:val="both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Joint Photographic Experts Group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J PG/J PEG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): Это формат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изображения, разработанный в качестве стандарта ISO и CCITT.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Он имеет очень хороший алгоритм сжатия для изображений с </w:t>
            </w:r>
          </w:p>
        </w:tc>
      </w:tr>
    </w:tbl>
    <w:p>
      <w:pPr>
        <w:autoSpaceDN w:val="0"/>
        <w:autoSpaceDE w:val="0"/>
        <w:widowControl/>
        <w:spacing w:line="230" w:lineRule="auto" w:before="6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непрерывным тоном. Для большинства изображений этот формат </w:t>
      </w:r>
    </w:p>
    <w:p>
      <w:pPr>
        <w:autoSpaceDN w:val="0"/>
        <w:autoSpaceDE w:val="0"/>
        <w:widowControl/>
        <w:spacing w:line="332" w:lineRule="exact" w:before="12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 сжимать и уменьшать размер изображений до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20 раз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Этот </w:t>
      </w:r>
    </w:p>
    <w:p>
      <w:pPr>
        <w:autoSpaceDN w:val="0"/>
        <w:autoSpaceDE w:val="0"/>
        <w:widowControl/>
        <w:spacing w:line="278" w:lineRule="auto" w:before="0" w:after="1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формат не поддерживает прозрачность или прозрачный фон.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680"/>
        <w:gridCol w:w="4680"/>
      </w:tblGrid>
      <w:tr>
        <w:trPr>
          <w:trHeight w:hRule="exact" w:val="1776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92" w:after="0"/>
              <w:ind w:left="102" w:right="2" w:firstLine="0"/>
              <w:jc w:val="both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Portable Network Graphics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PNG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): Это один из наиболее часто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используемых форматов изображений в сети Интернет. Он может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отображать прозрачный фон и был создан для замены формата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GIF. Это открытый формат без ограничений авторского права, 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он сжимает изображения без потери данных изображения (также </w:t>
            </w:r>
          </w:p>
        </w:tc>
      </w:tr>
    </w:tbl>
    <w:p>
      <w:pPr>
        <w:autoSpaceDN w:val="0"/>
        <w:autoSpaceDE w:val="0"/>
        <w:widowControl/>
        <w:spacing w:line="332" w:lineRule="exact" w:before="8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известное как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сжатие без потерь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при котором размер файла </w:t>
      </w:r>
    </w:p>
    <w:p>
      <w:pPr>
        <w:autoSpaceDN w:val="0"/>
        <w:autoSpaceDE w:val="0"/>
        <w:widowControl/>
        <w:spacing w:line="230" w:lineRule="auto" w:before="14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уменьшается без потери качества). Этот формат поддерживает </w:t>
      </w:r>
    </w:p>
    <w:p>
      <w:pPr>
        <w:autoSpaceDN w:val="0"/>
        <w:autoSpaceDE w:val="0"/>
        <w:widowControl/>
        <w:spacing w:line="281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прозрачность и прозрачный фон. </w:t>
      </w:r>
    </w:p>
    <w:p>
      <w:pPr>
        <w:autoSpaceDN w:val="0"/>
        <w:autoSpaceDE w:val="0"/>
        <w:widowControl/>
        <w:spacing w:line="278" w:lineRule="auto" w:before="12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библиотеку изображений </w:t>
      </w: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Pillow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которую можно использовать для управления изображениями </w:t>
      </w:r>
    </w:p>
    <w:p>
      <w:pPr>
        <w:sectPr>
          <w:pgSz w:w="12240" w:h="15840"/>
          <w:pgMar w:top="698" w:right="1440" w:bottom="616" w:left="1440" w:header="720" w:footer="720" w:gutter="0"/>
          <w:cols w:space="720" w:num="1" w:equalWidth="0"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изменения свойств изображений. </w:t>
      </w:r>
    </w:p>
    <w:p>
      <w:pPr>
        <w:autoSpaceDN w:val="0"/>
        <w:autoSpaceDE w:val="0"/>
        <w:widowControl/>
        <w:spacing w:line="582" w:lineRule="exact" w:before="32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Pillow для обработки изображений</w:t>
      </w:r>
    </w:p>
    <w:p>
      <w:pPr>
        <w:autoSpaceDN w:val="0"/>
        <w:tabs>
          <w:tab w:pos="6824" w:val="left"/>
        </w:tabs>
        <w:autoSpaceDE w:val="0"/>
        <w:widowControl/>
        <w:spacing w:line="352" w:lineRule="exact" w:before="52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Pillow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это библиотека Python, используемая для управления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изображениями, и она основана на библиотеке изображений Python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Python Imaging Library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PIL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Библиотека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Pillow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добавляет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возможности обработки изображений и обеспечивает расширенную </w:t>
      </w:r>
    </w:p>
    <w:p>
      <w:pPr>
        <w:autoSpaceDN w:val="0"/>
        <w:autoSpaceDE w:val="0"/>
        <w:widowControl/>
        <w:spacing w:line="245" w:lineRule="auto" w:before="1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поддержку преобразования файлов изображений из одного формата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другой. </w:t>
      </w:r>
    </w:p>
    <w:p>
      <w:pPr>
        <w:autoSpaceDN w:val="0"/>
        <w:autoSpaceDE w:val="0"/>
        <w:widowControl/>
        <w:spacing w:line="342" w:lineRule="exact" w:before="10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установить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Pillow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диспетчер пакетов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pillow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нажмите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OK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9.1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97220" cy="410591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410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Mu </w:t>
      </w:r>
    </w:p>
    <w:p>
      <w:pPr>
        <w:autoSpaceDN w:val="0"/>
        <w:autoSpaceDE w:val="0"/>
        <w:widowControl/>
        <w:spacing w:line="252" w:lineRule="auto" w:before="13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импортировать библиотеку изображений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pillow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оператор импорта изображения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from PIL import Image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Image.open(“ </w:t>
      </w:r>
      <w:r>
        <w:rPr>
          <w:rFonts w:ascii="Courier New" w:hAnsi="Courier New" w:eastAsia="Courier New"/>
          <w:b/>
          <w:i w:val="0"/>
          <w:color w:val="000000"/>
          <w:sz w:val="24"/>
        </w:rPr>
        <w:t>loadImage.png”)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После загрузки изображения с помощью модуля </w:t>
      </w:r>
    </w:p>
    <w:p>
      <w:pPr>
        <w:autoSpaceDN w:val="0"/>
        <w:autoSpaceDE w:val="0"/>
        <w:widowControl/>
        <w:spacing w:line="344" w:lineRule="exact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pillow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получить сведения об изображении, такие как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формат, размер и режим,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9.2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698" w:right="1374" w:bottom="564" w:left="1440" w:header="720" w:footer="720" w:gutter="0"/>
          <w:cols w:space="720" w:num="1" w:equalWidth="0"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91160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1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890" w:val="left"/>
          <w:tab w:pos="1958" w:val="left"/>
        </w:tabs>
        <w:autoSpaceDE w:val="0"/>
        <w:widowControl/>
        <w:spacing w:line="362" w:lineRule="exact" w:before="154" w:after="0"/>
        <w:ind w:left="102" w:right="288" w:firstLine="0"/>
        <w:jc w:val="left"/>
      </w:pPr>
      <w:r>
        <w:tab/>
      </w: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Свойства изображения с использованием pillow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Библиотека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pillow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 использоваться для преобразования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изображений между различными форматами изображений. Например,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преобразовать изображение из PNG в JPG, вам сначала нужно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изменить цветовое пространство на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красный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синий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зеленый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RGB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красного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зеленого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синего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альфа-канала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RGB A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где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Альфа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 прозрачность), а затем сохраните изображение с расширением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>.jpg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Pillow преобразует изображение в соответствии с заданным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расширением файла и сохранит изображение в новом формате, как это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9.3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1092200</wp:posOffset>
            </wp:positionV>
            <wp:extent cx="152400" cy="1524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1092200</wp:posOffset>
            </wp:positionV>
            <wp:extent cx="139700" cy="1524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1092200</wp:posOffset>
            </wp:positionV>
            <wp:extent cx="152400" cy="1524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1092200</wp:posOffset>
            </wp:positionV>
            <wp:extent cx="203200" cy="1524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1104900</wp:posOffset>
            </wp:positionV>
            <wp:extent cx="165100" cy="1143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1104900</wp:posOffset>
            </wp:positionV>
            <wp:extent cx="114300" cy="1143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1092200</wp:posOffset>
            </wp:positionV>
            <wp:extent cx="152400" cy="1524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1790700</wp:posOffset>
            </wp:positionH>
            <wp:positionV relativeFrom="page">
              <wp:posOffset>1092200</wp:posOffset>
            </wp:positionV>
            <wp:extent cx="152400" cy="1524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1092200</wp:posOffset>
            </wp:positionV>
            <wp:extent cx="139700" cy="13970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1047750</wp:posOffset>
            </wp:positionH>
            <wp:positionV relativeFrom="page">
              <wp:posOffset>863600</wp:posOffset>
            </wp:positionV>
            <wp:extent cx="6019800" cy="394306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430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1117600</wp:posOffset>
            </wp:positionV>
            <wp:extent cx="38100" cy="381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5854700</wp:posOffset>
            </wp:positionH>
            <wp:positionV relativeFrom="page">
              <wp:posOffset>1092200</wp:posOffset>
            </wp:positionV>
            <wp:extent cx="152400" cy="152400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1104900</wp:posOffset>
            </wp:positionV>
            <wp:extent cx="101600" cy="1270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1104900</wp:posOffset>
            </wp:positionV>
            <wp:extent cx="152400" cy="1270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Преобразование изображения в формат JPG </w:t>
      </w:r>
    </w:p>
    <w:p>
      <w:pPr>
        <w:autoSpaceDN w:val="0"/>
        <w:autoSpaceDE w:val="0"/>
        <w:widowControl/>
        <w:spacing w:line="278" w:lineRule="auto" w:before="12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библиотеке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Pillow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есть модуль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ImageEnhance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рядом классов, </w:t>
      </w:r>
    </w:p>
    <w:p>
      <w:pPr>
        <w:autoSpaceDN w:val="0"/>
        <w:tabs>
          <w:tab w:pos="1550" w:val="left"/>
          <w:tab w:pos="2792" w:val="left"/>
          <w:tab w:pos="4882" w:val="left"/>
          <w:tab w:pos="5708" w:val="left"/>
          <w:tab w:pos="7518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можно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улучшения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изображения.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Основными классами улучшения изображения являются: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5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ImageEnhance.Color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Этот класс регулирует цветовой баланс </w:t>
      </w:r>
    </w:p>
    <w:p>
      <w:pPr>
        <w:autoSpaceDN w:val="0"/>
        <w:autoSpaceDE w:val="0"/>
        <w:widowControl/>
        <w:spacing w:line="230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изображения. Вы можете передать коэффициент улучшения цвета </w:t>
      </w:r>
    </w:p>
    <w:p>
      <w:pPr>
        <w:autoSpaceDN w:val="0"/>
        <w:autoSpaceDE w:val="0"/>
        <w:widowControl/>
        <w:spacing w:line="418" w:lineRule="exact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enhance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этого класса, где коэффициент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1.0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это </w:t>
      </w:r>
    </w:p>
    <w:p>
      <w:pPr>
        <w:autoSpaceDN w:val="0"/>
        <w:autoSpaceDE w:val="0"/>
        <w:widowControl/>
        <w:spacing w:line="418" w:lineRule="exact" w:before="0" w:after="0"/>
        <w:ind w:left="7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исходный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цвет изображения, а коэффициент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0.0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черно-белое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изображение.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ImageEnhance.Contrast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Этот класс регулирует контрастность </w:t>
      </w:r>
    </w:p>
    <w:p>
      <w:pPr>
        <w:autoSpaceDN w:val="0"/>
        <w:autoSpaceDE w:val="0"/>
        <w:widowControl/>
        <w:spacing w:line="230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изображения. Вы можете передать коэффициент усиления </w:t>
      </w:r>
    </w:p>
    <w:p>
      <w:pPr>
        <w:autoSpaceDN w:val="0"/>
        <w:autoSpaceDE w:val="0"/>
        <w:widowControl/>
        <w:spacing w:line="418" w:lineRule="exact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контраста в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enhance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этого класса, где коэффициент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1.0</w:t>
      </w:r>
    </w:p>
    <w:p>
      <w:pPr>
        <w:autoSpaceDN w:val="0"/>
        <w:autoSpaceDE w:val="0"/>
        <w:widowControl/>
        <w:spacing w:line="418" w:lineRule="exact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исходный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цвет изображения, а коэффициент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0.0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сплошное </w:t>
      </w:r>
    </w:p>
    <w:p>
      <w:pPr>
        <w:autoSpaceDN w:val="0"/>
        <w:autoSpaceDE w:val="0"/>
        <w:widowControl/>
        <w:spacing w:line="402" w:lineRule="exact" w:before="0" w:after="0"/>
        <w:ind w:left="74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серое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изображение. </w:t>
      </w:r>
    </w:p>
    <w:p>
      <w:pPr>
        <w:autoSpaceDN w:val="0"/>
        <w:tabs>
          <w:tab w:pos="742" w:val="left"/>
          <w:tab w:pos="4490" w:val="left"/>
          <w:tab w:pos="5452" w:val="left"/>
          <w:tab w:pos="6494" w:val="left"/>
          <w:tab w:pos="8276" w:val="left"/>
        </w:tabs>
        <w:autoSpaceDE w:val="0"/>
        <w:widowControl/>
        <w:spacing w:line="240" w:lineRule="auto" w:before="3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ImageEnhance.Brightness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класс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регулирует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яркость </w:t>
      </w:r>
    </w:p>
    <w:p>
      <w:pPr>
        <w:autoSpaceDN w:val="0"/>
        <w:autoSpaceDE w:val="0"/>
        <w:widowControl/>
        <w:spacing w:line="230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изображения. Вы можете передать коэффициент повышения </w:t>
      </w:r>
    </w:p>
    <w:p>
      <w:pPr>
        <w:autoSpaceDN w:val="0"/>
        <w:autoSpaceDE w:val="0"/>
        <w:widowControl/>
        <w:spacing w:line="420" w:lineRule="exact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яркости в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enhance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этого класса, где коэффициент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1.0</w:t>
      </w:r>
    </w:p>
    <w:p>
      <w:pPr>
        <w:autoSpaceDN w:val="0"/>
        <w:autoSpaceDE w:val="0"/>
        <w:widowControl/>
        <w:spacing w:line="418" w:lineRule="exact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соответствует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исходному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цвету изображения, а коэффициент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0.0</w:t>
      </w:r>
    </w:p>
    <w:p>
      <w:pPr>
        <w:sectPr>
          <w:pgSz w:w="12240" w:h="15840"/>
          <w:pgMar w:top="1440" w:right="1440" w:bottom="696" w:left="1440" w:header="720" w:footer="720" w:gutter="0"/>
          <w:cols w:space="720" w:num="1" w:equalWidth="0"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3225800</wp:posOffset>
            </wp:positionV>
            <wp:extent cx="165100" cy="152400"/>
            <wp:wrapNone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3225800</wp:posOffset>
            </wp:positionV>
            <wp:extent cx="203200" cy="152400"/>
            <wp:wrapNone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3238500</wp:posOffset>
            </wp:positionV>
            <wp:extent cx="190500" cy="127000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3213100</wp:posOffset>
            </wp:positionV>
            <wp:extent cx="177800" cy="177800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3238500</wp:posOffset>
            </wp:positionV>
            <wp:extent cx="114300" cy="127000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3225800</wp:posOffset>
            </wp:positionV>
            <wp:extent cx="152400" cy="152400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3225800</wp:posOffset>
            </wp:positionV>
            <wp:extent cx="165100" cy="1524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3238500</wp:posOffset>
            </wp:positionV>
            <wp:extent cx="127000" cy="1397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2987040</wp:posOffset>
            </wp:positionV>
            <wp:extent cx="6019800" cy="387732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773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5905500</wp:posOffset>
            </wp:positionH>
            <wp:positionV relativeFrom="page">
              <wp:posOffset>3225800</wp:posOffset>
            </wp:positionV>
            <wp:extent cx="152400" cy="1524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3238500</wp:posOffset>
            </wp:positionV>
            <wp:extent cx="101600" cy="1270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3238500</wp:posOffset>
            </wp:positionV>
            <wp:extent cx="152400" cy="1397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3225800</wp:posOffset>
            </wp:positionV>
            <wp:extent cx="152400" cy="1524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3225800</wp:posOffset>
            </wp:positionV>
            <wp:extent cx="139700" cy="1524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3225800</wp:posOffset>
            </wp:positionV>
            <wp:extent cx="152400" cy="152400"/>
            <wp:wrapNone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00" w:lineRule="exact" w:before="0" w:after="16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черному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изображению.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571"/>
        <w:gridCol w:w="1571"/>
        <w:gridCol w:w="1571"/>
        <w:gridCol w:w="1571"/>
        <w:gridCol w:w="1571"/>
        <w:gridCol w:w="1571"/>
      </w:tblGrid>
      <w:tr>
        <w:trPr>
          <w:trHeight w:hRule="exact" w:val="408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2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0" w:right="0" w:firstLine="0"/>
              <w:jc w:val="center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ImageEnhance.Sharpness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Этот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класс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регулирует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4" w:after="0"/>
              <w:ind w:left="1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резкость </w:t>
            </w:r>
          </w:p>
        </w:tc>
      </w:tr>
      <w:tr>
        <w:trPr>
          <w:trHeight w:hRule="exact" w:val="1764"/>
        </w:trPr>
        <w:tc>
          <w:tcPr>
            <w:tcW w:type="dxa" w:w="1571"/>
            <w:vMerge/>
            <w:tcBorders/>
          </w:tcPr>
          <w:p/>
        </w:tc>
        <w:tc>
          <w:tcPr>
            <w:tcW w:type="dxa" w:w="87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изображения. Вы можете передать коэффициент повышения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резкости в функцию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enhance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этого класса, где коэффициент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1.0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— это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исходный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цвет изображения, коэффициент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0.0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—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размытое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изображение, а коэффициент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выше 1.0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дает более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четкое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изображение. </w:t>
            </w:r>
          </w:p>
        </w:tc>
      </w:tr>
    </w:tbl>
    <w:p>
      <w:pPr>
        <w:autoSpaceDN w:val="0"/>
        <w:autoSpaceDE w:val="0"/>
        <w:widowControl/>
        <w:spacing w:line="400" w:lineRule="exact" w:before="74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Fi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>g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ure 9.4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пример использования модуля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ImageEnhance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повышения резкости изображения: </w:t>
      </w:r>
    </w:p>
    <w:p>
      <w:pPr>
        <w:autoSpaceDN w:val="0"/>
        <w:autoSpaceDE w:val="0"/>
        <w:widowControl/>
        <w:spacing w:line="286" w:lineRule="exact" w:before="6344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Повышение резкости изображения </w:t>
      </w:r>
    </w:p>
    <w:p>
      <w:pPr>
        <w:autoSpaceDN w:val="0"/>
        <w:autoSpaceDE w:val="0"/>
        <w:widowControl/>
        <w:spacing w:line="278" w:lineRule="auto" w:before="12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вызова функции улучшения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ImageEnhance.Sharpness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создается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новое изображение с повышенной резкостью.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9.5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слева </w:t>
      </w:r>
    </w:p>
    <w:p>
      <w:pPr>
        <w:autoSpaceDN w:val="0"/>
        <w:tabs>
          <w:tab w:pos="1624" w:val="left"/>
          <w:tab w:pos="3186" w:val="left"/>
          <w:tab w:pos="5292" w:val="left"/>
          <w:tab w:pos="5796" w:val="left"/>
          <w:tab w:pos="7024" w:val="left"/>
          <w:tab w:pos="7698" w:val="left"/>
        </w:tabs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исходное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изображение,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справа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улучшенное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изображение: </w:t>
      </w:r>
    </w:p>
    <w:p>
      <w:pPr>
        <w:sectPr>
          <w:pgSz w:w="12240" w:h="15840"/>
          <w:pgMar w:top="656" w:right="1372" w:bottom="1440" w:left="1440" w:header="720" w:footer="720" w:gutter="0"/>
          <w:cols w:space="720" w:num="1" w:equalWidth="0"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337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83410" cy="92075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92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1074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Исходное изображение (слева) и улучшнное изображение (справа) </w:t>
      </w:r>
    </w:p>
    <w:p>
      <w:pPr>
        <w:autoSpaceDN w:val="0"/>
        <w:autoSpaceDE w:val="0"/>
        <w:widowControl/>
        <w:spacing w:line="230" w:lineRule="auto" w:before="22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библиотеку оптического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распознавания символов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Optical Character Recognition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OCR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в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для извлечения текста из изображений. Этот метод особенно </w:t>
      </w:r>
    </w:p>
    <w:p>
      <w:pPr>
        <w:autoSpaceDN w:val="0"/>
        <w:tabs>
          <w:tab w:pos="1500" w:val="left"/>
          <w:tab w:pos="2370" w:val="left"/>
          <w:tab w:pos="3618" w:val="left"/>
          <w:tab w:pos="4146" w:val="left"/>
          <w:tab w:pos="7008" w:val="left"/>
          <w:tab w:pos="9098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полезен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отсканированными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документами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изображениями. </w:t>
      </w:r>
    </w:p>
    <w:p>
      <w:pPr>
        <w:autoSpaceDN w:val="0"/>
        <w:autoSpaceDE w:val="0"/>
        <w:widowControl/>
        <w:spacing w:line="582" w:lineRule="exact" w:before="31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Извлечение текста из изображений с помощью</w:t>
      </w:r>
      <w:r>
        <w:rPr>
          <w:rFonts w:ascii="Times New Roman,Bold" w:hAnsi="Times New Roman,Bold" w:eastAsia="Times New Roman,Bold"/>
          <w:b/>
          <w:i w:val="0"/>
          <w:color w:val="0000EC"/>
          <w:sz w:val="42"/>
        </w:rPr>
        <w:t xml:space="preserve"> </w:t>
      </w:r>
    </w:p>
    <w:p>
      <w:pPr>
        <w:autoSpaceDN w:val="0"/>
        <w:autoSpaceDE w:val="0"/>
        <w:widowControl/>
        <w:spacing w:line="582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OCR</w:t>
      </w:r>
    </w:p>
    <w:p>
      <w:pPr>
        <w:autoSpaceDN w:val="0"/>
        <w:autoSpaceDE w:val="0"/>
        <w:widowControl/>
        <w:spacing w:line="416" w:lineRule="exact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Оптическое распознавание символов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Optical Character Recognition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OCR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) — это метод, используемый для извлечения машинно-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кодированного текста из изображений или рукописных документов. В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этой главе мы рассмотрим библиотеку OCR с открытым исходным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кодом под названием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>tesseract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но существует множество различных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 OCR и API, которые можно использовать для извлечения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текста из изображений и рукописных документов. </w:t>
      </w:r>
    </w:p>
    <w:p>
      <w:pPr>
        <w:autoSpaceDN w:val="0"/>
        <w:autoSpaceDE w:val="0"/>
        <w:widowControl/>
        <w:spacing w:line="416" w:lineRule="exact" w:before="4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Tesseract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можно использовать как программу командной строки или с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библиотекой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pytesseract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является оболочкой Python для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движка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tesseract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Pytesseract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требует, чтобы на вашем компьютере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была установлена библиотека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>tesseract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278" w:lineRule="auto" w:before="3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установить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tesseract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компьютер под управлением Windows, </w:t>
      </w:r>
    </w:p>
    <w:p>
      <w:pPr>
        <w:autoSpaceDN w:val="0"/>
        <w:tabs>
          <w:tab w:pos="1700" w:val="left"/>
          <w:tab w:pos="3576" w:val="left"/>
          <w:tab w:pos="5362" w:val="left"/>
          <w:tab w:pos="7206" w:val="left"/>
          <w:tab w:pos="8124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411" w:history="1">
          <w:r>
            <w:rPr>
              <w:rStyle w:val="Hyperlink"/>
            </w:rPr>
            <w:t xml:space="preserve">скачайте </w:t>
          </w:r>
        </w:hyperlink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программу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411" w:history="1">
          <w:r>
            <w:rPr>
              <w:rStyle w:val="Hyperlink"/>
            </w:rPr>
            <w:t xml:space="preserve">установки </w:t>
          </w:r>
        </w:hyperlink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tesseract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Windows </w:t>
      </w:r>
    </w:p>
    <w:p>
      <w:pPr>
        <w:autoSpaceDN w:val="0"/>
        <w:autoSpaceDE w:val="0"/>
        <w:widowControl/>
        <w:spacing w:line="42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411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411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411" w:history="1">
          <w:r>
            <w:rPr>
              <w:rStyle w:val="Hyperlink"/>
            </w:rPr>
            <w:t>s://github.com/UB -Mannheim/tesseract/wiki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и следуйте процессу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411" w:history="1">
          <w:r>
            <w:rPr>
              <w:rStyle w:val="Hyperlink"/>
            </w:rPr>
            <w:t xml:space="preserve">установки, как показано на </w:t>
          </w:r>
        </w:hyperlink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hyperlink r:id="rId411" w:history="1">
          <w:r>
            <w:rPr>
              <w:rStyle w:val="Hyperlink"/>
            </w:rPr>
            <w:t>Рис. 9.6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411" w:history="1">
          <w:r>
            <w:rPr>
              <w:rStyle w:val="Hyperlink"/>
            </w:rPr>
            <w:t xml:space="preserve">. Для других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операционных систем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tesseract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можно скачать со страницы двоичных файлов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tesseract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FF"/>
          <w:sz w:val="30"/>
          <w:u w:val="single"/>
        </w:rPr>
        <w:t>(</w:t>
      </w: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t>htt</w:t>
      </w:r>
      <w:r>
        <w:rPr>
          <w:rFonts w:ascii="Times New Roman,Bold" w:hAnsi="Times New Roman,Bold" w:eastAsia="Times New Roman,Bold"/>
          <w:b/>
          <w:i w:val="0"/>
          <w:color w:val="0000FF"/>
          <w:sz w:val="30"/>
          <w:u w:val="single"/>
        </w:rPr>
        <w:t>p</w:t>
      </w: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t>s://tesseract-ocr.</w:t>
      </w:r>
      <w:r>
        <w:rPr>
          <w:rFonts w:ascii="Times New Roman,Bold" w:hAnsi="Times New Roman,Bold" w:eastAsia="Times New Roman,Bold"/>
          <w:b/>
          <w:i w:val="0"/>
          <w:color w:val="0000FF"/>
          <w:sz w:val="30"/>
          <w:u w:val="single"/>
        </w:rPr>
        <w:t>g</w:t>
      </w:r>
      <w:r>
        <w:rPr>
          <w:u w:val="single" w:color="0000ec"/>
          <w:rFonts w:ascii="Times New Roman,Bold" w:hAnsi="Times New Roman,Bold" w:eastAsia="Times New Roman,Bold"/>
          <w:b/>
          <w:i w:val="0"/>
          <w:color w:val="0000FF"/>
          <w:sz w:val="30"/>
        </w:rPr>
        <w:t>ithub.io/tessdoc/Home.html# binaries</w:t>
      </w:r>
      <w:r>
        <w:rPr>
          <w:rFonts w:ascii="Times New Roman" w:hAnsi="Times New Roman" w:eastAsia="Times New Roman"/>
          <w:b w:val="0"/>
          <w:i w:val="0"/>
          <w:color w:val="0000FF"/>
          <w:sz w:val="30"/>
          <w:u w:val="single"/>
        </w:rPr>
        <w:t>):</w:t>
      </w:r>
    </w:p>
    <w:p>
      <w:pPr>
        <w:sectPr>
          <w:pgSz w:w="12240" w:h="15840"/>
          <w:pgMar w:top="680" w:right="1212" w:bottom="1440" w:left="1440" w:header="720" w:footer="720" w:gutter="0"/>
          <w:cols w:space="720" w:num="1" w:equalWidth="0"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9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82109" cy="3199129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182109" cy="3199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44" w:val="left"/>
          <w:tab w:pos="4546" w:val="left"/>
        </w:tabs>
        <w:autoSpaceDE w:val="0"/>
        <w:widowControl/>
        <w:spacing w:line="404" w:lineRule="exact" w:before="106" w:after="0"/>
        <w:ind w:left="102" w:right="0" w:firstLine="0"/>
        <w:jc w:val="left"/>
      </w:pPr>
      <w:r>
        <w:tab/>
      </w: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Установка OCR tesseract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установки библиотеки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tesseract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установите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pytesseract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помощью диспетчера пакетов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показано 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следующем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9.7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7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35880" cy="3661410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661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Mu </w:t>
      </w:r>
    </w:p>
    <w:p>
      <w:pPr>
        <w:sectPr>
          <w:pgSz w:w="12240" w:h="15840"/>
          <w:pgMar w:top="680" w:right="1366" w:bottom="666" w:left="1440" w:header="720" w:footer="720" w:gutter="0"/>
          <w:cols w:space="720" w:num="1" w:equalWidth="0"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1047750</wp:posOffset>
            </wp:positionH>
            <wp:positionV relativeFrom="page">
              <wp:posOffset>2030730</wp:posOffset>
            </wp:positionV>
            <wp:extent cx="6019800" cy="4252047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520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2235200</wp:posOffset>
            </wp:positionV>
            <wp:extent cx="139700" cy="1524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5257800</wp:posOffset>
            </wp:positionH>
            <wp:positionV relativeFrom="page">
              <wp:posOffset>2247900</wp:posOffset>
            </wp:positionV>
            <wp:extent cx="88900" cy="1270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2247900</wp:posOffset>
            </wp:positionV>
            <wp:extent cx="152400" cy="1270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2247900</wp:posOffset>
            </wp:positionV>
            <wp:extent cx="139700" cy="12700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2247900</wp:posOffset>
            </wp:positionV>
            <wp:extent cx="127000" cy="1270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2235200</wp:posOffset>
            </wp:positionV>
            <wp:extent cx="152400" cy="1524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2235200</wp:posOffset>
            </wp:positionV>
            <wp:extent cx="152400" cy="152400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2235200</wp:posOffset>
            </wp:positionV>
            <wp:extent cx="190500" cy="139700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2260600</wp:posOffset>
            </wp:positionV>
            <wp:extent cx="165100" cy="101600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2260600</wp:posOffset>
            </wp:positionV>
            <wp:extent cx="114300" cy="101600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2247900</wp:posOffset>
            </wp:positionV>
            <wp:extent cx="152400" cy="127000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2247900</wp:posOffset>
            </wp:positionV>
            <wp:extent cx="152400" cy="139700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1460500</wp:posOffset>
            </wp:positionH>
            <wp:positionV relativeFrom="page">
              <wp:posOffset>2247900</wp:posOffset>
            </wp:positionV>
            <wp:extent cx="127000" cy="127000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4" w:lineRule="exact" w:before="56" w:after="0"/>
        <w:ind w:left="102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извлечь текст из изображения с помощью библиотеки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pytesseract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вы можете использовать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image_to_string()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9.8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Вам нужно будет указать путь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tesseract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переменной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pytesseract.tesseract_cmd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(в Windows этот путь, как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правило,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C: \ Program Files\ Tesseract-OCR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): </w:t>
      </w:r>
    </w:p>
    <w:p>
      <w:pPr>
        <w:autoSpaceDN w:val="0"/>
        <w:autoSpaceDE w:val="0"/>
        <w:widowControl/>
        <w:spacing w:line="286" w:lineRule="exact" w:before="7032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9.8: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Изображение в текст с помощью tesseract </w:t>
      </w:r>
    </w:p>
    <w:p>
      <w:pPr>
        <w:autoSpaceDN w:val="0"/>
        <w:autoSpaceDE w:val="0"/>
        <w:widowControl/>
        <w:spacing w:line="250" w:lineRule="auto" w:before="132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Pytesseract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принимает разные аргументы для функций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image_to_data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image_to_string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Ниже приведена сигнатура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функции: </w:t>
      </w:r>
    </w:p>
    <w:p>
      <w:pPr>
        <w:autoSpaceDN w:val="0"/>
        <w:autoSpaceDE w:val="0"/>
        <w:widowControl/>
        <w:spacing w:line="240" w:lineRule="auto" w:before="76" w:after="0"/>
        <w:ind w:left="192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4"/>
        </w:rPr>
        <w:t xml:space="preserve">image_to_data(image, lang=None, config=’’, timeout=0 ) </w:t>
      </w:r>
    </w:p>
    <w:p>
      <w:pPr>
        <w:autoSpaceDN w:val="0"/>
        <w:autoSpaceDE w:val="0"/>
        <w:widowControl/>
        <w:spacing w:line="281" w:lineRule="auto" w:before="46" w:after="72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Различные параметры, принимаемые этой функцией, описаны ниже: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680"/>
        <w:gridCol w:w="4680"/>
      </w:tblGrid>
      <w:tr>
        <w:trPr>
          <w:trHeight w:hRule="exact" w:val="1876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2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00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140" w:after="0"/>
              <w:ind w:left="102" w:right="6" w:firstLine="0"/>
              <w:jc w:val="both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image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Это может быть объект (изображение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PIL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/ массив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NumPy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 или путь к файлу изображения, которое будет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обрабатываться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Tesseract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78" w:lineRule="auto" w:before="1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lang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Это языковая строка со значением по умолчанию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eng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если 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строка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lang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не указана. Вы также можете передать несколько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656" w:right="1440" w:bottom="728" w:left="1440" w:header="720" w:footer="720" w:gutter="0"/>
          <w:cols w:space="720" w:num="1" w:equalWidth="0"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4445000</wp:posOffset>
            </wp:positionV>
            <wp:extent cx="127000" cy="139700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4227830</wp:posOffset>
            </wp:positionV>
            <wp:extent cx="6019800" cy="4256859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568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5448300</wp:posOffset>
            </wp:positionH>
            <wp:positionV relativeFrom="page">
              <wp:posOffset>4445000</wp:posOffset>
            </wp:positionV>
            <wp:extent cx="127000" cy="139700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5130800</wp:posOffset>
            </wp:positionH>
            <wp:positionV relativeFrom="page">
              <wp:posOffset>4457700</wp:posOffset>
            </wp:positionV>
            <wp:extent cx="88900" cy="114300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4457700</wp:posOffset>
            </wp:positionV>
            <wp:extent cx="152400" cy="127000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4445000</wp:posOffset>
            </wp:positionV>
            <wp:extent cx="139700" cy="139700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4445000</wp:posOffset>
            </wp:positionV>
            <wp:extent cx="127000" cy="139700"/>
            <wp:wrapNone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3835400</wp:posOffset>
            </wp:positionH>
            <wp:positionV relativeFrom="page">
              <wp:posOffset>4445000</wp:posOffset>
            </wp:positionV>
            <wp:extent cx="152400" cy="139700"/>
            <wp:wrapNone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4445000</wp:posOffset>
            </wp:positionV>
            <wp:extent cx="139700" cy="139700"/>
            <wp:wrapNone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4445000</wp:posOffset>
            </wp:positionV>
            <wp:extent cx="177800" cy="139700"/>
            <wp:wrapNone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4457700</wp:posOffset>
            </wp:positionV>
            <wp:extent cx="165100" cy="114300"/>
            <wp:wrapNone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4457700</wp:posOffset>
            </wp:positionV>
            <wp:extent cx="101600" cy="114300"/>
            <wp:wrapNone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4445000</wp:posOffset>
            </wp:positionV>
            <wp:extent cx="139700" cy="139700"/>
            <wp:wrapNone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1625600</wp:posOffset>
            </wp:positionH>
            <wp:positionV relativeFrom="page">
              <wp:posOffset>4445000</wp:posOffset>
            </wp:positionV>
            <wp:extent cx="139700" cy="139700"/>
            <wp:wrapNone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6" w:lineRule="exact" w:before="56" w:after="16"/>
        <w:ind w:left="742" w:right="2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строк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lang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качестве параметра; например,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eng+ fra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английского и французского языков. Прежде чем передавать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строку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lang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, убе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430" w:history="1">
          <w:r>
            <w:rPr>
              <w:rStyle w:val="Hyperlink"/>
            </w:rPr>
            <w:t xml:space="preserve">дитесь, что вы скачали правильный </w:t>
          </w:r>
        </w:hyperlink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tessdata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нужного языка 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430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430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430" w:history="1">
          <w:r>
            <w:rPr>
              <w:rStyle w:val="Hyperlink"/>
            </w:rPr>
            <w:t>s://github.com/tesseract-ocr/tessdata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77"/>
        <w:gridCol w:w="4777"/>
      </w:tblGrid>
      <w:tr>
        <w:trPr>
          <w:trHeight w:hRule="exact" w:val="226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3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7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config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Это передает настраиваемые флаги конфигурации, такие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как режимы сегментации страниц и режимы движка OCR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t>htt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t>p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t>s://manpages.ubuntu.com/manpages/bionic/man1/tesseract.1.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t>h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t>tm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30"/>
                <w:u w:val="single"/>
              </w:rPr>
              <w:t>l</w:t>
            </w:r>
            <w:r>
              <w:rPr>
                <w:u w:val="single" w:color="0000ec"/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). </w:t>
            </w:r>
          </w:p>
          <w:p>
            <w:pPr>
              <w:autoSpaceDN w:val="0"/>
              <w:autoSpaceDE w:val="0"/>
              <w:widowControl/>
              <w:spacing w:line="257" w:lineRule="auto" w:before="22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timeout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Задает длительность задержки в секундах для тайм-аута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движка обработки OCR . </w:t>
            </w:r>
          </w:p>
        </w:tc>
      </w:tr>
    </w:tbl>
    <w:p>
      <w:pPr>
        <w:autoSpaceDN w:val="0"/>
        <w:autoSpaceDE w:val="0"/>
        <w:widowControl/>
        <w:spacing w:line="346" w:lineRule="exact" w:before="128" w:after="0"/>
        <w:ind w:left="102" w:right="21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Когда вы передаете аргумент тайм-аута,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pytesseract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вызывает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>RuntimeError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если продолжительность обработки OCR требует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больше времени. Это может быть обработано с помощью оператора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исключния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>try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9.9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88" w:lineRule="exact" w:before="7044" w:after="0"/>
        <w:ind w:left="152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9.9: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Добавление тайм-аута для более длительных процессов преобразования изображений </w:t>
      </w:r>
    </w:p>
    <w:p>
      <w:pPr>
        <w:autoSpaceDN w:val="0"/>
        <w:tabs>
          <w:tab w:pos="1904" w:val="left"/>
        </w:tabs>
        <w:autoSpaceDE w:val="0"/>
        <w:widowControl/>
        <w:spacing w:line="278" w:lineRule="auto" w:before="12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Библиотека </w:t>
      </w:r>
      <w:r>
        <w:tab/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Pytesseract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предоставляет множество функций для </w:t>
      </w:r>
    </w:p>
    <w:p>
      <w:pPr>
        <w:sectPr>
          <w:pgSz w:w="12240" w:h="15840"/>
          <w:pgMar w:top="660" w:right="1246" w:bottom="716" w:left="1440" w:header="720" w:footer="720" w:gutter="0"/>
          <w:cols w:space="720" w:num="1" w:equalWidth="0"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autoSpaceDE w:val="0"/>
        <w:widowControl/>
        <w:spacing w:line="278" w:lineRule="auto" w:before="0" w:after="82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библиотеки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tesseract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а именно: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887"/>
        <w:gridCol w:w="1887"/>
        <w:gridCol w:w="1887"/>
        <w:gridCol w:w="1887"/>
        <w:gridCol w:w="1887"/>
      </w:tblGrid>
      <w:tr>
        <w:trPr>
          <w:trHeight w:hRule="exact" w:val="814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30" w:val="left"/>
              </w:tabs>
              <w:autoSpaceDE w:val="0"/>
              <w:widowControl/>
              <w:spacing w:line="278" w:lineRule="auto" w:before="6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get_languages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Получение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библиотекой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Tesseract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всех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языков,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0" w:after="0"/>
              <w:ind w:left="16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поддерживаемых </w:t>
            </w:r>
          </w:p>
        </w:tc>
      </w:tr>
      <w:tr>
        <w:trPr>
          <w:trHeight w:hRule="exact" w:val="5134"/>
        </w:trPr>
        <w:tc>
          <w:tcPr>
            <w:tcW w:type="dxa" w:w="1887"/>
            <w:vMerge/>
            <w:tcBorders/>
          </w:tcPr>
          <w:p/>
        </w:tc>
        <w:tc>
          <w:tcPr>
            <w:tcW w:type="dxa" w:w="87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8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get_tesseract_version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Устанавливает версию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Tesseract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57" w:lineRule="auto" w:before="36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image_to_boxes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Получает границы поля и возвращает символы,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содержащиеся в пределах границ этого поля. </w:t>
            </w:r>
          </w:p>
          <w:p>
            <w:pPr>
              <w:autoSpaceDN w:val="0"/>
              <w:autoSpaceDE w:val="0"/>
              <w:widowControl/>
              <w:spacing w:line="257" w:lineRule="auto" w:before="18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image_to_osd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Получение информации об обнаружении скрипта 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ориентации. </w:t>
            </w:r>
          </w:p>
          <w:p>
            <w:pPr>
              <w:autoSpaceDN w:val="0"/>
              <w:autoSpaceDE w:val="0"/>
              <w:widowControl/>
              <w:spacing w:line="330" w:lineRule="exact" w:before="13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image_to_alto_xml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Дает результат в виде формата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ALTO XML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Tesseract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62" w:lineRule="auto" w:before="18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run_and_get_output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: Получение необработанного вывода из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OCR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Tesseract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62" w:lineRule="auto" w:before="38" w:after="0"/>
              <w:ind w:left="102" w:right="864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image_to_string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: Получение вывода в виде строки из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OCR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Tesseract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tabs>
                <w:tab w:pos="2394" w:val="left"/>
              </w:tabs>
              <w:autoSpaceDE w:val="0"/>
              <w:widowControl/>
              <w:spacing w:line="257" w:lineRule="auto" w:before="38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image_to_data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Дает результат, содержащий достоверность,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границы блоков, строки и номера страниц. </w:t>
            </w:r>
          </w:p>
        </w:tc>
      </w:tr>
    </w:tbl>
    <w:p>
      <w:pPr>
        <w:autoSpaceDN w:val="0"/>
        <w:autoSpaceDE w:val="0"/>
        <w:widowControl/>
        <w:spacing w:line="340" w:lineRule="exact" w:before="126" w:after="0"/>
        <w:ind w:left="102" w:right="102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9.10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отображает пример использования результатов функций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image_to_boxes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image_to_data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содержащих достоверность, границы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блоков, номера строк и страниц: </w:t>
      </w:r>
    </w:p>
    <w:p>
      <w:pPr>
        <w:sectPr>
          <w:pgSz w:w="12240" w:h="15840"/>
          <w:pgMar w:top="662" w:right="1366" w:bottom="1440" w:left="1440" w:header="720" w:footer="720" w:gutter="0"/>
          <w:cols w:space="720" w:num="1" w:equalWidth="0"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4262120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62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90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9.10: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Получение текста изображения и уровня достоверности из tesseract </w:t>
      </w:r>
    </w:p>
    <w:p>
      <w:pPr>
        <w:autoSpaceDN w:val="0"/>
        <w:autoSpaceDE w:val="0"/>
        <w:widowControl/>
        <w:spacing w:line="418" w:lineRule="exact" w:before="13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Другими популярными библиотеками OCR являются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Filestack OCR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ABBYY OCR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Anyline OCR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так далее. Существуют также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библиотеки Cloud ORC, предоставляемые Amazon Web Services,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Microsoft Azure и Google Cloud Platform, которые могут обеспечить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более высокую точность для определенных задач преобразования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изображения в текст.</w:t>
      </w:r>
    </w:p>
    <w:p>
      <w:pPr>
        <w:autoSpaceDN w:val="0"/>
        <w:autoSpaceDE w:val="0"/>
        <w:widowControl/>
        <w:spacing w:line="466" w:lineRule="exact" w:before="37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Заключение</w:t>
      </w:r>
    </w:p>
    <w:p>
      <w:pPr>
        <w:autoSpaceDN w:val="0"/>
        <w:autoSpaceDE w:val="0"/>
        <w:widowControl/>
        <w:spacing w:line="230" w:lineRule="auto" w:before="11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узнали об основах работы с изображениями и о </w:t>
      </w:r>
    </w:p>
    <w:p>
      <w:pPr>
        <w:autoSpaceDN w:val="0"/>
        <w:autoSpaceDE w:val="0"/>
        <w:widowControl/>
        <w:spacing w:line="281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библиотеке Python Pillow для работы с изображениями. Мы также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рассмотрели библиотеку Tesseract, которую можно использовать для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извлечения текста из изображений и отсканированных документов. </w:t>
      </w:r>
    </w:p>
    <w:p>
      <w:pPr>
        <w:autoSpaceDN w:val="0"/>
        <w:autoSpaceDE w:val="0"/>
        <w:widowControl/>
        <w:spacing w:line="230" w:lineRule="auto" w:before="8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следующей главе мы рассмотрим автоматизацию планирования с </w:t>
      </w:r>
    </w:p>
    <w:p>
      <w:pPr>
        <w:autoSpaceDN w:val="0"/>
        <w:autoSpaceDE w:val="0"/>
        <w:widowControl/>
        <w:spacing w:line="230" w:lineRule="auto" w:before="1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использованием дат и функций таймера. Мы также рассмотрим хуки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Python, которые могут позволить нам запускать автоматизацию на </w:t>
      </w:r>
    </w:p>
    <w:p>
      <w:pPr>
        <w:autoSpaceDN w:val="0"/>
        <w:tabs>
          <w:tab w:pos="1288" w:val="left"/>
          <w:tab w:pos="3444" w:val="left"/>
          <w:tab w:pos="4926" w:val="left"/>
          <w:tab w:pos="5968" w:val="left"/>
          <w:tab w:pos="6712" w:val="left"/>
          <w:tab w:pos="8378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основе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определенных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событий,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таких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получение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нового </w:t>
      </w:r>
    </w:p>
    <w:p>
      <w:pPr>
        <w:sectPr>
          <w:pgSz w:w="12240" w:h="15840"/>
          <w:pgMar w:top="680" w:right="1290" w:bottom="600" w:left="1440" w:header="720" w:footer="720" w:gutter="0"/>
          <w:cols w:space="720" w:num="1" w:equalWidth="0"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электронного письма или запуск нового приложения. </w:t>
      </w:r>
    </w:p>
    <w:p>
      <w:pPr>
        <w:autoSpaceDN w:val="0"/>
        <w:autoSpaceDE w:val="0"/>
        <w:widowControl/>
        <w:spacing w:line="466" w:lineRule="exact" w:before="37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Что можно почитать еще</w:t>
      </w:r>
    </w:p>
    <w:p>
      <w:pPr>
        <w:autoSpaceDN w:val="0"/>
        <w:autoSpaceDE w:val="0"/>
        <w:widowControl/>
        <w:spacing w:line="344" w:lineRule="exact" w:before="108" w:after="180"/>
        <w:ind w:left="102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Существует множество онлайн-ресурсов, которые помогут вам узнать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больше о Pillow для обработки изображений и OCR Tesseract.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следующей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Таблице 9.1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перечислены некоторые из лучших ресурсов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для дальней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шего вашего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изучения Pillow и библиотекам OCR: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4680"/>
        <w:gridCol w:w="4680"/>
      </w:tblGrid>
      <w:tr>
        <w:trPr>
          <w:trHeight w:hRule="exact" w:val="450"/>
        </w:trPr>
        <w:tc>
          <w:tcPr>
            <w:tcW w:type="dxa" w:w="4396"/>
            <w:tcBorders>
              <w:start w:sz="5.600000000000023" w:val="single" w:color="#383838"/>
              <w:top w:sz="5.600000000000136" w:val="single" w:color="#383838"/>
              <w:end w:sz="5.599999999999909" w:val="single" w:color="#929292"/>
              <w:bottom w:sz="5.600000000000136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0" w:right="848" w:firstLine="0"/>
              <w:jc w:val="righ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Наименование ресурса </w:t>
            </w:r>
          </w:p>
        </w:tc>
        <w:tc>
          <w:tcPr>
            <w:tcW w:type="dxa" w:w="4740"/>
            <w:tcBorders>
              <w:start w:sz="5.599999999999909" w:val="single" w:color="#929292"/>
              <w:top w:sz="5.600000000000136" w:val="single" w:color="#383838"/>
              <w:end w:sz="5.599999999999454" w:val="single" w:color="#383838"/>
              <w:bottom w:sz="5.600000000000136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Ссылка </w:t>
            </w:r>
          </w:p>
        </w:tc>
      </w:tr>
      <w:tr>
        <w:trPr>
          <w:trHeight w:hRule="exact" w:val="706"/>
        </w:trPr>
        <w:tc>
          <w:tcPr>
            <w:tcW w:type="dxa" w:w="4396"/>
            <w:tcBorders>
              <w:start w:sz="5.600000000000023" w:val="single" w:color="#383838"/>
              <w:top w:sz="5.600000000000136" w:val="single" w:color="#929292"/>
              <w:end w:sz="5.599999999999909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8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Документация по Pillow </w:t>
            </w:r>
          </w:p>
        </w:tc>
        <w:tc>
          <w:tcPr>
            <w:tcW w:type="dxa" w:w="4740"/>
            <w:tcBorders>
              <w:start w:sz="5.599999999999909" w:val="single" w:color="#929292"/>
              <w:top w:sz="5.600000000000136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02" w:after="0"/>
              <w:ind w:left="92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48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>p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s://pillow.readthedocs.io/en/stable/index.ht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48" w:history="1">
                <w:r>
                  <w:rPr>
                    <w:rStyle w:val="Hyperlink"/>
                  </w:rPr>
                  <w:t>ml</w:t>
                </w:r>
              </w:hyperlink>
            </w:r>
          </w:p>
        </w:tc>
      </w:tr>
      <w:tr>
        <w:trPr>
          <w:trHeight w:hRule="exact" w:val="706"/>
        </w:trPr>
        <w:tc>
          <w:tcPr>
            <w:tcW w:type="dxa" w:w="4396"/>
            <w:tcBorders>
              <w:start w:sz="5.600000000000023" w:val="single" w:color="#383838"/>
              <w:top w:sz="5.600000000000364" w:val="single" w:color="#929292"/>
              <w:end w:sz="5.599999999999909" w:val="single" w:color="#929292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6" w:after="0"/>
              <w:ind w:left="92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Python-tesseract — это оболочка Python для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Google Tesseract-OCR </w:t>
            </w:r>
          </w:p>
        </w:tc>
        <w:tc>
          <w:tcPr>
            <w:tcW w:type="dxa" w:w="4740"/>
            <w:tcBorders>
              <w:start w:sz="5.599999999999909" w:val="single" w:color="#929292"/>
              <w:top w:sz="5.600000000000364" w:val="single" w:color="#929292"/>
              <w:end w:sz="5.599999999999454" w:val="single" w:color="#383838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49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449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49" w:history="1">
                <w:r>
                  <w:rPr>
                    <w:rStyle w:val="Hyperlink"/>
                  </w:rPr>
                  <w:t>s://pypi.org/project/pytesseract/</w:t>
                </w:r>
              </w:hyperlink>
            </w:r>
          </w:p>
        </w:tc>
      </w:tr>
      <w:tr>
        <w:trPr>
          <w:trHeight w:hRule="exact" w:val="450"/>
        </w:trPr>
        <w:tc>
          <w:tcPr>
            <w:tcW w:type="dxa" w:w="4396"/>
            <w:tcBorders>
              <w:start w:sz="5.600000000000023" w:val="single" w:color="#383838"/>
              <w:top w:sz="6.399999999999636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Обнаружение текста на изображениях </w:t>
            </w:r>
          </w:p>
        </w:tc>
        <w:tc>
          <w:tcPr>
            <w:tcW w:type="dxa" w:w="4740"/>
            <w:tcBorders>
              <w:start w:sz="5.599999999999909" w:val="single" w:color="#929292"/>
              <w:top w:sz="6.399999999999636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https://cloud.google.com/vision/docs/ocr </w:t>
            </w:r>
          </w:p>
        </w:tc>
      </w:tr>
      <w:tr>
        <w:trPr>
          <w:trHeight w:hRule="exact" w:val="450"/>
        </w:trPr>
        <w:tc>
          <w:tcPr>
            <w:tcW w:type="dxa" w:w="4396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OCR Tesseract </w:t>
            </w:r>
          </w:p>
        </w:tc>
        <w:tc>
          <w:tcPr>
            <w:tcW w:type="dxa" w:w="4740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0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50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450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50" w:history="1">
                <w:r>
                  <w:rPr>
                    <w:rStyle w:val="Hyperlink"/>
                  </w:rPr>
                  <w:t>s://github.com/tesseract-ocr/tesseract</w:t>
                </w:r>
              </w:hyperlink>
            </w:r>
          </w:p>
        </w:tc>
      </w:tr>
      <w:tr>
        <w:trPr>
          <w:trHeight w:hRule="exact" w:val="450"/>
        </w:trPr>
        <w:tc>
          <w:tcPr>
            <w:tcW w:type="dxa" w:w="4396"/>
            <w:tcBorders>
              <w:start w:sz="5.600000000000023" w:val="single" w:color="#383838"/>
              <w:top w:sz="6.399999999999636" w:val="single" w:color="#929292"/>
              <w:end w:sz="5.599999999999909" w:val="single" w:color="#929292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Amazon Textract </w:t>
            </w:r>
          </w:p>
        </w:tc>
        <w:tc>
          <w:tcPr>
            <w:tcW w:type="dxa" w:w="4740"/>
            <w:tcBorders>
              <w:start w:sz="5.599999999999909" w:val="single" w:color="#929292"/>
              <w:top w:sz="6.399999999999636" w:val="single" w:color="#929292"/>
              <w:end w:sz="5.599999999999454" w:val="single" w:color="#383838"/>
              <w:bottom w:sz="5.599999999999909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https://aws.amazon.com/textract/ </w:t>
            </w:r>
          </w:p>
        </w:tc>
      </w:tr>
    </w:tbl>
    <w:p>
      <w:pPr>
        <w:autoSpaceDN w:val="0"/>
        <w:autoSpaceDE w:val="0"/>
        <w:widowControl/>
        <w:spacing w:line="286" w:lineRule="exact" w:before="78" w:after="0"/>
        <w:ind w:left="167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Таблица 9.1: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Ресурсы по автоматизации изображений в Python</w:t>
      </w:r>
    </w:p>
    <w:p>
      <w:pPr>
        <w:autoSpaceDN w:val="0"/>
        <w:autoSpaceDE w:val="0"/>
        <w:widowControl/>
        <w:spacing w:line="464" w:lineRule="exact" w:before="48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Вопросы</w:t>
      </w:r>
    </w:p>
    <w:p>
      <w:pPr>
        <w:autoSpaceDN w:val="0"/>
        <w:tabs>
          <w:tab w:pos="742" w:val="left"/>
        </w:tabs>
        <w:autoSpaceDE w:val="0"/>
        <w:widowControl/>
        <w:spacing w:line="259" w:lineRule="auto" w:before="144" w:after="0"/>
        <w:ind w:left="434" w:right="115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Какие функции доступны в модуле Pillow для обработки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изображений? </w:t>
      </w:r>
    </w:p>
    <w:p>
      <w:pPr>
        <w:autoSpaceDN w:val="0"/>
        <w:autoSpaceDE w:val="0"/>
        <w:widowControl/>
        <w:spacing w:line="278" w:lineRule="auto" w:before="38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можете извлечь текст из изображений? </w:t>
      </w:r>
    </w:p>
    <w:p>
      <w:pPr>
        <w:autoSpaceDN w:val="0"/>
        <w:autoSpaceDE w:val="0"/>
        <w:widowControl/>
        <w:spacing w:line="278" w:lineRule="auto" w:before="20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 такое библиотека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tesseract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? </w:t>
      </w:r>
    </w:p>
    <w:p>
      <w:pPr>
        <w:autoSpaceDN w:val="0"/>
        <w:tabs>
          <w:tab w:pos="742" w:val="left"/>
        </w:tabs>
        <w:autoSpaceDE w:val="0"/>
        <w:widowControl/>
        <w:spacing w:line="259" w:lineRule="auto" w:before="28" w:after="0"/>
        <w:ind w:left="434" w:right="86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можете конвертировать изображения на нескольких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языках в текст в Python? </w:t>
      </w:r>
    </w:p>
    <w:p>
      <w:pPr>
        <w:sectPr>
          <w:pgSz w:w="12240" w:h="15840"/>
          <w:pgMar w:top="658" w:right="1440" w:bottom="1440" w:left="1440" w:header="720" w:footer="720" w:gutter="0"/>
          <w:cols w:space="720" w:num="1" w:equalWidth="0"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760" w:lineRule="exact" w:before="0" w:after="0"/>
        <w:ind w:left="0" w:right="71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10</w:t>
      </w:r>
    </w:p>
    <w:p>
      <w:pPr>
        <w:autoSpaceDN w:val="0"/>
        <w:autoSpaceDE w:val="0"/>
        <w:widowControl/>
        <w:spacing w:line="762" w:lineRule="exact" w:before="64" w:after="0"/>
        <w:ind w:left="480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Создание автоматизации на основе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</w:rPr>
        <w:t xml:space="preserve"> </w:t>
      </w:r>
    </w:p>
    <w:p>
      <w:pPr>
        <w:autoSpaceDN w:val="0"/>
        <w:autoSpaceDE w:val="0"/>
        <w:widowControl/>
        <w:spacing w:line="608" w:lineRule="exact" w:before="0" w:after="0"/>
        <w:ind w:left="0" w:right="15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времени и событий</w:t>
      </w:r>
    </w:p>
    <w:p>
      <w:pPr>
        <w:autoSpaceDN w:val="0"/>
        <w:autoSpaceDE w:val="0"/>
        <w:widowControl/>
        <w:spacing w:line="466" w:lineRule="exact" w:before="48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Введение</w:t>
      </w:r>
    </w:p>
    <w:p>
      <w:pPr>
        <w:autoSpaceDN w:val="0"/>
        <w:autoSpaceDE w:val="0"/>
        <w:widowControl/>
        <w:spacing w:line="230" w:lineRule="auto" w:before="10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автоматизацию планирования с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использованием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даты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таймеров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Мы также рассмотрим внешние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приложения, которые могут позволить нам запускать автоматизацию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основе определенных событий, таких как получение нового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электронного письма или запуск приложения. </w:t>
      </w:r>
    </w:p>
    <w:p>
      <w:pPr>
        <w:autoSpaceDN w:val="0"/>
        <w:autoSpaceDE w:val="0"/>
        <w:widowControl/>
        <w:spacing w:line="466" w:lineRule="exact" w:before="38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4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следующие темы: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2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Автоматизация планирования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4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Написание программ таймера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Запуск программ из Python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Использование внешних инструментов для триггеров </w:t>
      </w:r>
    </w:p>
    <w:p>
      <w:pPr>
        <w:autoSpaceDN w:val="0"/>
        <w:autoSpaceDE w:val="0"/>
        <w:widowControl/>
        <w:spacing w:line="466" w:lineRule="exact" w:before="38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Цели</w:t>
      </w:r>
    </w:p>
    <w:p>
      <w:pPr>
        <w:autoSpaceDN w:val="0"/>
        <w:autoSpaceDE w:val="0"/>
        <w:widowControl/>
        <w:spacing w:line="278" w:lineRule="auto" w:before="5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Изучив эту главу, вы сможете планировать автоматичские роцссы на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определенное время. Вы также сможете создавать рабочие процессы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основе триггеров и использовать внешние инструменты, которые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помогут вам запускать процессы автоматически с помощью триггеров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взаимодействовать с веб-приложениями. </w:t>
      </w:r>
    </w:p>
    <w:p>
      <w:pPr>
        <w:autoSpaceDN w:val="0"/>
        <w:autoSpaceDE w:val="0"/>
        <w:widowControl/>
        <w:spacing w:line="464" w:lineRule="exact" w:before="37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Автоматизация планирования</w:t>
      </w:r>
    </w:p>
    <w:p>
      <w:pPr>
        <w:autoSpaceDN w:val="0"/>
        <w:autoSpaceDE w:val="0"/>
        <w:widowControl/>
        <w:spacing w:line="281" w:lineRule="auto" w:before="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запланировать в Python автоматичский запуск процессов 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определенное время дня, либо запускать их на основе определенных </w:t>
      </w:r>
    </w:p>
    <w:p>
      <w:pPr>
        <w:autoSpaceDN w:val="0"/>
        <w:tabs>
          <w:tab w:pos="1586" w:val="left"/>
          <w:tab w:pos="3188" w:val="left"/>
          <w:tab w:pos="4430" w:val="left"/>
          <w:tab w:pos="6030" w:val="left"/>
          <w:tab w:pos="8236" w:val="left"/>
          <w:tab w:pos="8856" w:val="left"/>
        </w:tabs>
        <w:autoSpaceDE w:val="0"/>
        <w:widowControl/>
        <w:spacing w:line="33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событий.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Advanced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Python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Scheduler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(APScheduler)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 </w:t>
      </w:r>
    </w:p>
    <w:p>
      <w:pPr>
        <w:sectPr>
          <w:pgSz w:w="12240" w:h="15840"/>
          <w:pgMar w:top="890" w:right="1378" w:bottom="664" w:left="1440" w:header="720" w:footer="720" w:gutter="0"/>
          <w:cols w:space="720" w:num="1" w:equalWidth="0"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библиотека Python, которая позволяет планировать автоматизацию в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Python. Вы можете добавлять или удалять задания «на лету» и даже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сохранять эти задания в базе данных.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APScheduler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работает в разных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операционных системах и предлагает три основные функции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планирования, а именно: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Задание Cron подобное синтаксису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Задания Cron используют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Linux подобно синтаксису утилиты командной строки cron.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Синтаксис на основе интервалов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Позволяет запускать задания </w:t>
      </w:r>
    </w:p>
    <w:p>
      <w:pPr>
        <w:autoSpaceDN w:val="0"/>
        <w:autoSpaceDE w:val="0"/>
        <w:widowControl/>
        <w:spacing w:line="230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через определенные промежутки времени с необязательным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временем начала и окончания.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Однократное отложенное исполнение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Позволяет выполнять </w:t>
      </w:r>
    </w:p>
    <w:p>
      <w:pPr>
        <w:autoSpaceDN w:val="0"/>
        <w:autoSpaceDE w:val="0"/>
        <w:widowControl/>
        <w:spacing w:line="230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задания один раз в зависимости от установленной даты и </w:t>
      </w:r>
    </w:p>
    <w:p>
      <w:pPr>
        <w:autoSpaceDN w:val="0"/>
        <w:autoSpaceDE w:val="0"/>
        <w:widowControl/>
        <w:spacing w:line="278" w:lineRule="auto" w:before="0" w:after="0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времени. </w:t>
      </w:r>
    </w:p>
    <w:p>
      <w:pPr>
        <w:autoSpaceDN w:val="0"/>
        <w:autoSpaceDE w:val="0"/>
        <w:widowControl/>
        <w:spacing w:line="278" w:lineRule="auto" w:before="1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установить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APScheduler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диспетчер </w:t>
      </w:r>
    </w:p>
    <w:p>
      <w:pPr>
        <w:autoSpaceDN w:val="0"/>
        <w:tabs>
          <w:tab w:pos="1376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пакетов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APScheduler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нажмите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OK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показано на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следующем рисунке: </w:t>
      </w:r>
    </w:p>
    <w:p>
      <w:pPr>
        <w:autoSpaceDN w:val="0"/>
        <w:autoSpaceDE w:val="0"/>
        <w:widowControl/>
        <w:spacing w:line="240" w:lineRule="auto" w:before="106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95950" cy="407670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07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2" w:after="0"/>
        <w:ind w:left="0" w:right="3094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Диспетчер пакетов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Mu </w:t>
      </w:r>
    </w:p>
    <w:p>
      <w:pPr>
        <w:sectPr>
          <w:pgSz w:w="12240" w:h="15840"/>
          <w:pgMar w:top="698" w:right="1242" w:bottom="636" w:left="1440" w:header="720" w:footer="720" w:gutter="0"/>
          <w:cols w:space="720" w:num="1" w:equalWidth="0"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2006600</wp:posOffset>
            </wp:positionH>
            <wp:positionV relativeFrom="page">
              <wp:posOffset>5842000</wp:posOffset>
            </wp:positionV>
            <wp:extent cx="2781300" cy="774700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7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5160010</wp:posOffset>
            </wp:positionV>
            <wp:extent cx="6019800" cy="3301905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019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7378700</wp:posOffset>
            </wp:positionV>
            <wp:extent cx="2679700" cy="647700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647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операционных системах Windows вы также можете использовать </w:t>
      </w:r>
    </w:p>
    <w:p>
      <w:pPr>
        <w:autoSpaceDN w:val="0"/>
        <w:autoSpaceDE w:val="0"/>
        <w:widowControl/>
        <w:spacing w:line="416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планировщик заданий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Windows Task Scheduler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планирования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 на определенную дату и время. С помощью расписания задач вы </w:t>
      </w:r>
    </w:p>
    <w:p>
      <w:pPr>
        <w:autoSpaceDN w:val="0"/>
        <w:autoSpaceDE w:val="0"/>
        <w:widowControl/>
        <w:spacing w:line="230" w:lineRule="auto" w:before="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можете запланировать такие задачи, как запуск необходимой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Python, отправка сообщения электронной почты или </w:t>
      </w:r>
    </w:p>
    <w:p>
      <w:pPr>
        <w:autoSpaceDN w:val="0"/>
        <w:tabs>
          <w:tab w:pos="1372" w:val="left"/>
          <w:tab w:pos="2680" w:val="left"/>
          <w:tab w:pos="4758" w:val="left"/>
          <w:tab w:pos="6988" w:val="left"/>
          <w:tab w:pos="8112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запуск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нового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Планировщик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Windows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поддерживает выполнение задач на основе следующих событий: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2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 определенном системном событии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определенное время или по расписанию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0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Когда компьютер не используется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2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 время запуска компьютера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2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 время входа пользователя </w:t>
      </w:r>
    </w:p>
    <w:p>
      <w:pPr>
        <w:autoSpaceDN w:val="0"/>
        <w:autoSpaceDE w:val="0"/>
        <w:widowControl/>
        <w:spacing w:line="332" w:lineRule="exact" w:before="17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Чтобы запустить планировщик задач, в меню «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Пуск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» выполните поиск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нажмите клавиши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Windows + 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на клавиатуре, чтобы открылось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окно «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Выполнить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», и 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taskschd.msc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Чтобы создать базовую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задачу, в планировщике задач выберите параметр «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Создать базовую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задачу...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» в разделе «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Действия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»,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88" w:lineRule="exact" w:before="5552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Домашняя страница планировщика задач </w:t>
      </w:r>
    </w:p>
    <w:p>
      <w:pPr>
        <w:autoSpaceDN w:val="0"/>
        <w:autoSpaceDE w:val="0"/>
        <w:widowControl/>
        <w:spacing w:line="230" w:lineRule="auto" w:before="17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того, как вы нажмете на опцию создания базовой задачи, вы </w:t>
      </w:r>
    </w:p>
    <w:p>
      <w:pPr>
        <w:autoSpaceDN w:val="0"/>
        <w:autoSpaceDE w:val="0"/>
        <w:widowControl/>
        <w:spacing w:line="230" w:lineRule="auto" w:before="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увидите мастер создания базовой задачи, в котором вы можете </w:t>
      </w:r>
    </w:p>
    <w:p>
      <w:pPr>
        <w:sectPr>
          <w:pgSz w:w="12240" w:h="15840"/>
          <w:pgMar w:top="698" w:right="1440" w:bottom="570" w:left="1440" w:header="720" w:footer="720" w:gutter="0"/>
          <w:cols w:space="720" w:num="1" w:equalWidth="0"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338" w:lineRule="exact" w:before="64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добавить к запланированным задачам наименование и описание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задачи,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244340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44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0" w:right="2926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Мастер создания базовой задач </w:t>
      </w:r>
    </w:p>
    <w:p>
      <w:pPr>
        <w:autoSpaceDN w:val="0"/>
        <w:autoSpaceDE w:val="0"/>
        <w:widowControl/>
        <w:spacing w:line="400" w:lineRule="exact" w:before="12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того, как вы нажмете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Далее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 &gt;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вы можете выбрать триггер, </w:t>
      </w:r>
    </w:p>
    <w:p>
      <w:pPr>
        <w:autoSpaceDN w:val="0"/>
        <w:autoSpaceDE w:val="0"/>
        <w:widowControl/>
        <w:spacing w:line="233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который вы хотите для своего задания, например, запускать задание </w:t>
      </w:r>
    </w:p>
    <w:p>
      <w:pPr>
        <w:autoSpaceDN w:val="0"/>
        <w:autoSpaceDE w:val="0"/>
        <w:widowControl/>
        <w:spacing w:line="340" w:lineRule="exact" w:before="6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ежедневно, еженедельно, ежемесячно и т. д.,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10.4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696" w:right="1090" w:bottom="1440" w:left="1440" w:header="720" w:footer="720" w:gutter="0"/>
          <w:cols w:space="720" w:num="1" w:equalWidth="0"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206240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06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2" w:lineRule="exact" w:before="114" w:after="0"/>
        <w:ind w:left="102" w:right="288" w:firstLine="2964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Выбор триггера задачи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того, как вы нажмете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Далее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 &gt;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вам нужно будет указать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параметры триггера, например, на какую дату и время вы хотите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запланировать свою задачу,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10.5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192270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92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2" w:after="0"/>
        <w:ind w:left="0" w:right="3536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Разовое расписание </w:t>
      </w:r>
    </w:p>
    <w:p>
      <w:pPr>
        <w:autoSpaceDN w:val="0"/>
        <w:autoSpaceDE w:val="0"/>
        <w:widowControl/>
        <w:spacing w:line="336" w:lineRule="exact" w:before="194" w:after="0"/>
        <w:ind w:left="0" w:right="29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того, как вы нажмете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Далее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 &gt;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вам нужно будет указать, хотите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ли вы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запустить программу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отправить электронное письмо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или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отобразить сообщение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10.6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22" w:header="720" w:footer="720" w:gutter="0"/>
          <w:cols w:space="720" w:num="1" w:equalWidth="0"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211320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11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2342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Варианты действий диспетчера задач </w:t>
      </w:r>
    </w:p>
    <w:p>
      <w:pPr>
        <w:autoSpaceDN w:val="0"/>
        <w:autoSpaceDE w:val="0"/>
        <w:widowControl/>
        <w:spacing w:line="336" w:lineRule="exact" w:before="196" w:after="0"/>
        <w:ind w:left="102" w:right="29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данном случае мы выберем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Запустить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программу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нажмем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Далее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 &gt;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укажем путь к сценарию автоматизации Python,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10.7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240530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40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2814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Указание пути к программе Python </w:t>
      </w:r>
    </w:p>
    <w:p>
      <w:pPr>
        <w:autoSpaceDN w:val="0"/>
        <w:autoSpaceDE w:val="0"/>
        <w:widowControl/>
        <w:spacing w:line="400" w:lineRule="exact" w:before="12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того, как вы укажете путь, нажмите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Далее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 &gt;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где вам будет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представлена информация о задаче, и вам нужно будет нажать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Готово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запустить триггер вашей задачи на основе выбранного триггера. </w:t>
      </w:r>
    </w:p>
    <w:p>
      <w:pPr>
        <w:autoSpaceDN w:val="0"/>
        <w:autoSpaceDE w:val="0"/>
        <w:widowControl/>
        <w:spacing w:line="233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запланировать более сложные задачи с помощью </w:t>
      </w:r>
    </w:p>
    <w:p>
      <w:pPr>
        <w:autoSpaceDN w:val="0"/>
        <w:autoSpaceDE w:val="0"/>
        <w:widowControl/>
        <w:spacing w:line="332" w:lineRule="exact" w:before="1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планировщика задач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используя опцию создания задачи, где у вас </w:t>
      </w:r>
    </w:p>
    <w:p>
      <w:pPr>
        <w:autoSpaceDN w:val="0"/>
        <w:autoSpaceDE w:val="0"/>
        <w:widowControl/>
        <w:spacing w:line="230" w:lineRule="auto" w:before="1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 быть несколько триггеров для запуска одной и той же задачи. </w:t>
      </w:r>
    </w:p>
    <w:p>
      <w:pPr>
        <w:autoSpaceDN w:val="0"/>
        <w:autoSpaceDE w:val="0"/>
        <w:widowControl/>
        <w:spacing w:line="230" w:lineRule="auto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Существуют приложения планировщика задач, доступные для </w:t>
      </w:r>
    </w:p>
    <w:p>
      <w:pPr>
        <w:autoSpaceDN w:val="0"/>
        <w:autoSpaceDE w:val="0"/>
        <w:widowControl/>
        <w:spacing w:line="42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операционных систем Linux и Mac, а также такие как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crontab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который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использует синтаксис стиля Cron для планирования задач. </w:t>
      </w:r>
    </w:p>
    <w:p>
      <w:pPr>
        <w:autoSpaceDN w:val="0"/>
        <w:autoSpaceDE w:val="0"/>
        <w:widowControl/>
        <w:spacing w:line="230" w:lineRule="auto" w:before="9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написание программ таймера и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триггеров планировщика с помощью библиотеки Python </w:t>
      </w:r>
      <w:r>
        <w:rPr>
          <w:rFonts w:ascii="Courier New" w:hAnsi="Courier New" w:eastAsia="Courier New"/>
          <w:b/>
          <w:i w:val="0"/>
          <w:color w:val="000000"/>
          <w:sz w:val="24"/>
        </w:rPr>
        <w:t>APScheduler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466" w:lineRule="exact" w:before="36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Написание программ таймера</w:t>
      </w:r>
    </w:p>
    <w:p>
      <w:pPr>
        <w:autoSpaceDN w:val="0"/>
        <w:tabs>
          <w:tab w:pos="2106" w:val="left"/>
          <w:tab w:pos="3620" w:val="left"/>
          <w:tab w:pos="4434" w:val="left"/>
          <w:tab w:pos="5640" w:val="left"/>
          <w:tab w:pos="7438" w:val="left"/>
          <w:tab w:pos="8820" w:val="left"/>
        </w:tabs>
        <w:autoSpaceDE w:val="0"/>
        <w:widowControl/>
        <w:spacing w:line="235" w:lineRule="auto" w:before="108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APScheduler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позволит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вам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писать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таймера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планирования и запуска программ Python, что обсуждалось в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предыдущем разделе.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APScheduler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имеет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>BlockingScheduler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который </w:t>
      </w:r>
    </w:p>
    <w:p>
      <w:pPr>
        <w:sectPr>
          <w:pgSz w:w="12240" w:h="15840"/>
          <w:pgMar w:top="720" w:right="1090" w:bottom="576" w:left="1440" w:header="720" w:footer="720" w:gutter="0"/>
          <w:cols w:space="720" w:num="1" w:equalWidth="0"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представляет собой простой планировщик, работающий поверх всего. </w:t>
      </w:r>
    </w:p>
    <w:p>
      <w:pPr>
        <w:autoSpaceDN w:val="0"/>
        <w:autoSpaceDE w:val="0"/>
        <w:widowControl/>
        <w:spacing w:line="259" w:lineRule="auto" w:before="1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запустить планировщик, вызвав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start()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BlockingScheduler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ы запустите планировщик после того, </w:t>
      </w:r>
    </w:p>
    <w:p>
      <w:pPr>
        <w:autoSpaceDN w:val="0"/>
        <w:autoSpaceDE w:val="0"/>
        <w:widowControl/>
        <w:spacing w:line="245" w:lineRule="auto" w:before="0" w:after="0"/>
        <w:ind w:left="102" w:right="9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выполните шаги инициализации, такие как добавление заданий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передача правильных сценариев автоматизации. Чтобы добавить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задания в планировщик, используйте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add_job()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</w:t>
      </w:r>
    </w:p>
    <w:p>
      <w:pPr>
        <w:autoSpaceDN w:val="0"/>
        <w:tabs>
          <w:tab w:pos="1992" w:val="left"/>
          <w:tab w:pos="3732" w:val="left"/>
          <w:tab w:pos="6918" w:val="left"/>
          <w:tab w:pos="8420" w:val="left"/>
        </w:tabs>
        <w:autoSpaceDE w:val="0"/>
        <w:widowControl/>
        <w:spacing w:line="25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возвращает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экземпляр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apscheduler.job.Job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позже для изменения задания или его удаления.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Запланированное задание можно удалить с помощью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remove()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tabs>
          <w:tab w:pos="1860" w:val="left"/>
          <w:tab w:pos="5922" w:val="left"/>
          <w:tab w:pos="7968" w:val="left"/>
        </w:tabs>
        <w:autoSpaceDE w:val="0"/>
        <w:widowControl/>
        <w:spacing w:line="259" w:lineRule="auto" w:before="3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Например,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scheduler.add_job(myfunc,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‘interval’,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minutes=2)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создает новое задание, 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job.remove()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удаляет задание. Вы можете </w:t>
      </w:r>
    </w:p>
    <w:p>
      <w:pPr>
        <w:autoSpaceDN w:val="0"/>
        <w:tabs>
          <w:tab w:pos="1610" w:val="left"/>
          <w:tab w:pos="2920" w:val="left"/>
          <w:tab w:pos="3370" w:val="left"/>
          <w:tab w:pos="4934" w:val="left"/>
          <w:tab w:pos="6392" w:val="left"/>
          <w:tab w:pos="7930" w:val="left"/>
          <w:tab w:pos="8412" w:val="left"/>
        </w:tabs>
        <w:autoSpaceDE w:val="0"/>
        <w:widowControl/>
        <w:spacing w:line="259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изменить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помощью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modify()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заново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запланировать задание с помощью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reschedule()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254" w:lineRule="auto" w:before="32" w:after="0"/>
        <w:ind w:left="102" w:right="1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выключения планировщика существует функция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shutdown()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приостановки задания используйте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pause()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а для его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возобновления —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resume()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344" w:lineRule="exact" w:before="84" w:after="0"/>
        <w:ind w:left="102" w:right="8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запустить простое задание планировщика, вы можете создать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>BlockingScheduler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добавить задание в этот планировщик с помощью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add_job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запустить планировщик с помощью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start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10.8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696" w:right="1372" w:bottom="1440" w:left="1440" w:header="720" w:footer="720" w:gutter="0"/>
          <w:cols w:space="720" w:num="1" w:equalWidth="0"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920750</wp:posOffset>
            </wp:positionH>
            <wp:positionV relativeFrom="page">
              <wp:posOffset>914400</wp:posOffset>
            </wp:positionV>
            <wp:extent cx="6019800" cy="3892930"/>
            <wp:wrapNone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92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5905500</wp:posOffset>
            </wp:positionH>
            <wp:positionV relativeFrom="page">
              <wp:posOffset>1168400</wp:posOffset>
            </wp:positionV>
            <wp:extent cx="152400" cy="152400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1181100</wp:posOffset>
            </wp:positionV>
            <wp:extent cx="101600" cy="127000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5207000</wp:posOffset>
            </wp:positionH>
            <wp:positionV relativeFrom="page">
              <wp:posOffset>1181100</wp:posOffset>
            </wp:positionV>
            <wp:extent cx="152400" cy="127000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1168400</wp:posOffset>
            </wp:positionV>
            <wp:extent cx="152400" cy="152400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1168400</wp:posOffset>
            </wp:positionV>
            <wp:extent cx="139700" cy="152400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1168400</wp:posOffset>
            </wp:positionV>
            <wp:extent cx="152400" cy="152400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1168400</wp:posOffset>
            </wp:positionV>
            <wp:extent cx="165100" cy="152400"/>
            <wp:wrapNone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1168400</wp:posOffset>
            </wp:positionV>
            <wp:extent cx="203200" cy="152400"/>
            <wp:wrapNone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1181100</wp:posOffset>
            </wp:positionV>
            <wp:extent cx="190500" cy="114300"/>
            <wp:wrapNone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1155700</wp:posOffset>
            </wp:positionV>
            <wp:extent cx="177800" cy="165100"/>
            <wp:wrapNone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1181100</wp:posOffset>
            </wp:positionV>
            <wp:extent cx="114300" cy="127000"/>
            <wp:wrapNone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1168400</wp:posOffset>
            </wp:positionV>
            <wp:extent cx="152400" cy="152400"/>
            <wp:wrapNone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1168400</wp:posOffset>
            </wp:positionV>
            <wp:extent cx="165100" cy="152400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1168400</wp:posOffset>
            </wp:positionV>
            <wp:extent cx="139700" cy="139700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10.8: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Запуск программы простого APScheduler </w:t>
      </w:r>
    </w:p>
    <w:p>
      <w:pPr>
        <w:autoSpaceDN w:val="0"/>
        <w:autoSpaceDE w:val="0"/>
        <w:widowControl/>
        <w:spacing w:line="247" w:lineRule="auto" w:before="172" w:after="78"/>
        <w:ind w:left="102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Вместо передачи функции Lambda вы можете передать планировщику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любую другую функцию Python, и планировщик вызовет функцию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указанное время.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APScheduler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поддерживает триггеры на основе cron,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которые аналогичны планировщику cron UNIX с таким параметром,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680"/>
        <w:gridCol w:w="4680"/>
      </w:tblGrid>
      <w:tr>
        <w:trPr>
          <w:trHeight w:hRule="exact" w:val="4654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4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2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0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0" w:after="0"/>
              <w:ind w:left="102" w:right="3312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year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Год, состоящий из 4 знаков </w:t>
            </w:r>
            <w:r>
              <w:br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month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Порядковый номер месяца (1-12)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day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День месяца (1-31) </w:t>
            </w:r>
            <w:r>
              <w:br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week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Неделя по ISO (1-53) </w:t>
            </w:r>
          </w:p>
          <w:p>
            <w:pPr>
              <w:autoSpaceDN w:val="0"/>
              <w:autoSpaceDE w:val="0"/>
              <w:widowControl/>
              <w:spacing w:line="412" w:lineRule="exact" w:before="5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day_of_week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: Номер или название дня недели (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0-6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или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mon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tue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wed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thu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fri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sat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sun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) </w:t>
            </w:r>
            <w:r>
              <w:br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hour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Часы (0 -23) </w:t>
            </w:r>
            <w:r>
              <w:br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minute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Минуты (0 -59 ) </w:t>
            </w:r>
            <w:r>
              <w:br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second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Секунды (0 -59 ) </w:t>
            </w:r>
            <w:r>
              <w:br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start_date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Дата/время запуска триггера </w:t>
            </w:r>
            <w:r>
              <w:br/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end_date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Дата/время отключения триггера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440" w:bottom="522" w:left="1440" w:header="720" w:footer="720" w:gutter="0"/>
          <w:cols w:space="720" w:num="1" w:equalWidth="0"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2336800</wp:posOffset>
            </wp:positionV>
            <wp:extent cx="165100" cy="165100"/>
            <wp:wrapNone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2362200</wp:posOffset>
            </wp:positionV>
            <wp:extent cx="127000" cy="114300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2349500</wp:posOffset>
            </wp:positionV>
            <wp:extent cx="152400" cy="152400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2349500</wp:posOffset>
            </wp:positionV>
            <wp:extent cx="152400" cy="152400"/>
            <wp:wrapNone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2349500</wp:posOffset>
            </wp:positionV>
            <wp:extent cx="139700" cy="139700"/>
            <wp:wrapNone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1047750</wp:posOffset>
            </wp:positionH>
            <wp:positionV relativeFrom="page">
              <wp:posOffset>2124710</wp:posOffset>
            </wp:positionV>
            <wp:extent cx="6019800" cy="4175855"/>
            <wp:wrapNone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758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5994400</wp:posOffset>
            </wp:positionH>
            <wp:positionV relativeFrom="page">
              <wp:posOffset>2349500</wp:posOffset>
            </wp:positionV>
            <wp:extent cx="139700" cy="152400"/>
            <wp:wrapNone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2362200</wp:posOffset>
            </wp:positionV>
            <wp:extent cx="101600" cy="127000"/>
            <wp:wrapNone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2362200</wp:posOffset>
            </wp:positionV>
            <wp:extent cx="152400" cy="127000"/>
            <wp:wrapNone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2349500</wp:posOffset>
            </wp:positionV>
            <wp:extent cx="152400" cy="152400"/>
            <wp:wrapNone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2349500</wp:posOffset>
            </wp:positionV>
            <wp:extent cx="139700" cy="152400"/>
            <wp:wrapNone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2336800</wp:posOffset>
            </wp:positionV>
            <wp:extent cx="152400" cy="165100"/>
            <wp:wrapNone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2336800</wp:posOffset>
            </wp:positionV>
            <wp:extent cx="165100" cy="165100"/>
            <wp:wrapNone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2349500</wp:posOffset>
            </wp:positionV>
            <wp:extent cx="203200" cy="152400"/>
            <wp:wrapNone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2362200</wp:posOffset>
            </wp:positionV>
            <wp:extent cx="177800" cy="114300"/>
            <wp:wrapNone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25"/>
        <w:gridCol w:w="4725"/>
      </w:tblGrid>
      <w:tr>
        <w:trPr>
          <w:trHeight w:hRule="exact" w:val="798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2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102" w:right="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timez one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Часовой пояс для расчета даты/времени (по умолчанию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часовой пояс планировщика) </w:t>
            </w:r>
          </w:p>
        </w:tc>
      </w:tr>
    </w:tbl>
    <w:p>
      <w:pPr>
        <w:autoSpaceDN w:val="0"/>
        <w:autoSpaceDE w:val="0"/>
        <w:widowControl/>
        <w:spacing w:line="348" w:lineRule="exact" w:before="116" w:after="0"/>
        <w:ind w:left="102" w:right="11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Например, вы можете запускать триггер на основе cron для запуска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задания каждую секунду, передав второй параметр в виде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*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10.9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86" w:lineRule="exact" w:before="6794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10.9: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Программа-планировщик на основе Cron </w:t>
      </w:r>
    </w:p>
    <w:p>
      <w:pPr>
        <w:autoSpaceDN w:val="0"/>
        <w:autoSpaceDE w:val="0"/>
        <w:widowControl/>
        <w:spacing w:line="245" w:lineRule="auto" w:before="17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библиотеки для запуска других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 и приложений с помощью Python. </w:t>
      </w:r>
    </w:p>
    <w:p>
      <w:pPr>
        <w:autoSpaceDN w:val="0"/>
        <w:autoSpaceDE w:val="0"/>
        <w:widowControl/>
        <w:spacing w:line="582" w:lineRule="exact" w:before="32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Запуск программ из Python</w:t>
      </w:r>
    </w:p>
    <w:p>
      <w:pPr>
        <w:autoSpaceDN w:val="0"/>
        <w:autoSpaceDE w:val="0"/>
        <w:widowControl/>
        <w:spacing w:line="245" w:lineRule="auto" w:before="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можете запускать различные программы и приложения из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Python. Это особенно полезно с программами-таймерами; например,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хотите, чтобы при каждом входе в систему на вашем рабочем столе </w:t>
      </w:r>
    </w:p>
    <w:p>
      <w:pPr>
        <w:autoSpaceDN w:val="0"/>
        <w:tabs>
          <w:tab w:pos="2390" w:val="left"/>
          <w:tab w:pos="4338" w:val="left"/>
          <w:tab w:pos="4896" w:val="left"/>
          <w:tab w:pos="7444" w:val="left"/>
        </w:tabs>
        <w:autoSpaceDE w:val="0"/>
        <w:widowControl/>
        <w:spacing w:line="259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автоматически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запускались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устанавливались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определенные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приложения. </w:t>
      </w:r>
    </w:p>
    <w:p>
      <w:pPr>
        <w:autoSpaceDN w:val="0"/>
        <w:tabs>
          <w:tab w:pos="5302" w:val="left"/>
        </w:tabs>
        <w:autoSpaceDE w:val="0"/>
        <w:widowControl/>
        <w:spacing w:line="259" w:lineRule="auto" w:before="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Сценарий Python может запускать другие программы на вашем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компьютере с помощью функции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subprocess.Popen()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Модуль </w:t>
      </w:r>
    </w:p>
    <w:p>
      <w:pPr>
        <w:sectPr>
          <w:pgSz w:w="12240" w:h="15840"/>
          <w:pgMar w:top="700" w:right="1350" w:bottom="536" w:left="1440" w:header="720" w:footer="720" w:gutter="0"/>
          <w:cols w:space="720" w:num="1" w:equalWidth="0"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подпроцесса позволяет создавать новые процессы, подключаться к </w:t>
      </w:r>
    </w:p>
    <w:p>
      <w:pPr>
        <w:autoSpaceDN w:val="0"/>
        <w:autoSpaceDE w:val="0"/>
        <w:widowControl/>
        <w:spacing w:line="230" w:lineRule="auto" w:before="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каналам ввода и вывода и получать код возврата из внешних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программ. </w:t>
      </w:r>
    </w:p>
    <w:p>
      <w:pPr>
        <w:autoSpaceDN w:val="0"/>
        <w:autoSpaceDE w:val="0"/>
        <w:widowControl/>
        <w:spacing w:line="235" w:lineRule="auto" w:before="96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subprocess.Popen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принимает аргументы как последовательность </w:t>
      </w:r>
    </w:p>
    <w:p>
      <w:pPr>
        <w:autoSpaceDN w:val="0"/>
        <w:autoSpaceDE w:val="0"/>
        <w:widowControl/>
        <w:spacing w:line="230" w:lineRule="auto" w:before="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аргументов программы или строку программы. Один из примеров </w:t>
      </w:r>
    </w:p>
    <w:p>
      <w:pPr>
        <w:autoSpaceDN w:val="0"/>
        <w:autoSpaceDE w:val="0"/>
        <w:widowControl/>
        <w:spacing w:line="40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использования программы запуска показан на следующем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10.10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178300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219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10.10: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Планировщик на основе Cron для запуска </w:t>
      </w:r>
    </w:p>
    <w:p>
      <w:pPr>
        <w:autoSpaceDN w:val="0"/>
        <w:autoSpaceDE w:val="0"/>
        <w:widowControl/>
        <w:spacing w:line="270" w:lineRule="exact" w:before="0" w:after="0"/>
        <w:ind w:left="0" w:right="4438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программы </w:t>
      </w:r>
    </w:p>
    <w:p>
      <w:pPr>
        <w:autoSpaceDN w:val="0"/>
        <w:tabs>
          <w:tab w:pos="650" w:val="left"/>
          <w:tab w:pos="2498" w:val="left"/>
          <w:tab w:pos="3818" w:val="left"/>
          <w:tab w:pos="4558" w:val="left"/>
          <w:tab w:pos="6432" w:val="left"/>
          <w:tab w:pos="8136" w:val="left"/>
        </w:tabs>
        <w:autoSpaceDE w:val="0"/>
        <w:widowControl/>
        <w:spacing w:line="230" w:lineRule="auto" w:before="17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разделе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рассмотрим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некоторые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внешние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инструменты, которые могут помочь вам запустить автоматизацию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процессов на основе триггеров. Преимущество внешних инструментов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заключается в том, что их намного проще использовать, они </w:t>
      </w:r>
    </w:p>
    <w:p>
      <w:pPr>
        <w:autoSpaceDN w:val="0"/>
        <w:autoSpaceDE w:val="0"/>
        <w:widowControl/>
        <w:spacing w:line="230" w:lineRule="auto" w:before="1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поставляются с предварительно настроенными рабочими процессами,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вам не нужно программировать триггеры самостоятельно. </w:t>
      </w:r>
    </w:p>
    <w:p>
      <w:pPr>
        <w:sectPr>
          <w:pgSz w:w="12240" w:h="15840"/>
          <w:pgMar w:top="720" w:right="1090" w:bottom="1266" w:left="1440" w:header="720" w:footer="720" w:gutter="0"/>
          <w:cols w:space="720" w:num="1" w:equalWidth="0"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27"/>
        <w:gridCol w:w="2427"/>
        <w:gridCol w:w="2427"/>
        <w:gridCol w:w="2427"/>
      </w:tblGrid>
      <w:tr>
        <w:trPr>
          <w:trHeight w:hRule="exact" w:val="472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6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42"/>
              </w:rPr>
              <w:t xml:space="preserve">Использование 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42"/>
              </w:rPr>
              <w:t xml:space="preserve">внешних 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42"/>
              </w:rPr>
              <w:t xml:space="preserve">инструментов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18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42"/>
              </w:rPr>
              <w:t xml:space="preserve">для </w:t>
            </w:r>
          </w:p>
        </w:tc>
      </w:tr>
    </w:tbl>
    <w:p>
      <w:pPr>
        <w:autoSpaceDN w:val="0"/>
        <w:autoSpaceDE w:val="0"/>
        <w:widowControl/>
        <w:spacing w:line="464" w:lineRule="exact" w:before="1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триггеров</w:t>
      </w:r>
    </w:p>
    <w:p>
      <w:pPr>
        <w:autoSpaceDN w:val="0"/>
        <w:autoSpaceDE w:val="0"/>
        <w:widowControl/>
        <w:spacing w:line="348" w:lineRule="exact" w:before="82" w:after="0"/>
        <w:ind w:left="102" w:right="37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Одним из самых популярных способов автоматизации рабочих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процессов на основе триггеров является использование внешних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496" w:history="1">
          <w:r>
            <w:rPr>
              <w:rStyle w:val="Hyperlink"/>
            </w:rPr>
            <w:t xml:space="preserve">инструментов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рабочих процессов, таких как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n8n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496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496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496" w:history="1">
          <w:r>
            <w:rPr>
              <w:rStyle w:val="Hyperlink"/>
            </w:rPr>
            <w:t>s://n8n.io/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), кот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497" w:history="1">
          <w:r>
            <w:rPr>
              <w:rStyle w:val="Hyperlink"/>
            </w:rPr>
            <w:t>орый имеет открытый исходн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ый код, доступный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496" w:history="1">
          <w:r>
            <w:rPr>
              <w:rStyle w:val="Hyperlink"/>
            </w:rPr>
            <w:t>д</w:t>
          </w:r>
        </w:hyperlink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hyperlink r:id="rId496" w:history="1">
          <w:r>
            <w:rPr>
              <w:rStyle w:val="Hyperlink"/>
            </w:rPr>
            <w:t>ля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hyperlink r:id="rId496" w:history="1">
          <w:r>
            <w:rPr>
              <w:rStyle w:val="Hyperlink"/>
            </w:rPr>
            <w:t>кастомиза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ции 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497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497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497" w:history="1">
          <w:r>
            <w:rPr>
              <w:rStyle w:val="Hyperlink"/>
            </w:rPr>
            <w:t>s://github.com/n8n-io/n8n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Инструмент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n8n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имеет настольное приложение и множество шаблонов рабочих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процессов, из которых вы можете выбрать нужный рабочий процесс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запуска в соответствии с вашими требованиями. Главный экран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10.11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015740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015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228" w:after="0"/>
        <w:ind w:left="0" w:right="353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10.11: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Главный экран n8n </w:t>
      </w:r>
    </w:p>
    <w:p>
      <w:pPr>
        <w:autoSpaceDN w:val="0"/>
        <w:tabs>
          <w:tab w:pos="5582" w:val="left"/>
        </w:tabs>
        <w:autoSpaceDE w:val="0"/>
        <w:widowControl/>
        <w:spacing w:line="356" w:lineRule="exact" w:before="146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Например, один из способов автоматизации рабочего процесса, который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возможен с помощью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n8n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это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Gmail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получение писем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определенной меткой, удаление метки и добавление новой, как показано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на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10.12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Дополнительная документация по настройке рабочего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про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цесса дост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упна на веб-сайте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n8n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и в приложении на рабочем столе:</w:t>
      </w:r>
    </w:p>
    <w:p>
      <w:pPr>
        <w:sectPr>
          <w:pgSz w:w="12240" w:h="15840"/>
          <w:pgMar w:top="730" w:right="1090" w:bottom="676" w:left="1440" w:header="720" w:footer="720" w:gutter="0"/>
          <w:cols w:space="720" w:num="1" w:equalWidth="0"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033520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03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219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10.12: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Планировщик на основе Cron для запуска </w:t>
      </w:r>
    </w:p>
    <w:p>
      <w:pPr>
        <w:autoSpaceDN w:val="0"/>
        <w:autoSpaceDE w:val="0"/>
        <w:widowControl/>
        <w:spacing w:line="268" w:lineRule="exact" w:before="0" w:after="0"/>
        <w:ind w:left="0" w:right="4438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программы </w:t>
      </w:r>
    </w:p>
    <w:p>
      <w:pPr>
        <w:autoSpaceDN w:val="0"/>
        <w:tabs>
          <w:tab w:pos="2028" w:val="left"/>
          <w:tab w:pos="3854" w:val="left"/>
          <w:tab w:pos="5680" w:val="left"/>
          <w:tab w:pos="8246" w:val="left"/>
        </w:tabs>
        <w:autoSpaceDE w:val="0"/>
        <w:widowControl/>
        <w:spacing w:line="358" w:lineRule="exact" w:before="18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500" w:history="1">
          <w:r>
            <w:rPr>
              <w:rStyle w:val="Hyperlink"/>
            </w:rPr>
            <w:t xml:space="preserve">Python </w:t>
          </w:r>
        </w:hyperlink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имеет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библиотеку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Twisted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500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500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500" w:history="1">
          <w:r>
            <w:rPr>
              <w:rStyle w:val="Hyperlink"/>
            </w:rPr>
            <w:t>s://pypi.org/project/Twisted/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), которую можно использовать для </w:t>
      </w:r>
    </w:p>
    <w:p>
      <w:pPr>
        <w:autoSpaceDN w:val="0"/>
        <w:autoSpaceDE w:val="0"/>
        <w:widowControl/>
        <w:spacing w:line="245" w:lineRule="auto" w:before="0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асинхронного программирования и основанной на событиях среды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интернет-приложений для создания триггеров веб-автоматизации. </w:t>
      </w:r>
    </w:p>
    <w:p>
      <w:pPr>
        <w:autoSpaceDN w:val="0"/>
        <w:autoSpaceDE w:val="0"/>
        <w:widowControl/>
        <w:spacing w:line="466" w:lineRule="exact" w:before="39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Заключение</w:t>
      </w:r>
    </w:p>
    <w:p>
      <w:pPr>
        <w:autoSpaceDN w:val="0"/>
        <w:autoSpaceDE w:val="0"/>
        <w:widowControl/>
        <w:spacing w:line="342" w:lineRule="exact" w:before="108" w:after="0"/>
        <w:ind w:left="102" w:right="37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узнали о программах-таймерах, библиотеке Python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APScheduler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планировщике задач Windows. Мы также рассмотрели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библиотеку подпроцессов Python для запуска новых программ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инструмент автоматизации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n8n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создания веб-автоматизации 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основе триггеров. </w:t>
      </w:r>
    </w:p>
    <w:p>
      <w:pPr>
        <w:autoSpaceDN w:val="0"/>
        <w:autoSpaceDE w:val="0"/>
        <w:widowControl/>
        <w:spacing w:line="230" w:lineRule="auto" w:before="8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следующей главе мы рассмотрим написание более сложных </w:t>
      </w:r>
    </w:p>
    <w:p>
      <w:pPr>
        <w:autoSpaceDN w:val="0"/>
        <w:autoSpaceDE w:val="0"/>
        <w:widowControl/>
        <w:spacing w:line="230" w:lineRule="auto" w:before="1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автоматов на основе того, что мы узнали из этой книги. Мы также </w:t>
      </w:r>
    </w:p>
    <w:p>
      <w:pPr>
        <w:autoSpaceDN w:val="0"/>
        <w:autoSpaceDE w:val="0"/>
        <w:widowControl/>
        <w:spacing w:line="252" w:lineRule="auto" w:before="0" w:after="0"/>
        <w:ind w:left="102" w:right="37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хотели бы рассмотреть возможность создания веб-сервисов Python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использованием API Flask, который позволит вам создавать конечные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точки автоматизации на основе веб-технологий, которые можно </w:t>
      </w:r>
    </w:p>
    <w:p>
      <w:pPr>
        <w:sectPr>
          <w:pgSz w:w="12240" w:h="15840"/>
          <w:pgMar w:top="680" w:right="1090" w:bottom="660" w:left="1440" w:header="720" w:footer="720" w:gutter="0"/>
          <w:cols w:space="720" w:num="1" w:equalWidth="0"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развернуть на сервере, а API-интерфейсы можно использовать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нескольких приложениях. </w:t>
      </w:r>
    </w:p>
    <w:p>
      <w:pPr>
        <w:autoSpaceDN w:val="0"/>
        <w:autoSpaceDE w:val="0"/>
        <w:widowControl/>
        <w:spacing w:line="582" w:lineRule="exact" w:before="31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Что можно почитать еще</w:t>
      </w:r>
      <w:r>
        <w:rPr>
          <w:rFonts w:ascii="Times New Roman,Bold" w:hAnsi="Times New Roman,Bold" w:eastAsia="Times New Roman,Bold"/>
          <w:b/>
          <w:i w:val="0"/>
          <w:color w:val="0000EC"/>
          <w:sz w:val="42"/>
        </w:rPr>
        <w:t xml:space="preserve"> </w:t>
      </w:r>
    </w:p>
    <w:p>
      <w:pPr>
        <w:autoSpaceDN w:val="0"/>
        <w:autoSpaceDE w:val="0"/>
        <w:widowControl/>
        <w:spacing w:line="278" w:lineRule="auto" w:before="2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Существует множество онлайн-ресурсов, которые помогут вам узнать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больше о создании автоматизации на основе времени и событий. В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следующей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Таблице 10.1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перечислены некоторые из лучших ресурсов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дальнейшего углубления знаний по автоматизации на основе </w:t>
      </w:r>
    </w:p>
    <w:p>
      <w:pPr>
        <w:autoSpaceDN w:val="0"/>
        <w:autoSpaceDE w:val="0"/>
        <w:widowControl/>
        <w:spacing w:line="278" w:lineRule="auto" w:before="0" w:after="178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событий.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4715"/>
        <w:gridCol w:w="4715"/>
      </w:tblGrid>
      <w:tr>
        <w:trPr>
          <w:trHeight w:hRule="exact" w:val="450"/>
        </w:trPr>
        <w:tc>
          <w:tcPr>
            <w:tcW w:type="dxa" w:w="3270"/>
            <w:tcBorders>
              <w:start w:sz="5.600000000000023" w:val="single" w:color="#383838"/>
              <w:top w:sz="5.599999999999909" w:val="single" w:color="#383838"/>
              <w:end w:sz="5.599999999999909" w:val="single" w:color="#929292"/>
              <w:bottom w:sz="6.400000000000091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Наименование ресурса </w:t>
            </w:r>
          </w:p>
        </w:tc>
        <w:tc>
          <w:tcPr>
            <w:tcW w:type="dxa" w:w="5866"/>
            <w:tcBorders>
              <w:start w:sz="5.599999999999909" w:val="single" w:color="#929292"/>
              <w:top w:sz="5.599999999999909" w:val="single" w:color="#383838"/>
              <w:end w:sz="5.599999999999454" w:val="single" w:color="#383838"/>
              <w:bottom w:sz="6.400000000000091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0" w:right="2368" w:firstLine="0"/>
              <w:jc w:val="righ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Ссылка </w:t>
            </w:r>
          </w:p>
        </w:tc>
      </w:tr>
      <w:tr>
        <w:trPr>
          <w:trHeight w:hRule="exact" w:val="706"/>
        </w:trPr>
        <w:tc>
          <w:tcPr>
            <w:tcW w:type="dxa" w:w="3270"/>
            <w:tcBorders>
              <w:start w:sz="5.600000000000023" w:val="single" w:color="#383838"/>
              <w:top w:sz="6.400000000000091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92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Расширенный планировщик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Python </w:t>
            </w:r>
          </w:p>
        </w:tc>
        <w:tc>
          <w:tcPr>
            <w:tcW w:type="dxa" w:w="5866"/>
            <w:tcBorders>
              <w:start w:sz="5.599999999999909" w:val="single" w:color="#929292"/>
              <w:top w:sz="6.400000000000091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1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01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1" w:history="1">
                <w:r>
                  <w:rPr>
                    <w:rStyle w:val="Hyperlink"/>
                  </w:rPr>
                  <w:t>s://apscheduler.readthedocs.io/en/3.x/</w:t>
                </w:r>
              </w:hyperlink>
            </w:r>
          </w:p>
        </w:tc>
      </w:tr>
      <w:tr>
        <w:trPr>
          <w:trHeight w:hRule="exact" w:val="704"/>
        </w:trPr>
        <w:tc>
          <w:tcPr>
            <w:tcW w:type="dxa" w:w="3270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Введение в  APScheduler </w:t>
            </w:r>
          </w:p>
        </w:tc>
        <w:tc>
          <w:tcPr>
            <w:tcW w:type="dxa" w:w="5866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94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0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2" w:history="1">
                <w:r>
                  <w:rPr>
                    <w:rStyle w:val="Hyperlink"/>
                  </w:rPr>
                  <w:t>s://betterp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rogramming.pub/Введение-to-apscheduler-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2" w:history="1">
                <w:r>
                  <w:rPr>
                    <w:rStyle w:val="Hyperlink"/>
                  </w:rPr>
                  <w:t>86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2" w:history="1">
                <w:r>
                  <w:rPr>
                    <w:rStyle w:val="Hyperlink"/>
                  </w:rPr>
                  <w:t>33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2" w:history="1">
                <w:r>
                  <w:rPr>
                    <w:rStyle w:val="Hyperlink"/>
                  </w:rPr>
                  <w:t>7f3bb4a6</w:t>
                </w:r>
              </w:hyperlink>
            </w:r>
          </w:p>
        </w:tc>
      </w:tr>
      <w:tr>
        <w:trPr>
          <w:trHeight w:hRule="exact" w:val="1216"/>
        </w:trPr>
        <w:tc>
          <w:tcPr>
            <w:tcW w:type="dxa" w:w="3270"/>
            <w:tcBorders>
              <w:start w:sz="5.600000000000023" w:val="single" w:color="#383838"/>
              <w:top w:sz="5.600000000000364" w:val="single" w:color="#929292"/>
              <w:end w:sz="5.599999999999909" w:val="single" w:color="#929292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66" w:val="left"/>
              </w:tabs>
              <w:autoSpaceDE w:val="0"/>
              <w:widowControl/>
              <w:spacing w:line="230" w:lineRule="auto" w:before="82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Как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создать 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автоматизированную задачу с </w:t>
            </w:r>
          </w:p>
          <w:p>
            <w:pPr>
              <w:autoSpaceDN w:val="0"/>
              <w:tabs>
                <w:tab w:pos="1790" w:val="left"/>
              </w:tabs>
              <w:autoSpaceDE w:val="0"/>
              <w:widowControl/>
              <w:spacing w:line="230" w:lineRule="auto" w:before="12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помощью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планировщика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заданий вWindows 10 </w:t>
            </w:r>
          </w:p>
        </w:tc>
        <w:tc>
          <w:tcPr>
            <w:tcW w:type="dxa" w:w="5866"/>
            <w:tcBorders>
              <w:start w:sz="5.599999999999909" w:val="single" w:color="#929292"/>
              <w:top w:sz="5.600000000000364" w:val="single" w:color="#929292"/>
              <w:end w:sz="5.599999999999454" w:val="single" w:color="#383838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94" w:right="1008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3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03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3" w:history="1">
                <w:r>
                  <w:rPr>
                    <w:rStyle w:val="Hyperlink"/>
                  </w:rPr>
                  <w:t>s://www.windowscentral.com/how-create-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3" w:history="1">
                <w:r>
                  <w:rPr>
                    <w:rStyle w:val="Hyperlink"/>
                  </w:rPr>
                  <w:t>aut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3" w:history="1">
                <w:r>
                  <w:rPr>
                    <w:rStyle w:val="Hyperlink"/>
                  </w:rPr>
                  <w:t>o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3" w:history="1">
                <w:r>
                  <w:rPr>
                    <w:rStyle w:val="Hyperlink"/>
                  </w:rPr>
                  <w:t>mated-task-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3" w:history="1">
                <w:r>
                  <w:rPr>
                    <w:rStyle w:val="Hyperlink"/>
                  </w:rPr>
                  <w:t>usin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3" w:history="1">
                <w:r>
                  <w:rPr>
                    <w:rStyle w:val="Hyperlink"/>
                  </w:rPr>
                  <w:t>g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3" w:history="1">
                <w:r>
                  <w:rPr>
                    <w:rStyle w:val="Hyperlink"/>
                  </w:rPr>
                  <w:t>-task-scheduler-window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3" w:history="1">
                <w:r>
                  <w:rPr>
                    <w:rStyle w:val="Hyperlink"/>
                  </w:rPr>
                  <w:t>s-10</w:t>
                </w:r>
              </w:hyperlink>
            </w:r>
          </w:p>
        </w:tc>
      </w:tr>
      <w:tr>
        <w:trPr>
          <w:trHeight w:hRule="exact" w:val="450"/>
        </w:trPr>
        <w:tc>
          <w:tcPr>
            <w:tcW w:type="dxa" w:w="3270"/>
            <w:tcBorders>
              <w:start w:sz="5.600000000000023" w:val="single" w:color="#383838"/>
              <w:top w:sz="6.399999999999636" w:val="single" w:color="#929292"/>
              <w:end w:sz="5.599999999999909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Управление подпроцессами </w:t>
            </w:r>
          </w:p>
        </w:tc>
        <w:tc>
          <w:tcPr>
            <w:tcW w:type="dxa" w:w="5866"/>
            <w:tcBorders>
              <w:start w:sz="5.599999999999909" w:val="single" w:color="#929292"/>
              <w:top w:sz="6.399999999999636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4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04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4" w:history="1">
                <w:r>
                  <w:rPr>
                    <w:rStyle w:val="Hyperlink"/>
                  </w:rPr>
                  <w:t>s://docs.python.org/3/library/subprocess.html</w:t>
                </w:r>
              </w:hyperlink>
            </w:r>
          </w:p>
        </w:tc>
      </w:tr>
      <w:tr>
        <w:trPr>
          <w:trHeight w:hRule="exact" w:val="709"/>
        </w:trPr>
        <w:tc>
          <w:tcPr>
            <w:tcW w:type="dxa" w:w="3270"/>
            <w:tcBorders>
              <w:start w:sz="5.600000000000023" w:val="single" w:color="#383838"/>
              <w:top w:sz="5.599999999999909" w:val="single" w:color="#929292"/>
              <w:end w:sz="5.599999999999909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6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Модуль подпроцесса </w:t>
            </w:r>
          </w:p>
        </w:tc>
        <w:tc>
          <w:tcPr>
            <w:tcW w:type="dxa" w:w="5866"/>
            <w:tcBorders>
              <w:start w:sz="5.599999999999909" w:val="single" w:color="#929292"/>
              <w:top w:sz="5.599999999999909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94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5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05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5" w:history="1">
                <w:r>
                  <w:rPr>
                    <w:rStyle w:val="Hyperlink"/>
                  </w:rPr>
                  <w:t>s://www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 xml:space="preserve">.bogotobogo.com/python/python_ subprocess_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5" w:history="1">
                <w:r>
                  <w:rPr>
                    <w:rStyle w:val="Hyperlink"/>
                  </w:rPr>
                  <w:t>mo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5" w:history="1">
                <w:r>
                  <w:rPr>
                    <w:rStyle w:val="Hyperlink"/>
                  </w:rPr>
                  <w:t>d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5" w:history="1">
                <w:r>
                  <w:rPr>
                    <w:rStyle w:val="Hyperlink"/>
                  </w:rPr>
                  <w:t>ule.p h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5" w:history="1">
                <w:r>
                  <w:rPr>
                    <w:rStyle w:val="Hyperlink"/>
                  </w:rPr>
                  <w:t>p</w:t>
                </w:r>
              </w:hyperlink>
            </w:r>
          </w:p>
        </w:tc>
      </w:tr>
      <w:tr>
        <w:trPr>
          <w:trHeight w:hRule="exact" w:val="700"/>
        </w:trPr>
        <w:tc>
          <w:tcPr>
            <w:tcW w:type="dxa" w:w="3270"/>
            <w:tcBorders>
              <w:start w:sz="5.600000000000023" w:val="single" w:color="#383838"/>
              <w:top w:sz="5.600000000000364" w:val="single" w:color="#929292"/>
              <w:end w:sz="5.599999999999909" w:val="single" w:color="#929292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0" w:after="0"/>
              <w:ind w:left="92" w:right="72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n8n - Автоматизация без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ограничений </w:t>
            </w:r>
          </w:p>
        </w:tc>
        <w:tc>
          <w:tcPr>
            <w:tcW w:type="dxa" w:w="5866"/>
            <w:tcBorders>
              <w:start w:sz="5.599999999999909" w:val="single" w:color="#929292"/>
              <w:top w:sz="5.600000000000364" w:val="single" w:color="#929292"/>
              <w:end w:sz="5.599999999999454" w:val="single" w:color="#383838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46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96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496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96" w:history="1">
                <w:r>
                  <w:rPr>
                    <w:rStyle w:val="Hyperlink"/>
                  </w:rPr>
                  <w:t>s://n8n.io/</w:t>
                </w:r>
              </w:hyperlink>
            </w:r>
          </w:p>
        </w:tc>
      </w:tr>
      <w:tr>
        <w:trPr>
          <w:trHeight w:hRule="exact" w:val="860"/>
        </w:trPr>
        <w:tc>
          <w:tcPr>
            <w:tcW w:type="dxa" w:w="3270"/>
            <w:tcBorders>
              <w:start w:sz="5.600000000000023" w:val="single" w:color="#383838"/>
              <w:top w:sz="6.399999999999636" w:val="single" w:color="#929292"/>
              <w:end w:sz="5.599999999999909" w:val="single" w:color="#929292"/>
              <w:bottom w:sz="5.59999999999945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8" w:after="0"/>
              <w:ind w:left="92" w:right="72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n8n - Инструмент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автоматизации рабочего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процесса </w:t>
            </w:r>
          </w:p>
        </w:tc>
        <w:tc>
          <w:tcPr>
            <w:tcW w:type="dxa" w:w="5866"/>
            <w:tcBorders>
              <w:start w:sz="5.599999999999909" w:val="single" w:color="#929292"/>
              <w:top w:sz="6.399999999999636" w:val="single" w:color="#929292"/>
              <w:end w:sz="5.599999999999454" w:val="single" w:color="#383838"/>
              <w:bottom w:sz="5.59999999999945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97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497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497" w:history="1">
                <w:r>
                  <w:rPr>
                    <w:rStyle w:val="Hyperlink"/>
                  </w:rPr>
                  <w:t>s://github.com/n8n-io/n8n</w:t>
                </w:r>
              </w:hyperlink>
            </w:r>
          </w:p>
        </w:tc>
      </w:tr>
      <w:tr>
        <w:trPr>
          <w:trHeight w:hRule="exact" w:val="450"/>
        </w:trPr>
        <w:tc>
          <w:tcPr>
            <w:tcW w:type="dxa" w:w="3270"/>
            <w:tcBorders>
              <w:start w:sz="5.600000000000023" w:val="single" w:color="#383838"/>
              <w:top w:sz="5.599999999999454" w:val="single" w:color="#929292"/>
              <w:end w:sz="5.599999999999909" w:val="single" w:color="#929292"/>
              <w:bottom w:sz="5.599999999999454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6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Библиотека Twisted </w:t>
            </w:r>
          </w:p>
        </w:tc>
        <w:tc>
          <w:tcPr>
            <w:tcW w:type="dxa" w:w="5866"/>
            <w:tcBorders>
              <w:start w:sz="5.599999999999909" w:val="single" w:color="#929292"/>
              <w:top w:sz="5.599999999999454" w:val="single" w:color="#929292"/>
              <w:end w:sz="5.599999999999454" w:val="single" w:color="#383838"/>
              <w:bottom w:sz="5.599999999999454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9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6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06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06" w:history="1">
                <w:r>
                  <w:rPr>
                    <w:rStyle w:val="Hyperlink"/>
                  </w:rPr>
                  <w:t>s://www.twistedmatrix.com/trac/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286" w:lineRule="exact" w:before="170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Таблица 10.1: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Ресурсы по таймерам и автоматизации на основе событий в </w:t>
      </w:r>
    </w:p>
    <w:p>
      <w:pPr>
        <w:autoSpaceDN w:val="0"/>
        <w:autoSpaceDE w:val="0"/>
        <w:widowControl/>
        <w:spacing w:line="270" w:lineRule="exact" w:before="0" w:after="0"/>
        <w:ind w:left="0" w:right="0" w:firstLine="0"/>
        <w:jc w:val="center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Python </w:t>
      </w:r>
    </w:p>
    <w:p>
      <w:pPr>
        <w:autoSpaceDN w:val="0"/>
        <w:autoSpaceDE w:val="0"/>
        <w:widowControl/>
        <w:spacing w:line="464" w:lineRule="exact" w:before="38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Вопросы</w:t>
      </w:r>
    </w:p>
    <w:p>
      <w:pPr>
        <w:autoSpaceDN w:val="0"/>
        <w:tabs>
          <w:tab w:pos="742" w:val="left"/>
        </w:tabs>
        <w:autoSpaceDE w:val="0"/>
        <w:widowControl/>
        <w:spacing w:line="362" w:lineRule="exact" w:before="182" w:after="0"/>
        <w:ind w:left="43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можете запланировать ежедневный запуск автоматизации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процессов на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9:00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? </w:t>
      </w:r>
    </w:p>
    <w:p>
      <w:pPr>
        <w:autoSpaceDN w:val="0"/>
        <w:tabs>
          <w:tab w:pos="742" w:val="left"/>
        </w:tabs>
        <w:autoSpaceDE w:val="0"/>
        <w:widowControl/>
        <w:spacing w:line="259" w:lineRule="auto" w:before="18" w:after="0"/>
        <w:ind w:left="43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Какая библиотека используется для написания программ таймера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Python? </w:t>
      </w:r>
    </w:p>
    <w:p>
      <w:pPr>
        <w:autoSpaceDN w:val="0"/>
        <w:autoSpaceDE w:val="0"/>
        <w:widowControl/>
        <w:spacing w:line="420" w:lineRule="exact" w:before="18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 такое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n8n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? </w:t>
      </w:r>
    </w:p>
    <w:p>
      <w:pPr>
        <w:sectPr>
          <w:pgSz w:w="12240" w:h="15840"/>
          <w:pgMar w:top="658" w:right="1370" w:bottom="498" w:left="1440" w:header="720" w:footer="720" w:gutter="0"/>
          <w:cols w:space="720" w:num="1" w:equalWidth="0"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создать автоматизацию процессов на основе триггеров? </w:t>
      </w:r>
    </w:p>
    <w:p>
      <w:pPr>
        <w:sectPr>
          <w:pgSz w:w="12240" w:h="15840"/>
          <w:pgMar w:top="658" w:right="1440" w:bottom="1440" w:left="1440" w:header="720" w:footer="720" w:gutter="0"/>
          <w:cols w:space="720" w:num="1" w:equalWidth="0"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762" w:lineRule="exact" w:before="0" w:after="0"/>
        <w:ind w:left="0" w:right="77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ГЛАВА</w:t>
      </w: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11</w:t>
      </w:r>
    </w:p>
    <w:p>
      <w:pPr>
        <w:autoSpaceDN w:val="0"/>
        <w:autoSpaceDE w:val="0"/>
        <w:widowControl/>
        <w:spacing w:line="760" w:lineRule="exact" w:before="62" w:after="0"/>
        <w:ind w:left="92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55"/>
          <w:u w:val="single"/>
        </w:rPr>
        <w:t>Создание сложной автоматизации</w:t>
      </w:r>
    </w:p>
    <w:p>
      <w:pPr>
        <w:autoSpaceDN w:val="0"/>
        <w:autoSpaceDE w:val="0"/>
        <w:widowControl/>
        <w:spacing w:line="466" w:lineRule="exact" w:before="41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Введение</w:t>
      </w:r>
    </w:p>
    <w:p>
      <w:pPr>
        <w:autoSpaceDN w:val="0"/>
        <w:autoSpaceDE w:val="0"/>
        <w:widowControl/>
        <w:spacing w:line="278" w:lineRule="auto" w:before="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методы расширения ваших знаний 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написании сценариев на Python и разработке комплексных средств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процессов на основе ваших требований. Мы научимся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работать с внешними библиотеками и использовать внешний код для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создания этих автоматизаций. Мы также рассмотрим создание веб-</w:t>
      </w:r>
    </w:p>
    <w:p>
      <w:pPr>
        <w:autoSpaceDN w:val="0"/>
        <w:tabs>
          <w:tab w:pos="1580" w:val="left"/>
          <w:tab w:pos="2768" w:val="left"/>
          <w:tab w:pos="3264" w:val="left"/>
          <w:tab w:pos="5488" w:val="left"/>
          <w:tab w:pos="7284" w:val="left"/>
          <w:tab w:pos="8816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сервисов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машинного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обучения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автоматизации. </w:t>
      </w:r>
    </w:p>
    <w:p>
      <w:pPr>
        <w:autoSpaceDN w:val="0"/>
        <w:autoSpaceDE w:val="0"/>
        <w:widowControl/>
        <w:spacing w:line="466" w:lineRule="exact" w:before="38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Структура</w:t>
      </w:r>
    </w:p>
    <w:p>
      <w:pPr>
        <w:autoSpaceDN w:val="0"/>
        <w:autoSpaceDE w:val="0"/>
        <w:widowControl/>
        <w:spacing w:line="278" w:lineRule="auto" w:before="5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рассмотрим следующие темы: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22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Создание API с помощью Python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Объединение нескольких сценариев автоматизации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18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Поиск решений в сети Интернет </w:t>
      </w:r>
    </w:p>
    <w:p>
      <w:pPr>
        <w:autoSpaceDN w:val="0"/>
        <w:tabs>
          <w:tab w:pos="742" w:val="left"/>
        </w:tabs>
        <w:autoSpaceDE w:val="0"/>
        <w:widowControl/>
        <w:spacing w:line="240" w:lineRule="auto" w:before="36" w:after="0"/>
        <w:ind w:left="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Использование машинного обучения для автоматизации </w:t>
      </w:r>
    </w:p>
    <w:p>
      <w:pPr>
        <w:autoSpaceDN w:val="0"/>
        <w:autoSpaceDE w:val="0"/>
        <w:widowControl/>
        <w:spacing w:line="466" w:lineRule="exact" w:before="386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Цели</w:t>
      </w:r>
    </w:p>
    <w:p>
      <w:pPr>
        <w:autoSpaceDN w:val="0"/>
        <w:autoSpaceDE w:val="0"/>
        <w:widowControl/>
        <w:spacing w:line="278" w:lineRule="auto" w:before="5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Изучив эту главу, вы сможете создать веб-сервер на Python с </w:t>
      </w:r>
    </w:p>
    <w:p>
      <w:pPr>
        <w:autoSpaceDN w:val="0"/>
        <w:autoSpaceDE w:val="0"/>
        <w:widowControl/>
        <w:spacing w:line="281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использованием API-интерфейсов Flask и создавать сложные средства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автоматизации, объединяющие несколько библиотек автоматизации. </w:t>
      </w:r>
    </w:p>
    <w:p>
      <w:pPr>
        <w:autoSpaceDN w:val="0"/>
        <w:autoSpaceDE w:val="0"/>
        <w:widowControl/>
        <w:spacing w:line="230" w:lineRule="auto" w:before="1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узнаете о методах машинного обучения, которые можно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для создания программ автоматизации. </w:t>
      </w:r>
    </w:p>
    <w:p>
      <w:pPr>
        <w:autoSpaceDN w:val="0"/>
        <w:autoSpaceDE w:val="0"/>
        <w:widowControl/>
        <w:spacing w:line="582" w:lineRule="exact" w:before="312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Создание API с помощью Python</w:t>
      </w:r>
    </w:p>
    <w:p>
      <w:pPr>
        <w:autoSpaceDN w:val="0"/>
        <w:autoSpaceDE w:val="0"/>
        <w:widowControl/>
        <w:spacing w:line="281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создать интерфейс прикладного программирования </w:t>
      </w:r>
    </w:p>
    <w:p>
      <w:pPr>
        <w:autoSpaceDN w:val="0"/>
        <w:autoSpaceDE w:val="0"/>
        <w:widowControl/>
        <w:spacing w:line="418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Application Programming Interface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API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с помощью библиотеки </w:t>
      </w:r>
    </w:p>
    <w:p>
      <w:pPr>
        <w:autoSpaceDN w:val="0"/>
        <w:autoSpaceDE w:val="0"/>
        <w:widowControl/>
        <w:spacing w:line="418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Flask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Python. API-интерфейсы позволяют подключать различные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 и особенно полезны при автоматизации приложений на </w:t>
      </w:r>
    </w:p>
    <w:p>
      <w:pPr>
        <w:sectPr>
          <w:pgSz w:w="12240" w:h="15840"/>
          <w:pgMar w:top="850" w:right="1318" w:bottom="520" w:left="1440" w:header="720" w:footer="720" w:gutter="0"/>
          <w:cols w:space="720" w:num="1" w:equalWidth="0"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основе триггеров. Например, вы можете создать API для проверки </w:t>
      </w:r>
    </w:p>
    <w:p>
      <w:pPr>
        <w:autoSpaceDN w:val="0"/>
        <w:tabs>
          <w:tab w:pos="1828" w:val="left"/>
          <w:tab w:pos="3940" w:val="left"/>
          <w:tab w:pos="5168" w:val="left"/>
          <w:tab w:pos="5780" w:val="left"/>
          <w:tab w:pos="7484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входящих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электронных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писем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запустить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необходимую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автоматизацию. В этом разделе мы в основном рассмотрим API </w:t>
      </w:r>
    </w:p>
    <w:p>
      <w:pPr>
        <w:autoSpaceDN w:val="0"/>
        <w:tabs>
          <w:tab w:pos="1634" w:val="left"/>
          <w:tab w:pos="4414" w:val="left"/>
          <w:tab w:pos="6070" w:val="left"/>
          <w:tab w:pos="8618" w:val="left"/>
        </w:tabs>
        <w:autoSpaceDE w:val="0"/>
        <w:widowControl/>
        <w:spacing w:line="33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передачи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репрезентативного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состояния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Representational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State </w:t>
      </w:r>
    </w:p>
    <w:p>
      <w:pPr>
        <w:autoSpaceDN w:val="0"/>
        <w:autoSpaceDE w:val="0"/>
        <w:widowControl/>
        <w:spacing w:line="418" w:lineRule="exact" w:before="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Transfer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REST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), , которые являются гибкими, легкими и наиболее </w:t>
      </w:r>
    </w:p>
    <w:p>
      <w:pPr>
        <w:autoSpaceDN w:val="0"/>
        <w:tabs>
          <w:tab w:pos="3018" w:val="left"/>
          <w:tab w:pos="4726" w:val="left"/>
          <w:tab w:pos="6938" w:val="left"/>
          <w:tab w:pos="9098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распространенным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способом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подключения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компонентов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приложений. </w:t>
      </w:r>
    </w:p>
    <w:p>
      <w:pPr>
        <w:autoSpaceDN w:val="0"/>
        <w:tabs>
          <w:tab w:pos="1196" w:val="left"/>
          <w:tab w:pos="2042" w:val="left"/>
          <w:tab w:pos="3918" w:val="left"/>
          <w:tab w:pos="5180" w:val="left"/>
          <w:tab w:pos="6386" w:val="left"/>
          <w:tab w:pos="7640" w:val="left"/>
          <w:tab w:pos="8836" w:val="left"/>
        </w:tabs>
        <w:autoSpaceDE w:val="0"/>
        <w:widowControl/>
        <w:spacing w:line="278" w:lineRule="auto" w:before="4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REST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API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используют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четыре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общих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метода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HTTP: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GET </w:t>
      </w:r>
    </w:p>
    <w:p>
      <w:pPr>
        <w:autoSpaceDN w:val="0"/>
        <w:tabs>
          <w:tab w:pos="8692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(предоставляет доступ к ресурсам только для чтения),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POST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(используется для создания новых ресурсов),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DELETE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(используется </w:t>
      </w:r>
    </w:p>
    <w:p>
      <w:pPr>
        <w:autoSpaceDN w:val="0"/>
        <w:tabs>
          <w:tab w:pos="4184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удаления ресурса) и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PUT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(используется для обновления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существующего ресурса). </w:t>
      </w:r>
    </w:p>
    <w:p>
      <w:pPr>
        <w:autoSpaceDN w:val="0"/>
        <w:autoSpaceDE w:val="0"/>
        <w:widowControl/>
        <w:spacing w:line="278" w:lineRule="auto" w:before="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Мы будем использовать библиотеку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Flask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для создания </w:t>
      </w:r>
    </w:p>
    <w:p>
      <w:pPr>
        <w:autoSpaceDN w:val="0"/>
        <w:autoSpaceDE w:val="0"/>
        <w:widowControl/>
        <w:spacing w:line="418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сервера на основе REST API на Python.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Flask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— это микровеб-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фреймворк для Python, который можно использовать для создания веб-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приложений с нуля. Вы можете создавать веб-страницы, приложения,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такие как Википедия, коммерческие веб-сайты или даже поисковую </w:t>
      </w:r>
    </w:p>
    <w:p>
      <w:pPr>
        <w:autoSpaceDN w:val="0"/>
        <w:autoSpaceDE w:val="0"/>
        <w:widowControl/>
        <w:spacing w:line="400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систему, такую как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Google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используя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Flask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Flask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также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поддерживает механизмы шаблонов для создания динамических веб-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сайтов. </w:t>
      </w:r>
    </w:p>
    <w:p>
      <w:pPr>
        <w:autoSpaceDN w:val="0"/>
        <w:autoSpaceDE w:val="0"/>
        <w:widowControl/>
        <w:spacing w:line="278" w:lineRule="auto" w:before="4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установить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Flask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диспетчер пакетов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Flask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нажмите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OK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это показано на следующем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рисунке: </w:t>
      </w:r>
    </w:p>
    <w:p>
      <w:pPr>
        <w:sectPr>
          <w:pgSz w:w="12240" w:h="15840"/>
          <w:pgMar w:top="658" w:right="1370" w:bottom="1440" w:left="1440" w:header="720" w:footer="720" w:gutter="0"/>
          <w:cols w:space="720" w:num="1" w:equalWidth="0"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5000" cy="4095750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9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44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пвкетов Mu </w:t>
      </w:r>
    </w:p>
    <w:p>
      <w:pPr>
        <w:autoSpaceDN w:val="0"/>
        <w:tabs>
          <w:tab w:pos="5598" w:val="left"/>
        </w:tabs>
        <w:autoSpaceDE w:val="0"/>
        <w:widowControl/>
        <w:spacing w:line="238" w:lineRule="auto" w:before="23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создать простое приложение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Flask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вам нужно будет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импортировать класс Flask, экземпляр которого позволит нам создать </w:t>
      </w:r>
    </w:p>
    <w:p>
      <w:pPr>
        <w:autoSpaceDN w:val="0"/>
        <w:autoSpaceDE w:val="0"/>
        <w:widowControl/>
        <w:spacing w:line="418" w:lineRule="exact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приложение интерфейса шлюза веб-сервера 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Web Server Gateway </w:t>
      </w:r>
    </w:p>
    <w:p>
      <w:pPr>
        <w:autoSpaceDN w:val="0"/>
        <w:autoSpaceDE w:val="0"/>
        <w:widowControl/>
        <w:spacing w:line="418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Interface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или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 WSGI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</w:t>
      </w:r>
    </w:p>
    <w:p>
      <w:pPr>
        <w:autoSpaceDN w:val="0"/>
        <w:autoSpaceDE w:val="0"/>
        <w:widowControl/>
        <w:spacing w:line="278" w:lineRule="auto" w:before="2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создать экземпляр класса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Flask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(экземпляр — это конкретная </w:t>
      </w:r>
    </w:p>
    <w:p>
      <w:pPr>
        <w:autoSpaceDN w:val="0"/>
        <w:tabs>
          <w:tab w:pos="1864" w:val="left"/>
          <w:tab w:pos="3196" w:val="left"/>
          <w:tab w:pos="4814" w:val="left"/>
          <w:tab w:pos="5630" w:val="left"/>
          <w:tab w:pos="6890" w:val="left"/>
          <w:tab w:pos="8788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реализация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класса),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передайте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модуля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используйте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  <w:u w:val="single"/>
        </w:rPr>
        <w:t xml:space="preserve">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name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качестве удобного ярлыка. Это необходимо,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сообщить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Flask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место для поиска ресурсов, таких как шаблоны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статические файлы. </w:t>
      </w:r>
    </w:p>
    <w:p>
      <w:pPr>
        <w:autoSpaceDN w:val="0"/>
        <w:autoSpaceDE w:val="0"/>
        <w:widowControl/>
        <w:spacing w:line="281" w:lineRule="auto" w:before="3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Затем мы используем декоратор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>route()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чтобы указать путь URL для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запуска функции.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Декоратор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в Python — это функция, которая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расширяет поведение другой функции, не изменяя ее явным образом.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используем синтаксис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@ my_decorator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простого вызова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функции декоратора. </w:t>
      </w:r>
    </w:p>
    <w:p>
      <w:pPr>
        <w:autoSpaceDN w:val="0"/>
        <w:autoSpaceDE w:val="0"/>
        <w:widowControl/>
        <w:spacing w:line="278" w:lineRule="auto" w:before="3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использования декоратора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route()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можем вызвать любую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функцию и вернуть данные, которые хотим отобразить в документе.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Тип содержимого по умолчанию — HTML, поэтому, когда вы </w:t>
      </w:r>
    </w:p>
    <w:p>
      <w:pPr>
        <w:sectPr>
          <w:pgSz w:w="12240" w:h="15840"/>
          <w:pgMar w:top="680" w:right="1440" w:bottom="578" w:left="1440" w:header="720" w:footer="720" w:gutter="0"/>
          <w:cols w:space="720" w:num="1" w:equalWidth="0"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</w:p>
    <w:p>
      <w:pPr>
        <w:autoSpaceDN w:val="0"/>
        <w:autoSpaceDE w:val="0"/>
        <w:widowControl/>
        <w:spacing w:line="257" w:lineRule="auto" w:before="0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передаете строку HTML, данные HTML будут отображаться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браузером. </w:t>
      </w:r>
    </w:p>
    <w:p>
      <w:pPr>
        <w:autoSpaceDN w:val="0"/>
        <w:autoSpaceDE w:val="0"/>
        <w:widowControl/>
        <w:spacing w:line="262" w:lineRule="auto" w:before="46" w:after="78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запустить приложение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Flask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локально, вы должны вызывать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app.run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внутри метода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main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передать аргументы как: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779"/>
        <w:gridCol w:w="4779"/>
      </w:tblGrid>
      <w:tr>
        <w:trPr>
          <w:trHeight w:hRule="exact" w:val="2512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880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63500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60" w:after="0"/>
              <w:ind w:left="102" w:right="144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host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IP-адрес веб-сервера Python; по умолчанию мы используем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локальный хост с IP-адресом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127.0.0.1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62" w:lineRule="auto" w:before="70" w:after="0"/>
              <w:ind w:left="102" w:right="576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port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Порт веб-сервера Python; по умолчанию мы используем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8080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62" w:lineRule="auto" w:before="70" w:after="0"/>
              <w:ind w:left="102" w:right="720" w:firstLine="0"/>
              <w:jc w:val="left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debug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Установите значение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True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если вы хотите включить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режим отладки, в противном случае — значение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False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348" w:lineRule="exact" w:before="116" w:after="0"/>
        <w:ind w:left="102" w:right="222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11.2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содержит пример создания простого фляжного приложения,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которое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 возвращать строку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Automation Bot!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 пути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/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принимаемому по умолчанию: </w:t>
      </w:r>
    </w:p>
    <w:p>
      <w:pPr>
        <w:sectPr>
          <w:pgSz w:w="12240" w:h="15840"/>
          <w:pgMar w:top="656" w:right="1242" w:bottom="1440" w:left="1440" w:header="720" w:footer="720" w:gutter="0"/>
          <w:cols w:space="720" w:num="1" w:equalWidth="0"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855720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85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06" w:lineRule="exact" w:before="110" w:after="0"/>
        <w:ind w:left="0" w:right="288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Простое приложение flask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запуска веб-сервера вы можете перейти к указанному хосту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номеру порта; в данном случае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127.0.0.1: 8080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вашем браузере,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увидите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Automation Bot!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распечатывается, 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</w:p>
    <w:p>
      <w:pPr>
        <w:autoSpaceDN w:val="0"/>
        <w:autoSpaceDE w:val="0"/>
        <w:widowControl/>
        <w:spacing w:line="400" w:lineRule="exact" w:before="0" w:after="0"/>
        <w:ind w:left="1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11.3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680" w:right="1090" w:bottom="1440" w:left="1440" w:header="720" w:footer="720" w:gutter="0"/>
          <w:cols w:space="720" w:num="1" w:equalWidth="0"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432810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432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106" w:after="0"/>
        <w:ind w:left="0" w:right="297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Вывод с веб-сервера Python </w:t>
      </w:r>
    </w:p>
    <w:p>
      <w:pPr>
        <w:autoSpaceDN w:val="0"/>
        <w:autoSpaceDE w:val="0"/>
        <w:widowControl/>
        <w:spacing w:line="254" w:lineRule="auto" w:before="122" w:after="0"/>
        <w:ind w:left="0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Flask предоставляет возможность создавать динамические маршруты с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переменными. Вы можете добавить переменные разделы в URL-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маршрут, пометив разделы </w:t>
      </w:r>
      <w:r>
        <w:rPr>
          <w:rFonts w:ascii="Courier New" w:hAnsi="Courier New" w:eastAsia="Courier New"/>
          <w:b/>
          <w:i w:val="0"/>
          <w:color w:val="000000"/>
          <w:sz w:val="24"/>
        </w:rPr>
        <w:t>&lt;variable_name&gt;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Затем функция получает </w:t>
      </w:r>
    </w:p>
    <w:p>
      <w:pPr>
        <w:autoSpaceDN w:val="0"/>
        <w:autoSpaceDE w:val="0"/>
        <w:widowControl/>
        <w:spacing w:line="245" w:lineRule="auto" w:before="0" w:after="0"/>
        <w:ind w:left="102" w:right="176" w:firstLine="0"/>
        <w:jc w:val="both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variable_name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качестве аргумента ключевого слова. Важно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отметить, что при возврате данных HTML 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Flask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(это его тип по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умолчанию), если есть какие-либо предоставленные пользователем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значения, они должны быть экранированы для защиты от атак </w:t>
      </w:r>
    </w:p>
    <w:p>
      <w:pPr>
        <w:autoSpaceDN w:val="0"/>
        <w:autoSpaceDE w:val="0"/>
        <w:widowControl/>
        <w:spacing w:line="278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внедрения. Функция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escape()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 безопасности разметки обеспечивает </w:t>
      </w:r>
    </w:p>
    <w:p>
      <w:pPr>
        <w:autoSpaceDN w:val="0"/>
        <w:autoSpaceDE w:val="0"/>
        <w:widowControl/>
        <w:spacing w:line="245" w:lineRule="auto" w:before="0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функциональность для экранирования данных, предоставленных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пользователем. </w:t>
      </w:r>
    </w:p>
    <w:p>
      <w:pPr>
        <w:autoSpaceDN w:val="0"/>
        <w:autoSpaceDE w:val="0"/>
        <w:widowControl/>
        <w:spacing w:line="259" w:lineRule="auto" w:before="38" w:after="0"/>
        <w:ind w:left="0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переменным маршрутом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Flask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; например, вы можете создавать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динамические маршруты, такие как передача имени бота в URL-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маршруте, который передается функции, которая может использовать </w:t>
      </w:r>
    </w:p>
    <w:p>
      <w:pPr>
        <w:autoSpaceDN w:val="0"/>
        <w:autoSpaceDE w:val="0"/>
        <w:widowControl/>
        <w:spacing w:line="348" w:lineRule="exact" w:before="0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эту переменную и возвращать ее для отображения в браузере, как это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11.4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: 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4038600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03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84" w:lineRule="exact" w:before="134" w:after="0"/>
        <w:ind w:left="102" w:right="144" w:firstLine="2204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Шаблон переменного маршрута в Flask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запуска веб-сервера вы можете перейти к указанному хосту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номеру порта; в данном случае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127.0.0.1:8080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вашем браузере, 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затем добавьте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/bot/&lt;any_value&gt;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URL-адрес, и вы увидите, что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значение переменной выводится с префиксом </w:t>
      </w:r>
      <w:r>
        <w:rPr>
          <w:rFonts w:ascii="Courier New" w:hAnsi="Courier New" w:eastAsia="Courier New"/>
          <w:b/>
          <w:i w:val="0"/>
          <w:color w:val="000000"/>
          <w:sz w:val="24"/>
        </w:rPr>
        <w:t>User,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как показано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браузере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11.5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411220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411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0" w:after="0"/>
        <w:ind w:left="151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Вывод с веб-сервера Python с динамическим маршрутом </w:t>
      </w:r>
    </w:p>
    <w:p>
      <w:pPr>
        <w:autoSpaceDN w:val="0"/>
        <w:autoSpaceDE w:val="0"/>
        <w:widowControl/>
        <w:spacing w:line="259" w:lineRule="auto" w:before="140" w:after="0"/>
        <w:ind w:left="0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Flask имеет функцию </w:t>
      </w:r>
      <w:r>
        <w:rPr>
          <w:w w:val="101.70567553976309"/>
          <w:rFonts w:ascii="Courier New" w:hAnsi="Courier New" w:eastAsia="Courier New"/>
          <w:b/>
          <w:i w:val="0"/>
          <w:color w:val="000000"/>
          <w:sz w:val="23"/>
        </w:rPr>
        <w:t>url_for()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которая используется для создания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URL-адреса для определенной функции. Она принимает имя функции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качестве первого аргумента и аргументы ключевого слова, </w:t>
      </w:r>
    </w:p>
    <w:p>
      <w:pPr>
        <w:autoSpaceDN w:val="0"/>
        <w:autoSpaceDE w:val="0"/>
        <w:widowControl/>
        <w:spacing w:line="247" w:lineRule="auto" w:before="0" w:after="0"/>
        <w:ind w:left="102" w:right="1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соответствующие переменной части правила URL. Неизвестные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переменные части добавляются в конец URL-адреса в качестве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параметров запроса. Этот метод построения URL также показывает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экранирование специальных символов, а сгенерированные пути всегда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являются абсолютными путями. </w:t>
      </w:r>
    </w:p>
    <w:p>
      <w:pPr>
        <w:autoSpaceDN w:val="0"/>
        <w:autoSpaceDE w:val="0"/>
        <w:widowControl/>
        <w:spacing w:line="342" w:lineRule="exact" w:before="92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Например, мы можем использовать метод </w:t>
      </w:r>
      <w:r>
        <w:rPr>
          <w:rFonts w:ascii="Courier New" w:hAnsi="Courier New" w:eastAsia="Courier New"/>
          <w:b/>
          <w:i w:val="0"/>
          <w:color w:val="000000"/>
          <w:sz w:val="24"/>
        </w:rPr>
        <w:t>test_request_context()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опробовать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>url_for()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чтобы получить URL для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функций,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11.6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680" w:right="1290" w:bottom="1440" w:left="1440" w:header="720" w:footer="720" w:gutter="0"/>
          <w:cols w:space="720" w:num="1" w:equalWidth="0"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185920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8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185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Функция Flask url_for для получения URL-адресов </w:t>
      </w:r>
    </w:p>
    <w:p>
      <w:pPr>
        <w:autoSpaceDN w:val="0"/>
        <w:autoSpaceDE w:val="0"/>
        <w:widowControl/>
        <w:spacing w:line="278" w:lineRule="auto" w:before="12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Flask позволяет создать веб-сервер, поддерживающий различные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методы HTTP, такие как запросы </w:t>
      </w:r>
      <w:r>
        <w:rPr>
          <w:rFonts w:ascii="Courier New" w:hAnsi="Courier New" w:eastAsia="Courier New"/>
          <w:b/>
          <w:i w:val="0"/>
          <w:color w:val="000000"/>
          <w:sz w:val="24"/>
        </w:rPr>
        <w:t>GET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POST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DELETE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PUT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По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умолчанию маршрут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Flask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разрешает только запросы GET. Вам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нужно использовать декоратор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route()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обработки различных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методов HTTP. </w:t>
      </w:r>
    </w:p>
    <w:p>
      <w:pPr>
        <w:autoSpaceDN w:val="0"/>
        <w:autoSpaceDE w:val="0"/>
        <w:widowControl/>
        <w:spacing w:line="278" w:lineRule="auto" w:before="5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Например, вы можете указать маршруты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GET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POST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URL-адреса </w:t>
      </w:r>
    </w:p>
    <w:p>
      <w:pPr>
        <w:autoSpaceDN w:val="0"/>
        <w:tabs>
          <w:tab w:pos="758" w:val="left"/>
          <w:tab w:pos="2648" w:val="left"/>
          <w:tab w:pos="4292" w:val="left"/>
          <w:tab w:pos="5810" w:val="left"/>
          <w:tab w:pos="7282" w:val="left"/>
          <w:tab w:pos="8350" w:val="left"/>
          <w:tab w:pos="9124" w:val="left"/>
        </w:tabs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умолчанию,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аргумент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методов,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такой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@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app.route(‘/, methods=[ ‘GET’, ‘POST’] 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Библиотека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Flask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содержит объект запроса, который создается по умолчанию всякий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раз, когда делается запрос к маршруту URL. Чтобы получить метод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request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полученный функцией, доступен атрибут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method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который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может сообщить вам, какой тип запроса сделан пользователем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(например, запросы </w:t>
      </w:r>
      <w:r>
        <w:rPr>
          <w:rFonts w:ascii="Courier New" w:hAnsi="Courier New" w:eastAsia="Courier New"/>
          <w:b/>
          <w:i w:val="0"/>
          <w:color w:val="000000"/>
          <w:sz w:val="24"/>
        </w:rPr>
        <w:t>GET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POST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DELETE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или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PUT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). Указав различные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методы HTTP в декораторе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route()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вы можете выполнять разные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задачи в зависимости от типа полученного запроса, такого как запрос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POST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запрос </w:t>
      </w:r>
      <w:r>
        <w:rPr>
          <w:rFonts w:ascii="Courier New" w:hAnsi="Courier New" w:eastAsia="Courier New"/>
          <w:b/>
          <w:i w:val="0"/>
          <w:color w:val="000000"/>
          <w:sz w:val="24"/>
        </w:rPr>
        <w:t>GET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281" w:lineRule="auto" w:before="3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проверить, соответствует ли метод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request.method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запросу </w:t>
      </w:r>
    </w:p>
    <w:p>
      <w:pPr>
        <w:sectPr>
          <w:pgSz w:w="12240" w:h="15840"/>
          <w:pgMar w:top="680" w:right="1090" w:bottom="578" w:left="1440" w:header="720" w:footer="720" w:gutter="0"/>
          <w:cols w:space="720" w:num="1" w:equalWidth="0"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tabs>
          <w:tab w:pos="2004" w:val="left"/>
        </w:tabs>
        <w:autoSpaceDE w:val="0"/>
        <w:widowControl/>
        <w:spacing w:line="342" w:lineRule="exact" w:before="58" w:after="0"/>
        <w:ind w:left="102" w:right="144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POST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затем получить данные из запроса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POST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выполнить запрос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POST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 противном случае выполнить запрос </w:t>
      </w:r>
      <w:r>
        <w:rPr>
          <w:rFonts w:ascii="Courier New" w:hAnsi="Courier New" w:eastAsia="Courier New"/>
          <w:b/>
          <w:i w:val="0"/>
          <w:color w:val="000000"/>
          <w:sz w:val="24"/>
        </w:rPr>
        <w:t>GET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Мы можем создать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конечную точку бота автоматизации для выполнения автоматизации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 запросу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POST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предоставить список доступных средств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по запросу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GET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показано в примере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11.7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4187190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18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194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Конечная точка бота с запросами GET и POST </w:t>
      </w:r>
    </w:p>
    <w:p>
      <w:pPr>
        <w:autoSpaceDN w:val="0"/>
        <w:autoSpaceDE w:val="0"/>
        <w:widowControl/>
        <w:spacing w:line="342" w:lineRule="exact" w:before="200" w:after="0"/>
        <w:ind w:left="102" w:right="17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получить данные из запроса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GET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предыдущего веб-сервера,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перейти к конечной точке бота автоматизации в браузере,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11.8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821689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821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78" w:after="0"/>
        <w:ind w:left="1872" w:right="2016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11.8: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Конечная точка бота, возвращающая данные с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запросом GET </w:t>
      </w:r>
    </w:p>
    <w:p>
      <w:pPr>
        <w:autoSpaceDN w:val="0"/>
        <w:tabs>
          <w:tab w:pos="5748" w:val="left"/>
        </w:tabs>
        <w:autoSpaceDE w:val="0"/>
        <w:widowControl/>
        <w:spacing w:line="259" w:lineRule="auto" w:before="140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получить данные из запроса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POST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вам нужно будет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использовать библиотеку Python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request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или такие инструменты, как </w:t>
      </w:r>
    </w:p>
    <w:p>
      <w:pPr>
        <w:sectPr>
          <w:pgSz w:w="12240" w:h="15840"/>
          <w:pgMar w:top="660" w:right="1290" w:bottom="630" w:left="1440" w:header="720" w:footer="720" w:gutter="0"/>
          <w:cols w:space="720" w:num="1" w:equalWidth="0"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2"/>
        <w:ind w:left="0" w:right="0"/>
      </w:pPr>
    </w:p>
    <w:p>
      <w:pPr>
        <w:autoSpaceDN w:val="0"/>
        <w:tabs>
          <w:tab w:pos="1454" w:val="left"/>
        </w:tabs>
        <w:autoSpaceDE w:val="0"/>
        <w:widowControl/>
        <w:spacing w:line="344" w:lineRule="exact" w:before="56" w:after="0"/>
        <w:ind w:left="102" w:right="144" w:firstLine="0"/>
        <w:jc w:val="left"/>
      </w:pPr>
      <w:r>
        <w:rPr>
          <w:rFonts w:ascii="Courier New" w:hAnsi="Courier New" w:eastAsia="Courier New"/>
          <w:b/>
          <w:i w:val="0"/>
          <w:color w:val="000000"/>
          <w:sz w:val="24"/>
        </w:rPr>
        <w:t>Postman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Postman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это платформа API, позволяющая легко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516" w:history="1">
          <w:r>
            <w:rPr>
              <w:rStyle w:val="Hyperlink"/>
            </w:rPr>
            <w:t xml:space="preserve">тестировать и документировать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API. Ее можно загрузить с 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516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516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516" w:history="1">
          <w:r>
            <w:rPr>
              <w:rStyle w:val="Hyperlink"/>
            </w:rPr>
            <w:t>s://www.postman.com/downloads/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516" w:history="1">
          <w:r>
            <w:rPr>
              <w:rStyle w:val="Hyperlink"/>
            </w:rPr>
            <w:t>.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Мы можем легко отправить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hyperlink r:id="rId516" w:history="1">
          <w:r>
            <w:rPr>
              <w:rStyle w:val="Hyperlink"/>
            </w:rPr>
            <w:t>зап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516" w:history="1">
          <w:r>
            <w:rPr>
              <w:rStyle w:val="Hyperlink"/>
            </w:rPr>
            <w:t>р</w:t>
          </w:r>
        </w:hyperlink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hyperlink r:id="rId516" w:history="1">
          <w:r>
            <w:rPr>
              <w:rStyle w:val="Hyperlink"/>
            </w:rPr>
            <w:t xml:space="preserve">ос </w:t>
          </w:r>
        </w:hyperlink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POST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hyperlink r:id="rId516" w:history="1">
          <w:r>
            <w:rPr>
              <w:rStyle w:val="Hyperlink"/>
            </w:rPr>
            <w:t xml:space="preserve">с помощью </w:t>
          </w:r>
        </w:hyperlink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Postman 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hyperlink r:id="rId516" w:history="1">
          <w:r>
            <w:rPr>
              <w:rStyle w:val="Hyperlink"/>
            </w:rPr>
            <w:t>и пр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оверить ответ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POST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показано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11.9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3512820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12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0" w:after="0"/>
        <w:ind w:left="2006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11.9: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Отправка запросов POST с помощью Postman </w:t>
      </w:r>
    </w:p>
    <w:p>
      <w:pPr>
        <w:autoSpaceDN w:val="0"/>
        <w:autoSpaceDE w:val="0"/>
        <w:widowControl/>
        <w:spacing w:line="278" w:lineRule="auto" w:before="134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Flask также можно использовать для создания динамических веб-</w:t>
      </w: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приложений со статическими файлами. Статические файлы обычно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включают CSS, JavaScript и другие файлы, необходимые для веб-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приложения. Чтобы сгенерировать URL-адреса для этих статических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файлов, вы можете использовать функцию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url_for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со специальным </w:t>
      </w:r>
    </w:p>
    <w:p>
      <w:pPr>
        <w:autoSpaceDN w:val="0"/>
        <w:tabs>
          <w:tab w:pos="1390" w:val="left"/>
          <w:tab w:pos="2928" w:val="left"/>
          <w:tab w:pos="3992" w:val="left"/>
          <w:tab w:pos="5252" w:val="left"/>
          <w:tab w:pos="6816" w:val="left"/>
        </w:tabs>
        <w:autoSpaceDE w:val="0"/>
        <w:widowControl/>
        <w:spacing w:line="35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именем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конечной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точки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static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например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url_for(‘static’,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filename=’style.css’)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Этот файл необходимо сохранить в файловой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системе как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static/style.css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Flask также поддерживает механизмы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шаблонов HTML с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Jinja2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качестве механизма шаблонов,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принимаемого по умолчанию. Механизмы шаблонов позволяют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изменять и повторно использовать общий HTML-код в нескольких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частях представления. </w:t>
      </w:r>
    </w:p>
    <w:p>
      <w:pPr>
        <w:autoSpaceDN w:val="0"/>
        <w:autoSpaceDE w:val="0"/>
        <w:widowControl/>
        <w:spacing w:line="259" w:lineRule="auto" w:before="42" w:after="0"/>
        <w:ind w:left="10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пример объединения сценариев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веб-сервера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Flask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другими сценариями автоматизации, которые мы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изучили в этой книге, для создания средств автоматизации сквозных </w:t>
      </w:r>
    </w:p>
    <w:p>
      <w:pPr>
        <w:sectPr>
          <w:pgSz w:w="12240" w:h="15840"/>
          <w:pgMar w:top="660" w:right="1290" w:bottom="584" w:left="1440" w:header="720" w:footer="720" w:gutter="0"/>
          <w:cols w:space="720" w:num="1" w:equalWidth="0"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процессов. </w:t>
      </w:r>
    </w:p>
    <w:p>
      <w:pPr>
        <w:autoSpaceDN w:val="0"/>
        <w:autoSpaceDE w:val="0"/>
        <w:widowControl/>
        <w:spacing w:line="420" w:lineRule="exact" w:before="420" w:after="4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 xml:space="preserve">Объединение нескольких сценариев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 xml:space="preserve">автоматизации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можете создавать сложные сценарии автоматизации, комбинируя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различные сценарии автоматизации, которые мы изучили на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9360"/>
      </w:tblGrid>
      <w:tr>
        <w:trPr>
          <w:trHeight w:hRule="exact" w:val="5596"/>
        </w:trPr>
        <w:tc>
          <w:tcPr>
            <w:tcW w:type="dxa" w:w="9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протяжении всей книги. Для сквозной автоматизации процессов вам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может потребоваться преобразовать PDF-документ в текстовый файл,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извлечь данные из текстового файла и добавить их в веб-форму,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отправить веб-форму и записать завершенные процессы в документ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Word. Этот процесс автоматизации потребует объединения сценариев </w:t>
            </w:r>
          </w:p>
          <w:p>
            <w:pPr>
              <w:autoSpaceDN w:val="0"/>
              <w:tabs>
                <w:tab w:pos="668" w:val="left"/>
                <w:tab w:pos="1782" w:val="left"/>
                <w:tab w:pos="2336" w:val="left"/>
                <w:tab w:pos="4758" w:val="left"/>
                <w:tab w:pos="6348" w:val="left"/>
                <w:tab w:pos="7392" w:val="left"/>
                <w:tab w:pos="7882" w:val="left"/>
                <w:tab w:pos="8994" w:val="left"/>
              </w:tabs>
              <w:autoSpaceDE w:val="0"/>
              <w:widowControl/>
              <w:spacing w:line="400" w:lineRule="exact" w:before="0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из </w:t>
            </w:r>
            <w:r>
              <w:tab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</w:rPr>
              <w:t xml:space="preserve">Главы </w:t>
            </w:r>
            <w:r>
              <w:tab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</w:rPr>
              <w:t xml:space="preserve">6, </w:t>
            </w:r>
            <w:r>
              <w:tab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</w:rPr>
              <w:t xml:space="preserve">Автоматизация </w:t>
            </w:r>
            <w:r>
              <w:tab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</w:rPr>
              <w:t xml:space="preserve">файловых </w:t>
            </w:r>
            <w:r>
              <w:tab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</w:rPr>
              <w:t xml:space="preserve">задач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</w:t>
            </w:r>
            <w:r>
              <w:tab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</w:rPr>
              <w:t xml:space="preserve">Главы </w:t>
            </w:r>
            <w:r>
              <w:tab/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</w:rPr>
              <w:t xml:space="preserve">5, </w:t>
            </w:r>
          </w:p>
          <w:p>
            <w:pPr>
              <w:autoSpaceDN w:val="0"/>
              <w:autoSpaceDE w:val="0"/>
              <w:widowControl/>
              <w:spacing w:line="400" w:lineRule="exact" w:before="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  <w:u w:val="single"/>
              </w:rPr>
              <w:t>Автоматизация веб-задач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. Вы также можете создать API для этой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автоматизации с помощью веб-сервиса Flask. </w:t>
            </w:r>
          </w:p>
          <w:p>
            <w:pPr>
              <w:autoSpaceDN w:val="0"/>
              <w:autoSpaceDE w:val="0"/>
              <w:widowControl/>
              <w:spacing w:line="278" w:lineRule="auto" w:before="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Простой способ создать API для автоматизации — вызвать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следующую функцию автоматизации декоратора </w:t>
            </w: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route()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выполнить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необходимые шаги автоматизации. Например, если мы хотим создать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веб-службу, которая открывает новое приложение «Блокнот» с </w:t>
            </w:r>
          </w:p>
          <w:p>
            <w:pPr>
              <w:autoSpaceDN w:val="0"/>
              <w:tabs>
                <w:tab w:pos="1772" w:val="left"/>
                <w:tab w:pos="3738" w:val="left"/>
                <w:tab w:pos="6054" w:val="left"/>
                <w:tab w:pos="6912" w:val="left"/>
                <w:tab w:pos="8462" w:val="left"/>
              </w:tabs>
              <w:autoSpaceDE w:val="0"/>
              <w:widowControl/>
              <w:spacing w:line="278" w:lineRule="auto" w:before="0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помощью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библиотеки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подпроцессов,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мы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вызовем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метод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0" w:firstLine="0"/>
              <w:jc w:val="center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>subprocess.open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чтобы открыть приложение «Блокнот» в функции 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Courier New" w:hAnsi="Courier New" w:eastAsia="Courier New"/>
                <w:b/>
                <w:i w:val="0"/>
                <w:color w:val="000000"/>
                <w:sz w:val="24"/>
              </w:rPr>
              <w:t xml:space="preserve">open_notepad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вернуть сообщение об успешном завершении процесса, </w:t>
            </w:r>
          </w:p>
          <w:p>
            <w:pPr>
              <w:autoSpaceDN w:val="0"/>
              <w:autoSpaceDE w:val="0"/>
              <w:widowControl/>
              <w:spacing w:line="400" w:lineRule="exact" w:before="0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как это показано на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  <w:u w:val="single"/>
              </w:rPr>
              <w:t>Рис. 11.10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656" w:right="1440" w:bottom="1440" w:left="1440" w:header="720" w:footer="720" w:gutter="0"/>
          <w:cols w:space="720" w:num="1" w:equalWidth="0"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4217670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17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48" w:after="0"/>
        <w:ind w:left="110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11.10: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Создание веб-API для открытия нового приложения «Блокнот» </w:t>
      </w:r>
    </w:p>
    <w:p>
      <w:pPr>
        <w:autoSpaceDN w:val="0"/>
        <w:autoSpaceDE w:val="0"/>
        <w:widowControl/>
        <w:spacing w:line="350" w:lineRule="exact" w:before="168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Когда вы вызываете эту конечную точку веб-службы, на сервере, 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котором работает веб-служба, создается новое приложение «Блокнот»,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вы увидите подтверждающее сообщение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New notepad application </w:t>
      </w:r>
      <w:r>
        <w:rPr>
          <w:rFonts w:ascii="Courier New" w:hAnsi="Courier New" w:eastAsia="Courier New"/>
          <w:b/>
          <w:i w:val="0"/>
          <w:color w:val="000000"/>
          <w:sz w:val="24"/>
        </w:rPr>
        <w:t>created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11.11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autoSpaceDN w:val="0"/>
        <w:autoSpaceDE w:val="0"/>
        <w:widowControl/>
        <w:spacing w:line="240" w:lineRule="auto" w:before="1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19800" cy="1804670"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804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32" w:after="0"/>
        <w:ind w:left="0" w:right="331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11.11: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Ответ веб-сервиса </w:t>
      </w:r>
    </w:p>
    <w:p>
      <w:pPr>
        <w:autoSpaceDN w:val="0"/>
        <w:autoSpaceDE w:val="0"/>
        <w:widowControl/>
        <w:spacing w:line="344" w:lineRule="exact" w:before="192" w:after="0"/>
        <w:ind w:left="102" w:right="17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Если вы хотите, чтобы этот веб-сайт был доступен во всемирной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паутине (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W WW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), вам необходимо развернуть его на общедоступном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IP-адресе вашего компьютера или развернуть на облачном сервере. </w:t>
      </w:r>
    </w:p>
    <w:p>
      <w:pPr>
        <w:sectPr>
          <w:pgSz w:w="12240" w:h="15840"/>
          <w:pgMar w:top="680" w:right="1290" w:bottom="522" w:left="1440" w:header="720" w:footer="720" w:gutter="0"/>
          <w:cols w:space="720" w:num="1" w:equalWidth="0"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40" w:lineRule="exact" w:before="6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Одним из лучших облачных сервисов для развертывания API является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Google App Engine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который позволяет вам развертывать свой код на </w:t>
      </w:r>
    </w:p>
    <w:p>
      <w:pPr>
        <w:autoSpaceDN w:val="0"/>
        <w:autoSpaceDE w:val="0"/>
        <w:widowControl/>
        <w:spacing w:line="354" w:lineRule="exact" w:before="0" w:after="0"/>
        <w:ind w:left="102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полностью управляемой безсерверной платформе. Дополнительную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информацию о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App Engine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можно найти на странице документации по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адресу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https://cloud.google.com/appengine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p>
      <w:pPr>
        <w:autoSpaceDN w:val="0"/>
        <w:autoSpaceDE w:val="0"/>
        <w:widowControl/>
        <w:spacing w:line="230" w:lineRule="auto" w:before="6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этом разделе мы рассмотрели простой пример объединения </w:t>
      </w:r>
    </w:p>
    <w:p>
      <w:pPr>
        <w:autoSpaceDN w:val="0"/>
        <w:autoSpaceDE w:val="0"/>
        <w:widowControl/>
        <w:spacing w:line="230" w:lineRule="auto" w:before="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нескольких сценариев, изученных в этой книге, для создания </w:t>
      </w:r>
    </w:p>
    <w:p>
      <w:pPr>
        <w:autoSpaceDN w:val="0"/>
        <w:autoSpaceDE w:val="0"/>
        <w:widowControl/>
        <w:spacing w:line="245" w:lineRule="auto" w:before="1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процессов. В следующем разделе мы рассмотрим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некоторые онлайн-ресурсы, которые могут помочь в решении </w:t>
      </w:r>
    </w:p>
    <w:p>
      <w:pPr>
        <w:autoSpaceDN w:val="0"/>
        <w:autoSpaceDE w:val="0"/>
        <w:widowControl/>
        <w:spacing w:line="245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распространенных технических проблем и обнаружении новых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библиотек, которые помогут вам в решении задач автоматизации. </w:t>
      </w:r>
    </w:p>
    <w:p>
      <w:pPr>
        <w:autoSpaceDN w:val="0"/>
        <w:autoSpaceDE w:val="0"/>
        <w:widowControl/>
        <w:spacing w:line="582" w:lineRule="exact" w:before="31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Поиск решений в сети Интернет</w:t>
      </w:r>
    </w:p>
    <w:p>
      <w:pPr>
        <w:autoSpaceDN w:val="0"/>
        <w:autoSpaceDE w:val="0"/>
        <w:widowControl/>
        <w:spacing w:line="340" w:lineRule="exact" w:before="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Один из самых популярных сайтов для получения ответов на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технические вопросы —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Stack Overflow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. Stack Overflow — это веб-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сайт вопросов и ответов, на котором люди публикуют вопросы и </w:t>
      </w:r>
    </w:p>
    <w:p>
      <w:pPr>
        <w:autoSpaceDN w:val="0"/>
        <w:autoSpaceDE w:val="0"/>
        <w:widowControl/>
        <w:spacing w:line="346" w:lineRule="exact" w:before="22" w:after="0"/>
        <w:ind w:left="102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решения технических проблем, и на нем содержится около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2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миллионов вопросов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помеченных как относящихся к языку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Python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</w:rPr>
        <w:t xml:space="preserve">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11.12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658" w:right="1440" w:bottom="1440" w:left="1440" w:header="720" w:footer="720" w:gutter="0"/>
          <w:cols w:space="720" w:num="1" w:equalWidth="0">
            <w:col w:w="9360" w:space="0"/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199129"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99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2062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11.12: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Вопросы на Stackoverflow, относящиеся к </w:t>
      </w:r>
    </w:p>
    <w:p>
      <w:pPr>
        <w:autoSpaceDN w:val="0"/>
        <w:autoSpaceDE w:val="0"/>
        <w:widowControl/>
        <w:spacing w:line="270" w:lineRule="exact" w:before="0" w:after="0"/>
        <w:ind w:left="0" w:right="4662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Python </w:t>
      </w:r>
    </w:p>
    <w:p>
      <w:pPr>
        <w:autoSpaceDN w:val="0"/>
        <w:autoSpaceDE w:val="0"/>
        <w:widowControl/>
        <w:spacing w:line="400" w:lineRule="exact" w:before="13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Даже когда вы выполняете поиск в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Google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по конкретной проблеме, </w:t>
      </w:r>
    </w:p>
    <w:p>
      <w:pPr>
        <w:autoSpaceDN w:val="0"/>
        <w:autoSpaceDE w:val="0"/>
        <w:widowControl/>
        <w:spacing w:line="346" w:lineRule="exact" w:before="20" w:after="0"/>
        <w:ind w:left="102" w:right="37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получите ссылки на результаты из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Stack Overflow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который обычно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является одним из первых мест, с которого нужно начинать поиск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решения. Еще одно хорошее место, с которого можно начать поиск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интересных библиотек автоматизации, написанных на Python, — это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GitHub, который содержит более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2 миллионов репозиториев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языка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программирования Python,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11.13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360" w:space="0"/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771900"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2862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11.13: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Репозитории GitHub на Python </w:t>
      </w:r>
    </w:p>
    <w:p>
      <w:pPr>
        <w:autoSpaceDN w:val="0"/>
        <w:autoSpaceDE w:val="0"/>
        <w:widowControl/>
        <w:spacing w:line="230" w:lineRule="auto" w:before="17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Если вы более конкретны в своем поиске и ищете репозиторий кода с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тегом Python-automation, вы получите соответствующие репозитории </w:t>
      </w:r>
    </w:p>
    <w:p>
      <w:pPr>
        <w:autoSpaceDN w:val="0"/>
        <w:tabs>
          <w:tab w:pos="898" w:val="left"/>
          <w:tab w:pos="2016" w:val="left"/>
          <w:tab w:pos="3076" w:val="left"/>
          <w:tab w:pos="3858" w:val="left"/>
          <w:tab w:pos="5844" w:val="left"/>
          <w:tab w:pos="6362" w:val="left"/>
          <w:tab w:pos="7166" w:val="left"/>
          <w:tab w:pos="7968" w:val="left"/>
        </w:tabs>
        <w:autoSpaceDE w:val="0"/>
        <w:widowControl/>
        <w:spacing w:line="332" w:lineRule="exact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этого,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такие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репозиторий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код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отправки </w:t>
      </w:r>
    </w:p>
    <w:p>
      <w:pPr>
        <w:autoSpaceDN w:val="0"/>
        <w:tabs>
          <w:tab w:pos="2650" w:val="left"/>
          <w:tab w:pos="4306" w:val="left"/>
          <w:tab w:pos="6130" w:val="left"/>
          <w:tab w:pos="7852" w:val="left"/>
          <w:tab w:pos="9102" w:val="left"/>
        </w:tabs>
        <w:autoSpaceDE w:val="0"/>
        <w:widowControl/>
        <w:spacing w:line="334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автоматических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массовых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сообщений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WhatsApp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Python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</w:t>
      </w:r>
    </w:p>
    <w:p>
      <w:pPr>
        <w:autoSpaceDN w:val="0"/>
        <w:autoSpaceDE w:val="0"/>
        <w:widowControl/>
        <w:spacing w:line="416" w:lineRule="exact" w:before="0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сценарии автоматизации Python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как показано на следующем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рисунке: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710" w:space="0"/>
            <w:col w:w="9360" w:space="0"/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2146300</wp:posOffset>
            </wp:positionV>
            <wp:extent cx="3835400" cy="101600"/>
            <wp:wrapNone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1905000</wp:posOffset>
            </wp:positionV>
            <wp:extent cx="317500" cy="88900"/>
            <wp:wrapNone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1047750</wp:posOffset>
            </wp:positionH>
            <wp:positionV relativeFrom="page">
              <wp:posOffset>863600</wp:posOffset>
            </wp:positionV>
            <wp:extent cx="6019800" cy="3232929"/>
            <wp:wrapNone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2329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3352800</wp:posOffset>
            </wp:positionV>
            <wp:extent cx="774700" cy="101600"/>
            <wp:wrapNone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3340100</wp:posOffset>
            </wp:positionV>
            <wp:extent cx="215900" cy="114300"/>
            <wp:wrapNone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2997200</wp:posOffset>
            </wp:positionV>
            <wp:extent cx="1905000" cy="165100"/>
            <wp:wrapNone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2819400</wp:posOffset>
            </wp:positionV>
            <wp:extent cx="3873500" cy="152400"/>
            <wp:wrapNone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2628900</wp:posOffset>
            </wp:positionV>
            <wp:extent cx="3581400" cy="165100"/>
            <wp:wrapNone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1346200</wp:posOffset>
            </wp:positionH>
            <wp:positionV relativeFrom="page">
              <wp:posOffset>2438400</wp:posOffset>
            </wp:positionV>
            <wp:extent cx="3860800" cy="177800"/>
            <wp:wrapNone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2273300</wp:posOffset>
            </wp:positionV>
            <wp:extent cx="215900" cy="76200"/>
            <wp:wrapNone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84" w:lineRule="exact" w:before="0" w:after="0"/>
        <w:ind w:left="102" w:right="0" w:firstLine="1208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11.14: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Репозитории GitHub со сценариями автоматизации Python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следующем разделе мы рассмотрим основы машинного обучения,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которые будут полезны для создания автоматизаций. </w:t>
      </w:r>
    </w:p>
    <w:p>
      <w:pPr>
        <w:autoSpaceDN w:val="0"/>
        <w:autoSpaceDE w:val="0"/>
        <w:widowControl/>
        <w:spacing w:line="380" w:lineRule="exact" w:before="474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 xml:space="preserve">Использование машинного обучения для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 xml:space="preserve">автоматизации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Искусственный интеллект (AI)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— это очень широкая область со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множеством подобластей, которая включает в себя изучение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автоматического распознавания и понимания сигналов, рассуждений,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планирования и обучения принятию решений, а также адаптации.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Машинное обучение (ML)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— это тип ИИ, который дает компьютерам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возможность учиться без явного программирования. </w:t>
      </w:r>
    </w:p>
    <w:p>
      <w:pPr>
        <w:autoSpaceDN w:val="0"/>
        <w:autoSpaceDE w:val="0"/>
        <w:widowControl/>
        <w:spacing w:line="278" w:lineRule="auto" w:before="34" w:after="64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Машинное обучение можно разделить на три основные категории: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4680"/>
        <w:gridCol w:w="4680"/>
      </w:tblGrid>
      <w:tr>
        <w:trPr>
          <w:trHeight w:hRule="exact" w:val="251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60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Обучение под наблюдением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включает в себя помеченные </w:t>
            </w:r>
          </w:p>
          <w:p>
            <w:pPr>
              <w:autoSpaceDN w:val="0"/>
              <w:tabs>
                <w:tab w:pos="1450" w:val="left"/>
                <w:tab w:pos="2018" w:val="left"/>
                <w:tab w:pos="3238" w:val="left"/>
                <w:tab w:pos="5618" w:val="left"/>
                <w:tab w:pos="6470" w:val="left"/>
              </w:tabs>
              <w:autoSpaceDE w:val="0"/>
              <w:widowControl/>
              <w:spacing w:line="332" w:lineRule="exact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данные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может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использоваться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для </w:t>
            </w:r>
            <w:r>
              <w:tab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классификации</w:t>
            </w:r>
          </w:p>
          <w:p>
            <w:pPr>
              <w:autoSpaceDN w:val="0"/>
              <w:autoSpaceDE w:val="0"/>
              <w:widowControl/>
              <w:spacing w:line="418" w:lineRule="exact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(группировки похожих экземпляров) и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 xml:space="preserve">регрессии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(изучения того, </w:t>
            </w:r>
          </w:p>
          <w:p>
            <w:pPr>
              <w:autoSpaceDN w:val="0"/>
              <w:autoSpaceDE w:val="0"/>
              <w:widowControl/>
              <w:spacing w:line="332" w:lineRule="exact" w:before="0" w:after="0"/>
              <w:ind w:left="102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30"/>
              </w:rPr>
              <w:t>что обычно происходит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, чтобы делать выводы из наборов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данных). Например, обучение классифиции электронных писем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как спама, а не как спама на основе обучающих данных о спаме и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не спаме в сообщениях электронной почты.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440" w:bottom="732" w:left="1440" w:header="720" w:footer="720" w:gutter="0"/>
          <w:cols w:space="720" w:num="1" w:equalWidth="0">
            <w:col w:w="9360" w:space="0"/>
            <w:col w:w="9710" w:space="0"/>
            <w:col w:w="9710" w:space="0"/>
            <w:col w:w="9360" w:space="0"/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rPr>
          <w:trHeight w:hRule="exact" w:val="404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4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0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Обучение без наблюдения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включает в себя немаркированные </w:t>
            </w:r>
          </w:p>
        </w:tc>
      </w:tr>
      <w:tr>
        <w:trPr>
          <w:trHeight w:hRule="exact" w:val="326"/>
        </w:trPr>
        <w:tc>
          <w:tcPr>
            <w:tcW w:type="dxa" w:w="1337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данные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может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использоваться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для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2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обнаружения </w:t>
            </w:r>
          </w:p>
        </w:tc>
      </w:tr>
    </w:tbl>
    <w:p>
      <w:pPr>
        <w:autoSpaceDN w:val="0"/>
        <w:autoSpaceDE w:val="0"/>
        <w:widowControl/>
        <w:spacing w:line="352" w:lineRule="exact" w:before="0" w:after="6"/>
        <w:ind w:left="74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закономерностей в наборе данных. Например, изучение шаблонов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английского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языка со страниц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Википедии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</w:tblGrid>
      <w:tr>
        <w:trPr>
          <w:trHeight w:hRule="exact" w:val="722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0" w:right="1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7620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70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74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30"/>
              </w:rPr>
              <w:t>Обучение с подкреплением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: включает в себя обучение на основе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экспериментов, основанное на вознаграждении и цикле обратной </w:t>
            </w:r>
          </w:p>
        </w:tc>
      </w:tr>
      <w:tr>
        <w:trPr>
          <w:trHeight w:hRule="exact" w:val="364"/>
        </w:trPr>
        <w:tc>
          <w:tcPr>
            <w:tcW w:type="dxa" w:w="1170"/>
            <w:vMerge/>
            <w:tcBorders/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связи,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может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использоваться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для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обучения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агентов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 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742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смоделированных средах. Например, чтобы научить бота играть в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компьютерную игру и максимизировать счет и шансы на победу,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будет использоваться алгоритм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>обучения с подкреплением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(RL). </w:t>
      </w:r>
    </w:p>
    <w:p>
      <w:pPr>
        <w:autoSpaceDN w:val="0"/>
        <w:autoSpaceDE w:val="0"/>
        <w:widowControl/>
        <w:spacing w:line="245" w:lineRule="auto" w:before="174" w:after="8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Машинное обучение позволяет учиться на данных и создавать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автоматизацию без явного программирования автоматизации. Это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120"/>
        <w:gridCol w:w="3120"/>
        <w:gridCol w:w="3120"/>
      </w:tblGrid>
      <w:tr>
        <w:trPr>
          <w:trHeight w:hRule="exact" w:val="718"/>
        </w:trPr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82" w:val="left"/>
                <w:tab w:pos="2368" w:val="left"/>
                <w:tab w:pos="3678" w:val="left"/>
              </w:tabs>
              <w:autoSpaceDE w:val="0"/>
              <w:widowControl/>
              <w:spacing w:line="230" w:lineRule="auto" w:before="6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также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может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помочь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определить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выполняемые в организациях.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повторяющиеся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5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процессы, </w:t>
            </w:r>
          </w:p>
        </w:tc>
      </w:tr>
    </w:tbl>
    <w:p>
      <w:pPr>
        <w:autoSpaceDN w:val="0"/>
        <w:autoSpaceDE w:val="0"/>
        <w:widowControl/>
        <w:spacing w:line="245" w:lineRule="auto" w:before="16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Python имеет множество библиотек и скриптов для выполнения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машинного обучения наборов данных с помощью таких библиотек,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PyTorch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TensorFlow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Keras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scikit-learn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 и другие. Для обучения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моделей машинного обучения требуется большой объем данных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высокая вычислительная мощность. Для наших требований 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автоматизации, как правило, в большинстве случаев подойдет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предварительно обученная модель машинного обучения. </w:t>
      </w:r>
    </w:p>
    <w:p>
      <w:pPr>
        <w:autoSpaceDN w:val="0"/>
        <w:autoSpaceDE w:val="0"/>
        <w:widowControl/>
        <w:spacing w:line="340" w:lineRule="exact" w:before="108" w:after="0"/>
        <w:ind w:left="102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Мы рассмотрим библиотеку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PyTorch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для выполнения суммирования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532" w:history="1">
          <w:r>
            <w:rPr>
              <w:rStyle w:val="Hyperlink"/>
            </w:rPr>
            <w:t>текста с помощью пре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дварительно созданной модели.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Hugging Face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(</w:t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532" w:history="1">
          <w:r>
            <w:rPr>
              <w:rStyle w:val="Hyperlink"/>
            </w:rPr>
            <w:t>htt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</w:rPr>
        <w:hyperlink r:id="rId532" w:history="1">
          <w:r>
            <w:rPr>
              <w:rStyle w:val="Hyperlink"/>
            </w:rPr>
            <w:t>p</w:t>
          </w:r>
        </w:hyperlink>
      </w:r>
      <w:r>
        <w:rPr>
          <w:rFonts w:ascii="Times New Roman,Bold" w:hAnsi="Times New Roman,Bold" w:eastAsia="Times New Roman,Bold"/>
          <w:b/>
          <w:i w:val="0"/>
          <w:color w:val="0000EC"/>
          <w:sz w:val="30"/>
          <w:u w:val="single"/>
        </w:rPr>
        <w:hyperlink r:id="rId532" w:history="1">
          <w:r>
            <w:rPr>
              <w:rStyle w:val="Hyperlink"/>
            </w:rPr>
            <w:t>s://huggingface.co/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 предоставляет предварительно обученные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532" w:history="1">
          <w:r>
            <w:rPr>
              <w:rStyle w:val="Hyperlink"/>
            </w:rPr>
            <w:t>м</w:t>
          </w:r>
        </w:hyperlink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hyperlink r:id="rId532" w:history="1">
          <w:r>
            <w:rPr>
              <w:rStyle w:val="Hyperlink"/>
            </w:rPr>
            <w:t>од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532" w:history="1">
          <w:r>
            <w:rPr>
              <w:rStyle w:val="Hyperlink"/>
            </w:rPr>
            <w:t>е</w:t>
          </w:r>
        </w:hyperlink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hyperlink r:id="rId532" w:history="1">
          <w:r>
            <w:rPr>
              <w:rStyle w:val="Hyperlink"/>
            </w:rPr>
            <w:t>ли ML для различ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hyperlink r:id="rId532" w:history="1">
          <w:r>
            <w:rPr>
              <w:rStyle w:val="Hyperlink"/>
            </w:rPr>
            <w:t>н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ых задач классификации звука, классификации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изображений, обнаружения объектов, ответов на вопросы, обобщения,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классификации текста, перевода и т. д. </w:t>
      </w:r>
    </w:p>
    <w:p>
      <w:pPr>
        <w:autoSpaceDN w:val="0"/>
        <w:autoSpaceDE w:val="0"/>
        <w:widowControl/>
        <w:spacing w:line="338" w:lineRule="exact" w:before="128" w:after="0"/>
        <w:ind w:left="102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установить </w:t>
      </w:r>
      <w:r>
        <w:rPr>
          <w:rFonts w:ascii="Times New Roman,Bold" w:hAnsi="Times New Roman,Bold" w:eastAsia="Times New Roman,Bold"/>
          <w:b/>
          <w:i w:val="0"/>
          <w:color w:val="000000"/>
          <w:sz w:val="30"/>
        </w:rPr>
        <w:t xml:space="preserve">Hugging Face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 библиотекой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PyTorch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диспетчер файлов </w:t>
      </w:r>
      <w:r>
        <w:rPr>
          <w:rFonts w:ascii="Courier New" w:hAnsi="Courier New" w:eastAsia="Courier New"/>
          <w:b/>
          <w:i w:val="0"/>
          <w:color w:val="000000"/>
          <w:sz w:val="24"/>
        </w:rPr>
        <w:t>mu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введите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transformers[ torch]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 нажмите </w:t>
      </w:r>
      <w:r>
        <w:rPr>
          <w:rFonts w:ascii="Courier New" w:hAnsi="Courier New" w:eastAsia="Courier New"/>
          <w:b/>
          <w:i w:val="0"/>
          <w:color w:val="000000"/>
          <w:sz w:val="24"/>
        </w:rPr>
        <w:t>OK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показано на следующем рисунке. Процесс установки займет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немного времени, так как будут установлены различные зависимости и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другие библиотеки ML: </w:t>
      </w:r>
    </w:p>
    <w:p>
      <w:pPr>
        <w:sectPr>
          <w:pgSz w:w="12240" w:h="15840"/>
          <w:pgMar w:top="658" w:right="1440" w:bottom="1440" w:left="1440" w:header="720" w:footer="720" w:gutter="0"/>
          <w:cols w:space="720" w:num="1" w:equalWidth="0">
            <w:col w:w="9360" w:space="0"/>
            <w:col w:w="9360" w:space="0"/>
            <w:col w:w="9710" w:space="0"/>
            <w:col w:w="9710" w:space="0"/>
            <w:col w:w="9360" w:space="0"/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4212590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12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3212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11.15: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Диспетчер пакетов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Mu </w:t>
      </w:r>
    </w:p>
    <w:p>
      <w:pPr>
        <w:autoSpaceDN w:val="0"/>
        <w:tabs>
          <w:tab w:pos="7826" w:val="left"/>
        </w:tabs>
        <w:autoSpaceDE w:val="0"/>
        <w:widowControl/>
        <w:spacing w:line="350" w:lineRule="exact" w:before="152" w:after="0"/>
        <w:ind w:left="10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После установки библиотеки вы можете использовать библиотеку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преобразователей для выполнения суммирования, используя объект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конвейера суммирования с таким синтаксисом как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pipeline(“ </w:t>
      </w:r>
      <w:r>
        <w:rPr>
          <w:rFonts w:ascii="Courier New" w:hAnsi="Courier New" w:eastAsia="Courier New"/>
          <w:b/>
          <w:i w:val="0"/>
          <w:color w:val="000000"/>
          <w:sz w:val="24"/>
        </w:rPr>
        <w:t>summarization”)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. При первом запуске конвейер загрузит модель по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умолчанию для выполнения суммирования текста, и для завершения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загруженного процесса потребуется некоторое время. Как только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модель будет загружена, вы можете вызвать модель для любых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текстовых данных, вызвать модель для текстовых данных, и вы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получите итоговый текст, как это 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11.16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360" w:space="0"/>
            <w:col w:w="9360" w:space="0"/>
            <w:col w:w="9710" w:space="0"/>
            <w:col w:w="9710" w:space="0"/>
            <w:col w:w="9360" w:space="0"/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568700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56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882" w:val="left"/>
          <w:tab w:pos="3852" w:val="left"/>
          <w:tab w:pos="5644" w:val="left"/>
        </w:tabs>
        <w:autoSpaceDE w:val="0"/>
        <w:widowControl/>
        <w:spacing w:line="372" w:lineRule="exact" w:before="144" w:after="0"/>
        <w:ind w:left="102" w:right="288" w:firstLine="0"/>
        <w:jc w:val="left"/>
      </w:pPr>
      <w:r>
        <w:tab/>
      </w: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11.16: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Mu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можете выполнить анализ тональности фрагмента текста,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используя предварительно обученную модель. Это особенно полезно,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когда вы хотите проанализировать отношение по отзывам клиентов.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Чтобы использовать предварительно обученную модель для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анализа 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>настроений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, используйте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 xml:space="preserve">pipeline(“ </w:t>
      </w:r>
      <w:r>
        <w:tab/>
      </w:r>
      <w:r>
        <w:rPr>
          <w:rFonts w:ascii="Courier New" w:hAnsi="Courier New" w:eastAsia="Courier New"/>
          <w:b/>
          <w:i w:val="0"/>
          <w:color w:val="000000"/>
          <w:sz w:val="24"/>
        </w:rPr>
        <w:t>sentiment-analysis”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), как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показано на </w:t>
      </w:r>
      <w:r>
        <w:rPr>
          <w:rFonts w:ascii="Times New Roman,Italic" w:hAnsi="Times New Roman,Italic" w:eastAsia="Times New Roman,Italic"/>
          <w:b w:val="0"/>
          <w:i/>
          <w:color w:val="0000EC"/>
          <w:sz w:val="30"/>
          <w:u w:val="single"/>
        </w:rPr>
        <w:t>Рис. 11.17</w:t>
      </w:r>
      <w:r>
        <w:rPr>
          <w:rFonts w:ascii="Times New Roman,Italic" w:hAnsi="Times New Roman,Italic" w:eastAsia="Times New Roman,Italic"/>
          <w:b w:val="0"/>
          <w:i/>
          <w:color w:val="000000"/>
          <w:sz w:val="30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Вы также можете использовать конкретную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обученную м</w:t>
      </w:r>
      <w:r>
        <w:rPr>
          <w:u w:val="single" w:color="0000ec"/>
          <w:rFonts w:ascii="Times New Roman" w:hAnsi="Times New Roman" w:eastAsia="Times New Roman"/>
          <w:b w:val="0"/>
          <w:i w:val="0"/>
          <w:color w:val="000000"/>
          <w:sz w:val="30"/>
        </w:rPr>
        <w:t>одель, указ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 аргумент модели для функции </w:t>
      </w:r>
      <w:r>
        <w:rPr>
          <w:rFonts w:ascii="Courier New" w:hAnsi="Courier New" w:eastAsia="Courier New"/>
          <w:b/>
          <w:i w:val="0"/>
          <w:color w:val="000000"/>
          <w:sz w:val="24"/>
        </w:rPr>
        <w:t>pipeline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: </w:t>
      </w:r>
    </w:p>
    <w:p>
      <w:pPr>
        <w:sectPr>
          <w:pgSz w:w="12240" w:h="15840"/>
          <w:pgMar w:top="720" w:right="1090" w:bottom="1440" w:left="1440" w:header="720" w:footer="720" w:gutter="0"/>
          <w:cols w:space="720" w:num="1" w:equalWidth="0">
            <w:col w:w="9710" w:space="0"/>
            <w:col w:w="9710" w:space="0"/>
            <w:col w:w="9360" w:space="0"/>
            <w:col w:w="9360" w:space="0"/>
            <w:col w:w="9710" w:space="0"/>
            <w:col w:w="9710" w:space="0"/>
            <w:col w:w="9360" w:space="0"/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19800" cy="3619500"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1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6" w:lineRule="exact" w:before="228" w:after="0"/>
        <w:ind w:left="0" w:right="3170" w:firstLine="0"/>
        <w:jc w:val="right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Рис. 11.17: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Диспетчер пакетов Mu </w:t>
      </w:r>
    </w:p>
    <w:p>
      <w:pPr>
        <w:autoSpaceDN w:val="0"/>
        <w:autoSpaceDE w:val="0"/>
        <w:widowControl/>
        <w:spacing w:line="278" w:lineRule="auto" w:before="12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Python доступно множество других обученных моделей машинного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обучения, которые можно использовать для решения повседневных </w:t>
      </w:r>
    </w:p>
    <w:p>
      <w:pPr>
        <w:autoSpaceDN w:val="0"/>
        <w:autoSpaceDE w:val="0"/>
        <w:widowControl/>
        <w:spacing w:line="230" w:lineRule="auto" w:before="14" w:after="4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задач автоматизации. Эти модели машинного обучения могут помочь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1618"/>
        <w:gridCol w:w="1618"/>
        <w:gridCol w:w="1618"/>
        <w:gridCol w:w="1618"/>
        <w:gridCol w:w="1618"/>
        <w:gridCol w:w="1618"/>
      </w:tblGrid>
      <w:tr>
        <w:trPr>
          <w:trHeight w:hRule="exact" w:val="346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вам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создавать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средства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автоматизации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для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преобразования </w:t>
            </w:r>
          </w:p>
        </w:tc>
      </w:tr>
    </w:tbl>
    <w:p>
      <w:pPr>
        <w:autoSpaceDN w:val="0"/>
        <w:autoSpaceDE w:val="0"/>
        <w:widowControl/>
        <w:spacing w:line="230" w:lineRule="auto" w:before="6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изображений в текст, автоматизации ответов на сообщения, языковых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переводов и множества других задач. </w:t>
      </w:r>
    </w:p>
    <w:p>
      <w:pPr>
        <w:autoSpaceDN w:val="0"/>
        <w:autoSpaceDE w:val="0"/>
        <w:widowControl/>
        <w:spacing w:line="466" w:lineRule="exact" w:before="388" w:after="0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Заключение</w:t>
      </w:r>
    </w:p>
    <w:p>
      <w:pPr>
        <w:autoSpaceDN w:val="0"/>
        <w:autoSpaceDE w:val="0"/>
        <w:widowControl/>
        <w:spacing w:line="278" w:lineRule="auto" w:before="5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В этой главе мы узнали об основах Flask и библиотеках машинного </w:t>
      </w:r>
    </w:p>
    <w:p>
      <w:pPr>
        <w:autoSpaceDN w:val="0"/>
        <w:autoSpaceDE w:val="0"/>
        <w:widowControl/>
        <w:spacing w:line="281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обучения на языке Python. Мы рассмотрели простые способы </w:t>
      </w:r>
    </w:p>
    <w:p>
      <w:pPr>
        <w:autoSpaceDN w:val="0"/>
        <w:tabs>
          <w:tab w:pos="2314" w:val="left"/>
          <w:tab w:pos="4680" w:val="left"/>
          <w:tab w:pos="6412" w:val="left"/>
          <w:tab w:pos="7800" w:val="left"/>
        </w:tabs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использования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предварительно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обученных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моделей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машинного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обучения с несколькими строками кода на Python с библиотекой </w:t>
      </w:r>
    </w:p>
    <w:p>
      <w:pPr>
        <w:autoSpaceDN w:val="0"/>
        <w:autoSpaceDE w:val="0"/>
        <w:widowControl/>
        <w:spacing w:line="230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трансформеров. Мы также рассмотрели некоторые способы создания </w:t>
      </w:r>
    </w:p>
    <w:p>
      <w:pPr>
        <w:autoSpaceDN w:val="0"/>
        <w:autoSpaceDE w:val="0"/>
        <w:widowControl/>
        <w:spacing w:line="230" w:lineRule="auto" w:before="12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сквозной автоматизации процессов, комбинируя различные способы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автоматизации в этой книге и онлайн-ресурсах, чтобы помочь вам </w:t>
      </w:r>
    </w:p>
    <w:p>
      <w:pPr>
        <w:autoSpaceDN w:val="0"/>
        <w:autoSpaceDE w:val="0"/>
        <w:widowControl/>
        <w:spacing w:line="278" w:lineRule="auto" w:before="0" w:after="0"/>
        <w:ind w:left="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найти решения технических проблем. </w:t>
      </w:r>
    </w:p>
    <w:p>
      <w:pPr>
        <w:sectPr>
          <w:pgSz w:w="12240" w:h="15840"/>
          <w:pgMar w:top="750" w:right="1090" w:bottom="1080" w:left="1440" w:header="720" w:footer="720" w:gutter="0"/>
          <w:cols w:space="720" w:num="1" w:equalWidth="0">
            <w:col w:w="9710" w:space="0"/>
            <w:col w:w="9710" w:space="0"/>
            <w:col w:w="9710" w:space="0"/>
            <w:col w:w="9360" w:space="0"/>
            <w:col w:w="9360" w:space="0"/>
            <w:col w:w="9710" w:space="0"/>
            <w:col w:w="9710" w:space="0"/>
            <w:col w:w="9360" w:space="0"/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464" w:lineRule="exact" w:before="0" w:after="24"/>
        <w:ind w:left="10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>Что можно почитать еще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9360"/>
      </w:tblGrid>
      <w:tr>
        <w:trPr>
          <w:trHeight w:hRule="exact" w:val="1866"/>
        </w:trPr>
        <w:tc>
          <w:tcPr>
            <w:tcW w:type="dxa" w:w="9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Существует множество онлайн-ресурсов, которые помогут вам </w:t>
            </w:r>
          </w:p>
          <w:p>
            <w:pPr>
              <w:autoSpaceDN w:val="0"/>
              <w:tabs>
                <w:tab w:pos="1944" w:val="left"/>
                <w:tab w:pos="3148" w:val="left"/>
                <w:tab w:pos="4638" w:val="left"/>
                <w:tab w:pos="5572" w:val="left"/>
                <w:tab w:pos="7424" w:val="left"/>
              </w:tabs>
              <w:autoSpaceDE w:val="0"/>
              <w:widowControl/>
              <w:spacing w:line="230" w:lineRule="auto" w:before="0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улучшить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свои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знания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по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созданию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комплексного </w:t>
            </w:r>
          </w:p>
          <w:p>
            <w:pPr>
              <w:autoSpaceDN w:val="0"/>
              <w:autoSpaceDE w:val="0"/>
              <w:widowControl/>
              <w:spacing w:line="402" w:lineRule="exact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автоматизированного машинного обучения. В следующей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  <w:u w:val="single"/>
              </w:rPr>
              <w:t>Таблице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400" w:lineRule="exact" w:before="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EC"/>
                <w:sz w:val="30"/>
                <w:u w:val="single"/>
              </w:rPr>
              <w:t>11.1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 перечислены некоторые из лучших ресурсов для дальнейшего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0"/>
              </w:rPr>
              <w:t xml:space="preserve">вашего обучения Flask и машинному обучению: </w:t>
            </w:r>
          </w:p>
        </w:tc>
      </w:tr>
    </w:tbl>
    <w:p>
      <w:pPr>
        <w:autoSpaceDN w:val="0"/>
        <w:autoSpaceDE w:val="0"/>
        <w:widowControl/>
        <w:spacing w:line="11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4.00000000000006" w:type="dxa"/>
      </w:tblPr>
      <w:tblGrid>
        <w:gridCol w:w="4680"/>
        <w:gridCol w:w="4680"/>
      </w:tblGrid>
      <w:tr>
        <w:trPr>
          <w:trHeight w:hRule="exact" w:val="454"/>
        </w:trPr>
        <w:tc>
          <w:tcPr>
            <w:tcW w:type="dxa" w:w="2700"/>
            <w:tcBorders>
              <w:start w:sz="5.600000000000023" w:val="single" w:color="#383838"/>
              <w:top w:sz="5.600000000000136" w:val="single" w:color="#383838"/>
              <w:end w:sz="6.399999999999864" w:val="single" w:color="#929292"/>
              <w:bottom w:sz="5.600000000000136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15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Наимнование ресурса </w:t>
            </w:r>
          </w:p>
        </w:tc>
        <w:tc>
          <w:tcPr>
            <w:tcW w:type="dxa" w:w="6436"/>
            <w:tcBorders>
              <w:start w:sz="6.399999999999864" w:val="single" w:color="#929292"/>
              <w:top w:sz="5.600000000000136" w:val="single" w:color="#383838"/>
              <w:end w:sz="5.599999999999454" w:val="single" w:color="#383838"/>
              <w:bottom w:sz="5.600000000000136" w:val="single" w:color="#929292"/>
            </w:tcBorders>
            <w:shd w:fill="d1d2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4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Ссылка </w:t>
            </w:r>
          </w:p>
        </w:tc>
      </w:tr>
      <w:tr>
        <w:trPr>
          <w:trHeight w:hRule="exact" w:val="446"/>
        </w:trPr>
        <w:tc>
          <w:tcPr>
            <w:tcW w:type="dxa" w:w="2700"/>
            <w:tcBorders>
              <w:start w:sz="5.600000000000023" w:val="single" w:color="#383838"/>
              <w:top w:sz="5.600000000000136" w:val="single" w:color="#929292"/>
              <w:end w:sz="6.399999999999864" w:val="single" w:color="#929292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6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Документация по Pillow </w:t>
            </w:r>
          </w:p>
        </w:tc>
        <w:tc>
          <w:tcPr>
            <w:tcW w:type="dxa" w:w="6436"/>
            <w:tcBorders>
              <w:start w:sz="6.399999999999864" w:val="single" w:color="#929292"/>
              <w:top w:sz="5.600000000000136" w:val="single" w:color="#929292"/>
              <w:end w:sz="5.599999999999454" w:val="single" w:color="#383838"/>
              <w:bottom w:sz="5.6000000000001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6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36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6" w:history="1">
                <w:r>
                  <w:rPr>
                    <w:rStyle w:val="Hyperlink"/>
                  </w:rPr>
                  <w:t>s://flask.palletsprojects.com/en/2.1.x/</w:t>
                </w:r>
              </w:hyperlink>
            </w:r>
          </w:p>
        </w:tc>
      </w:tr>
      <w:tr>
        <w:trPr>
          <w:trHeight w:hRule="exact" w:val="962"/>
        </w:trPr>
        <w:tc>
          <w:tcPr>
            <w:tcW w:type="dxa" w:w="2700"/>
            <w:tcBorders>
              <w:start w:sz="5.600000000000023" w:val="single" w:color="#383838"/>
              <w:top w:sz="5.600000000000136" w:val="single" w:color="#929292"/>
              <w:end w:sz="6.399999999999864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08" w:val="left"/>
              </w:tabs>
              <w:autoSpaceDE w:val="0"/>
              <w:widowControl/>
              <w:spacing w:line="245" w:lineRule="auto" w:before="8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Введение в фреймворк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веб-приложений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Flask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Python </w:t>
            </w:r>
          </w:p>
        </w:tc>
        <w:tc>
          <w:tcPr>
            <w:tcW w:type="dxa" w:w="6436"/>
            <w:tcBorders>
              <w:start w:sz="6.399999999999864" w:val="single" w:color="#929292"/>
              <w:top w:sz="5.600000000000136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6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7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37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7" w:history="1">
                <w:r>
                  <w:rPr>
                    <w:rStyle w:val="Hyperlink"/>
                  </w:rPr>
                  <w:t>s://opensource.com/article/18/4/flask</w:t>
                </w:r>
              </w:hyperlink>
            </w:r>
          </w:p>
        </w:tc>
      </w:tr>
      <w:tr>
        <w:trPr>
          <w:trHeight w:hRule="exact" w:val="704"/>
        </w:trPr>
        <w:tc>
          <w:tcPr>
            <w:tcW w:type="dxa" w:w="2700"/>
            <w:tcBorders>
              <w:start w:sz="5.600000000000023" w:val="single" w:color="#383838"/>
              <w:top w:sz="5.599999999999909" w:val="single" w:color="#929292"/>
              <w:end w:sz="6.399999999999864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Разработка RESTful API 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помощью Python и Flask </w:t>
            </w:r>
          </w:p>
        </w:tc>
        <w:tc>
          <w:tcPr>
            <w:tcW w:type="dxa" w:w="6436"/>
            <w:tcBorders>
              <w:start w:sz="6.399999999999864" w:val="single" w:color="#929292"/>
              <w:top w:sz="5.599999999999909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92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8" w:history="1">
                <w:r>
                  <w:rPr>
                    <w:rStyle w:val="Hyperlink"/>
                  </w:rPr>
                  <w:t>h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strike/>
                <w:color w:val="0000EC"/>
                <w:sz w:val="22"/>
                <w:u w:val="single"/>
              </w:rPr>
              <w:hyperlink r:id="rId538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8" w:history="1">
                <w:r>
                  <w:rPr>
                    <w:rStyle w:val="Hyperlink"/>
                  </w:rPr>
                  <w:t>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38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8" w:history="1">
                <w:r>
                  <w:rPr>
                    <w:rStyle w:val="Hyperlink"/>
                  </w:rPr>
                  <w:t>s: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//auth0.com/blog/developing-restful-apis-with-python-and-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8" w:history="1">
                <w:r>
                  <w:rPr>
                    <w:rStyle w:val="Hyperlink"/>
                  </w:rPr>
                  <w:t>fla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8" w:history="1">
                <w:r>
                  <w:rPr>
                    <w:rStyle w:val="Hyperlink"/>
                  </w:rPr>
                  <w:t>sk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8" w:history="1">
                <w:r>
                  <w:rPr>
                    <w:rStyle w:val="Hyperlink"/>
                  </w:rPr>
                  <w:t>/</w:t>
                </w:r>
              </w:hyperlink>
            </w:r>
          </w:p>
        </w:tc>
      </w:tr>
      <w:tr>
        <w:trPr>
          <w:trHeight w:hRule="exact" w:val="706"/>
        </w:trPr>
        <w:tc>
          <w:tcPr>
            <w:tcW w:type="dxa" w:w="2700"/>
            <w:tcBorders>
              <w:start w:sz="5.600000000000023" w:val="single" w:color="#383838"/>
              <w:top w:sz="5.600000000000364" w:val="single" w:color="#929292"/>
              <w:end w:sz="6.399999999999864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6" w:after="0"/>
              <w:ind w:left="92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Машинное обучение на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Python </w:t>
            </w:r>
          </w:p>
        </w:tc>
        <w:tc>
          <w:tcPr>
            <w:tcW w:type="dxa" w:w="6436"/>
            <w:tcBorders>
              <w:start w:sz="6.399999999999864" w:val="single" w:color="#929292"/>
              <w:top w:sz="5.600000000000364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9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>p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s://www.w3schools.com/python/python_ ml_ getting_ started.a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9" w:history="1">
                <w:r>
                  <w:rPr>
                    <w:rStyle w:val="Hyperlink"/>
                  </w:rPr>
                  <w:t>s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9" w:history="1">
                <w:r>
                  <w:rPr>
                    <w:rStyle w:val="Hyperlink"/>
                  </w:rPr>
                  <w:t>p</w:t>
                </w:r>
              </w:hyperlink>
            </w:r>
          </w:p>
        </w:tc>
      </w:tr>
      <w:tr>
        <w:trPr>
          <w:trHeight w:hRule="exact" w:val="960"/>
        </w:trPr>
        <w:tc>
          <w:tcPr>
            <w:tcW w:type="dxa" w:w="2700"/>
            <w:tcBorders>
              <w:start w:sz="5.600000000000023" w:val="single" w:color="#383838"/>
              <w:top w:sz="5.599999999999909" w:val="single" w:color="#929292"/>
              <w:end w:sz="6.399999999999864" w:val="single" w:color="#929292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92" w:right="34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Ваш первый проект по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машинному обучению на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Python: шаг за шагом </w:t>
            </w:r>
          </w:p>
        </w:tc>
        <w:tc>
          <w:tcPr>
            <w:tcW w:type="dxa" w:w="6436"/>
            <w:tcBorders>
              <w:start w:sz="6.399999999999864" w:val="single" w:color="#929292"/>
              <w:top w:sz="5.599999999999909" w:val="single" w:color="#929292"/>
              <w:end w:sz="5.599999999999454" w:val="single" w:color="#383838"/>
              <w:bottom w:sz="5.599999999999909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02" w:after="0"/>
              <w:ind w:left="92" w:right="72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0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40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0" w:history="1">
                <w:r>
                  <w:rPr>
                    <w:rStyle w:val="Hyperlink"/>
                  </w:rPr>
                  <w:t>s://machinelearn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ingmastery.com/machine-learning-in-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0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0" w:history="1">
                <w:r>
                  <w:rPr>
                    <w:rStyle w:val="Hyperlink"/>
                  </w:rPr>
                  <w:t>yt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0" w:history="1">
                <w:r>
                  <w:rPr>
                    <w:rStyle w:val="Hyperlink"/>
                  </w:rPr>
                  <w:t>h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0" w:history="1">
                <w:r>
                  <w:rPr>
                    <w:rStyle w:val="Hyperlink"/>
                  </w:rPr>
                  <w:t>on-step-by-step/</w:t>
                </w:r>
              </w:hyperlink>
            </w:r>
          </w:p>
        </w:tc>
      </w:tr>
      <w:tr>
        <w:trPr>
          <w:trHeight w:hRule="exact" w:val="706"/>
        </w:trPr>
        <w:tc>
          <w:tcPr>
            <w:tcW w:type="dxa" w:w="2700"/>
            <w:tcBorders>
              <w:start w:sz="5.600000000000023" w:val="single" w:color="#383838"/>
              <w:top w:sz="5.599999999999909" w:val="single" w:color="#929292"/>
              <w:end w:sz="6.399999999999864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92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Сообщество ИИ строит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будущее </w:t>
            </w:r>
          </w:p>
        </w:tc>
        <w:tc>
          <w:tcPr>
            <w:tcW w:type="dxa" w:w="6436"/>
            <w:tcBorders>
              <w:start w:sz="6.399999999999864" w:val="single" w:color="#929292"/>
              <w:top w:sz="5.599999999999909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3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32" w:history="1">
                <w:r>
                  <w:rPr>
                    <w:rStyle w:val="Hyperlink"/>
                  </w:rPr>
                  <w:t>s://huggingface.co/</w:t>
                </w:r>
              </w:hyperlink>
            </w:r>
          </w:p>
        </w:tc>
      </w:tr>
      <w:tr>
        <w:trPr>
          <w:trHeight w:hRule="exact" w:val="704"/>
        </w:trPr>
        <w:tc>
          <w:tcPr>
            <w:tcW w:type="dxa" w:w="2700"/>
            <w:tcBorders>
              <w:start w:sz="5.600000000000023" w:val="single" w:color="#383838"/>
              <w:top w:sz="5.600000000000364" w:val="single" w:color="#929292"/>
              <w:end w:sz="6.399999999999864" w:val="single" w:color="#929292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6" w:after="0"/>
              <w:ind w:left="92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Трансформеры Hugging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Face </w:t>
            </w:r>
          </w:p>
        </w:tc>
        <w:tc>
          <w:tcPr>
            <w:tcW w:type="dxa" w:w="6436"/>
            <w:tcBorders>
              <w:start w:sz="6.399999999999864" w:val="single" w:color="#929292"/>
              <w:top w:sz="5.600000000000364" w:val="single" w:color="#929292"/>
              <w:end w:sz="5.599999999999454" w:val="single" w:color="#383838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4" w:after="0"/>
              <w:ind w:left="92" w:right="288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1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41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1" w:history="1">
                <w:r>
                  <w:rPr>
                    <w:rStyle w:val="Hyperlink"/>
                  </w:rPr>
                  <w:t>s://www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t>.kdnuggets.com/2021/02/hugging-face-transformer-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t xml:space="preserve">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1" w:history="1">
                <w:r>
                  <w:rPr>
                    <w:rStyle w:val="Hyperlink"/>
                  </w:rPr>
                  <w:t>ba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1" w:history="1">
                <w:r>
                  <w:rPr>
                    <w:rStyle w:val="Hyperlink"/>
                  </w:rPr>
                  <w:t>si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1" w:history="1">
                <w:r>
                  <w:rPr>
                    <w:rStyle w:val="Hyperlink"/>
                  </w:rPr>
                  <w:t>cs.html</w:t>
                </w:r>
              </w:hyperlink>
            </w:r>
          </w:p>
        </w:tc>
      </w:tr>
      <w:tr>
        <w:trPr>
          <w:trHeight w:hRule="exact" w:val="1118"/>
        </w:trPr>
        <w:tc>
          <w:tcPr>
            <w:tcW w:type="dxa" w:w="2700"/>
            <w:tcBorders>
              <w:start w:sz="5.600000000000023" w:val="single" w:color="#383838"/>
              <w:top w:sz="6.399999999999636" w:val="single" w:color="#929292"/>
              <w:end w:sz="6.399999999999864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04" w:val="left"/>
                <w:tab w:pos="1578" w:val="left"/>
              </w:tabs>
              <w:autoSpaceDE w:val="0"/>
              <w:widowControl/>
              <w:spacing w:line="281" w:lineRule="auto" w:before="44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PyTorch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—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платформа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машинного обучения с </w:t>
            </w:r>
          </w:p>
          <w:p>
            <w:pPr>
              <w:autoSpaceDN w:val="0"/>
              <w:tabs>
                <w:tab w:pos="1646" w:val="left"/>
              </w:tabs>
              <w:autoSpaceDE w:val="0"/>
              <w:widowControl/>
              <w:spacing w:line="230" w:lineRule="auto" w:before="10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открытым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исходным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кодом </w:t>
            </w:r>
          </w:p>
        </w:tc>
        <w:tc>
          <w:tcPr>
            <w:tcW w:type="dxa" w:w="6436"/>
            <w:tcBorders>
              <w:start w:sz="6.399999999999864" w:val="single" w:color="#929292"/>
              <w:top w:sz="6.399999999999636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2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42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2" w:history="1">
                <w:r>
                  <w:rPr>
                    <w:rStyle w:val="Hyperlink"/>
                  </w:rPr>
                  <w:t>s://pytorch.org/</w:t>
                </w:r>
              </w:hyperlink>
            </w:r>
          </w:p>
        </w:tc>
      </w:tr>
      <w:tr>
        <w:trPr>
          <w:trHeight w:hRule="exact" w:val="1112"/>
        </w:trPr>
        <w:tc>
          <w:tcPr>
            <w:tcW w:type="dxa" w:w="2700"/>
            <w:tcBorders>
              <w:start w:sz="5.600000000000023" w:val="single" w:color="#383838"/>
              <w:top w:sz="5.600000000000364" w:val="single" w:color="#929292"/>
              <w:end w:sz="6.399999999999864" w:val="single" w:color="#929292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92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Комплексная платформа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машинного обучения с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открытым исходным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кодом </w:t>
            </w:r>
          </w:p>
        </w:tc>
        <w:tc>
          <w:tcPr>
            <w:tcW w:type="dxa" w:w="6436"/>
            <w:tcBorders>
              <w:start w:sz="6.399999999999864" w:val="single" w:color="#929292"/>
              <w:top w:sz="5.600000000000364" w:val="single" w:color="#929292"/>
              <w:end w:sz="5.599999999999454" w:val="single" w:color="#383838"/>
              <w:bottom w:sz="6.399999999999636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3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43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3" w:history="1">
                <w:r>
                  <w:rPr>
                    <w:rStyle w:val="Hyperlink"/>
                  </w:rPr>
                  <w:t>s://www.tensorflow.org/</w:t>
                </w:r>
              </w:hyperlink>
            </w:r>
          </w:p>
        </w:tc>
      </w:tr>
      <w:tr>
        <w:trPr>
          <w:trHeight w:hRule="exact" w:val="706"/>
        </w:trPr>
        <w:tc>
          <w:tcPr>
            <w:tcW w:type="dxa" w:w="2700"/>
            <w:tcBorders>
              <w:start w:sz="5.600000000000023" w:val="single" w:color="#383838"/>
              <w:top w:sz="6.399999999999636" w:val="single" w:color="#929292"/>
              <w:end w:sz="6.399999999999864" w:val="single" w:color="#929292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46" w:after="0"/>
              <w:ind w:left="92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Keras: API глубокого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обучения Python </w:t>
            </w:r>
          </w:p>
        </w:tc>
        <w:tc>
          <w:tcPr>
            <w:tcW w:type="dxa" w:w="6436"/>
            <w:tcBorders>
              <w:start w:sz="6.399999999999864" w:val="single" w:color="#929292"/>
              <w:top w:sz="6.399999999999636" w:val="single" w:color="#929292"/>
              <w:end w:sz="5.599999999999454" w:val="single" w:color="#383838"/>
              <w:bottom w:sz="5.600000000000364" w:val="single" w:color="#92929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2" w:after="0"/>
              <w:ind w:left="9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4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</w:rPr>
              <w:hyperlink r:id="rId544" w:history="1">
                <w:r>
                  <w:rPr>
                    <w:rStyle w:val="Hyperlink"/>
                  </w:rPr>
                  <w:t>p</w:t>
                </w:r>
              </w:hyperlink>
            </w:r>
            <w:r>
              <w:rPr>
                <w:rFonts w:ascii="Times New Roman,Bold" w:hAnsi="Times New Roman,Bold" w:eastAsia="Times New Roman,Bold"/>
                <w:b/>
                <w:i w:val="0"/>
                <w:color w:val="0000EC"/>
                <w:sz w:val="22"/>
                <w:u w:val="single"/>
              </w:rPr>
              <w:hyperlink r:id="rId544" w:history="1">
                <w:r>
                  <w:rPr>
                    <w:rStyle w:val="Hyperlink"/>
                  </w:rPr>
                  <w:t>s://keras.io/</w:t>
                </w:r>
              </w:hyperlink>
            </w:r>
          </w:p>
        </w:tc>
      </w:tr>
      <w:tr>
        <w:trPr>
          <w:trHeight w:hRule="exact" w:val="704"/>
        </w:trPr>
        <w:tc>
          <w:tcPr>
            <w:tcW w:type="dxa" w:w="2700"/>
            <w:tcBorders>
              <w:start w:sz="5.600000000000023" w:val="single" w:color="#383838"/>
              <w:top w:sz="5.600000000000364" w:val="single" w:color="#929292"/>
              <w:end w:sz="6.399999999999864" w:val="single" w:color="#929292"/>
              <w:bottom w:sz="5.599999999999454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92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Введение в машинное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обучение </w:t>
            </w:r>
          </w:p>
        </w:tc>
        <w:tc>
          <w:tcPr>
            <w:tcW w:type="dxa" w:w="6436"/>
            <w:tcBorders>
              <w:start w:sz="6.399999999999864" w:val="single" w:color="#929292"/>
              <w:top w:sz="5.600000000000364" w:val="single" w:color="#929292"/>
              <w:end w:sz="5.599999999999454" w:val="single" w:color="#383838"/>
              <w:bottom w:sz="5.599999999999454" w:val="single" w:color="#383838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6" w:after="0"/>
              <w:ind w:left="92" w:right="1008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https://developers.google.com/machine-learning/crash-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2"/>
              </w:rPr>
              <w:t xml:space="preserve">course/ml-intro </w:t>
            </w:r>
          </w:p>
        </w:tc>
      </w:tr>
    </w:tbl>
    <w:p>
      <w:pPr>
        <w:autoSpaceDN w:val="0"/>
        <w:autoSpaceDE w:val="0"/>
        <w:widowControl/>
        <w:spacing w:line="286" w:lineRule="exact" w:before="156" w:after="0"/>
        <w:ind w:left="0" w:right="0" w:firstLine="0"/>
        <w:jc w:val="center"/>
      </w:pP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Таблица 11.1: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Ресурсы по Flask и машинному обучению на Python </w:t>
      </w:r>
    </w:p>
    <w:p>
      <w:pPr>
        <w:sectPr>
          <w:pgSz w:w="12240" w:h="15840"/>
          <w:pgMar w:top="760" w:right="1440" w:bottom="1056" w:left="1440" w:header="720" w:footer="720" w:gutter="0"/>
          <w:cols w:space="720" w:num="1" w:equalWidth="0">
            <w:col w:w="9360" w:space="0"/>
            <w:col w:w="9710" w:space="0"/>
            <w:col w:w="9710" w:space="0"/>
            <w:col w:w="9710" w:space="0"/>
            <w:col w:w="9360" w:space="0"/>
            <w:col w:w="9360" w:space="0"/>
            <w:col w:w="9710" w:space="0"/>
            <w:col w:w="9710" w:space="0"/>
            <w:col w:w="9360" w:space="0"/>
            <w:col w:w="9510" w:space="0"/>
            <w:col w:w="9360" w:space="0"/>
            <w:col w:w="9510" w:space="0"/>
            <w:col w:w="9510" w:space="0"/>
            <w:col w:w="9710" w:space="0"/>
            <w:col w:w="9510" w:space="0"/>
            <w:col w:w="9510" w:space="0"/>
            <w:col w:w="9510" w:space="0"/>
            <w:col w:w="9710" w:space="0"/>
            <w:col w:w="9558" w:space="0"/>
            <w:col w:w="9360" w:space="0"/>
            <w:col w:w="9430" w:space="0"/>
            <w:col w:w="9482" w:space="0"/>
            <w:col w:w="9360" w:space="0"/>
            <w:col w:w="9430" w:space="0"/>
            <w:col w:w="9710" w:space="0"/>
            <w:col w:w="9710" w:space="0"/>
            <w:col w:w="9710" w:space="0"/>
            <w:col w:w="9450" w:space="0"/>
            <w:col w:w="9360" w:space="0"/>
            <w:col w:w="9428" w:space="0"/>
            <w:col w:w="9710" w:space="0"/>
            <w:col w:w="9710" w:space="0"/>
            <w:col w:w="9728" w:space="0"/>
            <w:col w:w="9710" w:space="0"/>
            <w:col w:w="9710" w:space="0"/>
            <w:col w:w="9360" w:space="0"/>
            <w:col w:w="9558" w:space="0"/>
            <w:col w:w="9422" w:space="0"/>
            <w:col w:w="9360" w:space="0"/>
            <w:col w:w="9510" w:space="0"/>
            <w:col w:w="9434" w:space="0"/>
            <w:col w:w="9554" w:space="0"/>
            <w:col w:w="9360" w:space="0"/>
            <w:col w:w="9434" w:space="0"/>
            <w:col w:w="9588" w:space="0"/>
            <w:col w:w="9428" w:space="0"/>
            <w:col w:w="9360" w:space="0"/>
            <w:col w:w="9710" w:space="0"/>
            <w:col w:w="9426" w:space="0"/>
            <w:col w:w="9360" w:space="0"/>
            <w:col w:w="9618" w:space="0"/>
            <w:col w:w="9360" w:space="0"/>
            <w:col w:w="4682" w:space="0"/>
            <w:col w:w="4678" w:space="0"/>
            <w:col w:w="9360" w:space="0"/>
            <w:col w:w="9710" w:space="0"/>
            <w:col w:w="9422" w:space="0"/>
            <w:col w:w="9510" w:space="0"/>
            <w:col w:w="9510" w:space="0"/>
            <w:col w:w="9544" w:space="0"/>
            <w:col w:w="9426" w:space="0"/>
            <w:col w:w="9428" w:space="0"/>
            <w:col w:w="9710" w:space="0"/>
            <w:col w:w="9710" w:space="0"/>
            <w:col w:w="9428" w:space="0"/>
            <w:col w:w="9360" w:space="0"/>
            <w:col w:w="9360" w:space="0"/>
            <w:col w:w="9360" w:space="0"/>
            <w:col w:w="9424" w:space="0"/>
            <w:col w:w="9360" w:space="0"/>
            <w:col w:w="9510" w:space="0"/>
            <w:col w:w="9510" w:space="0"/>
            <w:col w:w="9360" w:space="0"/>
            <w:col w:w="9360" w:space="0"/>
            <w:col w:w="9510" w:space="0"/>
            <w:col w:w="9510" w:space="0"/>
            <w:col w:w="9710" w:space="0"/>
            <w:col w:w="9360" w:space="0"/>
            <w:col w:w="9558" w:space="0"/>
            <w:col w:w="9710" w:space="0"/>
            <w:col w:w="9710" w:space="0"/>
            <w:col w:w="9710" w:space="0"/>
            <w:col w:w="9510" w:space="0"/>
            <w:col w:w="9430" w:space="0"/>
            <w:col w:w="9608" w:space="0"/>
            <w:col w:w="9440" w:space="0"/>
            <w:col w:w="9360" w:space="0"/>
            <w:col w:w="9710" w:space="0"/>
            <w:col w:w="9710" w:space="0"/>
            <w:col w:w="9710" w:space="0"/>
            <w:col w:w="9510" w:space="0"/>
            <w:col w:w="9428" w:space="0"/>
            <w:col w:w="9360" w:space="0"/>
            <w:col w:w="9710" w:space="0"/>
            <w:col w:w="9710" w:space="0"/>
            <w:col w:w="9558" w:space="0"/>
            <w:col w:w="9710" w:space="0"/>
            <w:col w:w="9360" w:space="0"/>
            <w:col w:w="9510" w:space="0"/>
            <w:col w:w="9360" w:space="0"/>
            <w:col w:w="9432" w:space="0"/>
            <w:col w:w="9432" w:space="0"/>
            <w:col w:w="9550" w:space="0"/>
            <w:col w:w="9360" w:space="0"/>
            <w:col w:w="9360" w:space="0"/>
            <w:col w:w="9360" w:space="0"/>
            <w:col w:w="9552" w:space="0"/>
            <w:col w:w="9510" w:space="0"/>
            <w:col w:w="10264" w:space="0"/>
            <w:col w:w="9510" w:space="0"/>
            <w:col w:w="9890" w:space="0"/>
            <w:col w:w="9430" w:space="0"/>
            <w:col w:w="9364" w:space="0"/>
            <w:col w:w="9510" w:space="0"/>
            <w:col w:w="9430" w:space="0"/>
            <w:col w:w="9510" w:space="0"/>
            <w:col w:w="9890" w:space="0"/>
            <w:col w:w="9510" w:space="0"/>
            <w:col w:w="9510" w:space="0"/>
            <w:col w:w="9360" w:space="0"/>
            <w:col w:w="9418" w:space="0"/>
            <w:col w:w="9556" w:space="0"/>
            <w:col w:w="9412" w:space="0"/>
            <w:col w:w="9360" w:space="0"/>
            <w:col w:w="9554" w:space="0"/>
            <w:col w:w="9430" w:space="0"/>
            <w:col w:w="9510" w:space="0"/>
            <w:col w:w="9510" w:space="0"/>
            <w:col w:w="9510" w:space="0"/>
            <w:col w:w="9420" w:space="0"/>
            <w:col w:w="9456" w:space="0"/>
            <w:col w:w="9430" w:space="0"/>
            <w:col w:w="9360" w:space="0"/>
            <w:col w:w="9360" w:space="0"/>
            <w:col w:w="9510" w:space="0"/>
            <w:col w:w="9604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9890" w:space="0"/>
            <w:col w:w="9890" w:space="0"/>
            <w:col w:w="9510" w:space="0"/>
            <w:col w:w="9510" w:space="0"/>
            <w:col w:w="10264" w:space="0"/>
            <w:col w:w="9510" w:space="0"/>
            <w:col w:w="9360" w:space="0"/>
            <w:col w:w="9360" w:space="0"/>
            <w:col w:w="9710" w:space="0"/>
            <w:col w:w="9500" w:space="0"/>
            <w:col w:w="9710" w:space="0"/>
            <w:col w:w="9360" w:space="0"/>
            <w:col w:w="9360" w:space="0"/>
            <w:col w:w="9360" w:space="0"/>
            <w:col w:w="9424" w:space="0"/>
            <w:col w:w="9360" w:space="0"/>
            <w:col w:w="9710" w:space="0"/>
            <w:col w:w="9360" w:space="0"/>
            <w:col w:w="9710" w:space="0"/>
            <w:col w:w="9710" w:space="0"/>
            <w:col w:w="9428" w:space="0"/>
            <w:col w:w="9710" w:space="0"/>
            <w:col w:w="9426" w:space="0"/>
            <w:col w:w="9434" w:space="0"/>
            <w:col w:w="9710" w:space="0"/>
            <w:col w:w="9432" w:space="0"/>
            <w:col w:w="9710" w:space="0"/>
            <w:col w:w="9710" w:space="0"/>
            <w:col w:w="9556" w:space="0"/>
            <w:col w:w="9710" w:space="0"/>
            <w:col w:w="9710" w:space="0"/>
            <w:col w:w="9710" w:space="0"/>
            <w:col w:w="9710" w:space="0"/>
            <w:col w:w="9626" w:space="0"/>
            <w:col w:w="9710" w:space="0"/>
            <w:col w:w="9510" w:space="0"/>
            <w:col w:w="9510" w:space="0"/>
            <w:col w:w="9510" w:space="0"/>
            <w:col w:w="9510" w:space="0"/>
            <w:col w:w="9484" w:space="0"/>
            <w:col w:w="9378" w:space="0"/>
            <w:col w:w="9552" w:space="0"/>
            <w:col w:w="9554" w:space="0"/>
            <w:col w:w="9770" w:space="0"/>
            <w:col w:w="9544" w:space="0"/>
            <w:col w:w="9482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0" w:space="0"/>
            <w:col w:w="9362" w:space="0"/>
            <w:col w:w="9360" w:space="0"/>
            <w:col w:w="9360" w:space="0"/>
            <w:col w:w="9360" w:space="0"/>
            <w:col w:w="936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tabs>
          <w:tab w:pos="434" w:val="left"/>
        </w:tabs>
        <w:autoSpaceDE w:val="0"/>
        <w:widowControl/>
        <w:spacing w:line="502" w:lineRule="exact" w:before="0" w:after="0"/>
        <w:ind w:left="102" w:right="4752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EC"/>
          <w:sz w:val="42"/>
          <w:u w:val="single"/>
        </w:rPr>
        <w:t xml:space="preserve">Вопросы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Что такое приложение Flask? </w:t>
      </w:r>
    </w:p>
    <w:p>
      <w:pPr>
        <w:autoSpaceDN w:val="0"/>
        <w:autoSpaceDE w:val="0"/>
        <w:widowControl/>
        <w:spacing w:line="278" w:lineRule="auto" w:before="36" w:after="0"/>
        <w:ind w:left="43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вы можете создавать API с помощью Python? </w:t>
      </w:r>
    </w:p>
    <w:p>
      <w:pPr>
        <w:autoSpaceDN w:val="0"/>
        <w:tabs>
          <w:tab w:pos="742" w:val="left"/>
        </w:tabs>
        <w:autoSpaceDE w:val="0"/>
        <w:widowControl/>
        <w:spacing w:line="254" w:lineRule="auto" w:before="18" w:after="0"/>
        <w:ind w:left="434" w:right="129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 объединить несколько сценариев автоматизации?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Какие библиотеки машинного обучения в Python самые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>популярные?</w:t>
      </w:r>
    </w:p>
    <w:sectPr w:rsidR="00FC693F" w:rsidRPr="0006063C" w:rsidSect="00034616">
      <w:pgSz w:w="12240" w:h="15840"/>
      <w:pgMar w:top="760" w:right="1440" w:bottom="1440" w:left="1440" w:header="720" w:footer="720" w:gutter="0"/>
      <w:cols w:space="720" w:num="1" w:equalWidth="0">
        <w:col w:w="9360" w:space="0"/>
        <w:col w:w="9360" w:space="0"/>
        <w:col w:w="9710" w:space="0"/>
        <w:col w:w="9710" w:space="0"/>
        <w:col w:w="9710" w:space="0"/>
        <w:col w:w="9360" w:space="0"/>
        <w:col w:w="9360" w:space="0"/>
        <w:col w:w="9710" w:space="0"/>
        <w:col w:w="9710" w:space="0"/>
        <w:col w:w="9360" w:space="0"/>
        <w:col w:w="9510" w:space="0"/>
        <w:col w:w="9360" w:space="0"/>
        <w:col w:w="9510" w:space="0"/>
        <w:col w:w="9510" w:space="0"/>
        <w:col w:w="9710" w:space="0"/>
        <w:col w:w="9510" w:space="0"/>
        <w:col w:w="9510" w:space="0"/>
        <w:col w:w="9510" w:space="0"/>
        <w:col w:w="9710" w:space="0"/>
        <w:col w:w="9558" w:space="0"/>
        <w:col w:w="9360" w:space="0"/>
        <w:col w:w="9430" w:space="0"/>
        <w:col w:w="9482" w:space="0"/>
        <w:col w:w="9360" w:space="0"/>
        <w:col w:w="9430" w:space="0"/>
        <w:col w:w="9710" w:space="0"/>
        <w:col w:w="9710" w:space="0"/>
        <w:col w:w="9710" w:space="0"/>
        <w:col w:w="9450" w:space="0"/>
        <w:col w:w="9360" w:space="0"/>
        <w:col w:w="9428" w:space="0"/>
        <w:col w:w="9710" w:space="0"/>
        <w:col w:w="9710" w:space="0"/>
        <w:col w:w="9728" w:space="0"/>
        <w:col w:w="9710" w:space="0"/>
        <w:col w:w="9710" w:space="0"/>
        <w:col w:w="9360" w:space="0"/>
        <w:col w:w="9558" w:space="0"/>
        <w:col w:w="9422" w:space="0"/>
        <w:col w:w="9360" w:space="0"/>
        <w:col w:w="9510" w:space="0"/>
        <w:col w:w="9434" w:space="0"/>
        <w:col w:w="9554" w:space="0"/>
        <w:col w:w="9360" w:space="0"/>
        <w:col w:w="9434" w:space="0"/>
        <w:col w:w="9588" w:space="0"/>
        <w:col w:w="9428" w:space="0"/>
        <w:col w:w="9360" w:space="0"/>
        <w:col w:w="9710" w:space="0"/>
        <w:col w:w="9426" w:space="0"/>
        <w:col w:w="9360" w:space="0"/>
        <w:col w:w="9618" w:space="0"/>
        <w:col w:w="9360" w:space="0"/>
        <w:col w:w="4682" w:space="0"/>
        <w:col w:w="4678" w:space="0"/>
        <w:col w:w="9360" w:space="0"/>
        <w:col w:w="9710" w:space="0"/>
        <w:col w:w="9422" w:space="0"/>
        <w:col w:w="9510" w:space="0"/>
        <w:col w:w="9510" w:space="0"/>
        <w:col w:w="9544" w:space="0"/>
        <w:col w:w="9426" w:space="0"/>
        <w:col w:w="9428" w:space="0"/>
        <w:col w:w="9710" w:space="0"/>
        <w:col w:w="9710" w:space="0"/>
        <w:col w:w="9428" w:space="0"/>
        <w:col w:w="9360" w:space="0"/>
        <w:col w:w="9360" w:space="0"/>
        <w:col w:w="9360" w:space="0"/>
        <w:col w:w="9424" w:space="0"/>
        <w:col w:w="9360" w:space="0"/>
        <w:col w:w="9510" w:space="0"/>
        <w:col w:w="9510" w:space="0"/>
        <w:col w:w="9360" w:space="0"/>
        <w:col w:w="9360" w:space="0"/>
        <w:col w:w="9510" w:space="0"/>
        <w:col w:w="9510" w:space="0"/>
        <w:col w:w="9710" w:space="0"/>
        <w:col w:w="9360" w:space="0"/>
        <w:col w:w="9558" w:space="0"/>
        <w:col w:w="9710" w:space="0"/>
        <w:col w:w="9710" w:space="0"/>
        <w:col w:w="9710" w:space="0"/>
        <w:col w:w="9510" w:space="0"/>
        <w:col w:w="9430" w:space="0"/>
        <w:col w:w="9608" w:space="0"/>
        <w:col w:w="9440" w:space="0"/>
        <w:col w:w="9360" w:space="0"/>
        <w:col w:w="9710" w:space="0"/>
        <w:col w:w="9710" w:space="0"/>
        <w:col w:w="9710" w:space="0"/>
        <w:col w:w="9510" w:space="0"/>
        <w:col w:w="9428" w:space="0"/>
        <w:col w:w="9360" w:space="0"/>
        <w:col w:w="9710" w:space="0"/>
        <w:col w:w="9710" w:space="0"/>
        <w:col w:w="9558" w:space="0"/>
        <w:col w:w="9710" w:space="0"/>
        <w:col w:w="9360" w:space="0"/>
        <w:col w:w="9510" w:space="0"/>
        <w:col w:w="9360" w:space="0"/>
        <w:col w:w="9432" w:space="0"/>
        <w:col w:w="9432" w:space="0"/>
        <w:col w:w="9550" w:space="0"/>
        <w:col w:w="9360" w:space="0"/>
        <w:col w:w="9360" w:space="0"/>
        <w:col w:w="9360" w:space="0"/>
        <w:col w:w="9552" w:space="0"/>
        <w:col w:w="9510" w:space="0"/>
        <w:col w:w="10264" w:space="0"/>
        <w:col w:w="9510" w:space="0"/>
        <w:col w:w="9890" w:space="0"/>
        <w:col w:w="9430" w:space="0"/>
        <w:col w:w="9364" w:space="0"/>
        <w:col w:w="9510" w:space="0"/>
        <w:col w:w="9430" w:space="0"/>
        <w:col w:w="9510" w:space="0"/>
        <w:col w:w="9890" w:space="0"/>
        <w:col w:w="9510" w:space="0"/>
        <w:col w:w="9510" w:space="0"/>
        <w:col w:w="9360" w:space="0"/>
        <w:col w:w="9418" w:space="0"/>
        <w:col w:w="9556" w:space="0"/>
        <w:col w:w="9412" w:space="0"/>
        <w:col w:w="9360" w:space="0"/>
        <w:col w:w="9554" w:space="0"/>
        <w:col w:w="9430" w:space="0"/>
        <w:col w:w="9510" w:space="0"/>
        <w:col w:w="9510" w:space="0"/>
        <w:col w:w="9510" w:space="0"/>
        <w:col w:w="9420" w:space="0"/>
        <w:col w:w="9456" w:space="0"/>
        <w:col w:w="9430" w:space="0"/>
        <w:col w:w="9360" w:space="0"/>
        <w:col w:w="9360" w:space="0"/>
        <w:col w:w="9510" w:space="0"/>
        <w:col w:w="9604" w:space="0"/>
        <w:col w:w="9510" w:space="0"/>
        <w:col w:w="9510" w:space="0"/>
        <w:col w:w="9890" w:space="0"/>
        <w:col w:w="9890" w:space="0"/>
        <w:col w:w="9510" w:space="0"/>
        <w:col w:w="9510" w:space="0"/>
        <w:col w:w="9890" w:space="0"/>
        <w:col w:w="9890" w:space="0"/>
        <w:col w:w="9510" w:space="0"/>
        <w:col w:w="9510" w:space="0"/>
        <w:col w:w="10264" w:space="0"/>
        <w:col w:w="9510" w:space="0"/>
        <w:col w:w="9360" w:space="0"/>
        <w:col w:w="9360" w:space="0"/>
        <w:col w:w="9710" w:space="0"/>
        <w:col w:w="9500" w:space="0"/>
        <w:col w:w="9710" w:space="0"/>
        <w:col w:w="9360" w:space="0"/>
        <w:col w:w="9360" w:space="0"/>
        <w:col w:w="9360" w:space="0"/>
        <w:col w:w="9424" w:space="0"/>
        <w:col w:w="9360" w:space="0"/>
        <w:col w:w="9710" w:space="0"/>
        <w:col w:w="9360" w:space="0"/>
        <w:col w:w="9710" w:space="0"/>
        <w:col w:w="9710" w:space="0"/>
        <w:col w:w="9428" w:space="0"/>
        <w:col w:w="9710" w:space="0"/>
        <w:col w:w="9426" w:space="0"/>
        <w:col w:w="9434" w:space="0"/>
        <w:col w:w="9710" w:space="0"/>
        <w:col w:w="9432" w:space="0"/>
        <w:col w:w="9710" w:space="0"/>
        <w:col w:w="9710" w:space="0"/>
        <w:col w:w="9556" w:space="0"/>
        <w:col w:w="9710" w:space="0"/>
        <w:col w:w="9710" w:space="0"/>
        <w:col w:w="9710" w:space="0"/>
        <w:col w:w="9710" w:space="0"/>
        <w:col w:w="9626" w:space="0"/>
        <w:col w:w="9710" w:space="0"/>
        <w:col w:w="9510" w:space="0"/>
        <w:col w:w="9510" w:space="0"/>
        <w:col w:w="9510" w:space="0"/>
        <w:col w:w="9510" w:space="0"/>
        <w:col w:w="9484" w:space="0"/>
        <w:col w:w="9378" w:space="0"/>
        <w:col w:w="9552" w:space="0"/>
        <w:col w:w="9554" w:space="0"/>
        <w:col w:w="9770" w:space="0"/>
        <w:col w:w="9544" w:space="0"/>
        <w:col w:w="9482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0" w:space="0"/>
        <w:col w:w="9362" w:space="0"/>
        <w:col w:w="9360" w:space="0"/>
        <w:col w:w="9360" w:space="0"/>
        <w:col w:w="9360" w:space="0"/>
        <w:col w:w="9360" w:space="0"/>
        <w:col w:w="1224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://www.bpbonline.com/" TargetMode="External"/><Relationship Id="rId12" Type="http://schemas.openxmlformats.org/officeDocument/2006/relationships/hyperlink" Target="https://rebrand.ly/de9f96" TargetMode="External"/><Relationship Id="rId13" Type="http://schemas.openxmlformats.org/officeDocument/2006/relationships/hyperlink" Target="https://github.com/bpbpublications/Enterprise-Automation-with-%20Python.%20&#1042;%20&#1089;&#1083;&#1091;&#1095;&#1072;&#1077;%20&#1086;&#1073;&#1085;&#1086;&#1074;&#1083;&#1077;&#1085;&#1080;&#1103;%20&#1082;&#1086;&#1076;&#1072;%20&#1086;&#1085;%20&#1073;&#1091;&#1076;&#1077;&#1090;%20&#1086;&#1073;&#1085;&#1086;&#1074;&#1083;&#1077;&#1085;%20&#1074;%20&#1089;&#1091;&#1097;&#1077;&#1089;&#1090;&#1074;&#1091;&#1102;&#1097;&#1077;&#1084;%20&#1088;&#1077;&#1087;&#1086;&#1079;&#1080;&#1090;&#1086;&#1088;&#1080;&#1080;%20GitHub" TargetMode="External"/><Relationship Id="rId14" Type="http://schemas.openxmlformats.org/officeDocument/2006/relationships/hyperlink" Target="https://github.com/bpbpublications" TargetMode="External"/><Relationship Id="rId15" Type="http://schemas.openxmlformats.org/officeDocument/2006/relationships/hyperlink" Target="mailto:errata@bpbonline.com" TargetMode="External"/><Relationship Id="rId16" Type="http://schemas.openxmlformats.org/officeDocument/2006/relationships/hyperlink" Target="mailto:business@bpbonline.com" TargetMode="External"/><Relationship Id="rId17" Type="http://schemas.openxmlformats.org/officeDocument/2006/relationships/image" Target="media/image3.png"/><Relationship Id="rId18" Type="http://schemas.openxmlformats.org/officeDocument/2006/relationships/hyperlink" Target="https://codewith.mu/en/download" TargetMode="External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hyperlink" Target="https://codewith.mu/en/tutorials/1.1/" TargetMode="External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hyperlink" Target="https://codewith.mu/en/" TargetMode="External"/><Relationship Id="rId26" Type="http://schemas.openxmlformats.org/officeDocument/2006/relationships/hyperlink" Target="https://www.anaconda.com/products/individual" TargetMode="External"/><Relationship Id="rId27" Type="http://schemas.openxmlformats.org/officeDocument/2006/relationships/hyperlink" Target="https://jupyter.org/" TargetMode="External"/><Relationship Id="rId28" Type="http://schemas.openxmlformats.org/officeDocument/2006/relationships/hyperlink" Target="https://code.visualstudio.com/docs/languages/python" TargetMode="External"/><Relationship Id="rId29" Type="http://schemas.openxmlformats.org/officeDocument/2006/relationships/hyperlink" Target="https://www.jetbrains.com/pycharm/" TargetMode="External"/><Relationship Id="rId30" Type="http://schemas.openxmlformats.org/officeDocument/2006/relationships/hyperlink" Target="https://codewith.mu/en/tutorials/" TargetMode="External"/><Relationship Id="rId31" Type="http://schemas.openxmlformats.org/officeDocument/2006/relationships/hyperlink" Target="https://realpython.com/python-ides-code-editors-guide/" TargetMode="External"/><Relationship Id="rId32" Type="http://schemas.openxmlformats.org/officeDocument/2006/relationships/hyperlink" Target="https://www.simplilearn.com/tutorials/python-tutorial/python-ide" TargetMode="External"/><Relationship Id="rId33" Type="http://schemas.openxmlformats.org/officeDocument/2006/relationships/image" Target="media/image9.png"/><Relationship Id="rId34" Type="http://schemas.openxmlformats.org/officeDocument/2006/relationships/image" Target="media/image10.png"/><Relationship Id="rId35" Type="http://schemas.openxmlformats.org/officeDocument/2006/relationships/image" Target="media/image11.png"/><Relationship Id="rId36" Type="http://schemas.openxmlformats.org/officeDocument/2006/relationships/image" Target="media/image12.png"/><Relationship Id="rId37" Type="http://schemas.openxmlformats.org/officeDocument/2006/relationships/image" Target="media/image13.png"/><Relationship Id="rId38" Type="http://schemas.openxmlformats.org/officeDocument/2006/relationships/image" Target="media/image14.png"/><Relationship Id="rId39" Type="http://schemas.openxmlformats.org/officeDocument/2006/relationships/image" Target="media/image15.png"/><Relationship Id="rId40" Type="http://schemas.openxmlformats.org/officeDocument/2006/relationships/image" Target="media/image16.png"/><Relationship Id="rId41" Type="http://schemas.openxmlformats.org/officeDocument/2006/relationships/image" Target="media/image17.png"/><Relationship Id="rId42" Type="http://schemas.openxmlformats.org/officeDocument/2006/relationships/image" Target="media/image18.png"/><Relationship Id="rId43" Type="http://schemas.openxmlformats.org/officeDocument/2006/relationships/image" Target="media/image19.png"/><Relationship Id="rId44" Type="http://schemas.openxmlformats.org/officeDocument/2006/relationships/image" Target="media/image20.png"/><Relationship Id="rId45" Type="http://schemas.openxmlformats.org/officeDocument/2006/relationships/image" Target="media/image21.png"/><Relationship Id="rId46" Type="http://schemas.openxmlformats.org/officeDocument/2006/relationships/image" Target="media/image22.png"/><Relationship Id="rId47" Type="http://schemas.openxmlformats.org/officeDocument/2006/relationships/image" Target="media/image23.png"/><Relationship Id="rId48" Type="http://schemas.openxmlformats.org/officeDocument/2006/relationships/image" Target="media/image24.png"/><Relationship Id="rId49" Type="http://schemas.openxmlformats.org/officeDocument/2006/relationships/image" Target="media/image25.png"/><Relationship Id="rId50" Type="http://schemas.openxmlformats.org/officeDocument/2006/relationships/image" Target="media/image26.png"/><Relationship Id="rId51" Type="http://schemas.openxmlformats.org/officeDocument/2006/relationships/image" Target="media/image27.png"/><Relationship Id="rId52" Type="http://schemas.openxmlformats.org/officeDocument/2006/relationships/image" Target="media/image28.png"/><Relationship Id="rId53" Type="http://schemas.openxmlformats.org/officeDocument/2006/relationships/image" Target="media/image29.png"/><Relationship Id="rId54" Type="http://schemas.openxmlformats.org/officeDocument/2006/relationships/image" Target="media/image30.png"/><Relationship Id="rId55" Type="http://schemas.openxmlformats.org/officeDocument/2006/relationships/image" Target="media/image31.png"/><Relationship Id="rId56" Type="http://schemas.openxmlformats.org/officeDocument/2006/relationships/image" Target="media/image32.png"/><Relationship Id="rId57" Type="http://schemas.openxmlformats.org/officeDocument/2006/relationships/image" Target="media/image33.png"/><Relationship Id="rId58" Type="http://schemas.openxmlformats.org/officeDocument/2006/relationships/image" Target="media/image34.png"/><Relationship Id="rId59" Type="http://schemas.openxmlformats.org/officeDocument/2006/relationships/image" Target="media/image35.png"/><Relationship Id="rId60" Type="http://schemas.openxmlformats.org/officeDocument/2006/relationships/image" Target="media/image36.png"/><Relationship Id="rId61" Type="http://schemas.openxmlformats.org/officeDocument/2006/relationships/image" Target="media/image37.png"/><Relationship Id="rId62" Type="http://schemas.openxmlformats.org/officeDocument/2006/relationships/image" Target="media/image38.png"/><Relationship Id="rId63" Type="http://schemas.openxmlformats.org/officeDocument/2006/relationships/image" Target="media/image39.png"/><Relationship Id="rId64" Type="http://schemas.openxmlformats.org/officeDocument/2006/relationships/image" Target="media/image40.png"/><Relationship Id="rId65" Type="http://schemas.openxmlformats.org/officeDocument/2006/relationships/image" Target="media/image41.png"/><Relationship Id="rId66" Type="http://schemas.openxmlformats.org/officeDocument/2006/relationships/image" Target="media/image42.png"/><Relationship Id="rId67" Type="http://schemas.openxmlformats.org/officeDocument/2006/relationships/hyperlink" Target="https://pypi.org/" TargetMode="External"/><Relationship Id="rId68" Type="http://schemas.openxmlformats.org/officeDocument/2006/relationships/hyperlink" Target="https://docs.python.org/3/library/math.html" TargetMode="External"/><Relationship Id="rId69" Type="http://schemas.openxmlformats.org/officeDocument/2006/relationships/image" Target="media/image43.png"/><Relationship Id="rId70" Type="http://schemas.openxmlformats.org/officeDocument/2006/relationships/hyperlink" Target="https://docs.python.org/3/tutorial/index.html" TargetMode="External"/><Relationship Id="rId71" Type="http://schemas.openxmlformats.org/officeDocument/2006/relationships/hyperlink" Target="https://www.edureka.co/blog/data-structures-in-python/" TargetMode="External"/><Relationship Id="rId72" Type="http://schemas.openxmlformats.org/officeDocument/2006/relationships/hyperlink" Target="https://realpython.com/" TargetMode="External"/><Relationship Id="rId73" Type="http://schemas.openxmlformats.org/officeDocument/2006/relationships/hyperlink" Target="https://www.w3schools.com/python/default.asp" TargetMode="External"/><Relationship Id="rId74" Type="http://schemas.openxmlformats.org/officeDocument/2006/relationships/hyperlink" Target="https://www.tutorialspoint.com/python/index.htm" TargetMode="External"/><Relationship Id="rId75" Type="http://schemas.openxmlformats.org/officeDocument/2006/relationships/hyperlink" Target="https://datacarpentry.org/python-ecology-lesson/01-short-introduction-to-Python/" TargetMode="External"/><Relationship Id="rId76" Type="http://schemas.openxmlformats.org/officeDocument/2006/relationships/image" Target="media/image44.png"/><Relationship Id="rId77" Type="http://schemas.openxmlformats.org/officeDocument/2006/relationships/image" Target="media/image45.png"/><Relationship Id="rId78" Type="http://schemas.openxmlformats.org/officeDocument/2006/relationships/image" Target="media/image46.png"/><Relationship Id="rId79" Type="http://schemas.openxmlformats.org/officeDocument/2006/relationships/hyperlink" Target="https://github.com/pm4py/pm4py-core" TargetMode="External"/><Relationship Id="rId80" Type="http://schemas.openxmlformats.org/officeDocument/2006/relationships/hyperlink" Target="https://research.aimultiple.com/process-discovery/" TargetMode="External"/><Relationship Id="rId81" Type="http://schemas.openxmlformats.org/officeDocument/2006/relationships/hyperlink" Target="https://pm4py.fit.fraunhofer.de/" TargetMode="External"/><Relationship Id="rId82" Type="http://schemas.openxmlformats.org/officeDocument/2006/relationships/hyperlink" Target="https://towardsdatascience.com/introduction-to-process-mining-5f4ce985b7e5" TargetMode="External"/><Relationship Id="rId83" Type="http://schemas.openxmlformats.org/officeDocument/2006/relationships/hyperlink" Target="https://www.celonis.com/" TargetMode="External"/><Relationship Id="rId84" Type="http://schemas.openxmlformats.org/officeDocument/2006/relationships/image" Target="media/image47.png"/><Relationship Id="rId85" Type="http://schemas.openxmlformats.org/officeDocument/2006/relationships/image" Target="media/image48.png"/><Relationship Id="rId86" Type="http://schemas.openxmlformats.org/officeDocument/2006/relationships/image" Target="media/image49.png"/><Relationship Id="rId87" Type="http://schemas.openxmlformats.org/officeDocument/2006/relationships/image" Target="media/image50.png"/><Relationship Id="rId88" Type="http://schemas.openxmlformats.org/officeDocument/2006/relationships/image" Target="media/image51.png"/><Relationship Id="rId89" Type="http://schemas.openxmlformats.org/officeDocument/2006/relationships/image" Target="media/image52.png"/><Relationship Id="rId90" Type="http://schemas.openxmlformats.org/officeDocument/2006/relationships/image" Target="media/image53.png"/><Relationship Id="rId91" Type="http://schemas.openxmlformats.org/officeDocument/2006/relationships/image" Target="media/image54.png"/><Relationship Id="rId92" Type="http://schemas.openxmlformats.org/officeDocument/2006/relationships/image" Target="media/image55.png"/><Relationship Id="rId93" Type="http://schemas.openxmlformats.org/officeDocument/2006/relationships/image" Target="media/image56.png"/><Relationship Id="rId94" Type="http://schemas.openxmlformats.org/officeDocument/2006/relationships/image" Target="media/image57.png"/><Relationship Id="rId95" Type="http://schemas.openxmlformats.org/officeDocument/2006/relationships/image" Target="media/image58.png"/><Relationship Id="rId96" Type="http://schemas.openxmlformats.org/officeDocument/2006/relationships/image" Target="media/image59.png"/><Relationship Id="rId97" Type="http://schemas.openxmlformats.org/officeDocument/2006/relationships/image" Target="media/image60.png"/><Relationship Id="rId98" Type="http://schemas.openxmlformats.org/officeDocument/2006/relationships/image" Target="media/image61.png"/><Relationship Id="rId99" Type="http://schemas.openxmlformats.org/officeDocument/2006/relationships/image" Target="media/image62.png"/><Relationship Id="rId100" Type="http://schemas.openxmlformats.org/officeDocument/2006/relationships/image" Target="media/image63.png"/><Relationship Id="rId101" Type="http://schemas.openxmlformats.org/officeDocument/2006/relationships/image" Target="media/image64.png"/><Relationship Id="rId102" Type="http://schemas.openxmlformats.org/officeDocument/2006/relationships/hyperlink" Target="https://openpyxl.readthedocs.io/en/stable/" TargetMode="External"/><Relationship Id="rId103" Type="http://schemas.openxmlformats.org/officeDocument/2006/relationships/hyperlink" Target="https://realpython.com/openpyxl-excel-spreadsheets-python/" TargetMode="External"/><Relationship Id="rId104" Type="http://schemas.openxmlformats.org/officeDocument/2006/relationships/hyperlink" Target="https://docs.python.org/3/library/csv.html" TargetMode="External"/><Relationship Id="rId105" Type="http://schemas.openxmlformats.org/officeDocument/2006/relationships/hyperlink" Target="https://www.topcoder.com/thrive/articles/excel-automation-with-openpyxl-in-python" TargetMode="External"/><Relationship Id="rId106" Type="http://schemas.openxmlformats.org/officeDocument/2006/relationships/image" Target="media/image65.png"/><Relationship Id="rId107" Type="http://schemas.openxmlformats.org/officeDocument/2006/relationships/image" Target="media/image66.png"/><Relationship Id="rId108" Type="http://schemas.openxmlformats.org/officeDocument/2006/relationships/image" Target="media/image67.png"/><Relationship Id="rId109" Type="http://schemas.openxmlformats.org/officeDocument/2006/relationships/image" Target="media/image68.png"/><Relationship Id="rId110" Type="http://schemas.openxmlformats.org/officeDocument/2006/relationships/image" Target="media/image69.png"/><Relationship Id="rId111" Type="http://schemas.openxmlformats.org/officeDocument/2006/relationships/image" Target="media/image70.png"/><Relationship Id="rId112" Type="http://schemas.openxmlformats.org/officeDocument/2006/relationships/image" Target="media/image71.png"/><Relationship Id="rId113" Type="http://schemas.openxmlformats.org/officeDocument/2006/relationships/image" Target="media/image72.png"/><Relationship Id="rId114" Type="http://schemas.openxmlformats.org/officeDocument/2006/relationships/image" Target="media/image73.png"/><Relationship Id="rId115" Type="http://schemas.openxmlformats.org/officeDocument/2006/relationships/image" Target="media/image74.png"/><Relationship Id="rId116" Type="http://schemas.openxmlformats.org/officeDocument/2006/relationships/image" Target="media/image75.png"/><Relationship Id="rId117" Type="http://schemas.openxmlformats.org/officeDocument/2006/relationships/image" Target="media/image76.png"/><Relationship Id="rId118" Type="http://schemas.openxmlformats.org/officeDocument/2006/relationships/image" Target="media/image77.png"/><Relationship Id="rId119" Type="http://schemas.openxmlformats.org/officeDocument/2006/relationships/image" Target="media/image78.png"/><Relationship Id="rId120" Type="http://schemas.openxmlformats.org/officeDocument/2006/relationships/image" Target="media/image79.png"/><Relationship Id="rId121" Type="http://schemas.openxmlformats.org/officeDocument/2006/relationships/image" Target="media/image80.png"/><Relationship Id="rId122" Type="http://schemas.openxmlformats.org/officeDocument/2006/relationships/image" Target="media/image81.png"/><Relationship Id="rId123" Type="http://schemas.openxmlformats.org/officeDocument/2006/relationships/image" Target="media/image82.png"/><Relationship Id="rId124" Type="http://schemas.openxmlformats.org/officeDocument/2006/relationships/image" Target="media/image83.png"/><Relationship Id="rId125" Type="http://schemas.openxmlformats.org/officeDocument/2006/relationships/image" Target="media/image84.png"/><Relationship Id="rId126" Type="http://schemas.openxmlformats.org/officeDocument/2006/relationships/image" Target="media/image85.png"/><Relationship Id="rId127" Type="http://schemas.openxmlformats.org/officeDocument/2006/relationships/image" Target="media/image86.png"/><Relationship Id="rId128" Type="http://schemas.openxmlformats.org/officeDocument/2006/relationships/image" Target="media/image87.png"/><Relationship Id="rId129" Type="http://schemas.openxmlformats.org/officeDocument/2006/relationships/image" Target="media/image88.png"/><Relationship Id="rId130" Type="http://schemas.openxmlformats.org/officeDocument/2006/relationships/image" Target="media/image89.png"/><Relationship Id="rId131" Type="http://schemas.openxmlformats.org/officeDocument/2006/relationships/image" Target="media/image90.png"/><Relationship Id="rId132" Type="http://schemas.openxmlformats.org/officeDocument/2006/relationships/image" Target="media/image91.png"/><Relationship Id="rId133" Type="http://schemas.openxmlformats.org/officeDocument/2006/relationships/image" Target="media/image92.png"/><Relationship Id="rId134" Type="http://schemas.openxmlformats.org/officeDocument/2006/relationships/image" Target="media/image93.png"/><Relationship Id="rId135" Type="http://schemas.openxmlformats.org/officeDocument/2006/relationships/image" Target="media/image94.png"/><Relationship Id="rId136" Type="http://schemas.openxmlformats.org/officeDocument/2006/relationships/image" Target="media/image95.png"/><Relationship Id="rId137" Type="http://schemas.openxmlformats.org/officeDocument/2006/relationships/image" Target="media/image96.png"/><Relationship Id="rId138" Type="http://schemas.openxmlformats.org/officeDocument/2006/relationships/image" Target="media/image97.png"/><Relationship Id="rId139" Type="http://schemas.openxmlformats.org/officeDocument/2006/relationships/image" Target="media/image98.png"/><Relationship Id="rId140" Type="http://schemas.openxmlformats.org/officeDocument/2006/relationships/image" Target="media/image99.png"/><Relationship Id="rId141" Type="http://schemas.openxmlformats.org/officeDocument/2006/relationships/image" Target="media/image100.png"/><Relationship Id="rId142" Type="http://schemas.openxmlformats.org/officeDocument/2006/relationships/image" Target="media/image101.png"/><Relationship Id="rId143" Type="http://schemas.openxmlformats.org/officeDocument/2006/relationships/hyperlink" Target="https://www.w3schools.com/js/" TargetMode="External"/><Relationship Id="rId144" Type="http://schemas.openxmlformats.org/officeDocument/2006/relationships/image" Target="media/image102.png"/><Relationship Id="rId145" Type="http://schemas.openxmlformats.org/officeDocument/2006/relationships/image" Target="media/image103.png"/><Relationship Id="rId146" Type="http://schemas.openxmlformats.org/officeDocument/2006/relationships/image" Target="media/image104.png"/><Relationship Id="rId147" Type="http://schemas.openxmlformats.org/officeDocument/2006/relationships/image" Target="media/image105.png"/><Relationship Id="rId148" Type="http://schemas.openxmlformats.org/officeDocument/2006/relationships/image" Target="media/image106.png"/><Relationship Id="rId149" Type="http://schemas.openxmlformats.org/officeDocument/2006/relationships/image" Target="media/image107.png"/><Relationship Id="rId150" Type="http://schemas.openxmlformats.org/officeDocument/2006/relationships/image" Target="media/image108.png"/><Relationship Id="rId151" Type="http://schemas.openxmlformats.org/officeDocument/2006/relationships/image" Target="media/image109.png"/><Relationship Id="rId152" Type="http://schemas.openxmlformats.org/officeDocument/2006/relationships/image" Target="media/image110.png"/><Relationship Id="rId153" Type="http://schemas.openxmlformats.org/officeDocument/2006/relationships/image" Target="media/image111.png"/><Relationship Id="rId154" Type="http://schemas.openxmlformats.org/officeDocument/2006/relationships/image" Target="media/image112.png"/><Relationship Id="rId155" Type="http://schemas.openxmlformats.org/officeDocument/2006/relationships/image" Target="media/image113.png"/><Relationship Id="rId156" Type="http://schemas.openxmlformats.org/officeDocument/2006/relationships/image" Target="media/image114.png"/><Relationship Id="rId157" Type="http://schemas.openxmlformats.org/officeDocument/2006/relationships/image" Target="media/image115.png"/><Relationship Id="rId158" Type="http://schemas.openxmlformats.org/officeDocument/2006/relationships/image" Target="media/image116.png"/><Relationship Id="rId159" Type="http://schemas.openxmlformats.org/officeDocument/2006/relationships/image" Target="media/image117.png"/><Relationship Id="rId160" Type="http://schemas.openxmlformats.org/officeDocument/2006/relationships/image" Target="media/image118.png"/><Relationship Id="rId161" Type="http://schemas.openxmlformats.org/officeDocument/2006/relationships/image" Target="media/image119.png"/><Relationship Id="rId162" Type="http://schemas.openxmlformats.org/officeDocument/2006/relationships/image" Target="media/image120.png"/><Relationship Id="rId163" Type="http://schemas.openxmlformats.org/officeDocument/2006/relationships/image" Target="media/image121.png"/><Relationship Id="rId164" Type="http://schemas.openxmlformats.org/officeDocument/2006/relationships/image" Target="media/image122.png"/><Relationship Id="rId165" Type="http://schemas.openxmlformats.org/officeDocument/2006/relationships/image" Target="media/image123.png"/><Relationship Id="rId166" Type="http://schemas.openxmlformats.org/officeDocument/2006/relationships/image" Target="media/image124.png"/><Relationship Id="rId167" Type="http://schemas.openxmlformats.org/officeDocument/2006/relationships/image" Target="media/image125.png"/><Relationship Id="rId168" Type="http://schemas.openxmlformats.org/officeDocument/2006/relationships/image" Target="media/image126.png"/><Relationship Id="rId169" Type="http://schemas.openxmlformats.org/officeDocument/2006/relationships/image" Target="media/image127.png"/><Relationship Id="rId170" Type="http://schemas.openxmlformats.org/officeDocument/2006/relationships/image" Target="media/image128.png"/><Relationship Id="rId171" Type="http://schemas.openxmlformats.org/officeDocument/2006/relationships/image" Target="media/image129.png"/><Relationship Id="rId172" Type="http://schemas.openxmlformats.org/officeDocument/2006/relationships/image" Target="media/image130.png"/><Relationship Id="rId173" Type="http://schemas.openxmlformats.org/officeDocument/2006/relationships/image" Target="media/image131.png"/><Relationship Id="rId174" Type="http://schemas.openxmlformats.org/officeDocument/2006/relationships/image" Target="media/image132.png"/><Relationship Id="rId175" Type="http://schemas.openxmlformats.org/officeDocument/2006/relationships/image" Target="media/image133.png"/><Relationship Id="rId176" Type="http://schemas.openxmlformats.org/officeDocument/2006/relationships/image" Target="media/image134.png"/><Relationship Id="rId177" Type="http://schemas.openxmlformats.org/officeDocument/2006/relationships/hyperlink" Target="https://chromedriver.chromium.org/downloads" TargetMode="External"/><Relationship Id="rId178" Type="http://schemas.openxmlformats.org/officeDocument/2006/relationships/image" Target="media/image135.png"/><Relationship Id="rId179" Type="http://schemas.openxmlformats.org/officeDocument/2006/relationships/image" Target="media/image136.png"/><Relationship Id="rId180" Type="http://schemas.openxmlformats.org/officeDocument/2006/relationships/image" Target="media/image137.png"/><Relationship Id="rId181" Type="http://schemas.openxmlformats.org/officeDocument/2006/relationships/image" Target="media/image138.png"/><Relationship Id="rId182" Type="http://schemas.openxmlformats.org/officeDocument/2006/relationships/image" Target="media/image139.png"/><Relationship Id="rId183" Type="http://schemas.openxmlformats.org/officeDocument/2006/relationships/image" Target="media/image140.png"/><Relationship Id="rId184" Type="http://schemas.openxmlformats.org/officeDocument/2006/relationships/image" Target="media/image141.png"/><Relationship Id="rId185" Type="http://schemas.openxmlformats.org/officeDocument/2006/relationships/image" Target="media/image142.png"/><Relationship Id="rId186" Type="http://schemas.openxmlformats.org/officeDocument/2006/relationships/image" Target="media/image143.png"/><Relationship Id="rId187" Type="http://schemas.openxmlformats.org/officeDocument/2006/relationships/image" Target="media/image144.png"/><Relationship Id="rId188" Type="http://schemas.openxmlformats.org/officeDocument/2006/relationships/image" Target="media/image145.png"/><Relationship Id="rId189" Type="http://schemas.openxmlformats.org/officeDocument/2006/relationships/image" Target="media/image146.png"/><Relationship Id="rId190" Type="http://schemas.openxmlformats.org/officeDocument/2006/relationships/image" Target="media/image147.png"/><Relationship Id="rId191" Type="http://schemas.openxmlformats.org/officeDocument/2006/relationships/image" Target="media/image148.png"/><Relationship Id="rId192" Type="http://schemas.openxmlformats.org/officeDocument/2006/relationships/image" Target="media/image149.png"/><Relationship Id="rId193" Type="http://schemas.openxmlformats.org/officeDocument/2006/relationships/image" Target="media/image150.png"/><Relationship Id="rId194" Type="http://schemas.openxmlformats.org/officeDocument/2006/relationships/image" Target="media/image151.png"/><Relationship Id="rId195" Type="http://schemas.openxmlformats.org/officeDocument/2006/relationships/image" Target="media/image152.png"/><Relationship Id="rId196" Type="http://schemas.openxmlformats.org/officeDocument/2006/relationships/image" Target="media/image153.png"/><Relationship Id="rId197" Type="http://schemas.openxmlformats.org/officeDocument/2006/relationships/image" Target="media/image154.png"/><Relationship Id="rId198" Type="http://schemas.openxmlformats.org/officeDocument/2006/relationships/image" Target="media/image155.png"/><Relationship Id="rId199" Type="http://schemas.openxmlformats.org/officeDocument/2006/relationships/image" Target="media/image156.png"/><Relationship Id="rId200" Type="http://schemas.openxmlformats.org/officeDocument/2006/relationships/image" Target="media/image157.png"/><Relationship Id="rId201" Type="http://schemas.openxmlformats.org/officeDocument/2006/relationships/image" Target="media/image158.png"/><Relationship Id="rId202" Type="http://schemas.openxmlformats.org/officeDocument/2006/relationships/image" Target="media/image159.png"/><Relationship Id="rId203" Type="http://schemas.openxmlformats.org/officeDocument/2006/relationships/image" Target="media/image160.png"/><Relationship Id="rId204" Type="http://schemas.openxmlformats.org/officeDocument/2006/relationships/hyperlink" Target="https://requests.readthedocs.io/en/latest/" TargetMode="External"/><Relationship Id="rId205" Type="http://schemas.openxmlformats.org/officeDocument/2006/relationships/hyperlink" Target="https://www.geeksforgeeks.org/downloading-files-web-using-python/" TargetMode="External"/><Relationship Id="rId206" Type="http://schemas.openxmlformats.org/officeDocument/2006/relationships/hyperlink" Target="https://beautiful-soup-4.readthedocs.io/en/latest/" TargetMode="External"/><Relationship Id="rId207" Type="http://schemas.openxmlformats.org/officeDocument/2006/relationships/hyperlink" Target="https://www.dataquest.io/blog/web-scraping-python-using-beautiful-soup/" TargetMode="External"/><Relationship Id="rId208" Type="http://schemas.openxmlformats.org/officeDocument/2006/relationships/hyperlink" Target="https://realpython.com/beautiful-soup-web-scraper-python/" TargetMode="External"/><Relationship Id="rId209" Type="http://schemas.openxmlformats.org/officeDocument/2006/relationships/hyperlink" Target="https://selenium-python.readthedocs.io/" TargetMode="External"/><Relationship Id="rId210" Type="http://schemas.openxmlformats.org/officeDocument/2006/relationships/hyperlink" Target="https://www.selenium.dev/" TargetMode="External"/><Relationship Id="rId211" Type="http://schemas.openxmlformats.org/officeDocument/2006/relationships/hyperlink" Target="https://chromedriver.chromium.org/getting-started" TargetMode="External"/><Relationship Id="rId212" Type="http://schemas.openxmlformats.org/officeDocument/2006/relationships/image" Target="media/image161.png"/><Relationship Id="rId213" Type="http://schemas.openxmlformats.org/officeDocument/2006/relationships/image" Target="media/image162.png"/><Relationship Id="rId214" Type="http://schemas.openxmlformats.org/officeDocument/2006/relationships/image" Target="media/image163.png"/><Relationship Id="rId215" Type="http://schemas.openxmlformats.org/officeDocument/2006/relationships/image" Target="media/image164.png"/><Relationship Id="rId216" Type="http://schemas.openxmlformats.org/officeDocument/2006/relationships/image" Target="media/image165.png"/><Relationship Id="rId217" Type="http://schemas.openxmlformats.org/officeDocument/2006/relationships/image" Target="media/image166.png"/><Relationship Id="rId218" Type="http://schemas.openxmlformats.org/officeDocument/2006/relationships/hyperlink" Target="https://docs.python.org/3/library/wave.html" TargetMode="External"/><Relationship Id="rId219" Type="http://schemas.openxmlformats.org/officeDocument/2006/relationships/hyperlink" Target="https://docs.python.org/3/library/zipfile.html" TargetMode="External"/><Relationship Id="rId220" Type="http://schemas.openxmlformats.org/officeDocument/2006/relationships/hyperlink" Target="https://docs.python.org/3/library/configparser.html" TargetMode="External"/><Relationship Id="rId221" Type="http://schemas.openxmlformats.org/officeDocument/2006/relationships/image" Target="media/image167.png"/><Relationship Id="rId222" Type="http://schemas.openxmlformats.org/officeDocument/2006/relationships/image" Target="media/image168.png"/><Relationship Id="rId223" Type="http://schemas.openxmlformats.org/officeDocument/2006/relationships/image" Target="media/image169.png"/><Relationship Id="rId224" Type="http://schemas.openxmlformats.org/officeDocument/2006/relationships/image" Target="media/image170.png"/><Relationship Id="rId225" Type="http://schemas.openxmlformats.org/officeDocument/2006/relationships/hyperlink" Target="https://docs.python.org/3/library/xml.etree.elementtree.html" TargetMode="External"/><Relationship Id="rId226" Type="http://schemas.openxmlformats.org/officeDocument/2006/relationships/hyperlink" Target="https://pypi.org/project/PyPDF2/" TargetMode="External"/><Relationship Id="rId227" Type="http://schemas.openxmlformats.org/officeDocument/2006/relationships/hyperlink" Target="https://pillow.readthedocs.io/en/stable/" TargetMode="External"/><Relationship Id="rId228" Type="http://schemas.openxmlformats.org/officeDocument/2006/relationships/image" Target="media/image171.png"/><Relationship Id="rId229" Type="http://schemas.openxmlformats.org/officeDocument/2006/relationships/image" Target="media/image172.png"/><Relationship Id="rId230" Type="http://schemas.openxmlformats.org/officeDocument/2006/relationships/image" Target="media/image173.png"/><Relationship Id="rId231" Type="http://schemas.openxmlformats.org/officeDocument/2006/relationships/image" Target="media/image174.png"/><Relationship Id="rId232" Type="http://schemas.openxmlformats.org/officeDocument/2006/relationships/image" Target="media/image175.png"/><Relationship Id="rId233" Type="http://schemas.openxmlformats.org/officeDocument/2006/relationships/image" Target="media/image176.png"/><Relationship Id="rId234" Type="http://schemas.openxmlformats.org/officeDocument/2006/relationships/image" Target="media/image177.png"/><Relationship Id="rId235" Type="http://schemas.openxmlformats.org/officeDocument/2006/relationships/image" Target="media/image178.png"/><Relationship Id="rId236" Type="http://schemas.openxmlformats.org/officeDocument/2006/relationships/image" Target="media/image179.png"/><Relationship Id="rId237" Type="http://schemas.openxmlformats.org/officeDocument/2006/relationships/image" Target="media/image180.png"/><Relationship Id="rId238" Type="http://schemas.openxmlformats.org/officeDocument/2006/relationships/image" Target="media/image181.png"/><Relationship Id="rId239" Type="http://schemas.openxmlformats.org/officeDocument/2006/relationships/image" Target="media/image182.png"/><Relationship Id="rId240" Type="http://schemas.openxmlformats.org/officeDocument/2006/relationships/image" Target="media/image183.png"/><Relationship Id="rId241" Type="http://schemas.openxmlformats.org/officeDocument/2006/relationships/image" Target="media/image184.png"/><Relationship Id="rId242" Type="http://schemas.openxmlformats.org/officeDocument/2006/relationships/image" Target="media/image185.png"/><Relationship Id="rId243" Type="http://schemas.openxmlformats.org/officeDocument/2006/relationships/image" Target="media/image186.png"/><Relationship Id="rId244" Type="http://schemas.openxmlformats.org/officeDocument/2006/relationships/image" Target="media/image187.png"/><Relationship Id="rId245" Type="http://schemas.openxmlformats.org/officeDocument/2006/relationships/image" Target="media/image188.png"/><Relationship Id="rId246" Type="http://schemas.openxmlformats.org/officeDocument/2006/relationships/image" Target="media/image189.png"/><Relationship Id="rId247" Type="http://schemas.openxmlformats.org/officeDocument/2006/relationships/image" Target="media/image190.png"/><Relationship Id="rId248" Type="http://schemas.openxmlformats.org/officeDocument/2006/relationships/image" Target="media/image191.png"/><Relationship Id="rId249" Type="http://schemas.openxmlformats.org/officeDocument/2006/relationships/image" Target="media/image192.png"/><Relationship Id="rId250" Type="http://schemas.openxmlformats.org/officeDocument/2006/relationships/image" Target="media/image193.png"/><Relationship Id="rId251" Type="http://schemas.openxmlformats.org/officeDocument/2006/relationships/image" Target="media/image194.png"/><Relationship Id="rId252" Type="http://schemas.openxmlformats.org/officeDocument/2006/relationships/image" Target="media/image195.png"/><Relationship Id="rId253" Type="http://schemas.openxmlformats.org/officeDocument/2006/relationships/image" Target="media/image196.png"/><Relationship Id="rId254" Type="http://schemas.openxmlformats.org/officeDocument/2006/relationships/image" Target="media/image197.png"/><Relationship Id="rId255" Type="http://schemas.openxmlformats.org/officeDocument/2006/relationships/image" Target="media/image198.png"/><Relationship Id="rId256" Type="http://schemas.openxmlformats.org/officeDocument/2006/relationships/image" Target="media/image199.png"/><Relationship Id="rId257" Type="http://schemas.openxmlformats.org/officeDocument/2006/relationships/hyperlink" Target="https://pypdf2.readthedocs.io/en/latest/modules/PdfWriter.html" TargetMode="External"/><Relationship Id="rId258" Type="http://schemas.openxmlformats.org/officeDocument/2006/relationships/image" Target="media/image200.png"/><Relationship Id="rId259" Type="http://schemas.openxmlformats.org/officeDocument/2006/relationships/image" Target="media/image201.png"/><Relationship Id="rId260" Type="http://schemas.openxmlformats.org/officeDocument/2006/relationships/image" Target="media/image202.png"/><Relationship Id="rId261" Type="http://schemas.openxmlformats.org/officeDocument/2006/relationships/image" Target="media/image203.png"/><Relationship Id="rId262" Type="http://schemas.openxmlformats.org/officeDocument/2006/relationships/image" Target="media/image204.png"/><Relationship Id="rId263" Type="http://schemas.openxmlformats.org/officeDocument/2006/relationships/image" Target="media/image205.png"/><Relationship Id="rId264" Type="http://schemas.openxmlformats.org/officeDocument/2006/relationships/image" Target="media/image206.png"/><Relationship Id="rId265" Type="http://schemas.openxmlformats.org/officeDocument/2006/relationships/image" Target="media/image207.png"/><Relationship Id="rId266" Type="http://schemas.openxmlformats.org/officeDocument/2006/relationships/image" Target="media/image208.png"/><Relationship Id="rId267" Type="http://schemas.openxmlformats.org/officeDocument/2006/relationships/image" Target="media/image209.png"/><Relationship Id="rId268" Type="http://schemas.openxmlformats.org/officeDocument/2006/relationships/image" Target="media/image210.png"/><Relationship Id="rId269" Type="http://schemas.openxmlformats.org/officeDocument/2006/relationships/image" Target="media/image211.png"/><Relationship Id="rId270" Type="http://schemas.openxmlformats.org/officeDocument/2006/relationships/image" Target="media/image212.png"/><Relationship Id="rId271" Type="http://schemas.openxmlformats.org/officeDocument/2006/relationships/image" Target="media/image213.png"/><Relationship Id="rId272" Type="http://schemas.openxmlformats.org/officeDocument/2006/relationships/image" Target="media/image214.png"/><Relationship Id="rId273" Type="http://schemas.openxmlformats.org/officeDocument/2006/relationships/image" Target="media/image215.png"/><Relationship Id="rId274" Type="http://schemas.openxmlformats.org/officeDocument/2006/relationships/image" Target="media/image216.png"/><Relationship Id="rId275" Type="http://schemas.openxmlformats.org/officeDocument/2006/relationships/image" Target="media/image217.png"/><Relationship Id="rId276" Type="http://schemas.openxmlformats.org/officeDocument/2006/relationships/image" Target="media/image218.png"/><Relationship Id="rId277" Type="http://schemas.openxmlformats.org/officeDocument/2006/relationships/image" Target="media/image219.png"/><Relationship Id="rId278" Type="http://schemas.openxmlformats.org/officeDocument/2006/relationships/image" Target="media/image220.png"/><Relationship Id="rId279" Type="http://schemas.openxmlformats.org/officeDocument/2006/relationships/image" Target="media/image221.png"/><Relationship Id="rId280" Type="http://schemas.openxmlformats.org/officeDocument/2006/relationships/image" Target="media/image222.png"/><Relationship Id="rId281" Type="http://schemas.openxmlformats.org/officeDocument/2006/relationships/image" Target="media/image223.png"/><Relationship Id="rId282" Type="http://schemas.openxmlformats.org/officeDocument/2006/relationships/image" Target="media/image224.png"/><Relationship Id="rId283" Type="http://schemas.openxmlformats.org/officeDocument/2006/relationships/image" Target="media/image225.png"/><Relationship Id="rId284" Type="http://schemas.openxmlformats.org/officeDocument/2006/relationships/image" Target="media/image226.png"/><Relationship Id="rId285" Type="http://schemas.openxmlformats.org/officeDocument/2006/relationships/image" Target="media/image227.png"/><Relationship Id="rId286" Type="http://schemas.openxmlformats.org/officeDocument/2006/relationships/image" Target="media/image228.png"/><Relationship Id="rId287" Type="http://schemas.openxmlformats.org/officeDocument/2006/relationships/image" Target="media/image229.png"/><Relationship Id="rId288" Type="http://schemas.openxmlformats.org/officeDocument/2006/relationships/image" Target="media/image230.png"/><Relationship Id="rId289" Type="http://schemas.openxmlformats.org/officeDocument/2006/relationships/image" Target="media/image231.png"/><Relationship Id="rId290" Type="http://schemas.openxmlformats.org/officeDocument/2006/relationships/image" Target="media/image232.png"/><Relationship Id="rId291" Type="http://schemas.openxmlformats.org/officeDocument/2006/relationships/image" Target="media/image233.png"/><Relationship Id="rId292" Type="http://schemas.openxmlformats.org/officeDocument/2006/relationships/image" Target="media/image234.png"/><Relationship Id="rId293" Type="http://schemas.openxmlformats.org/officeDocument/2006/relationships/image" Target="media/image235.png"/><Relationship Id="rId294" Type="http://schemas.openxmlformats.org/officeDocument/2006/relationships/image" Target="media/image236.png"/><Relationship Id="rId295" Type="http://schemas.openxmlformats.org/officeDocument/2006/relationships/hyperlink" Target="https://realpython.com/read-write-files-python/" TargetMode="External"/><Relationship Id="rId296" Type="http://schemas.openxmlformats.org/officeDocument/2006/relationships/hyperlink" Target="https://github.com/euske/pdfminer" TargetMode="External"/><Relationship Id="rId297" Type="http://schemas.openxmlformats.org/officeDocument/2006/relationships/hyperlink" Target="https://pypdf2.readthedocs.io/en/latest/" TargetMode="External"/><Relationship Id="rId298" Type="http://schemas.openxmlformats.org/officeDocument/2006/relationships/image" Target="media/image237.png"/><Relationship Id="rId299" Type="http://schemas.openxmlformats.org/officeDocument/2006/relationships/image" Target="media/image238.png"/><Relationship Id="rId300" Type="http://schemas.openxmlformats.org/officeDocument/2006/relationships/image" Target="media/image239.png"/><Relationship Id="rId301" Type="http://schemas.openxmlformats.org/officeDocument/2006/relationships/image" Target="media/image240.png"/><Relationship Id="rId302" Type="http://schemas.openxmlformats.org/officeDocument/2006/relationships/image" Target="media/image241.png"/><Relationship Id="rId303" Type="http://schemas.openxmlformats.org/officeDocument/2006/relationships/image" Target="media/image242.png"/><Relationship Id="rId304" Type="http://schemas.openxmlformats.org/officeDocument/2006/relationships/image" Target="media/image243.png"/><Relationship Id="rId305" Type="http://schemas.openxmlformats.org/officeDocument/2006/relationships/image" Target="media/image244.png"/><Relationship Id="rId306" Type="http://schemas.openxmlformats.org/officeDocument/2006/relationships/image" Target="media/image245.png"/><Relationship Id="rId307" Type="http://schemas.openxmlformats.org/officeDocument/2006/relationships/image" Target="media/image246.png"/><Relationship Id="rId308" Type="http://schemas.openxmlformats.org/officeDocument/2006/relationships/image" Target="media/image247.png"/><Relationship Id="rId309" Type="http://schemas.openxmlformats.org/officeDocument/2006/relationships/image" Target="media/image248.png"/><Relationship Id="rId310" Type="http://schemas.openxmlformats.org/officeDocument/2006/relationships/image" Target="media/image249.png"/><Relationship Id="rId311" Type="http://schemas.openxmlformats.org/officeDocument/2006/relationships/image" Target="media/image250.png"/><Relationship Id="rId312" Type="http://schemas.openxmlformats.org/officeDocument/2006/relationships/image" Target="media/image251.png"/><Relationship Id="rId313" Type="http://schemas.openxmlformats.org/officeDocument/2006/relationships/image" Target="media/image252.png"/><Relationship Id="rId314" Type="http://schemas.openxmlformats.org/officeDocument/2006/relationships/image" Target="media/image253.png"/><Relationship Id="rId315" Type="http://schemas.openxmlformats.org/officeDocument/2006/relationships/image" Target="media/image254.png"/><Relationship Id="rId316" Type="http://schemas.openxmlformats.org/officeDocument/2006/relationships/image" Target="media/image255.png"/><Relationship Id="rId317" Type="http://schemas.openxmlformats.org/officeDocument/2006/relationships/image" Target="media/image256.png"/><Relationship Id="rId318" Type="http://schemas.openxmlformats.org/officeDocument/2006/relationships/image" Target="media/image257.png"/><Relationship Id="rId319" Type="http://schemas.openxmlformats.org/officeDocument/2006/relationships/image" Target="media/image258.png"/><Relationship Id="rId320" Type="http://schemas.openxmlformats.org/officeDocument/2006/relationships/image" Target="media/image259.png"/><Relationship Id="rId321" Type="http://schemas.openxmlformats.org/officeDocument/2006/relationships/image" Target="media/image260.png"/><Relationship Id="rId322" Type="http://schemas.openxmlformats.org/officeDocument/2006/relationships/hyperlink" Target="https://www.twilio.com/" TargetMode="External"/><Relationship Id="rId323" Type="http://schemas.openxmlformats.org/officeDocument/2006/relationships/image" Target="media/image261.png"/><Relationship Id="rId324" Type="http://schemas.openxmlformats.org/officeDocument/2006/relationships/image" Target="media/image262.png"/><Relationship Id="rId325" Type="http://schemas.openxmlformats.org/officeDocument/2006/relationships/image" Target="media/image263.png"/><Relationship Id="rId326" Type="http://schemas.openxmlformats.org/officeDocument/2006/relationships/image" Target="media/image264.png"/><Relationship Id="rId327" Type="http://schemas.openxmlformats.org/officeDocument/2006/relationships/image" Target="media/image265.png"/><Relationship Id="rId328" Type="http://schemas.openxmlformats.org/officeDocument/2006/relationships/hyperlink" Target="https://web.whatsapp.com/" TargetMode="External"/><Relationship Id="rId329" Type="http://schemas.openxmlformats.org/officeDocument/2006/relationships/image" Target="media/image266.png"/><Relationship Id="rId330" Type="http://schemas.openxmlformats.org/officeDocument/2006/relationships/image" Target="media/image267.png"/><Relationship Id="rId331" Type="http://schemas.openxmlformats.org/officeDocument/2006/relationships/hyperlink" Target="https://www.twilio.com/whatsapp" TargetMode="External"/><Relationship Id="rId332" Type="http://schemas.openxmlformats.org/officeDocument/2006/relationships/hyperlink" Target="https://realpython.com/python-send-email/" TargetMode="External"/><Relationship Id="rId333" Type="http://schemas.openxmlformats.org/officeDocument/2006/relationships/hyperlink" Target="https://www.twilio.com/learn/notifications/automate-mass-sms-push-and-chat-notifications" TargetMode="External"/><Relationship Id="rId334" Type="http://schemas.openxmlformats.org/officeDocument/2006/relationships/hyperlink" Target="https://www.twilio.com/docs/sms/tutorials/workflow-automation" TargetMode="External"/><Relationship Id="rId335" Type="http://schemas.openxmlformats.org/officeDocument/2006/relationships/hyperlink" Target="https://www.twilio.com/blog/send-whatsapp-message-30-seconds-python" TargetMode="External"/><Relationship Id="rId336" Type="http://schemas.openxmlformats.org/officeDocument/2006/relationships/image" Target="media/image268.png"/><Relationship Id="rId337" Type="http://schemas.openxmlformats.org/officeDocument/2006/relationships/image" Target="media/image269.png"/><Relationship Id="rId338" Type="http://schemas.openxmlformats.org/officeDocument/2006/relationships/image" Target="media/image270.png"/><Relationship Id="rId339" Type="http://schemas.openxmlformats.org/officeDocument/2006/relationships/image" Target="media/image271.png"/><Relationship Id="rId340" Type="http://schemas.openxmlformats.org/officeDocument/2006/relationships/image" Target="media/image272.png"/><Relationship Id="rId341" Type="http://schemas.openxmlformats.org/officeDocument/2006/relationships/image" Target="media/image273.png"/><Relationship Id="rId342" Type="http://schemas.openxmlformats.org/officeDocument/2006/relationships/image" Target="media/image274.png"/><Relationship Id="rId343" Type="http://schemas.openxmlformats.org/officeDocument/2006/relationships/image" Target="media/image275.png"/><Relationship Id="rId344" Type="http://schemas.openxmlformats.org/officeDocument/2006/relationships/image" Target="media/image276.png"/><Relationship Id="rId345" Type="http://schemas.openxmlformats.org/officeDocument/2006/relationships/image" Target="media/image277.png"/><Relationship Id="rId346" Type="http://schemas.openxmlformats.org/officeDocument/2006/relationships/image" Target="media/image278.png"/><Relationship Id="rId347" Type="http://schemas.openxmlformats.org/officeDocument/2006/relationships/image" Target="media/image279.png"/><Relationship Id="rId348" Type="http://schemas.openxmlformats.org/officeDocument/2006/relationships/image" Target="media/image280.png"/><Relationship Id="rId349" Type="http://schemas.openxmlformats.org/officeDocument/2006/relationships/image" Target="media/image281.png"/><Relationship Id="rId350" Type="http://schemas.openxmlformats.org/officeDocument/2006/relationships/image" Target="media/image282.png"/><Relationship Id="rId351" Type="http://schemas.openxmlformats.org/officeDocument/2006/relationships/image" Target="media/image283.png"/><Relationship Id="rId352" Type="http://schemas.openxmlformats.org/officeDocument/2006/relationships/image" Target="media/image284.png"/><Relationship Id="rId353" Type="http://schemas.openxmlformats.org/officeDocument/2006/relationships/image" Target="media/image285.png"/><Relationship Id="rId354" Type="http://schemas.openxmlformats.org/officeDocument/2006/relationships/image" Target="media/image286.png"/><Relationship Id="rId355" Type="http://schemas.openxmlformats.org/officeDocument/2006/relationships/image" Target="media/image287.png"/><Relationship Id="rId356" Type="http://schemas.openxmlformats.org/officeDocument/2006/relationships/image" Target="media/image288.png"/><Relationship Id="rId357" Type="http://schemas.openxmlformats.org/officeDocument/2006/relationships/image" Target="media/image289.png"/><Relationship Id="rId358" Type="http://schemas.openxmlformats.org/officeDocument/2006/relationships/image" Target="media/image290.png"/><Relationship Id="rId359" Type="http://schemas.openxmlformats.org/officeDocument/2006/relationships/image" Target="media/image291.png"/><Relationship Id="rId360" Type="http://schemas.openxmlformats.org/officeDocument/2006/relationships/image" Target="media/image292.png"/><Relationship Id="rId361" Type="http://schemas.openxmlformats.org/officeDocument/2006/relationships/image" Target="media/image293.png"/><Relationship Id="rId362" Type="http://schemas.openxmlformats.org/officeDocument/2006/relationships/image" Target="media/image294.png"/><Relationship Id="rId363" Type="http://schemas.openxmlformats.org/officeDocument/2006/relationships/image" Target="media/image295.png"/><Relationship Id="rId364" Type="http://schemas.openxmlformats.org/officeDocument/2006/relationships/hyperlink" Target="https://pyautogui.readthedocs.io/en/latest/keyboard.html" TargetMode="External"/><Relationship Id="rId365" Type="http://schemas.openxmlformats.org/officeDocument/2006/relationships/image" Target="media/image296.png"/><Relationship Id="rId366" Type="http://schemas.openxmlformats.org/officeDocument/2006/relationships/image" Target="media/image297.png"/><Relationship Id="rId367" Type="http://schemas.openxmlformats.org/officeDocument/2006/relationships/image" Target="media/image298.png"/><Relationship Id="rId368" Type="http://schemas.openxmlformats.org/officeDocument/2006/relationships/image" Target="media/image299.png"/><Relationship Id="rId369" Type="http://schemas.openxmlformats.org/officeDocument/2006/relationships/image" Target="media/image300.png"/><Relationship Id="rId370" Type="http://schemas.openxmlformats.org/officeDocument/2006/relationships/image" Target="media/image301.png"/><Relationship Id="rId371" Type="http://schemas.openxmlformats.org/officeDocument/2006/relationships/image" Target="media/image302.png"/><Relationship Id="rId372" Type="http://schemas.openxmlformats.org/officeDocument/2006/relationships/hyperlink" Target="https://pyautogui.readthedocs.io/en/latest/" TargetMode="External"/><Relationship Id="rId373" Type="http://schemas.openxmlformats.org/officeDocument/2006/relationships/image" Target="media/image303.png"/><Relationship Id="rId374" Type="http://schemas.openxmlformats.org/officeDocument/2006/relationships/hyperlink" Target="https://pywinauto.readthedocs.io/en/latest/" TargetMode="External"/><Relationship Id="rId375" Type="http://schemas.openxmlformats.org/officeDocument/2006/relationships/hyperlink" Target="http://www.youtube.com/watch" TargetMode="External"/><Relationship Id="rId376" Type="http://schemas.openxmlformats.org/officeDocument/2006/relationships/image" Target="media/image304.png"/><Relationship Id="rId377" Type="http://schemas.openxmlformats.org/officeDocument/2006/relationships/image" Target="media/image305.png"/><Relationship Id="rId378" Type="http://schemas.openxmlformats.org/officeDocument/2006/relationships/image" Target="media/image306.png"/><Relationship Id="rId379" Type="http://schemas.openxmlformats.org/officeDocument/2006/relationships/image" Target="media/image307.png"/><Relationship Id="rId380" Type="http://schemas.openxmlformats.org/officeDocument/2006/relationships/image" Target="media/image308.png"/><Relationship Id="rId381" Type="http://schemas.openxmlformats.org/officeDocument/2006/relationships/image" Target="media/image309.png"/><Relationship Id="rId382" Type="http://schemas.openxmlformats.org/officeDocument/2006/relationships/image" Target="media/image310.png"/><Relationship Id="rId383" Type="http://schemas.openxmlformats.org/officeDocument/2006/relationships/image" Target="media/image311.png"/><Relationship Id="rId384" Type="http://schemas.openxmlformats.org/officeDocument/2006/relationships/image" Target="media/image312.png"/><Relationship Id="rId385" Type="http://schemas.openxmlformats.org/officeDocument/2006/relationships/image" Target="media/image313.png"/><Relationship Id="rId386" Type="http://schemas.openxmlformats.org/officeDocument/2006/relationships/image" Target="media/image314.png"/><Relationship Id="rId387" Type="http://schemas.openxmlformats.org/officeDocument/2006/relationships/image" Target="media/image315.png"/><Relationship Id="rId388" Type="http://schemas.openxmlformats.org/officeDocument/2006/relationships/image" Target="media/image316.png"/><Relationship Id="rId389" Type="http://schemas.openxmlformats.org/officeDocument/2006/relationships/image" Target="media/image317.png"/><Relationship Id="rId390" Type="http://schemas.openxmlformats.org/officeDocument/2006/relationships/image" Target="media/image318.png"/><Relationship Id="rId391" Type="http://schemas.openxmlformats.org/officeDocument/2006/relationships/image" Target="media/image319.png"/><Relationship Id="rId392" Type="http://schemas.openxmlformats.org/officeDocument/2006/relationships/image" Target="media/image320.png"/><Relationship Id="rId393" Type="http://schemas.openxmlformats.org/officeDocument/2006/relationships/image" Target="media/image321.png"/><Relationship Id="rId394" Type="http://schemas.openxmlformats.org/officeDocument/2006/relationships/image" Target="media/image322.png"/><Relationship Id="rId395" Type="http://schemas.openxmlformats.org/officeDocument/2006/relationships/image" Target="media/image323.png"/><Relationship Id="rId396" Type="http://schemas.openxmlformats.org/officeDocument/2006/relationships/image" Target="media/image324.png"/><Relationship Id="rId397" Type="http://schemas.openxmlformats.org/officeDocument/2006/relationships/image" Target="media/image325.png"/><Relationship Id="rId398" Type="http://schemas.openxmlformats.org/officeDocument/2006/relationships/image" Target="media/image326.png"/><Relationship Id="rId399" Type="http://schemas.openxmlformats.org/officeDocument/2006/relationships/image" Target="media/image327.png"/><Relationship Id="rId400" Type="http://schemas.openxmlformats.org/officeDocument/2006/relationships/image" Target="media/image328.png"/><Relationship Id="rId401" Type="http://schemas.openxmlformats.org/officeDocument/2006/relationships/image" Target="media/image329.png"/><Relationship Id="rId402" Type="http://schemas.openxmlformats.org/officeDocument/2006/relationships/image" Target="media/image330.png"/><Relationship Id="rId403" Type="http://schemas.openxmlformats.org/officeDocument/2006/relationships/image" Target="media/image331.png"/><Relationship Id="rId404" Type="http://schemas.openxmlformats.org/officeDocument/2006/relationships/image" Target="media/image332.png"/><Relationship Id="rId405" Type="http://schemas.openxmlformats.org/officeDocument/2006/relationships/image" Target="media/image333.png"/><Relationship Id="rId406" Type="http://schemas.openxmlformats.org/officeDocument/2006/relationships/image" Target="media/image334.png"/><Relationship Id="rId407" Type="http://schemas.openxmlformats.org/officeDocument/2006/relationships/image" Target="media/image335.png"/><Relationship Id="rId408" Type="http://schemas.openxmlformats.org/officeDocument/2006/relationships/image" Target="media/image336.png"/><Relationship Id="rId409" Type="http://schemas.openxmlformats.org/officeDocument/2006/relationships/image" Target="media/image337.png"/><Relationship Id="rId410" Type="http://schemas.openxmlformats.org/officeDocument/2006/relationships/image" Target="media/image338.png"/><Relationship Id="rId411" Type="http://schemas.openxmlformats.org/officeDocument/2006/relationships/hyperlink" Target="https://github.com/UB-Mannheim/tesseract/wiki" TargetMode="External"/><Relationship Id="rId412" Type="http://schemas.openxmlformats.org/officeDocument/2006/relationships/image" Target="media/image339.png"/><Relationship Id="rId413" Type="http://schemas.openxmlformats.org/officeDocument/2006/relationships/image" Target="media/image340.png"/><Relationship Id="rId414" Type="http://schemas.openxmlformats.org/officeDocument/2006/relationships/image" Target="media/image341.png"/><Relationship Id="rId415" Type="http://schemas.openxmlformats.org/officeDocument/2006/relationships/image" Target="media/image342.png"/><Relationship Id="rId416" Type="http://schemas.openxmlformats.org/officeDocument/2006/relationships/image" Target="media/image343.png"/><Relationship Id="rId417" Type="http://schemas.openxmlformats.org/officeDocument/2006/relationships/image" Target="media/image344.png"/><Relationship Id="rId418" Type="http://schemas.openxmlformats.org/officeDocument/2006/relationships/image" Target="media/image345.png"/><Relationship Id="rId419" Type="http://schemas.openxmlformats.org/officeDocument/2006/relationships/image" Target="media/image346.png"/><Relationship Id="rId420" Type="http://schemas.openxmlformats.org/officeDocument/2006/relationships/image" Target="media/image347.png"/><Relationship Id="rId421" Type="http://schemas.openxmlformats.org/officeDocument/2006/relationships/image" Target="media/image348.png"/><Relationship Id="rId422" Type="http://schemas.openxmlformats.org/officeDocument/2006/relationships/image" Target="media/image349.png"/><Relationship Id="rId423" Type="http://schemas.openxmlformats.org/officeDocument/2006/relationships/image" Target="media/image350.png"/><Relationship Id="rId424" Type="http://schemas.openxmlformats.org/officeDocument/2006/relationships/image" Target="media/image351.png"/><Relationship Id="rId425" Type="http://schemas.openxmlformats.org/officeDocument/2006/relationships/image" Target="media/image352.png"/><Relationship Id="rId426" Type="http://schemas.openxmlformats.org/officeDocument/2006/relationships/image" Target="media/image353.png"/><Relationship Id="rId427" Type="http://schemas.openxmlformats.org/officeDocument/2006/relationships/image" Target="media/image354.png"/><Relationship Id="rId428" Type="http://schemas.openxmlformats.org/officeDocument/2006/relationships/image" Target="media/image355.png"/><Relationship Id="rId429" Type="http://schemas.openxmlformats.org/officeDocument/2006/relationships/image" Target="media/image356.png"/><Relationship Id="rId430" Type="http://schemas.openxmlformats.org/officeDocument/2006/relationships/hyperlink" Target="https://github.com/tesseract-ocr/tessdata" TargetMode="External"/><Relationship Id="rId431" Type="http://schemas.openxmlformats.org/officeDocument/2006/relationships/image" Target="media/image357.png"/><Relationship Id="rId432" Type="http://schemas.openxmlformats.org/officeDocument/2006/relationships/image" Target="media/image358.png"/><Relationship Id="rId433" Type="http://schemas.openxmlformats.org/officeDocument/2006/relationships/image" Target="media/image359.png"/><Relationship Id="rId434" Type="http://schemas.openxmlformats.org/officeDocument/2006/relationships/image" Target="media/image360.png"/><Relationship Id="rId435" Type="http://schemas.openxmlformats.org/officeDocument/2006/relationships/image" Target="media/image361.png"/><Relationship Id="rId436" Type="http://schemas.openxmlformats.org/officeDocument/2006/relationships/image" Target="media/image362.png"/><Relationship Id="rId437" Type="http://schemas.openxmlformats.org/officeDocument/2006/relationships/image" Target="media/image363.png"/><Relationship Id="rId438" Type="http://schemas.openxmlformats.org/officeDocument/2006/relationships/image" Target="media/image364.png"/><Relationship Id="rId439" Type="http://schemas.openxmlformats.org/officeDocument/2006/relationships/image" Target="media/image365.png"/><Relationship Id="rId440" Type="http://schemas.openxmlformats.org/officeDocument/2006/relationships/image" Target="media/image366.png"/><Relationship Id="rId441" Type="http://schemas.openxmlformats.org/officeDocument/2006/relationships/image" Target="media/image367.png"/><Relationship Id="rId442" Type="http://schemas.openxmlformats.org/officeDocument/2006/relationships/image" Target="media/image368.png"/><Relationship Id="rId443" Type="http://schemas.openxmlformats.org/officeDocument/2006/relationships/image" Target="media/image369.png"/><Relationship Id="rId444" Type="http://schemas.openxmlformats.org/officeDocument/2006/relationships/image" Target="media/image370.png"/><Relationship Id="rId445" Type="http://schemas.openxmlformats.org/officeDocument/2006/relationships/image" Target="media/image371.png"/><Relationship Id="rId446" Type="http://schemas.openxmlformats.org/officeDocument/2006/relationships/image" Target="media/image372.png"/><Relationship Id="rId447" Type="http://schemas.openxmlformats.org/officeDocument/2006/relationships/image" Target="media/image373.png"/><Relationship Id="rId448" Type="http://schemas.openxmlformats.org/officeDocument/2006/relationships/hyperlink" Target="https://pillow.readthedocs.io/en/stable/index.html" TargetMode="External"/><Relationship Id="rId449" Type="http://schemas.openxmlformats.org/officeDocument/2006/relationships/hyperlink" Target="https://pypi.org/project/pytesseract/" TargetMode="External"/><Relationship Id="rId450" Type="http://schemas.openxmlformats.org/officeDocument/2006/relationships/hyperlink" Target="https://github.com/tesseract-ocr/tesseract" TargetMode="External"/><Relationship Id="rId451" Type="http://schemas.openxmlformats.org/officeDocument/2006/relationships/image" Target="media/image374.png"/><Relationship Id="rId452" Type="http://schemas.openxmlformats.org/officeDocument/2006/relationships/image" Target="media/image375.png"/><Relationship Id="rId453" Type="http://schemas.openxmlformats.org/officeDocument/2006/relationships/image" Target="media/image376.png"/><Relationship Id="rId454" Type="http://schemas.openxmlformats.org/officeDocument/2006/relationships/image" Target="media/image377.png"/><Relationship Id="rId455" Type="http://schemas.openxmlformats.org/officeDocument/2006/relationships/image" Target="media/image378.png"/><Relationship Id="rId456" Type="http://schemas.openxmlformats.org/officeDocument/2006/relationships/image" Target="media/image379.png"/><Relationship Id="rId457" Type="http://schemas.openxmlformats.org/officeDocument/2006/relationships/image" Target="media/image380.png"/><Relationship Id="rId458" Type="http://schemas.openxmlformats.org/officeDocument/2006/relationships/image" Target="media/image381.png"/><Relationship Id="rId459" Type="http://schemas.openxmlformats.org/officeDocument/2006/relationships/image" Target="media/image382.png"/><Relationship Id="rId460" Type="http://schemas.openxmlformats.org/officeDocument/2006/relationships/image" Target="media/image383.png"/><Relationship Id="rId461" Type="http://schemas.openxmlformats.org/officeDocument/2006/relationships/image" Target="media/image384.png"/><Relationship Id="rId462" Type="http://schemas.openxmlformats.org/officeDocument/2006/relationships/image" Target="media/image385.png"/><Relationship Id="rId463" Type="http://schemas.openxmlformats.org/officeDocument/2006/relationships/image" Target="media/image386.png"/><Relationship Id="rId464" Type="http://schemas.openxmlformats.org/officeDocument/2006/relationships/image" Target="media/image387.png"/><Relationship Id="rId465" Type="http://schemas.openxmlformats.org/officeDocument/2006/relationships/image" Target="media/image388.png"/><Relationship Id="rId466" Type="http://schemas.openxmlformats.org/officeDocument/2006/relationships/image" Target="media/image389.png"/><Relationship Id="rId467" Type="http://schemas.openxmlformats.org/officeDocument/2006/relationships/image" Target="media/image390.png"/><Relationship Id="rId468" Type="http://schemas.openxmlformats.org/officeDocument/2006/relationships/image" Target="media/image391.png"/><Relationship Id="rId469" Type="http://schemas.openxmlformats.org/officeDocument/2006/relationships/image" Target="media/image392.png"/><Relationship Id="rId470" Type="http://schemas.openxmlformats.org/officeDocument/2006/relationships/image" Target="media/image393.png"/><Relationship Id="rId471" Type="http://schemas.openxmlformats.org/officeDocument/2006/relationships/image" Target="media/image394.png"/><Relationship Id="rId472" Type="http://schemas.openxmlformats.org/officeDocument/2006/relationships/image" Target="media/image395.png"/><Relationship Id="rId473" Type="http://schemas.openxmlformats.org/officeDocument/2006/relationships/image" Target="media/image396.png"/><Relationship Id="rId474" Type="http://schemas.openxmlformats.org/officeDocument/2006/relationships/image" Target="media/image397.png"/><Relationship Id="rId475" Type="http://schemas.openxmlformats.org/officeDocument/2006/relationships/image" Target="media/image398.png"/><Relationship Id="rId476" Type="http://schemas.openxmlformats.org/officeDocument/2006/relationships/image" Target="media/image399.png"/><Relationship Id="rId477" Type="http://schemas.openxmlformats.org/officeDocument/2006/relationships/image" Target="media/image400.png"/><Relationship Id="rId478" Type="http://schemas.openxmlformats.org/officeDocument/2006/relationships/image" Target="media/image401.png"/><Relationship Id="rId479" Type="http://schemas.openxmlformats.org/officeDocument/2006/relationships/image" Target="media/image402.png"/><Relationship Id="rId480" Type="http://schemas.openxmlformats.org/officeDocument/2006/relationships/image" Target="media/image403.png"/><Relationship Id="rId481" Type="http://schemas.openxmlformats.org/officeDocument/2006/relationships/image" Target="media/image404.png"/><Relationship Id="rId482" Type="http://schemas.openxmlformats.org/officeDocument/2006/relationships/image" Target="media/image405.png"/><Relationship Id="rId483" Type="http://schemas.openxmlformats.org/officeDocument/2006/relationships/image" Target="media/image406.png"/><Relationship Id="rId484" Type="http://schemas.openxmlformats.org/officeDocument/2006/relationships/image" Target="media/image407.png"/><Relationship Id="rId485" Type="http://schemas.openxmlformats.org/officeDocument/2006/relationships/image" Target="media/image408.png"/><Relationship Id="rId486" Type="http://schemas.openxmlformats.org/officeDocument/2006/relationships/image" Target="media/image409.png"/><Relationship Id="rId487" Type="http://schemas.openxmlformats.org/officeDocument/2006/relationships/image" Target="media/image410.png"/><Relationship Id="rId488" Type="http://schemas.openxmlformats.org/officeDocument/2006/relationships/image" Target="media/image411.png"/><Relationship Id="rId489" Type="http://schemas.openxmlformats.org/officeDocument/2006/relationships/image" Target="media/image412.png"/><Relationship Id="rId490" Type="http://schemas.openxmlformats.org/officeDocument/2006/relationships/image" Target="media/image413.png"/><Relationship Id="rId491" Type="http://schemas.openxmlformats.org/officeDocument/2006/relationships/image" Target="media/image414.png"/><Relationship Id="rId492" Type="http://schemas.openxmlformats.org/officeDocument/2006/relationships/image" Target="media/image415.png"/><Relationship Id="rId493" Type="http://schemas.openxmlformats.org/officeDocument/2006/relationships/image" Target="media/image416.png"/><Relationship Id="rId494" Type="http://schemas.openxmlformats.org/officeDocument/2006/relationships/image" Target="media/image417.png"/><Relationship Id="rId495" Type="http://schemas.openxmlformats.org/officeDocument/2006/relationships/image" Target="media/image418.png"/><Relationship Id="rId496" Type="http://schemas.openxmlformats.org/officeDocument/2006/relationships/hyperlink" Target="https://n8n.io/" TargetMode="External"/><Relationship Id="rId497" Type="http://schemas.openxmlformats.org/officeDocument/2006/relationships/hyperlink" Target="https://github.com/n8n-io/n8n" TargetMode="External"/><Relationship Id="rId498" Type="http://schemas.openxmlformats.org/officeDocument/2006/relationships/image" Target="media/image419.png"/><Relationship Id="rId499" Type="http://schemas.openxmlformats.org/officeDocument/2006/relationships/image" Target="media/image420.png"/><Relationship Id="rId500" Type="http://schemas.openxmlformats.org/officeDocument/2006/relationships/hyperlink" Target="https://pypi.org/project/Twisted/" TargetMode="External"/><Relationship Id="rId501" Type="http://schemas.openxmlformats.org/officeDocument/2006/relationships/hyperlink" Target="https://apscheduler.readthedocs.io/en/3.x/" TargetMode="External"/><Relationship Id="rId502" Type="http://schemas.openxmlformats.org/officeDocument/2006/relationships/hyperlink" Target="https://betterprogramming.pub/introduction-to-apscheduler-86337f3bb4a6" TargetMode="External"/><Relationship Id="rId503" Type="http://schemas.openxmlformats.org/officeDocument/2006/relationships/hyperlink" Target="https://www.windowscentral.com/how-create-automated-task-using-task-scheduler-windows-10" TargetMode="External"/><Relationship Id="rId504" Type="http://schemas.openxmlformats.org/officeDocument/2006/relationships/hyperlink" Target="https://docs.python.org/3/library/subprocess.html" TargetMode="External"/><Relationship Id="rId505" Type="http://schemas.openxmlformats.org/officeDocument/2006/relationships/hyperlink" Target="https://www.bogotobogo.com/python/python_subprocess_module.php" TargetMode="External"/><Relationship Id="rId506" Type="http://schemas.openxmlformats.org/officeDocument/2006/relationships/hyperlink" Target="https://www.twistedmatrix.com/trac/" TargetMode="External"/><Relationship Id="rId507" Type="http://schemas.openxmlformats.org/officeDocument/2006/relationships/image" Target="media/image421.png"/><Relationship Id="rId508" Type="http://schemas.openxmlformats.org/officeDocument/2006/relationships/image" Target="media/image422.png"/><Relationship Id="rId509" Type="http://schemas.openxmlformats.org/officeDocument/2006/relationships/image" Target="media/image423.png"/><Relationship Id="rId510" Type="http://schemas.openxmlformats.org/officeDocument/2006/relationships/image" Target="media/image424.png"/><Relationship Id="rId511" Type="http://schemas.openxmlformats.org/officeDocument/2006/relationships/image" Target="media/image425.png"/><Relationship Id="rId512" Type="http://schemas.openxmlformats.org/officeDocument/2006/relationships/image" Target="media/image426.png"/><Relationship Id="rId513" Type="http://schemas.openxmlformats.org/officeDocument/2006/relationships/image" Target="media/image427.png"/><Relationship Id="rId514" Type="http://schemas.openxmlformats.org/officeDocument/2006/relationships/image" Target="media/image428.png"/><Relationship Id="rId515" Type="http://schemas.openxmlformats.org/officeDocument/2006/relationships/image" Target="media/image429.png"/><Relationship Id="rId516" Type="http://schemas.openxmlformats.org/officeDocument/2006/relationships/hyperlink" Target="https://www.postman.com/downloads/" TargetMode="External"/><Relationship Id="rId517" Type="http://schemas.openxmlformats.org/officeDocument/2006/relationships/image" Target="media/image430.png"/><Relationship Id="rId518" Type="http://schemas.openxmlformats.org/officeDocument/2006/relationships/image" Target="media/image431.png"/><Relationship Id="rId519" Type="http://schemas.openxmlformats.org/officeDocument/2006/relationships/image" Target="media/image432.png"/><Relationship Id="rId520" Type="http://schemas.openxmlformats.org/officeDocument/2006/relationships/image" Target="media/image433.png"/><Relationship Id="rId521" Type="http://schemas.openxmlformats.org/officeDocument/2006/relationships/image" Target="media/image434.png"/><Relationship Id="rId522" Type="http://schemas.openxmlformats.org/officeDocument/2006/relationships/image" Target="media/image435.png"/><Relationship Id="rId523" Type="http://schemas.openxmlformats.org/officeDocument/2006/relationships/image" Target="media/image436.png"/><Relationship Id="rId524" Type="http://schemas.openxmlformats.org/officeDocument/2006/relationships/image" Target="media/image437.png"/><Relationship Id="rId525" Type="http://schemas.openxmlformats.org/officeDocument/2006/relationships/image" Target="media/image438.png"/><Relationship Id="rId526" Type="http://schemas.openxmlformats.org/officeDocument/2006/relationships/image" Target="media/image439.png"/><Relationship Id="rId527" Type="http://schemas.openxmlformats.org/officeDocument/2006/relationships/image" Target="media/image440.png"/><Relationship Id="rId528" Type="http://schemas.openxmlformats.org/officeDocument/2006/relationships/image" Target="media/image441.png"/><Relationship Id="rId529" Type="http://schemas.openxmlformats.org/officeDocument/2006/relationships/image" Target="media/image442.png"/><Relationship Id="rId530" Type="http://schemas.openxmlformats.org/officeDocument/2006/relationships/image" Target="media/image443.png"/><Relationship Id="rId531" Type="http://schemas.openxmlformats.org/officeDocument/2006/relationships/image" Target="media/image444.png"/><Relationship Id="rId532" Type="http://schemas.openxmlformats.org/officeDocument/2006/relationships/hyperlink" Target="https://huggingface.co/" TargetMode="External"/><Relationship Id="rId533" Type="http://schemas.openxmlformats.org/officeDocument/2006/relationships/image" Target="media/image445.png"/><Relationship Id="rId534" Type="http://schemas.openxmlformats.org/officeDocument/2006/relationships/image" Target="media/image446.png"/><Relationship Id="rId535" Type="http://schemas.openxmlformats.org/officeDocument/2006/relationships/image" Target="media/image447.png"/><Relationship Id="rId536" Type="http://schemas.openxmlformats.org/officeDocument/2006/relationships/hyperlink" Target="https://flask.palletsprojects.com/en/2.1.x/" TargetMode="External"/><Relationship Id="rId537" Type="http://schemas.openxmlformats.org/officeDocument/2006/relationships/hyperlink" Target="https://opensource.com/article/18/4/flask" TargetMode="External"/><Relationship Id="rId538" Type="http://schemas.openxmlformats.org/officeDocument/2006/relationships/hyperlink" Target="https://auth0.com/blog/developing-restful-apis-with-python-and-flask/" TargetMode="External"/><Relationship Id="rId539" Type="http://schemas.openxmlformats.org/officeDocument/2006/relationships/hyperlink" Target="https://www.w3schools.com/python/python_ml_getting_started.asp" TargetMode="External"/><Relationship Id="rId540" Type="http://schemas.openxmlformats.org/officeDocument/2006/relationships/hyperlink" Target="https://machinelearningmastery.com/machine-learning-in-python-step-by-step/" TargetMode="External"/><Relationship Id="rId541" Type="http://schemas.openxmlformats.org/officeDocument/2006/relationships/hyperlink" Target="https://www.kdnuggets.com/2021/02/hugging-face-transformer-basics.html" TargetMode="External"/><Relationship Id="rId542" Type="http://schemas.openxmlformats.org/officeDocument/2006/relationships/hyperlink" Target="https://pytorch.org/" TargetMode="External"/><Relationship Id="rId543" Type="http://schemas.openxmlformats.org/officeDocument/2006/relationships/hyperlink" Target="https://www.tensorflow.org/" TargetMode="External"/><Relationship Id="rId544" Type="http://schemas.openxmlformats.org/officeDocument/2006/relationships/hyperlink" Target="https://keras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